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F6E01" w14:textId="77777777" w:rsidR="007D0690" w:rsidRDefault="007D0690">
      <w:pPr>
        <w:jc w:val="center"/>
        <w:rPr>
          <w:rFonts w:asciiTheme="minorEastAsia" w:hAnsiTheme="minorEastAsia" w:cstheme="minorEastAsia" w:hint="eastAsia"/>
          <w:b/>
          <w:sz w:val="36"/>
          <w:szCs w:val="36"/>
        </w:rPr>
      </w:pPr>
    </w:p>
    <w:p w14:paraId="391C1958" w14:textId="77777777" w:rsidR="007D0690" w:rsidRDefault="007D0690">
      <w:pPr>
        <w:jc w:val="center"/>
        <w:rPr>
          <w:rFonts w:asciiTheme="minorEastAsia" w:hAnsiTheme="minorEastAsia" w:cstheme="minorEastAsia" w:hint="eastAsia"/>
          <w:b/>
          <w:sz w:val="36"/>
          <w:szCs w:val="36"/>
        </w:rPr>
      </w:pPr>
    </w:p>
    <w:p w14:paraId="06051DEA" w14:textId="77777777" w:rsidR="007D0690" w:rsidRDefault="007D0690">
      <w:pPr>
        <w:jc w:val="center"/>
        <w:rPr>
          <w:rFonts w:asciiTheme="minorEastAsia" w:hAnsiTheme="minorEastAsia" w:cstheme="minorEastAsia" w:hint="eastAsia"/>
          <w:b/>
          <w:sz w:val="36"/>
          <w:szCs w:val="36"/>
        </w:rPr>
      </w:pPr>
    </w:p>
    <w:p w14:paraId="0D593E6D" w14:textId="77777777" w:rsidR="007D0690" w:rsidRDefault="007D0690">
      <w:pPr>
        <w:jc w:val="center"/>
        <w:rPr>
          <w:rFonts w:asciiTheme="minorEastAsia" w:hAnsiTheme="minorEastAsia" w:cstheme="minorEastAsia" w:hint="eastAsia"/>
          <w:b/>
          <w:sz w:val="36"/>
          <w:szCs w:val="36"/>
        </w:rPr>
      </w:pPr>
    </w:p>
    <w:p w14:paraId="33BC99B7" w14:textId="77777777" w:rsidR="007D0690" w:rsidRDefault="007D0690">
      <w:pPr>
        <w:jc w:val="center"/>
        <w:rPr>
          <w:rFonts w:asciiTheme="minorEastAsia" w:hAnsiTheme="minorEastAsia" w:cstheme="minorEastAsia" w:hint="eastAsia"/>
          <w:b/>
          <w:sz w:val="36"/>
          <w:szCs w:val="36"/>
        </w:rPr>
      </w:pPr>
    </w:p>
    <w:p w14:paraId="6561CB35" w14:textId="3EA102C6" w:rsidR="007D0690" w:rsidRDefault="00AC1B2A">
      <w:pPr>
        <w:jc w:val="center"/>
        <w:rPr>
          <w:rFonts w:asciiTheme="minorEastAsia" w:hAnsiTheme="minorEastAsia" w:cstheme="minorEastAsia" w:hint="eastAsia"/>
          <w:b/>
          <w:sz w:val="36"/>
          <w:szCs w:val="36"/>
        </w:rPr>
      </w:pPr>
      <w:r>
        <w:rPr>
          <w:rFonts w:asciiTheme="minorEastAsia" w:hAnsiTheme="minorEastAsia" w:cstheme="minorEastAsia" w:hint="eastAsia"/>
          <w:b/>
          <w:sz w:val="36"/>
          <w:szCs w:val="36"/>
        </w:rPr>
        <w:t>Python交易</w:t>
      </w:r>
      <w:r w:rsidR="00136F77">
        <w:rPr>
          <w:rFonts w:asciiTheme="minorEastAsia" w:hAnsiTheme="minorEastAsia" w:cstheme="minorEastAsia" w:hint="eastAsia"/>
          <w:b/>
          <w:sz w:val="36"/>
          <w:szCs w:val="36"/>
        </w:rPr>
        <w:t>API接口开发规范</w:t>
      </w:r>
    </w:p>
    <w:p w14:paraId="1BED38C2" w14:textId="77777777" w:rsidR="007D0690" w:rsidRDefault="007D0690">
      <w:pPr>
        <w:jc w:val="center"/>
        <w:rPr>
          <w:rFonts w:asciiTheme="minorEastAsia" w:hAnsiTheme="minorEastAsia" w:cstheme="minorEastAsia" w:hint="eastAsia"/>
          <w:b/>
          <w:sz w:val="36"/>
          <w:szCs w:val="36"/>
        </w:rPr>
      </w:pPr>
    </w:p>
    <w:p w14:paraId="76A73A0C" w14:textId="77777777" w:rsidR="007D0690" w:rsidRDefault="007D0690">
      <w:pPr>
        <w:rPr>
          <w:rFonts w:asciiTheme="minorEastAsia" w:hAnsiTheme="minorEastAsia" w:cstheme="minorEastAsia" w:hint="eastAsia"/>
          <w:b/>
          <w:sz w:val="36"/>
          <w:szCs w:val="36"/>
        </w:rPr>
      </w:pPr>
    </w:p>
    <w:p w14:paraId="086ADAD2" w14:textId="77777777" w:rsidR="007D0690" w:rsidRDefault="00136F77">
      <w:pPr>
        <w:rPr>
          <w:rFonts w:asciiTheme="minorEastAsia" w:hAnsiTheme="minorEastAsia" w:cstheme="minorEastAsia" w:hint="eastAsia"/>
          <w:b/>
          <w:sz w:val="36"/>
          <w:szCs w:val="36"/>
        </w:rPr>
      </w:pPr>
      <w:r>
        <w:rPr>
          <w:rFonts w:asciiTheme="minorEastAsia" w:hAnsiTheme="minorEastAsia" w:cstheme="minorEastAsia"/>
          <w:b/>
          <w:sz w:val="36"/>
          <w:szCs w:val="36"/>
        </w:rPr>
        <w:br w:type="page"/>
      </w:r>
    </w:p>
    <w:p w14:paraId="06595288" w14:textId="77777777" w:rsidR="007D0690" w:rsidRDefault="007D0690">
      <w:pPr>
        <w:jc w:val="center"/>
        <w:rPr>
          <w:rFonts w:asciiTheme="minorEastAsia" w:hAnsiTheme="minorEastAsia" w:cstheme="minorEastAsia" w:hint="eastAsia"/>
          <w:b/>
          <w:sz w:val="36"/>
          <w:szCs w:val="36"/>
        </w:rPr>
      </w:pP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4"/>
          <w:lang w:val="zh-CN"/>
        </w:rPr>
        <w:id w:val="-212314014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BBFCD47" w14:textId="77777777" w:rsidR="007D0690" w:rsidRDefault="00136F77">
          <w:pPr>
            <w:pStyle w:val="TOC10"/>
            <w:jc w:val="center"/>
          </w:pPr>
          <w:r>
            <w:rPr>
              <w:lang w:val="zh-CN"/>
            </w:rPr>
            <w:t>目录</w:t>
          </w:r>
        </w:p>
        <w:p w14:paraId="217F49F4" w14:textId="1F262DB2" w:rsidR="00136F77" w:rsidRDefault="00136F77">
          <w:pPr>
            <w:pStyle w:val="TOC1"/>
            <w:tabs>
              <w:tab w:val="left" w:pos="84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5002813" w:history="1">
            <w:r w:rsidRPr="00373E08">
              <w:rPr>
                <w:rStyle w:val="a9"/>
                <w:rFonts w:hint="eastAsia"/>
                <w:noProof/>
              </w:rPr>
              <w:t>一、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hint="eastAsia"/>
                <w:noProof/>
              </w:rPr>
              <w:t>概览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_Toc185002813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B44C9CB" w14:textId="4CCDA98B" w:rsidR="00136F77" w:rsidRDefault="00136F77">
          <w:pPr>
            <w:pStyle w:val="TOC2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14" w:history="1">
            <w:r w:rsidRPr="00373E08">
              <w:rPr>
                <w:rStyle w:val="a9"/>
                <w:rFonts w:hint="eastAsia"/>
                <w:noProof/>
              </w:rPr>
              <w:t>1.1.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hint="eastAsia"/>
                <w:noProof/>
              </w:rPr>
              <w:t>背景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_Toc185002814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8FE3469" w14:textId="1074D0A0" w:rsidR="00136F77" w:rsidRDefault="00136F77">
          <w:pPr>
            <w:pStyle w:val="TOC2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15" w:history="1">
            <w:r w:rsidRPr="00373E08">
              <w:rPr>
                <w:rStyle w:val="a9"/>
                <w:rFonts w:hint="eastAsia"/>
                <w:noProof/>
              </w:rPr>
              <w:t>1.2.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hint="eastAsia"/>
                <w:noProof/>
              </w:rPr>
              <w:t>API</w:t>
            </w:r>
            <w:r w:rsidRPr="00373E08">
              <w:rPr>
                <w:rStyle w:val="a9"/>
                <w:rFonts w:hint="eastAsia"/>
                <w:noProof/>
              </w:rPr>
              <w:t>接口概要及架构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_Toc185002815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B2D5472" w14:textId="2E50ABEC" w:rsidR="00136F77" w:rsidRDefault="00136F77">
          <w:pPr>
            <w:pStyle w:val="TOC2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16" w:history="1">
            <w:r w:rsidRPr="00373E08">
              <w:rPr>
                <w:rStyle w:val="a9"/>
                <w:rFonts w:hint="eastAsia"/>
                <w:noProof/>
              </w:rPr>
              <w:t>1.3.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hint="eastAsia"/>
                <w:noProof/>
              </w:rPr>
              <w:t>全局的错误代码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_Toc185002816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50D6B03" w14:textId="273A5B4D" w:rsidR="00136F77" w:rsidRDefault="00136F77">
          <w:pPr>
            <w:pStyle w:val="TOC1"/>
            <w:tabs>
              <w:tab w:val="left" w:pos="84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17" w:history="1">
            <w:r w:rsidRPr="00373E08">
              <w:rPr>
                <w:rStyle w:val="a9"/>
                <w:rFonts w:hint="eastAsia"/>
                <w:noProof/>
              </w:rPr>
              <w:t>二、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hint="eastAsia"/>
                <w:noProof/>
              </w:rPr>
              <w:t>股票交易</w:t>
            </w:r>
            <w:r w:rsidRPr="00373E08">
              <w:rPr>
                <w:rStyle w:val="a9"/>
                <w:rFonts w:hint="eastAsia"/>
                <w:noProof/>
              </w:rPr>
              <w:t>API</w:t>
            </w:r>
            <w:r w:rsidRPr="00373E08">
              <w:rPr>
                <w:rStyle w:val="a9"/>
                <w:rFonts w:hint="eastAsia"/>
                <w:noProof/>
              </w:rPr>
              <w:t>接口参考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_Toc185002817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5ECF2482" w14:textId="31703B38" w:rsidR="00136F77" w:rsidRDefault="00136F77">
          <w:pPr>
            <w:pStyle w:val="TOC2"/>
            <w:tabs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18" w:history="1">
            <w:r w:rsidRPr="00373E08">
              <w:rPr>
                <w:rStyle w:val="a9"/>
                <w:rFonts w:hint="eastAsia"/>
                <w:noProof/>
              </w:rPr>
              <w:t xml:space="preserve">1. </w:t>
            </w:r>
            <w:r w:rsidRPr="00373E08">
              <w:rPr>
                <w:rStyle w:val="a9"/>
                <w:rFonts w:hint="eastAsia"/>
                <w:noProof/>
              </w:rPr>
              <w:t>接口工作过程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_Toc185002818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BB887F0" w14:textId="06DFF9E0" w:rsidR="00136F77" w:rsidRDefault="00136F77">
          <w:pPr>
            <w:pStyle w:val="TOC2"/>
            <w:tabs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19" w:history="1">
            <w:r w:rsidRPr="00373E08">
              <w:rPr>
                <w:rStyle w:val="a9"/>
                <w:rFonts w:hint="eastAsia"/>
                <w:noProof/>
              </w:rPr>
              <w:t xml:space="preserve">2. </w:t>
            </w:r>
            <w:r w:rsidRPr="00373E08">
              <w:rPr>
                <w:rStyle w:val="a9"/>
                <w:rFonts w:hint="eastAsia"/>
                <w:noProof/>
              </w:rPr>
              <w:t>接口模式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_Toc185002819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143CD92" w14:textId="05BE2E8A" w:rsidR="00136F77" w:rsidRDefault="00136F77">
          <w:pPr>
            <w:pStyle w:val="TOC2"/>
            <w:tabs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20" w:history="1">
            <w:r w:rsidRPr="00373E08">
              <w:rPr>
                <w:rStyle w:val="a9"/>
                <w:rFonts w:hint="eastAsia"/>
                <w:noProof/>
              </w:rPr>
              <w:t xml:space="preserve">3. </w:t>
            </w:r>
            <w:r w:rsidRPr="00373E08">
              <w:rPr>
                <w:rStyle w:val="a9"/>
                <w:rFonts w:hint="eastAsia"/>
                <w:noProof/>
              </w:rPr>
              <w:t>函数接口说明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_Toc185002820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132032D" w14:textId="1E54BEE5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21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 xml:space="preserve">createStockApi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方法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_Toc185002821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6B0A47A" w14:textId="27EA2D33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22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 xml:space="preserve">onFrontConnected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方法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_Toc185002822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1A2941C" w14:textId="695ED3DC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23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3)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onFrontDisconnected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方法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_Toc185002823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5189F59" w14:textId="6E55B0F3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24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4)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onHeartBeatWarning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方法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_Toc185002824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CA5D8C2" w14:textId="242C466E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25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5)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noProof/>
                <w:kern w:val="0"/>
              </w:rPr>
              <w:t>登录</w:t>
            </w:r>
            <w:r w:rsidRPr="00373E08">
              <w:rPr>
                <w:rStyle w:val="a9"/>
                <w:rFonts w:ascii="Times New Roman" w:hAnsi="Times New Roman" w:cs="Times New Roman" w:hint="eastAsia"/>
                <w:noProof/>
                <w:kern w:val="0"/>
              </w:rPr>
              <w:t>reqUserLogin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/onRspUserLogin/onRspNeedVerify/ onRspAccount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_Toc185002825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1796E3E" w14:textId="5CDD2185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26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6)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登出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 xml:space="preserve"> reqUserLogout/onRspUserLogout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方法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_Toc185002826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A8727EC" w14:textId="174024B3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27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7)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修改密码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reqPasswordUpdate/onRspPasswordUpdate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_Toc185002827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5E137C0C" w14:textId="6954BD27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28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8)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报单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reqOrderInsert/onRspOrderInsert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_Toc185002828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C8AC71B" w14:textId="3F27027C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29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9)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订单推送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onRtnOrder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_Toc185002829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3051C1E" w14:textId="5A195F4C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30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10)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成交推送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onRtnTrade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_Toc185002830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56148569" w14:textId="1C4AD653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31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11)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资金信息推送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onRtnCapital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_Toc185002831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C4EF72A" w14:textId="3C93A51A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32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12)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改单请求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reqOrderModify/onRspOrderModify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方法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_Toc185002832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C6D0749" w14:textId="7F6B08A1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33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13)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撤单请求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reqOrderCancel/onRspOrderCancel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_Toc185002833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DBD4D44" w14:textId="622F0AF0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34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14)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委托单查询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reqQryOrder/onRspQryOrder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_Toc185002834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24A0A10" w14:textId="24F4C273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35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15)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成交查询请求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reqQryTrade/onRspQryTrade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_Toc185002835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D70D211" w14:textId="054E5B32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36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16)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持仓明细查询请求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reqQryPosition/onRspQryPosition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_Toc185002836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C37B03E" w14:textId="01DC06EB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37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17)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资金查询请求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reqQryCapital/onRspQryCapital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_Toc185002837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F70FABC" w14:textId="6B74089E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38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18)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经纪商查询请求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reqQryBroker/onRspQryBroker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_Toc185002838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5C4FF1AF" w14:textId="3D666F85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39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19)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版本号查询请求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reqQryVersion/onRspQryQryVersion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_Toc185002839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1F7BC4A" w14:textId="1D58F09F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40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20)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币种查询请求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reqQryCurrency/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onRspQryCurrency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_Toc185002840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7FF2413" w14:textId="129E007E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41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21)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交易时间查询请求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reqQryTradeTime/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onRspQryTradeTime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_Toc185002841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217A16E" w14:textId="1917F88F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42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22)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交易所查询请求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reqQryExchange /onRspQryExchange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_Toc185002842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F98D01A" w14:textId="60C45D88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43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23)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合约查询请求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reqQryInstrument/onRspQryInstrument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_Toc185002843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47458CD" w14:textId="52E99F7F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44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24)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跳点查询请求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reqQryTick/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onRspQryTick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_Toc185002844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E7F84C4" w14:textId="6A24ACE8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45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25)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订单类型查询请求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reqQryOrderType/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onRspQryOrderType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_Toc185002845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D153A4E" w14:textId="689761D9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46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26)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设置双重认证密码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reqSetVerifyQA/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onRspSetVerifyQA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_Toc185002846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26A99C8" w14:textId="14344403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47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27)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绑定双重认证需要的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MAC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地址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hint="eastAsia"/>
                <w:noProof/>
              </w:rPr>
              <w:t>reqSafeVerify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onRspSafeVerify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_Toc185002847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E9A4028" w14:textId="742CE1DB" w:rsidR="00136F77" w:rsidRDefault="00136F77">
          <w:pPr>
            <w:pStyle w:val="TOC1"/>
            <w:tabs>
              <w:tab w:val="left" w:pos="84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48" w:history="1">
            <w:r w:rsidRPr="00373E08">
              <w:rPr>
                <w:rStyle w:val="a9"/>
                <w:rFonts w:hint="eastAsia"/>
                <w:noProof/>
              </w:rPr>
              <w:t>三、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hint="eastAsia"/>
                <w:noProof/>
              </w:rPr>
              <w:t>期货交易</w:t>
            </w:r>
            <w:r w:rsidRPr="00373E08">
              <w:rPr>
                <w:rStyle w:val="a9"/>
                <w:rFonts w:hint="eastAsia"/>
                <w:noProof/>
              </w:rPr>
              <w:t>API</w:t>
            </w:r>
            <w:r w:rsidRPr="00373E08">
              <w:rPr>
                <w:rStyle w:val="a9"/>
                <w:rFonts w:hint="eastAsia"/>
                <w:noProof/>
              </w:rPr>
              <w:t>接口参考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_Toc185002848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E9C28B5" w14:textId="1FC982A2" w:rsidR="00136F77" w:rsidRDefault="00136F77">
          <w:pPr>
            <w:pStyle w:val="TOC2"/>
            <w:tabs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49" w:history="1">
            <w:r w:rsidRPr="00373E08">
              <w:rPr>
                <w:rStyle w:val="a9"/>
                <w:rFonts w:hint="eastAsia"/>
                <w:noProof/>
              </w:rPr>
              <w:t xml:space="preserve">1. </w:t>
            </w:r>
            <w:r w:rsidRPr="00373E08">
              <w:rPr>
                <w:rStyle w:val="a9"/>
                <w:rFonts w:hint="eastAsia"/>
                <w:noProof/>
              </w:rPr>
              <w:t>接口工作过程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_Toc185002849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7D26A11" w14:textId="7BC1B965" w:rsidR="00136F77" w:rsidRDefault="00136F77">
          <w:pPr>
            <w:pStyle w:val="TOC2"/>
            <w:tabs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50" w:history="1">
            <w:r w:rsidRPr="00373E08">
              <w:rPr>
                <w:rStyle w:val="a9"/>
                <w:rFonts w:hint="eastAsia"/>
                <w:noProof/>
              </w:rPr>
              <w:t xml:space="preserve">2. </w:t>
            </w:r>
            <w:r w:rsidRPr="00373E08">
              <w:rPr>
                <w:rStyle w:val="a9"/>
                <w:rFonts w:hint="eastAsia"/>
                <w:noProof/>
              </w:rPr>
              <w:t>接口模式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_Toc185002850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E3BDE80" w14:textId="6C1E506E" w:rsidR="00136F77" w:rsidRDefault="00136F77">
          <w:pPr>
            <w:pStyle w:val="TOC2"/>
            <w:tabs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51" w:history="1">
            <w:r w:rsidRPr="00373E08">
              <w:rPr>
                <w:rStyle w:val="a9"/>
                <w:rFonts w:hint="eastAsia"/>
                <w:noProof/>
              </w:rPr>
              <w:t xml:space="preserve">3. </w:t>
            </w:r>
            <w:r w:rsidRPr="00373E08">
              <w:rPr>
                <w:rStyle w:val="a9"/>
                <w:rFonts w:hint="eastAsia"/>
                <w:noProof/>
              </w:rPr>
              <w:t>函数接口说明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_Toc185002851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79D3A38C" w14:textId="4E6E5D7F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52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CreateFutureApi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方法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_Toc185002852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73623E6" w14:textId="51A47932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53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 xml:space="preserve">OnFrontConnected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方法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_Toc185002853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30C1A15" w14:textId="2B2F8DA4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54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3)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OnFrontDisconnected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方法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_Toc185002854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2513DD9" w14:textId="44B6E6C3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55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4)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OnHeartBeatWarning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方法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_Toc185002855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1BE5361" w14:textId="5D1982CF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56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5)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noProof/>
                <w:kern w:val="0"/>
              </w:rPr>
              <w:t>登录</w:t>
            </w:r>
            <w:r w:rsidRPr="00373E08">
              <w:rPr>
                <w:rStyle w:val="a9"/>
                <w:rFonts w:ascii="Times New Roman" w:hAnsi="Times New Roman" w:cs="Times New Roman" w:hint="eastAsia"/>
                <w:noProof/>
                <w:kern w:val="0"/>
              </w:rPr>
              <w:t>ReqUserLogin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/OnRspUserLogin/OnRspNeedVerify/OnRspAccount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_Toc185002856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7D91546C" w14:textId="72228755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57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6)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登出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 xml:space="preserve"> ReqUserLogout/OnRspUserLogout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方法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_Toc185002857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B60A18B" w14:textId="7B25E109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58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7)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修改密码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ReqPasswordUpdate/OnRspPasswordUpdate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_Toc185002858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5522415D" w14:textId="6C4F5FDA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59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8)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报单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ReqOrderInsert/OnRspOrderInsert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_Toc185002859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E326DE5" w14:textId="36A7C0E7" w:rsidR="00136F77" w:rsidRDefault="00136F77">
          <w:pPr>
            <w:pStyle w:val="TOC3"/>
            <w:tabs>
              <w:tab w:val="left" w:pos="126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60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9)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订单推送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OnRtnOrder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_Toc185002860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FAEAD41" w14:textId="3F2A20E6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61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10)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成交推送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OnRtnTrade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_Toc185002861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B395FE5" w14:textId="511586BA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62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11)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持仓信息推送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OnRtnPosition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_Toc185002862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320A065" w14:textId="0DD5C101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63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12)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资金信息推送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strike/>
                <w:noProof/>
                <w:kern w:val="0"/>
              </w:rPr>
              <w:t>OnRtnAccount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 xml:space="preserve"> OnRtnCapital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_Toc185002863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5B6121E" w14:textId="69CB3613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64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13)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改单请求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ReqOrderModify/OnRspOrderModify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方法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_Toc185002864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4E1D10E" w14:textId="39CCB7F9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65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14)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撤单请求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ReqOrderCancel/OnRspOrderCancel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_Toc185002865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61DDCDB" w14:textId="7FD67C1A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66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15)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委托单查询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ReqQryOrder/OnRspQryOrder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_Toc185002866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2AE7E12" w14:textId="5367AF2A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67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16)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成交查询请求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ReqQryTrade/OnRspQryTrade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_Toc185002867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B276170" w14:textId="0A8BE5F2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68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17)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持仓明细查询请求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ReqQryPosition/OnRspQryPosition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_Toc185002868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70D1EAEA" w14:textId="3A08B486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69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18)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资金查询请求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ReqQryCapital/OnRspQryCapital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_Toc185002869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02DFC0F" w14:textId="36280CF5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70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19)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版本号查询请求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ReqQryVersion/OnRspQryVersion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_Toc185002870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F2B9867" w14:textId="1C1C74B3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71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20)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币种查询请求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ReqQryCurrency/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OnRspQryCurrency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_Toc185002871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6826FCD" w14:textId="79307F47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72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21)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交易时间查询请求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ReqQryTradeTime/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OnRspQryTradeTime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_Toc185002872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5507D0C8" w14:textId="6D5A316E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73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22)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交易所查询请求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ReqQryExchange /OnRspQryExchange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_Toc185002873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7E1632C" w14:textId="52B88D05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74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23)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合约查询请求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ReqQryInstrument/OnRspQryInstrument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_Toc185002874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CA652A6" w14:textId="3A039B52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75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24)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策略查询请求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ReqQryStrategy/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OnRspQryStrategy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_Toc185002875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95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3BD5E9A" w14:textId="1CAADFE3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76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25)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策略明细查询请求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ReqQryStrategyDetail/ OnRspQryStrategyDetail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_Toc185002876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98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72E331E7" w14:textId="6612C818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77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25)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设置双重认证密码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ReqSetVerifyQA/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OnRspSetVerifyQA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_Toc185002877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100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0FE63B5" w14:textId="5F14B1FF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78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26)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绑定双重认证需要的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MAC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地址请求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hint="eastAsia"/>
                <w:noProof/>
              </w:rPr>
              <w:t>ReqSafeVerify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OnRspSafeVerify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_Toc185002878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101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A43C2BE" w14:textId="0D6C7DD7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79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27)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查询品种列表请求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hint="eastAsia"/>
                <w:noProof/>
              </w:rPr>
              <w:t>ReqQryCommodity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OnRspQryCommodity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_Toc185002879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4929809" w14:textId="2C783CAD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80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28)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持仓总结查询请求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hint="eastAsia"/>
                <w:noProof/>
              </w:rPr>
              <w:t>ReqQryTotalPosition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OnRspQryTotalPosition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_Toc185002880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6DF8721" w14:textId="055EE914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81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29)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交易所冬夏令开盘时间查询请求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hint="eastAsia"/>
                <w:noProof/>
              </w:rPr>
              <w:t>ReqQryExchangeTime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OnRspQryExchangeTime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_Toc185002881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84FF27A" w14:textId="5C50A216" w:rsidR="00136F77" w:rsidRDefault="00136F77">
          <w:pPr>
            <w:pStyle w:val="TOC3"/>
            <w:tabs>
              <w:tab w:val="left" w:pos="168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82" w:history="1"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30)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品种开收盘时间查询请求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返回</w:t>
            </w:r>
            <w:r w:rsidRPr="00373E08">
              <w:rPr>
                <w:rStyle w:val="a9"/>
                <w:rFonts w:hint="eastAsia"/>
                <w:noProof/>
              </w:rPr>
              <w:t>ReqQryExchangeTime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/</w:t>
            </w:r>
            <w:r w:rsidRPr="00373E08">
              <w:rPr>
                <w:rStyle w:val="a9"/>
                <w:rFonts w:hint="eastAsia"/>
                <w:noProof/>
              </w:rPr>
              <w:t xml:space="preserve"> </w:t>
            </w:r>
            <w:r w:rsidRPr="00373E08">
              <w:rPr>
                <w:rStyle w:val="a9"/>
                <w:rFonts w:ascii="Times New Roman" w:hAnsi="Times New Roman" w:cs="Times New Roman" w:hint="eastAsia"/>
                <w:bCs/>
                <w:noProof/>
                <w:kern w:val="0"/>
              </w:rPr>
              <w:t>OnRspQryCommodityTime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_Toc185002882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107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E1604F8" w14:textId="0EA2263C" w:rsidR="00136F77" w:rsidRDefault="00136F77">
          <w:pPr>
            <w:pStyle w:val="TOC1"/>
            <w:tabs>
              <w:tab w:val="left" w:pos="84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83" w:history="1">
            <w:r w:rsidRPr="00373E08">
              <w:rPr>
                <w:rStyle w:val="a9"/>
                <w:rFonts w:hint="eastAsia"/>
                <w:noProof/>
              </w:rPr>
              <w:t>四、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hint="eastAsia"/>
                <w:noProof/>
              </w:rPr>
              <w:t>常见问题</w:t>
            </w:r>
            <w:r w:rsidRPr="00373E08">
              <w:rPr>
                <w:rStyle w:val="a9"/>
                <w:rFonts w:hint="eastAsia"/>
                <w:noProof/>
              </w:rPr>
              <w:t>-</w:t>
            </w:r>
            <w:r w:rsidRPr="00373E08">
              <w:rPr>
                <w:rStyle w:val="a9"/>
                <w:rFonts w:hint="eastAsia"/>
                <w:noProof/>
              </w:rPr>
              <w:t>期货交易相关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_Toc185002883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108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DC95EFB" w14:textId="6239DE7D" w:rsidR="00136F77" w:rsidRDefault="00136F77">
          <w:pPr>
            <w:pStyle w:val="TOC1"/>
            <w:tabs>
              <w:tab w:val="left" w:pos="840"/>
              <w:tab w:val="right" w:leader="dot" w:pos="8296"/>
            </w:tabs>
            <w:rPr>
              <w:rFonts w:hint="eastAsia"/>
              <w:noProof/>
              <w:szCs w:val="22"/>
              <w14:ligatures w14:val="standardContextual"/>
            </w:rPr>
          </w:pPr>
          <w:hyperlink w:anchor="_Toc185002884" w:history="1">
            <w:r w:rsidRPr="00373E08">
              <w:rPr>
                <w:rStyle w:val="a9"/>
                <w:rFonts w:hint="eastAsia"/>
                <w:noProof/>
              </w:rPr>
              <w:t>五、</w:t>
            </w:r>
            <w:r>
              <w:rPr>
                <w:rFonts w:hint="eastAsia"/>
                <w:noProof/>
                <w:szCs w:val="22"/>
                <w14:ligatures w14:val="standardContextual"/>
              </w:rPr>
              <w:tab/>
            </w:r>
            <w:r w:rsidRPr="00373E08">
              <w:rPr>
                <w:rStyle w:val="a9"/>
                <w:rFonts w:hint="eastAsia"/>
                <w:noProof/>
              </w:rPr>
              <w:t>常见问题</w:t>
            </w:r>
            <w:r w:rsidRPr="00373E08">
              <w:rPr>
                <w:rStyle w:val="a9"/>
                <w:rFonts w:hint="eastAsia"/>
                <w:noProof/>
              </w:rPr>
              <w:t>-</w:t>
            </w:r>
            <w:r w:rsidRPr="00373E08">
              <w:rPr>
                <w:rStyle w:val="a9"/>
                <w:rFonts w:hint="eastAsia"/>
                <w:noProof/>
              </w:rPr>
              <w:t>股票交易相关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_Toc185002884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110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B0F1B89" w14:textId="414DA890" w:rsidR="007D0690" w:rsidRDefault="00136F77">
          <w:r>
            <w:rPr>
              <w:bCs/>
              <w:lang w:val="zh-CN"/>
            </w:rPr>
            <w:fldChar w:fldCharType="end"/>
          </w:r>
        </w:p>
      </w:sdtContent>
    </w:sdt>
    <w:p w14:paraId="54E42360" w14:textId="69E7BA49" w:rsidR="007D0690" w:rsidRPr="00953C86" w:rsidRDefault="00136F77">
      <w:pPr>
        <w:rPr>
          <w:rFonts w:asciiTheme="minorEastAsia" w:hAnsiTheme="minorEastAsia" w:cstheme="minorEastAsia" w:hint="eastAsia"/>
          <w:b/>
          <w:sz w:val="36"/>
          <w:szCs w:val="36"/>
        </w:rPr>
      </w:pPr>
      <w:r>
        <w:rPr>
          <w:rFonts w:asciiTheme="minorEastAsia" w:hAnsiTheme="minorEastAsia" w:cstheme="minorEastAsia"/>
          <w:b/>
          <w:sz w:val="36"/>
          <w:szCs w:val="36"/>
        </w:rPr>
        <w:br w:type="page"/>
      </w:r>
    </w:p>
    <w:p w14:paraId="4F2E0193" w14:textId="77777777" w:rsidR="007D0690" w:rsidRDefault="00136F77">
      <w:pPr>
        <w:pStyle w:val="1"/>
        <w:numPr>
          <w:ilvl w:val="0"/>
          <w:numId w:val="11"/>
        </w:numPr>
      </w:pPr>
      <w:bookmarkStart w:id="0" w:name="_Toc185002813"/>
      <w:r>
        <w:rPr>
          <w:rFonts w:hint="eastAsia"/>
        </w:rPr>
        <w:lastRenderedPageBreak/>
        <w:t>概览</w:t>
      </w:r>
      <w:bookmarkEnd w:id="0"/>
    </w:p>
    <w:p w14:paraId="32FF4D3A" w14:textId="77777777" w:rsidR="007D0690" w:rsidRDefault="00136F77">
      <w:pPr>
        <w:pStyle w:val="2"/>
        <w:numPr>
          <w:ilvl w:val="1"/>
          <w:numId w:val="15"/>
        </w:numPr>
        <w:spacing w:line="416" w:lineRule="auto"/>
      </w:pPr>
      <w:bookmarkStart w:id="1" w:name="_Toc335116763"/>
      <w:bookmarkStart w:id="2" w:name="_Toc176111866"/>
      <w:r>
        <w:rPr>
          <w:rFonts w:hint="eastAsia"/>
        </w:rPr>
        <w:t xml:space="preserve"> </w:t>
      </w:r>
      <w:bookmarkStart w:id="3" w:name="_Toc185002814"/>
      <w:r>
        <w:rPr>
          <w:rFonts w:hint="eastAsia"/>
        </w:rPr>
        <w:t>背景</w:t>
      </w:r>
      <w:bookmarkEnd w:id="1"/>
      <w:bookmarkEnd w:id="2"/>
      <w:bookmarkEnd w:id="3"/>
    </w:p>
    <w:p w14:paraId="07428855" w14:textId="77777777" w:rsidR="007D0690" w:rsidRDefault="00136F77">
      <w:pPr>
        <w:ind w:firstLineChars="200" w:firstLine="420"/>
      </w:pPr>
      <w:r>
        <w:rPr>
          <w:rFonts w:hint="eastAsia"/>
        </w:rPr>
        <w:t>本</w:t>
      </w:r>
      <w:r>
        <w:rPr>
          <w:rFonts w:hint="eastAsia"/>
        </w:rPr>
        <w:t>API</w:t>
      </w:r>
      <w:r>
        <w:rPr>
          <w:rFonts w:hint="eastAsia"/>
        </w:rPr>
        <w:t>可用来交易中国境外期货和股票，并且用来获取相应市场的行情数据。</w:t>
      </w:r>
    </w:p>
    <w:p w14:paraId="1E74EBB0" w14:textId="77777777" w:rsidR="007D0690" w:rsidRDefault="00136F77">
      <w:pPr>
        <w:ind w:firstLineChars="200" w:firstLine="420"/>
      </w:pPr>
      <w:r>
        <w:rPr>
          <w:rFonts w:hint="eastAsia"/>
        </w:rPr>
        <w:t>目前支持的交易所</w:t>
      </w:r>
      <w:r>
        <w:rPr>
          <w:rFonts w:hint="eastAsia"/>
        </w:rPr>
        <w:t>/</w:t>
      </w:r>
      <w:r>
        <w:rPr>
          <w:rFonts w:hint="eastAsia"/>
        </w:rPr>
        <w:t>市场有以下</w:t>
      </w:r>
      <w:r>
        <w:rPr>
          <w:rFonts w:hint="eastAsia"/>
        </w:rPr>
        <w:t>(</w:t>
      </w:r>
      <w:r>
        <w:rPr>
          <w:rFonts w:hint="eastAsia"/>
        </w:rPr>
        <w:t>但不限于</w:t>
      </w:r>
      <w:r>
        <w:t>)</w:t>
      </w:r>
      <w:r>
        <w:rPr>
          <w:rFonts w:hint="eastAsia"/>
        </w:rPr>
        <w:t>这些：</w:t>
      </w:r>
    </w:p>
    <w:p w14:paraId="06828B5E" w14:textId="77777777" w:rsidR="007D0690" w:rsidRDefault="007D0690">
      <w:pPr>
        <w:ind w:firstLineChars="200" w:firstLine="420"/>
      </w:pPr>
    </w:p>
    <w:p w14:paraId="5929531D" w14:textId="77777777" w:rsidR="007D0690" w:rsidRDefault="00136F77">
      <w:pPr>
        <w:ind w:firstLineChars="200" w:firstLine="420"/>
      </w:pPr>
      <w:r>
        <w:rPr>
          <w:rFonts w:hint="eastAsia"/>
        </w:rPr>
        <w:t>期货类</w:t>
      </w:r>
    </w:p>
    <w:tbl>
      <w:tblPr>
        <w:tblW w:w="79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418"/>
        <w:gridCol w:w="5720"/>
      </w:tblGrid>
      <w:tr w:rsidR="007D0690" w14:paraId="0B36C0FC" w14:textId="77777777">
        <w:tc>
          <w:tcPr>
            <w:tcW w:w="850" w:type="dxa"/>
          </w:tcPr>
          <w:p w14:paraId="216661B2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No</w:t>
            </w:r>
          </w:p>
        </w:tc>
        <w:tc>
          <w:tcPr>
            <w:tcW w:w="1418" w:type="dxa"/>
          </w:tcPr>
          <w:p w14:paraId="6FBE9B30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交易所</w:t>
            </w:r>
          </w:p>
        </w:tc>
        <w:tc>
          <w:tcPr>
            <w:tcW w:w="5720" w:type="dxa"/>
          </w:tcPr>
          <w:p w14:paraId="7E54831C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说明</w:t>
            </w:r>
          </w:p>
        </w:tc>
      </w:tr>
      <w:tr w:rsidR="007D0690" w14:paraId="44434E1E" w14:textId="77777777">
        <w:tc>
          <w:tcPr>
            <w:tcW w:w="850" w:type="dxa"/>
          </w:tcPr>
          <w:p w14:paraId="4E96481B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7659155D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CME</w:t>
            </w:r>
          </w:p>
        </w:tc>
        <w:tc>
          <w:tcPr>
            <w:tcW w:w="5720" w:type="dxa"/>
          </w:tcPr>
          <w:p w14:paraId="52957DA8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包括</w:t>
            </w:r>
            <w:r>
              <w:rPr>
                <w:rFonts w:hint="eastAsia"/>
                <w:sz w:val="16"/>
                <w:szCs w:val="16"/>
              </w:rPr>
              <w:t>CME</w:t>
            </w:r>
            <w:r>
              <w:rPr>
                <w:sz w:val="16"/>
                <w:szCs w:val="16"/>
              </w:rPr>
              <w:t xml:space="preserve"> group</w:t>
            </w:r>
            <w:r>
              <w:rPr>
                <w:rFonts w:hint="eastAsia"/>
                <w:sz w:val="16"/>
                <w:szCs w:val="16"/>
              </w:rPr>
              <w:t>旗下的</w:t>
            </w:r>
            <w:r>
              <w:rPr>
                <w:rFonts w:hint="eastAsia"/>
                <w:sz w:val="16"/>
                <w:szCs w:val="16"/>
              </w:rPr>
              <w:t>CME</w:t>
            </w:r>
            <w:r>
              <w:rPr>
                <w:sz w:val="16"/>
                <w:szCs w:val="16"/>
              </w:rPr>
              <w:t>,COMEX,NYMEX</w:t>
            </w:r>
            <w:r>
              <w:rPr>
                <w:rFonts w:hint="eastAsia"/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CBOT</w:t>
            </w:r>
          </w:p>
          <w:p w14:paraId="4C026D06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官方网站：</w:t>
            </w:r>
          </w:p>
          <w:p w14:paraId="141D549A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https://www.cmegroup.com/</w:t>
            </w:r>
          </w:p>
        </w:tc>
      </w:tr>
      <w:tr w:rsidR="007D0690" w14:paraId="1371B74F" w14:textId="77777777">
        <w:tc>
          <w:tcPr>
            <w:tcW w:w="850" w:type="dxa"/>
          </w:tcPr>
          <w:p w14:paraId="6518BB40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00D464BD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HKEX</w:t>
            </w:r>
          </w:p>
        </w:tc>
        <w:tc>
          <w:tcPr>
            <w:tcW w:w="5720" w:type="dxa"/>
          </w:tcPr>
          <w:p w14:paraId="6F295C02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香港交易所</w:t>
            </w:r>
          </w:p>
          <w:p w14:paraId="20BB9F28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官方网站：</w:t>
            </w:r>
          </w:p>
          <w:p w14:paraId="58D58C3C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http://www.hkex.com.hk</w:t>
            </w:r>
          </w:p>
        </w:tc>
      </w:tr>
      <w:tr w:rsidR="007D0690" w14:paraId="3A89CABC" w14:textId="77777777">
        <w:tc>
          <w:tcPr>
            <w:tcW w:w="850" w:type="dxa"/>
          </w:tcPr>
          <w:p w14:paraId="0C921F8E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5CD1337F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SGX</w:t>
            </w:r>
          </w:p>
        </w:tc>
        <w:tc>
          <w:tcPr>
            <w:tcW w:w="5720" w:type="dxa"/>
          </w:tcPr>
          <w:p w14:paraId="60B16FB8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新加坡交易所</w:t>
            </w:r>
          </w:p>
          <w:p w14:paraId="1217C4DB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官方网站：</w:t>
            </w:r>
          </w:p>
          <w:p w14:paraId="34E7C553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http://www.sgx.com</w:t>
            </w:r>
          </w:p>
        </w:tc>
      </w:tr>
      <w:tr w:rsidR="007D0690" w14:paraId="2CDD5393" w14:textId="77777777">
        <w:tc>
          <w:tcPr>
            <w:tcW w:w="850" w:type="dxa"/>
          </w:tcPr>
          <w:p w14:paraId="53335002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14:paraId="72914207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CE</w:t>
            </w:r>
          </w:p>
        </w:tc>
        <w:tc>
          <w:tcPr>
            <w:tcW w:w="5720" w:type="dxa"/>
          </w:tcPr>
          <w:p w14:paraId="499EF68F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洲际交易所</w:t>
            </w:r>
          </w:p>
          <w:p w14:paraId="7265BB11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官方网站：</w:t>
            </w:r>
          </w:p>
          <w:p w14:paraId="43C66354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https://www.theice.com/index</w:t>
            </w:r>
          </w:p>
        </w:tc>
      </w:tr>
      <w:tr w:rsidR="007D0690" w14:paraId="3A4CE75B" w14:textId="77777777">
        <w:tc>
          <w:tcPr>
            <w:tcW w:w="850" w:type="dxa"/>
          </w:tcPr>
          <w:p w14:paraId="41DC01DF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14:paraId="3040AF30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LME</w:t>
            </w:r>
          </w:p>
        </w:tc>
        <w:tc>
          <w:tcPr>
            <w:tcW w:w="5720" w:type="dxa"/>
          </w:tcPr>
          <w:p w14:paraId="3C8DA2D9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伦敦金属交易所</w:t>
            </w:r>
          </w:p>
          <w:p w14:paraId="20AD3394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官方网站：</w:t>
            </w:r>
          </w:p>
          <w:p w14:paraId="2FA078F4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https://www.lme.com/</w:t>
            </w:r>
          </w:p>
        </w:tc>
      </w:tr>
    </w:tbl>
    <w:p w14:paraId="3354692C" w14:textId="77777777" w:rsidR="007D0690" w:rsidRDefault="007D0690">
      <w:pPr>
        <w:ind w:firstLineChars="200" w:firstLine="420"/>
      </w:pPr>
    </w:p>
    <w:p w14:paraId="48539207" w14:textId="77777777" w:rsidR="007D0690" w:rsidRDefault="007D0690"/>
    <w:p w14:paraId="4915F69A" w14:textId="77777777" w:rsidR="007D0690" w:rsidRDefault="00136F77">
      <w:pPr>
        <w:ind w:firstLineChars="200" w:firstLine="420"/>
      </w:pPr>
      <w:r>
        <w:rPr>
          <w:rFonts w:hint="eastAsia"/>
        </w:rPr>
        <w:t>股票类</w:t>
      </w:r>
    </w:p>
    <w:tbl>
      <w:tblPr>
        <w:tblW w:w="79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418"/>
        <w:gridCol w:w="5720"/>
      </w:tblGrid>
      <w:tr w:rsidR="007D0690" w14:paraId="325AD069" w14:textId="77777777">
        <w:tc>
          <w:tcPr>
            <w:tcW w:w="850" w:type="dxa"/>
          </w:tcPr>
          <w:p w14:paraId="6AA24689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No</w:t>
            </w:r>
          </w:p>
        </w:tc>
        <w:tc>
          <w:tcPr>
            <w:tcW w:w="1418" w:type="dxa"/>
          </w:tcPr>
          <w:p w14:paraId="6E78F8BE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市场</w:t>
            </w:r>
          </w:p>
        </w:tc>
        <w:tc>
          <w:tcPr>
            <w:tcW w:w="5720" w:type="dxa"/>
          </w:tcPr>
          <w:p w14:paraId="31EB7E58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说明</w:t>
            </w:r>
          </w:p>
        </w:tc>
      </w:tr>
      <w:tr w:rsidR="007D0690" w14:paraId="3CEE72E5" w14:textId="77777777">
        <w:tc>
          <w:tcPr>
            <w:tcW w:w="850" w:type="dxa"/>
          </w:tcPr>
          <w:p w14:paraId="60FA08D6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7331D886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NASD</w:t>
            </w:r>
          </w:p>
        </w:tc>
        <w:tc>
          <w:tcPr>
            <w:tcW w:w="5720" w:type="dxa"/>
          </w:tcPr>
          <w:p w14:paraId="5A4C8444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美国市场的股票。</w:t>
            </w:r>
          </w:p>
          <w:p w14:paraId="447AFAA5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需要注意的是，</w:t>
            </w:r>
            <w:r>
              <w:rPr>
                <w:rFonts w:hint="eastAsia"/>
                <w:sz w:val="16"/>
                <w:szCs w:val="16"/>
              </w:rPr>
              <w:t>2008</w:t>
            </w:r>
            <w:r>
              <w:rPr>
                <w:rFonts w:hint="eastAsia"/>
                <w:sz w:val="16"/>
                <w:szCs w:val="16"/>
              </w:rPr>
              <w:t>年金融危机后，美国通过法案，允许上市公司在美国所有的交易所都可以交易。比如，在</w:t>
            </w:r>
            <w:r>
              <w:rPr>
                <w:rFonts w:hint="eastAsia"/>
                <w:sz w:val="16"/>
                <w:szCs w:val="16"/>
              </w:rPr>
              <w:t>NYSE</w:t>
            </w:r>
            <w:r>
              <w:rPr>
                <w:rFonts w:hint="eastAsia"/>
                <w:sz w:val="16"/>
                <w:szCs w:val="16"/>
              </w:rPr>
              <w:t>挂牌的股票可以在</w:t>
            </w:r>
            <w:r>
              <w:rPr>
                <w:rFonts w:hint="eastAsia"/>
                <w:sz w:val="16"/>
                <w:szCs w:val="16"/>
              </w:rPr>
              <w:t>NASDQ</w:t>
            </w:r>
            <w:r>
              <w:rPr>
                <w:rFonts w:hint="eastAsia"/>
                <w:sz w:val="16"/>
                <w:szCs w:val="16"/>
              </w:rPr>
              <w:t>交易所交易，反之亦然。</w:t>
            </w:r>
          </w:p>
        </w:tc>
      </w:tr>
      <w:tr w:rsidR="007D0690" w14:paraId="2EDC188E" w14:textId="77777777">
        <w:tc>
          <w:tcPr>
            <w:tcW w:w="850" w:type="dxa"/>
          </w:tcPr>
          <w:p w14:paraId="22BA84B3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688181C5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HKEX</w:t>
            </w:r>
          </w:p>
        </w:tc>
        <w:tc>
          <w:tcPr>
            <w:tcW w:w="5720" w:type="dxa"/>
          </w:tcPr>
          <w:p w14:paraId="4B5C4BFD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香港交易所的股票</w:t>
            </w:r>
          </w:p>
        </w:tc>
      </w:tr>
      <w:tr w:rsidR="007D0690" w14:paraId="27E29DD4" w14:textId="77777777">
        <w:tc>
          <w:tcPr>
            <w:tcW w:w="850" w:type="dxa"/>
          </w:tcPr>
          <w:p w14:paraId="4CA6CBCA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35E4D3CF" w14:textId="77777777" w:rsidR="007D0690" w:rsidRDefault="00136F7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KRX</w:t>
            </w:r>
          </w:p>
        </w:tc>
        <w:tc>
          <w:tcPr>
            <w:tcW w:w="5720" w:type="dxa"/>
          </w:tcPr>
          <w:p w14:paraId="269E745B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韩国的股票</w:t>
            </w:r>
          </w:p>
        </w:tc>
      </w:tr>
    </w:tbl>
    <w:p w14:paraId="3BCD8E88" w14:textId="77777777" w:rsidR="007D0690" w:rsidRDefault="007D0690"/>
    <w:p w14:paraId="57E1B9F1" w14:textId="77777777" w:rsidR="007D0690" w:rsidRDefault="00136F77">
      <w:r>
        <w:br w:type="page"/>
      </w:r>
    </w:p>
    <w:p w14:paraId="09A737C8" w14:textId="77777777" w:rsidR="007D0690" w:rsidRDefault="007D0690"/>
    <w:p w14:paraId="6F13B657" w14:textId="77777777" w:rsidR="007D0690" w:rsidRDefault="00136F77">
      <w:pPr>
        <w:pStyle w:val="2"/>
        <w:numPr>
          <w:ilvl w:val="1"/>
          <w:numId w:val="15"/>
        </w:numPr>
        <w:spacing w:line="416" w:lineRule="auto"/>
      </w:pPr>
      <w:r>
        <w:rPr>
          <w:rFonts w:hint="eastAsia"/>
        </w:rPr>
        <w:t xml:space="preserve"> </w:t>
      </w:r>
      <w:bookmarkStart w:id="4" w:name="_Toc185002815"/>
      <w:r>
        <w:rPr>
          <w:rFonts w:hint="eastAsia"/>
        </w:rPr>
        <w:t>API</w:t>
      </w:r>
      <w:r>
        <w:rPr>
          <w:rFonts w:hint="eastAsia"/>
        </w:rPr>
        <w:t>接口概要及架构</w:t>
      </w:r>
      <w:bookmarkEnd w:id="4"/>
    </w:p>
    <w:p w14:paraId="62471AC5" w14:textId="37D2EC49" w:rsidR="007D0690" w:rsidRDefault="00136F77">
      <w:pPr>
        <w:ind w:leftChars="67" w:left="141" w:firstLineChars="202" w:firstLine="424"/>
      </w:pPr>
      <w:r>
        <w:rPr>
          <w:rFonts w:hint="eastAsia"/>
        </w:rPr>
        <w:t>本</w:t>
      </w:r>
      <w:r>
        <w:rPr>
          <w:rFonts w:hint="eastAsia"/>
        </w:rPr>
        <w:t>API</w:t>
      </w:r>
      <w:r>
        <w:rPr>
          <w:rFonts w:hint="eastAsia"/>
        </w:rPr>
        <w:t>是一个基于</w:t>
      </w:r>
      <w:r w:rsidR="00953C86">
        <w:rPr>
          <w:rFonts w:hint="eastAsia"/>
        </w:rPr>
        <w:t>Python</w:t>
      </w:r>
      <w:r>
        <w:rPr>
          <w:rFonts w:hint="eastAsia"/>
        </w:rPr>
        <w:t>的类库，</w:t>
      </w:r>
      <w:r w:rsidR="00E94ED6">
        <w:rPr>
          <w:rFonts w:hint="eastAsia"/>
        </w:rPr>
        <w:t>通过使用和扩展类</w:t>
      </w:r>
      <w:proofErr w:type="gramStart"/>
      <w:r w:rsidR="00E94ED6">
        <w:rPr>
          <w:rFonts w:hint="eastAsia"/>
        </w:rPr>
        <w:t>库提供</w:t>
      </w:r>
      <w:proofErr w:type="gramEnd"/>
      <w:r w:rsidR="00E94ED6">
        <w:rPr>
          <w:rFonts w:hint="eastAsia"/>
        </w:rPr>
        <w:t>的接口来实现交易所需的功能。鉴于国内期货界</w:t>
      </w:r>
      <w:r w:rsidR="00E94ED6">
        <w:rPr>
          <w:rFonts w:hint="eastAsia"/>
        </w:rPr>
        <w:t>CTP</w:t>
      </w:r>
      <w:r w:rsidR="00E94ED6">
        <w:rPr>
          <w:rFonts w:hint="eastAsia"/>
        </w:rPr>
        <w:t>接口的广泛使用，本</w:t>
      </w:r>
      <w:r w:rsidR="00E94ED6">
        <w:rPr>
          <w:rFonts w:hint="eastAsia"/>
        </w:rPr>
        <w:t>API</w:t>
      </w:r>
      <w:r w:rsidR="00E94ED6">
        <w:rPr>
          <w:rFonts w:hint="eastAsia"/>
        </w:rPr>
        <w:t>接口仿照</w:t>
      </w:r>
      <w:r w:rsidR="00E94ED6">
        <w:rPr>
          <w:rFonts w:hint="eastAsia"/>
        </w:rPr>
        <w:t>CTP</w:t>
      </w:r>
      <w:r w:rsidR="00E94ED6">
        <w:rPr>
          <w:rFonts w:hint="eastAsia"/>
        </w:rPr>
        <w:t>接口的方式，使得有</w:t>
      </w:r>
      <w:r w:rsidR="00E94ED6">
        <w:rPr>
          <w:rFonts w:hint="eastAsia"/>
        </w:rPr>
        <w:t>CTP</w:t>
      </w:r>
      <w:r w:rsidR="00E94ED6">
        <w:rPr>
          <w:rFonts w:hint="eastAsia"/>
        </w:rPr>
        <w:t>接口使用经验得用户能够快速上手开发</w:t>
      </w:r>
      <w:r>
        <w:rPr>
          <w:rFonts w:hint="eastAsia"/>
        </w:rPr>
        <w:t>。</w:t>
      </w:r>
    </w:p>
    <w:p w14:paraId="5CDAD872" w14:textId="77777777" w:rsidR="007D0690" w:rsidRDefault="007D0690">
      <w:pPr>
        <w:ind w:leftChars="67" w:left="141" w:firstLineChars="202" w:firstLine="424"/>
      </w:pPr>
    </w:p>
    <w:p w14:paraId="52AE884C" w14:textId="77777777" w:rsidR="007D0690" w:rsidRDefault="00136F77">
      <w:pPr>
        <w:ind w:leftChars="67" w:left="141" w:firstLineChars="202" w:firstLine="424"/>
      </w:pPr>
      <w:r>
        <w:rPr>
          <w:rFonts w:hint="eastAsia"/>
        </w:rPr>
        <w:t>同时由于股票和期货的某些不同，股票的交易接口和期货的交易接口被独立开来，但是</w:t>
      </w:r>
      <w:r>
        <w:rPr>
          <w:rFonts w:hint="eastAsia"/>
        </w:rPr>
        <w:t>API</w:t>
      </w:r>
      <w:r>
        <w:rPr>
          <w:rFonts w:hint="eastAsia"/>
        </w:rPr>
        <w:t>库是同一个库，敬请用户留意。下面两个小节按期货和股票分别加以说明。</w:t>
      </w:r>
    </w:p>
    <w:p w14:paraId="0CAFA142" w14:textId="77777777" w:rsidR="007D0690" w:rsidRDefault="007D0690"/>
    <w:p w14:paraId="48CA05B1" w14:textId="77777777" w:rsidR="007D0690" w:rsidRDefault="007D0690"/>
    <w:p w14:paraId="0949314B" w14:textId="77777777" w:rsidR="007D0690" w:rsidRDefault="00136F77">
      <w:pPr>
        <w:rPr>
          <w:b/>
        </w:rPr>
      </w:pPr>
      <w:r>
        <w:rPr>
          <w:rFonts w:hint="eastAsia"/>
          <w:b/>
        </w:rPr>
        <w:t>期货接口使用方式</w:t>
      </w:r>
    </w:p>
    <w:p w14:paraId="57F4C37D" w14:textId="77777777" w:rsidR="007D0690" w:rsidRDefault="00136F77">
      <w:pPr>
        <w:rPr>
          <w:b/>
        </w:rPr>
      </w:pPr>
      <w:r>
        <w:rPr>
          <w:rFonts w:hint="eastAsia"/>
          <w:b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6CF206E" wp14:editId="431BF99F">
                <wp:simplePos x="0" y="0"/>
                <wp:positionH relativeFrom="column">
                  <wp:posOffset>446405</wp:posOffset>
                </wp:positionH>
                <wp:positionV relativeFrom="paragraph">
                  <wp:posOffset>118745</wp:posOffset>
                </wp:positionV>
                <wp:extent cx="3009265" cy="504825"/>
                <wp:effectExtent l="0" t="0" r="19685" b="2857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9332" cy="504967"/>
                          <a:chOff x="0" y="0"/>
                          <a:chExt cx="3009332" cy="504967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0" y="13648"/>
                            <a:ext cx="1030406" cy="49131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F7B026" w14:textId="77777777" w:rsidR="007D0690" w:rsidRDefault="00136F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期货交易客户端</w:t>
                              </w:r>
                            </w:p>
                            <w:p w14:paraId="462DA11C" w14:textId="77777777" w:rsidR="007D0690" w:rsidRDefault="00136F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(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使用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D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AApi.dll)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" name="文本框 2"/>
                        <wps:cNvSpPr txBox="1"/>
                        <wps:spPr>
                          <a:xfrm>
                            <a:off x="1978926" y="0"/>
                            <a:ext cx="1030406" cy="49131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7823A0" w14:textId="77777777" w:rsidR="007D0690" w:rsidRDefault="00136F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期货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前置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服务器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直接箭头连接符 3"/>
                        <wps:cNvCnPr/>
                        <wps:spPr>
                          <a:xfrm>
                            <a:off x="1030406" y="266131"/>
                            <a:ext cx="9553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CF206E" id="组合 13" o:spid="_x0000_s1026" style="position:absolute;margin-left:35.15pt;margin-top:9.35pt;width:236.95pt;height:39.75pt;z-index:251659264" coordsize="30093,5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7" type="#_x0000_t202" style="position:absolute;top:136;width:10304;height:4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" fillcolor="white [3201]" strokeweight=".5pt">
                  <v:textbox>
                    <w:txbxContent>
                      <w:p w14:paraId="71F7B026" w14:textId="77777777" w:rsidR="007D0690" w:rsidRDefault="00136F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期货交易客户端</w:t>
                        </w:r>
                      </w:p>
                      <w:p w14:paraId="462DA11C" w14:textId="77777777" w:rsidR="007D0690" w:rsidRDefault="00136F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sz w:val="16"/>
                            <w:szCs w:val="16"/>
                          </w:rPr>
                          <w:t>使用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AApi.dll)</w:t>
                        </w:r>
                      </w:p>
                    </w:txbxContent>
                  </v:textbox>
                </v:shape>
                <v:shape id="文本框 2" o:spid="_x0000_s1028" type="#_x0000_t202" style="position:absolute;left:19789;width:10304;height:4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14:paraId="5E7823A0" w14:textId="77777777" w:rsidR="007D0690" w:rsidRDefault="00136F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期货</w:t>
                        </w:r>
                        <w:r>
                          <w:rPr>
                            <w:sz w:val="16"/>
                            <w:szCs w:val="16"/>
                          </w:rPr>
                          <w:t>前置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服务器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" o:spid="_x0000_s1029" type="#_x0000_t32" style="position:absolute;left:10304;top:2661;width:95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" strokecolor="#5b9bd5 [3204]" strokeweight=".5pt">
                  <v:stroke endarrow="block" joinstyle="miter"/>
                </v:shape>
              </v:group>
            </w:pict>
          </mc:Fallback>
        </mc:AlternateContent>
      </w:r>
    </w:p>
    <w:p w14:paraId="63FC89EB" w14:textId="77777777" w:rsidR="007D0690" w:rsidRDefault="007D0690"/>
    <w:p w14:paraId="6A43F1B5" w14:textId="77777777" w:rsidR="007D0690" w:rsidRDefault="007D0690"/>
    <w:p w14:paraId="4B9C97D3" w14:textId="77777777" w:rsidR="007D0690" w:rsidRDefault="007D0690"/>
    <w:p w14:paraId="51796925" w14:textId="77777777" w:rsidR="007D0690" w:rsidRDefault="00136F77"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344248D" wp14:editId="083AFC42">
                <wp:simplePos x="0" y="0"/>
                <wp:positionH relativeFrom="column">
                  <wp:posOffset>460375</wp:posOffset>
                </wp:positionH>
                <wp:positionV relativeFrom="paragraph">
                  <wp:posOffset>8890</wp:posOffset>
                </wp:positionV>
                <wp:extent cx="3008630" cy="497840"/>
                <wp:effectExtent l="0" t="0" r="20320" b="1651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8895" cy="498143"/>
                          <a:chOff x="0" y="0"/>
                          <a:chExt cx="3008895" cy="498143"/>
                        </a:xfrm>
                      </wpg:grpSpPr>
                      <wps:wsp>
                        <wps:cNvPr id="4" name="文本框 4"/>
                        <wps:cNvSpPr txBox="1"/>
                        <wps:spPr>
                          <a:xfrm>
                            <a:off x="0" y="6824"/>
                            <a:ext cx="1030406" cy="49131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C6981A" w14:textId="77777777" w:rsidR="007D0690" w:rsidRDefault="00136F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期货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行情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客户端</w:t>
                              </w:r>
                            </w:p>
                            <w:p w14:paraId="19C61D5A" w14:textId="77777777" w:rsidR="007D0690" w:rsidRDefault="00136F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(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使用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D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AApi.dll)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1978925" y="0"/>
                            <a:ext cx="1029970" cy="4908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089A84" w14:textId="77777777" w:rsidR="007D0690" w:rsidRDefault="00136F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期货行情服务器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1023582" y="238836"/>
                            <a:ext cx="95504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44248D" id="组合 14" o:spid="_x0000_s1030" style="position:absolute;margin-left:36.25pt;margin-top:.7pt;width:236.9pt;height:39.2pt;z-index:251660288" coordsize="30088,4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">
                <v:shape id="文本框 4" o:spid="_x0000_s1031" type="#_x0000_t202" style="position:absolute;top:68;width:10304;height:4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    <v:textbox>
                    <w:txbxContent>
                      <w:p w14:paraId="6CC6981A" w14:textId="77777777" w:rsidR="007D0690" w:rsidRDefault="00136F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期货</w:t>
                        </w:r>
                        <w:r>
                          <w:rPr>
                            <w:sz w:val="16"/>
                            <w:szCs w:val="16"/>
                          </w:rPr>
                          <w:t>行情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客户端</w:t>
                        </w:r>
                      </w:p>
                      <w:p w14:paraId="19C61D5A" w14:textId="77777777" w:rsidR="007D0690" w:rsidRDefault="00136F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sz w:val="16"/>
                            <w:szCs w:val="16"/>
                          </w:rPr>
                          <w:t>使用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AApi.dll)</w:t>
                        </w:r>
                      </w:p>
                    </w:txbxContent>
                  </v:textbox>
                </v:shape>
                <v:shape id="文本框 5" o:spid="_x0000_s1032" type="#_x0000_t202" style="position:absolute;left:19789;width:10299;height:4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SCGwQAAANoAAAAPAAAAZHJzL2Rvd25yZXYueG1sRI9BawIx&#10;FITvhf6H8Aq91WwLl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HXxIIbBAAAA2gAAAA8AAAAA&#10;AAAAAAAAAAAABwIAAGRycy9kb3ducmV2LnhtbFBLBQYAAAAAAwADALcAAAD1AgAAAAA=&#10;" fillcolor="white [3201]" strokeweight=".5pt">
                  <v:textbox>
                    <w:txbxContent>
                      <w:p w14:paraId="7A089A84" w14:textId="77777777" w:rsidR="007D0690" w:rsidRDefault="00136F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期货行情服务器</w:t>
                        </w:r>
                      </w:p>
                    </w:txbxContent>
                  </v:textbox>
                </v:shape>
                <v:shape id="直接箭头连接符 6" o:spid="_x0000_s1033" type="#_x0000_t32" style="position:absolute;left:10235;top:2388;width:95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" strokecolor="#5b9bd5 [3204]" strokeweight=".5pt">
                  <v:stroke endarrow="block" joinstyle="miter"/>
                </v:shape>
              </v:group>
            </w:pict>
          </mc:Fallback>
        </mc:AlternateContent>
      </w:r>
    </w:p>
    <w:p w14:paraId="39C39512" w14:textId="77777777" w:rsidR="007D0690" w:rsidRDefault="007D0690"/>
    <w:p w14:paraId="1F3AAB35" w14:textId="77777777" w:rsidR="007D0690" w:rsidRDefault="007D0690"/>
    <w:p w14:paraId="28C6D7AA" w14:textId="77777777" w:rsidR="007D0690" w:rsidRDefault="007D0690"/>
    <w:p w14:paraId="6F4C4C34" w14:textId="77777777" w:rsidR="007D0690" w:rsidRDefault="00136F77">
      <w:r>
        <w:rPr>
          <w:rFonts w:hint="eastAsia"/>
          <w:b/>
        </w:rPr>
        <w:t>股票接口使用方式</w:t>
      </w:r>
    </w:p>
    <w:p w14:paraId="5D14509D" w14:textId="77777777" w:rsidR="007D0690" w:rsidRDefault="00136F77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9EC2AF2" wp14:editId="54385DE1">
                <wp:simplePos x="0" y="0"/>
                <wp:positionH relativeFrom="column">
                  <wp:posOffset>480695</wp:posOffset>
                </wp:positionH>
                <wp:positionV relativeFrom="paragraph">
                  <wp:posOffset>198755</wp:posOffset>
                </wp:positionV>
                <wp:extent cx="3016250" cy="504825"/>
                <wp:effectExtent l="0" t="0" r="13335" b="28575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6155" cy="504967"/>
                          <a:chOff x="0" y="0"/>
                          <a:chExt cx="3016155" cy="504967"/>
                        </a:xfrm>
                      </wpg:grpSpPr>
                      <wps:wsp>
                        <wps:cNvPr id="7" name="文本框 7"/>
                        <wps:cNvSpPr txBox="1"/>
                        <wps:spPr>
                          <a:xfrm>
                            <a:off x="0" y="13648"/>
                            <a:ext cx="1030406" cy="49131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894005" w14:textId="77777777" w:rsidR="007D0690" w:rsidRDefault="00136F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股票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交易客户端</w:t>
                              </w:r>
                            </w:p>
                            <w:p w14:paraId="6969FB4C" w14:textId="77777777" w:rsidR="007D0690" w:rsidRDefault="00136F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(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使用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D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AApi.dll)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1985749" y="0"/>
                            <a:ext cx="1030406" cy="49131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7932B0" w14:textId="77777777" w:rsidR="007D0690" w:rsidRDefault="00136F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股票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前置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服务器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9" name="直接箭头连接符 9"/>
                        <wps:cNvCnPr/>
                        <wps:spPr>
                          <a:xfrm>
                            <a:off x="1030406" y="259308"/>
                            <a:ext cx="9553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EC2AF2" id="组合 15" o:spid="_x0000_s1034" style="position:absolute;margin-left:37.85pt;margin-top:15.65pt;width:237.5pt;height:39.75pt;z-index:251661312" coordsize="30161,5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">
                <v:shape id="文本框 7" o:spid="_x0000_s1035" type="#_x0000_t202" style="position:absolute;top:136;width:10304;height:4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" fillcolor="white [3201]" strokeweight=".5pt">
                  <v:textbox>
                    <w:txbxContent>
                      <w:p w14:paraId="61894005" w14:textId="77777777" w:rsidR="007D0690" w:rsidRDefault="00136F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股票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交易客户端</w:t>
                        </w:r>
                      </w:p>
                      <w:p w14:paraId="6969FB4C" w14:textId="77777777" w:rsidR="007D0690" w:rsidRDefault="00136F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sz w:val="16"/>
                            <w:szCs w:val="16"/>
                          </w:rPr>
                          <w:t>使用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AApi.dll)</w:t>
                        </w:r>
                      </w:p>
                    </w:txbxContent>
                  </v:textbox>
                </v:shape>
                <v:shape id="文本框 8" o:spid="_x0000_s1036" type="#_x0000_t202" style="position:absolute;left:19857;width:10304;height:4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" fillcolor="white [3201]" strokeweight=".5pt">
                  <v:textbox>
                    <w:txbxContent>
                      <w:p w14:paraId="557932B0" w14:textId="77777777" w:rsidR="007D0690" w:rsidRDefault="00136F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股票</w:t>
                        </w:r>
                        <w:r>
                          <w:rPr>
                            <w:sz w:val="16"/>
                            <w:szCs w:val="16"/>
                          </w:rPr>
                          <w:t>前置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服务器</w:t>
                        </w:r>
                      </w:p>
                    </w:txbxContent>
                  </v:textbox>
                </v:shape>
                <v:shape id="直接箭头连接符 9" o:spid="_x0000_s1037" type="#_x0000_t32" style="position:absolute;left:10304;top:2593;width:95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" strokecolor="#5b9bd5 [3204]" strokeweight=".5pt">
                  <v:stroke endarrow="block" joinstyle="miter"/>
                </v:shape>
              </v:group>
            </w:pict>
          </mc:Fallback>
        </mc:AlternateContent>
      </w:r>
    </w:p>
    <w:p w14:paraId="6F657C43" w14:textId="77777777" w:rsidR="007D0690" w:rsidRDefault="007D0690"/>
    <w:p w14:paraId="235CFF64" w14:textId="77777777" w:rsidR="007D0690" w:rsidRDefault="007D0690"/>
    <w:p w14:paraId="41BE6C48" w14:textId="77777777" w:rsidR="007D0690" w:rsidRDefault="007D0690"/>
    <w:p w14:paraId="414CCE8A" w14:textId="77777777" w:rsidR="007D0690" w:rsidRDefault="00136F77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1766405" wp14:editId="05E7E125">
                <wp:simplePos x="0" y="0"/>
                <wp:positionH relativeFrom="column">
                  <wp:posOffset>494665</wp:posOffset>
                </wp:positionH>
                <wp:positionV relativeFrom="paragraph">
                  <wp:posOffset>88265</wp:posOffset>
                </wp:positionV>
                <wp:extent cx="3008630" cy="497840"/>
                <wp:effectExtent l="0" t="0" r="20320" b="17145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8896" cy="497679"/>
                          <a:chOff x="0" y="0"/>
                          <a:chExt cx="3008896" cy="497679"/>
                        </a:xfrm>
                      </wpg:grpSpPr>
                      <wps:wsp>
                        <wps:cNvPr id="10" name="文本框 10"/>
                        <wps:cNvSpPr txBox="1"/>
                        <wps:spPr>
                          <a:xfrm>
                            <a:off x="0" y="6824"/>
                            <a:ext cx="1029970" cy="4908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6B5589" w14:textId="77777777" w:rsidR="007D0690" w:rsidRDefault="00136F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股票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行情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客户端</w:t>
                              </w:r>
                            </w:p>
                            <w:p w14:paraId="43BD2E87" w14:textId="77777777" w:rsidR="007D0690" w:rsidRDefault="00136F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(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使用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D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AApi.dll)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978926" y="0"/>
                            <a:ext cx="1029970" cy="4908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482AAA" w14:textId="77777777" w:rsidR="007D0690" w:rsidRDefault="00136F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股票行情服务器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直接箭头连接符 12"/>
                        <wps:cNvCnPr/>
                        <wps:spPr>
                          <a:xfrm>
                            <a:off x="1030406" y="238836"/>
                            <a:ext cx="95504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766405" id="组合 16" o:spid="_x0000_s1038" style="position:absolute;margin-left:38.95pt;margin-top:6.95pt;width:236.9pt;height:39.2pt;z-index:251662336" coordsize="30088,4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">
                <v:shape id="文本框 10" o:spid="_x0000_s1039" type="#_x0000_t202" style="position:absolute;top:68;width:10299;height:4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2ti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CFXn6RAfTmFwAA//8DAFBLAQItABQABgAIAAAAIQDb4fbL7gAAAIUBAAATAAAAAAAAAAAAAAAA&#10;AAAAAABbQ29udGVudF9UeXBlc10ueG1sUEsBAi0AFAAGAAgAAAAhAFr0LFu/AAAAFQEAAAsAAAAA&#10;AAAAAAAAAAAAHwEAAF9yZWxzLy5yZWxzUEsBAi0AFAAGAAgAAAAhAGdXa2LBAAAA2wAAAA8AAAAA&#10;AAAAAAAAAAAABwIAAGRycy9kb3ducmV2LnhtbFBLBQYAAAAAAwADALcAAAD1AgAAAAA=&#10;" fillcolor="white [3201]" strokeweight=".5pt">
                  <v:textbox>
                    <w:txbxContent>
                      <w:p w14:paraId="2F6B5589" w14:textId="77777777" w:rsidR="007D0690" w:rsidRDefault="00136F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股票</w:t>
                        </w:r>
                        <w:r>
                          <w:rPr>
                            <w:sz w:val="16"/>
                            <w:szCs w:val="16"/>
                          </w:rPr>
                          <w:t>行情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客户端</w:t>
                        </w:r>
                      </w:p>
                      <w:p w14:paraId="43BD2E87" w14:textId="77777777" w:rsidR="007D0690" w:rsidRDefault="00136F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sz w:val="16"/>
                            <w:szCs w:val="16"/>
                          </w:rPr>
                          <w:t>使用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AApi.dll)</w:t>
                        </w:r>
                      </w:p>
                    </w:txbxContent>
                  </v:textbox>
                </v:shape>
                <v:shape id="文本框 11" o:spid="_x0000_s1040" type="#_x0000_t202" style="position:absolute;left:19789;width:10299;height:4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" fillcolor="white [3201]" strokeweight=".5pt">
                  <v:textbox>
                    <w:txbxContent>
                      <w:p w14:paraId="0C482AAA" w14:textId="77777777" w:rsidR="007D0690" w:rsidRDefault="00136F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股票行情服务器</w:t>
                        </w:r>
                      </w:p>
                    </w:txbxContent>
                  </v:textbox>
                </v:shape>
                <v:shape id="直接箭头连接符 12" o:spid="_x0000_s1041" type="#_x0000_t32" style="position:absolute;left:10304;top:2388;width:95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" strokecolor="#5b9bd5 [3204]" strokeweight=".5pt">
                  <v:stroke endarrow="block" joinstyle="miter"/>
                </v:shape>
              </v:group>
            </w:pict>
          </mc:Fallback>
        </mc:AlternateContent>
      </w:r>
    </w:p>
    <w:p w14:paraId="3A9C4971" w14:textId="77777777" w:rsidR="007D0690" w:rsidRDefault="007D0690"/>
    <w:p w14:paraId="18BA4E91" w14:textId="77777777" w:rsidR="007D0690" w:rsidRDefault="007D0690"/>
    <w:p w14:paraId="3E64D456" w14:textId="77777777" w:rsidR="007D0690" w:rsidRDefault="007D0690"/>
    <w:p w14:paraId="3D32C1E8" w14:textId="77777777" w:rsidR="007D0690" w:rsidRDefault="007D0690"/>
    <w:p w14:paraId="5F45B2E0" w14:textId="77777777" w:rsidR="007D0690" w:rsidRDefault="00136F77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本</w:t>
      </w:r>
      <w:r>
        <w:rPr>
          <w:rFonts w:hint="eastAsia"/>
          <w:sz w:val="20"/>
          <w:szCs w:val="20"/>
        </w:rPr>
        <w:t>API</w:t>
      </w:r>
      <w:r>
        <w:rPr>
          <w:rFonts w:hint="eastAsia"/>
          <w:sz w:val="20"/>
          <w:szCs w:val="20"/>
        </w:rPr>
        <w:t>中无论任何地方，对于以下的错误码，值为</w:t>
      </w:r>
      <w:r>
        <w:rPr>
          <w:rFonts w:hint="eastAsia"/>
          <w:sz w:val="20"/>
          <w:szCs w:val="20"/>
        </w:rPr>
        <w:t>0</w:t>
      </w:r>
      <w:r>
        <w:rPr>
          <w:rFonts w:hint="eastAsia"/>
          <w:sz w:val="20"/>
          <w:szCs w:val="20"/>
        </w:rPr>
        <w:t>时表示成功。</w:t>
      </w:r>
    </w:p>
    <w:p w14:paraId="0FEC342A" w14:textId="77777777" w:rsidR="007D0690" w:rsidRDefault="00136F77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//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错误码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ab/>
      </w:r>
    </w:p>
    <w:p w14:paraId="7399DB3D" w14:textId="2F1084BB" w:rsidR="007D0690" w:rsidRDefault="00136F77">
      <w:pPr>
        <w:rPr>
          <w:rFonts w:hint="eastAsia"/>
        </w:rPr>
      </w:pPr>
      <w:proofErr w:type="spellStart"/>
      <w:r>
        <w:rPr>
          <w:rFonts w:ascii="Times New Roman" w:hAnsi="Times New Roman" w:cs="Times New Roman" w:hint="eastAsia"/>
          <w:kern w:val="0"/>
          <w:sz w:val="20"/>
          <w:szCs w:val="20"/>
        </w:rPr>
        <w:t>ErrorID</w:t>
      </w:r>
      <w:proofErr w:type="spellEnd"/>
      <w:r w:rsidR="00E94ED6">
        <w:rPr>
          <w:rFonts w:ascii="Times New Roman" w:hAnsi="Times New Roman" w:cs="Times New Roman" w:hint="eastAsia"/>
          <w:kern w:val="0"/>
          <w:sz w:val="20"/>
          <w:szCs w:val="20"/>
        </w:rPr>
        <w:t>[int]</w:t>
      </w:r>
    </w:p>
    <w:p w14:paraId="707CA4E6" w14:textId="77777777" w:rsidR="007D0690" w:rsidRDefault="007D0690"/>
    <w:p w14:paraId="78CF0190" w14:textId="77777777" w:rsidR="007D0690" w:rsidRDefault="007D0690"/>
    <w:p w14:paraId="387BF4D0" w14:textId="77777777" w:rsidR="007D0690" w:rsidRDefault="007D0690"/>
    <w:p w14:paraId="066BA103" w14:textId="77777777" w:rsidR="007D0690" w:rsidRDefault="007D0690"/>
    <w:p w14:paraId="6A0CB492" w14:textId="77777777" w:rsidR="007D0690" w:rsidRDefault="007D0690"/>
    <w:p w14:paraId="047845FF" w14:textId="77777777" w:rsidR="007D0690" w:rsidRDefault="007D0690"/>
    <w:p w14:paraId="1521EBE8" w14:textId="77777777" w:rsidR="007D0690" w:rsidRDefault="00136F77">
      <w:r>
        <w:br w:type="page"/>
      </w:r>
    </w:p>
    <w:p w14:paraId="5163D376" w14:textId="77777777" w:rsidR="007D0690" w:rsidRDefault="007D0690"/>
    <w:p w14:paraId="213A157F" w14:textId="77777777" w:rsidR="007D0690" w:rsidRDefault="00136F77">
      <w:pPr>
        <w:pStyle w:val="2"/>
        <w:numPr>
          <w:ilvl w:val="1"/>
          <w:numId w:val="15"/>
        </w:numPr>
        <w:spacing w:line="416" w:lineRule="auto"/>
      </w:pPr>
      <w:bookmarkStart w:id="5" w:name="_Toc185002816"/>
      <w:r>
        <w:rPr>
          <w:rFonts w:hint="eastAsia"/>
        </w:rPr>
        <w:t>全局的错误代码</w:t>
      </w:r>
      <w:bookmarkEnd w:id="5"/>
    </w:p>
    <w:p w14:paraId="4C576B4C" w14:textId="77777777" w:rsidR="007D0690" w:rsidRDefault="00136F77">
      <w:r>
        <w:rPr>
          <w:rFonts w:hint="eastAsia"/>
        </w:rPr>
        <w:t>1</w:t>
      </w:r>
      <w:r>
        <w:t>、业务函数中通用错误</w:t>
      </w:r>
    </w:p>
    <w:p w14:paraId="50BC2B5C" w14:textId="77777777" w:rsidR="007D0690" w:rsidRDefault="00136F77">
      <w:r>
        <w:rPr>
          <w:rFonts w:hint="eastAsia"/>
        </w:rPr>
        <w:t>/</w:t>
      </w:r>
      <w:r>
        <w:t>/</w:t>
      </w:r>
      <w:r>
        <w:rPr>
          <w:rFonts w:hint="eastAsia"/>
        </w:rPr>
        <w:t>期货接口中的错误信息结构体</w:t>
      </w:r>
    </w:p>
    <w:p w14:paraId="16BDF3AF" w14:textId="77777777" w:rsidR="00BE7F5C" w:rsidRDefault="00BE7F5C" w:rsidP="00BE7F5C">
      <w:pPr>
        <w:widowControl w:val="0"/>
        <w:autoSpaceDE w:val="0"/>
        <w:autoSpaceDN w:val="0"/>
        <w:adjustRightInd w:val="0"/>
        <w:spacing w:line="240" w:lineRule="auto"/>
        <w:rPr>
          <w:rFonts w:ascii="新宋体" w:eastAsia="新宋体" w:cs="新宋体"/>
          <w:color w:val="000000"/>
          <w:kern w:val="0"/>
          <w:sz w:val="19"/>
          <w:szCs w:val="19"/>
        </w:rPr>
      </w:pPr>
      <w:proofErr w:type="spellStart"/>
      <w:r>
        <w:rPr>
          <w:rFonts w:ascii="新宋体" w:eastAsia="新宋体" w:cs="新宋体" w:hint="eastAsia"/>
          <w:color w:val="0000FF"/>
          <w:kern w:val="0"/>
          <w:sz w:val="19"/>
          <w:szCs w:val="19"/>
        </w:rPr>
        <w:t>dict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 w:hint="eastAsia"/>
          <w:color w:val="0000FF"/>
          <w:kern w:val="0"/>
          <w:sz w:val="19"/>
          <w:szCs w:val="19"/>
        </w:rPr>
        <w:t>error</w:t>
      </w:r>
    </w:p>
    <w:p w14:paraId="103A498F" w14:textId="77777777" w:rsidR="00BE7F5C" w:rsidRDefault="00BE7F5C" w:rsidP="00BE7F5C">
      <w:pPr>
        <w:widowControl w:val="0"/>
        <w:autoSpaceDE w:val="0"/>
        <w:autoSpaceDN w:val="0"/>
        <w:adjustRightInd w:val="0"/>
        <w:spacing w:line="240" w:lineRule="auto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2724A348" w14:textId="77777777" w:rsidR="00BE7F5C" w:rsidRDefault="00BE7F5C" w:rsidP="00BE7F5C">
      <w:pPr>
        <w:widowControl w:val="0"/>
        <w:autoSpaceDE w:val="0"/>
        <w:autoSpaceDN w:val="0"/>
        <w:adjustRightInd w:val="0"/>
        <w:spacing w:line="240" w:lineRule="auto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ErrorID</w:t>
      </w:r>
      <w:proofErr w:type="spellEnd"/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[int]: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错误码</w:t>
      </w:r>
    </w:p>
    <w:p w14:paraId="4398BAB4" w14:textId="77777777" w:rsidR="00BE7F5C" w:rsidRDefault="00BE7F5C" w:rsidP="00BE7F5C">
      <w:pPr>
        <w:widowControl w:val="0"/>
        <w:autoSpaceDE w:val="0"/>
        <w:autoSpaceDN w:val="0"/>
        <w:adjustRightInd w:val="0"/>
        <w:spacing w:line="240" w:lineRule="auto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ErrorMsg</w:t>
      </w:r>
      <w:proofErr w:type="spellEnd"/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[str]: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错误描述</w:t>
      </w:r>
    </w:p>
    <w:p w14:paraId="553F520C" w14:textId="77777777" w:rsidR="00BE7F5C" w:rsidRDefault="00BE7F5C" w:rsidP="00BE7F5C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};</w:t>
      </w:r>
    </w:p>
    <w:p w14:paraId="7E2F9E49" w14:textId="77777777" w:rsidR="007D0690" w:rsidRDefault="007D069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3D84B69" w14:textId="77777777" w:rsidR="007D0690" w:rsidRDefault="00136F77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//</w:t>
      </w:r>
      <w:r>
        <w:rPr>
          <w:rFonts w:hint="eastAsia"/>
        </w:rPr>
        <w:t>股票接口中的错误信息结构体</w:t>
      </w:r>
    </w:p>
    <w:p w14:paraId="2268173C" w14:textId="77777777" w:rsidR="00BE7F5C" w:rsidRDefault="00BE7F5C" w:rsidP="00BE7F5C">
      <w:pPr>
        <w:widowControl w:val="0"/>
        <w:autoSpaceDE w:val="0"/>
        <w:autoSpaceDN w:val="0"/>
        <w:adjustRightInd w:val="0"/>
        <w:spacing w:line="240" w:lineRule="auto"/>
        <w:rPr>
          <w:rFonts w:ascii="新宋体" w:eastAsia="新宋体" w:cs="新宋体"/>
          <w:color w:val="000000"/>
          <w:kern w:val="0"/>
          <w:sz w:val="19"/>
          <w:szCs w:val="19"/>
        </w:rPr>
      </w:pPr>
      <w:proofErr w:type="spellStart"/>
      <w:r>
        <w:rPr>
          <w:rFonts w:ascii="新宋体" w:eastAsia="新宋体" w:cs="新宋体" w:hint="eastAsia"/>
          <w:color w:val="0000FF"/>
          <w:kern w:val="0"/>
          <w:sz w:val="19"/>
          <w:szCs w:val="19"/>
        </w:rPr>
        <w:t>dict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 w:hint="eastAsia"/>
          <w:color w:val="0000FF"/>
          <w:kern w:val="0"/>
          <w:sz w:val="19"/>
          <w:szCs w:val="19"/>
        </w:rPr>
        <w:t>error</w:t>
      </w:r>
    </w:p>
    <w:p w14:paraId="0E502993" w14:textId="77777777" w:rsidR="00BE7F5C" w:rsidRDefault="00BE7F5C" w:rsidP="00BE7F5C">
      <w:pPr>
        <w:widowControl w:val="0"/>
        <w:autoSpaceDE w:val="0"/>
        <w:autoSpaceDN w:val="0"/>
        <w:adjustRightInd w:val="0"/>
        <w:spacing w:line="240" w:lineRule="auto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4579889" w14:textId="77777777" w:rsidR="00BE7F5C" w:rsidRDefault="00BE7F5C" w:rsidP="00BE7F5C">
      <w:pPr>
        <w:widowControl w:val="0"/>
        <w:autoSpaceDE w:val="0"/>
        <w:autoSpaceDN w:val="0"/>
        <w:adjustRightInd w:val="0"/>
        <w:spacing w:line="240" w:lineRule="auto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ErrorID</w:t>
      </w:r>
      <w:proofErr w:type="spellEnd"/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[int]: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错误码</w:t>
      </w:r>
    </w:p>
    <w:p w14:paraId="1F839916" w14:textId="77777777" w:rsidR="00BE7F5C" w:rsidRDefault="00BE7F5C" w:rsidP="00BE7F5C">
      <w:pPr>
        <w:widowControl w:val="0"/>
        <w:autoSpaceDE w:val="0"/>
        <w:autoSpaceDN w:val="0"/>
        <w:adjustRightInd w:val="0"/>
        <w:spacing w:line="240" w:lineRule="auto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ErrorMsg</w:t>
      </w:r>
      <w:proofErr w:type="spellEnd"/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[str]: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错误描述</w:t>
      </w:r>
    </w:p>
    <w:p w14:paraId="1694A840" w14:textId="77777777" w:rsidR="00BE7F5C" w:rsidRDefault="00BE7F5C" w:rsidP="00BE7F5C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};</w:t>
      </w:r>
    </w:p>
    <w:p w14:paraId="33497911" w14:textId="77777777" w:rsidR="007D0690" w:rsidRDefault="007D0690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62"/>
        <w:gridCol w:w="3577"/>
        <w:gridCol w:w="3357"/>
      </w:tblGrid>
      <w:tr w:rsidR="007D0690" w14:paraId="0FA22136" w14:textId="77777777">
        <w:tc>
          <w:tcPr>
            <w:tcW w:w="1362" w:type="dxa"/>
          </w:tcPr>
          <w:p w14:paraId="24B64211" w14:textId="77777777" w:rsidR="007D0690" w:rsidRDefault="00136F77">
            <w:pPr>
              <w:jc w:val="center"/>
            </w:pPr>
            <w:r>
              <w:rPr>
                <w:rFonts w:hint="eastAsia"/>
              </w:rPr>
              <w:t>错误代码</w:t>
            </w:r>
          </w:p>
          <w:p w14:paraId="7F115C31" w14:textId="77777777" w:rsidR="007D0690" w:rsidRDefault="00136F77">
            <w:pPr>
              <w:jc w:val="center"/>
            </w:pPr>
            <w:r>
              <w:rPr>
                <w:rFonts w:hint="eastAsia"/>
              </w:rPr>
              <w:t>(</w:t>
            </w: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ErrorID</w:t>
            </w:r>
            <w:proofErr w:type="spellEnd"/>
            <w:r>
              <w:t>)</w:t>
            </w:r>
          </w:p>
        </w:tc>
        <w:tc>
          <w:tcPr>
            <w:tcW w:w="3577" w:type="dxa"/>
          </w:tcPr>
          <w:p w14:paraId="580AB1B8" w14:textId="77777777" w:rsidR="007D0690" w:rsidRDefault="00136F77">
            <w:pPr>
              <w:jc w:val="center"/>
            </w:pPr>
            <w:r>
              <w:rPr>
                <w:rFonts w:hint="eastAsia"/>
              </w:rPr>
              <w:t>错误描述</w:t>
            </w:r>
          </w:p>
        </w:tc>
        <w:tc>
          <w:tcPr>
            <w:tcW w:w="3357" w:type="dxa"/>
          </w:tcPr>
          <w:p w14:paraId="2D50CBAB" w14:textId="77777777" w:rsidR="007D0690" w:rsidRDefault="00136F77">
            <w:pPr>
              <w:jc w:val="center"/>
            </w:pPr>
            <w:r>
              <w:rPr>
                <w:rFonts w:hint="eastAsia"/>
              </w:rPr>
              <w:t>说明</w:t>
            </w:r>
          </w:p>
        </w:tc>
      </w:tr>
      <w:tr w:rsidR="007D0690" w14:paraId="1D451991" w14:textId="77777777">
        <w:tc>
          <w:tcPr>
            <w:tcW w:w="1362" w:type="dxa"/>
          </w:tcPr>
          <w:p w14:paraId="59E0D009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577" w:type="dxa"/>
          </w:tcPr>
          <w:p w14:paraId="2099C4AF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成功</w:t>
            </w:r>
          </w:p>
        </w:tc>
        <w:tc>
          <w:tcPr>
            <w:tcW w:w="3357" w:type="dxa"/>
          </w:tcPr>
          <w:p w14:paraId="461B3821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各种函数返回结果成功</w:t>
            </w:r>
          </w:p>
        </w:tc>
      </w:tr>
      <w:tr w:rsidR="007D0690" w14:paraId="0F9D993A" w14:textId="77777777">
        <w:tc>
          <w:tcPr>
            <w:tcW w:w="1362" w:type="dxa"/>
          </w:tcPr>
          <w:p w14:paraId="7EF27F67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90001</w:t>
            </w:r>
          </w:p>
        </w:tc>
        <w:tc>
          <w:tcPr>
            <w:tcW w:w="3577" w:type="dxa"/>
          </w:tcPr>
          <w:p w14:paraId="380E874F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解析协议</w:t>
            </w:r>
            <w:proofErr w:type="gramStart"/>
            <w:r>
              <w:rPr>
                <w:rFonts w:hint="eastAsia"/>
                <w:sz w:val="20"/>
                <w:szCs w:val="20"/>
              </w:rPr>
              <w:t>头失败</w:t>
            </w:r>
            <w:proofErr w:type="gramEnd"/>
          </w:p>
        </w:tc>
        <w:tc>
          <w:tcPr>
            <w:tcW w:w="3357" w:type="dxa"/>
          </w:tcPr>
          <w:p w14:paraId="2069A2F7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直达系统内部错误</w:t>
            </w:r>
          </w:p>
        </w:tc>
      </w:tr>
      <w:tr w:rsidR="007D0690" w14:paraId="43BE3273" w14:textId="77777777">
        <w:tc>
          <w:tcPr>
            <w:tcW w:w="1362" w:type="dxa"/>
          </w:tcPr>
          <w:p w14:paraId="2C0C0217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90002</w:t>
            </w:r>
          </w:p>
        </w:tc>
        <w:tc>
          <w:tcPr>
            <w:tcW w:w="3577" w:type="dxa"/>
          </w:tcPr>
          <w:p w14:paraId="63B8F2C9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解压缩数据失败</w:t>
            </w:r>
          </w:p>
        </w:tc>
        <w:tc>
          <w:tcPr>
            <w:tcW w:w="3357" w:type="dxa"/>
          </w:tcPr>
          <w:p w14:paraId="4946FF55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直达系统内部错误</w:t>
            </w:r>
          </w:p>
        </w:tc>
      </w:tr>
      <w:tr w:rsidR="007D0690" w14:paraId="47E8DB20" w14:textId="77777777">
        <w:tc>
          <w:tcPr>
            <w:tcW w:w="1362" w:type="dxa"/>
          </w:tcPr>
          <w:p w14:paraId="72A2460F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90003</w:t>
            </w:r>
          </w:p>
        </w:tc>
        <w:tc>
          <w:tcPr>
            <w:tcW w:w="3577" w:type="dxa"/>
          </w:tcPr>
          <w:p w14:paraId="566696F2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未压缩数据体是空的</w:t>
            </w:r>
          </w:p>
        </w:tc>
        <w:tc>
          <w:tcPr>
            <w:tcW w:w="3357" w:type="dxa"/>
          </w:tcPr>
          <w:p w14:paraId="38B9B887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直达系统内部错误；通常指查询的结果为空，服务器端有应答，但是没有业务数据</w:t>
            </w:r>
          </w:p>
        </w:tc>
      </w:tr>
      <w:tr w:rsidR="007D0690" w14:paraId="27253EC1" w14:textId="77777777">
        <w:tc>
          <w:tcPr>
            <w:tcW w:w="1362" w:type="dxa"/>
          </w:tcPr>
          <w:p w14:paraId="4B2B2A6C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90004</w:t>
            </w:r>
          </w:p>
        </w:tc>
        <w:tc>
          <w:tcPr>
            <w:tcW w:w="3577" w:type="dxa"/>
          </w:tcPr>
          <w:p w14:paraId="52075C3B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压缩数据体是空的</w:t>
            </w:r>
          </w:p>
        </w:tc>
        <w:tc>
          <w:tcPr>
            <w:tcW w:w="3357" w:type="dxa"/>
          </w:tcPr>
          <w:p w14:paraId="7F6A2BF4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直达系统内部错误；通常指查询的结果为空，服务器端有应答，但是没有业务数据</w:t>
            </w:r>
          </w:p>
        </w:tc>
      </w:tr>
      <w:tr w:rsidR="007D0690" w14:paraId="609050E0" w14:textId="77777777">
        <w:tc>
          <w:tcPr>
            <w:tcW w:w="1362" w:type="dxa"/>
          </w:tcPr>
          <w:p w14:paraId="5AE5498E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90005</w:t>
            </w:r>
          </w:p>
        </w:tc>
        <w:tc>
          <w:tcPr>
            <w:tcW w:w="3577" w:type="dxa"/>
          </w:tcPr>
          <w:p w14:paraId="2943A574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解密失败</w:t>
            </w:r>
          </w:p>
        </w:tc>
        <w:tc>
          <w:tcPr>
            <w:tcW w:w="3357" w:type="dxa"/>
          </w:tcPr>
          <w:p w14:paraId="232F16F4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直达系统内部错误</w:t>
            </w:r>
          </w:p>
        </w:tc>
      </w:tr>
      <w:tr w:rsidR="007D0690" w14:paraId="3D3A16F5" w14:textId="77777777">
        <w:tc>
          <w:tcPr>
            <w:tcW w:w="1362" w:type="dxa"/>
          </w:tcPr>
          <w:p w14:paraId="1B7B9118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90006</w:t>
            </w:r>
          </w:p>
        </w:tc>
        <w:tc>
          <w:tcPr>
            <w:tcW w:w="3577" w:type="dxa"/>
          </w:tcPr>
          <w:p w14:paraId="6E7A18E3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服务器返回数组是空的</w:t>
            </w:r>
          </w:p>
        </w:tc>
        <w:tc>
          <w:tcPr>
            <w:tcW w:w="3357" w:type="dxa"/>
          </w:tcPr>
          <w:p w14:paraId="5D19AE21" w14:textId="77777777" w:rsidR="007D0690" w:rsidRDefault="00136F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直达系统内部错误；通常指查询的结果为空，服务器端有应答，但是没有业务数据</w:t>
            </w:r>
          </w:p>
        </w:tc>
      </w:tr>
      <w:tr w:rsidR="007D0690" w14:paraId="451C36B4" w14:textId="77777777">
        <w:tc>
          <w:tcPr>
            <w:tcW w:w="1362" w:type="dxa"/>
          </w:tcPr>
          <w:p w14:paraId="788F8F37" w14:textId="77777777" w:rsidR="007D0690" w:rsidRDefault="007D0690"/>
        </w:tc>
        <w:tc>
          <w:tcPr>
            <w:tcW w:w="3577" w:type="dxa"/>
          </w:tcPr>
          <w:p w14:paraId="3676257F" w14:textId="77777777" w:rsidR="007D0690" w:rsidRDefault="007D0690"/>
        </w:tc>
        <w:tc>
          <w:tcPr>
            <w:tcW w:w="3357" w:type="dxa"/>
          </w:tcPr>
          <w:p w14:paraId="6D893DFE" w14:textId="77777777" w:rsidR="007D0690" w:rsidRDefault="007D0690"/>
        </w:tc>
      </w:tr>
      <w:tr w:rsidR="007D0690" w14:paraId="5518D10D" w14:textId="77777777">
        <w:tc>
          <w:tcPr>
            <w:tcW w:w="1362" w:type="dxa"/>
          </w:tcPr>
          <w:p w14:paraId="666B73ED" w14:textId="77777777" w:rsidR="007D0690" w:rsidRDefault="007D0690"/>
        </w:tc>
        <w:tc>
          <w:tcPr>
            <w:tcW w:w="3577" w:type="dxa"/>
          </w:tcPr>
          <w:p w14:paraId="434B3173" w14:textId="77777777" w:rsidR="007D0690" w:rsidRDefault="007D0690"/>
        </w:tc>
        <w:tc>
          <w:tcPr>
            <w:tcW w:w="3357" w:type="dxa"/>
          </w:tcPr>
          <w:p w14:paraId="36B4E743" w14:textId="77777777" w:rsidR="007D0690" w:rsidRDefault="007D0690"/>
        </w:tc>
      </w:tr>
    </w:tbl>
    <w:p w14:paraId="3418C627" w14:textId="77777777" w:rsidR="007D0690" w:rsidRDefault="007D0690"/>
    <w:p w14:paraId="35768542" w14:textId="77777777" w:rsidR="007D0690" w:rsidRDefault="00136F77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br w:type="page"/>
      </w:r>
    </w:p>
    <w:p w14:paraId="1EE30C92" w14:textId="77777777" w:rsidR="007D0690" w:rsidRDefault="007D0690">
      <w:pPr>
        <w:rPr>
          <w:rFonts w:ascii="Times New Roman" w:eastAsia="宋体" w:hAnsi="Times New Roman" w:cs="Times New Roman"/>
          <w:kern w:val="0"/>
          <w:szCs w:val="21"/>
        </w:rPr>
      </w:pPr>
    </w:p>
    <w:p w14:paraId="0765FD7B" w14:textId="77777777" w:rsidR="007D0690" w:rsidRDefault="00136F77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kern w:val="0"/>
          <w:szCs w:val="21"/>
        </w:rPr>
        <w:t>、连接断开通用错误</w:t>
      </w:r>
    </w:p>
    <w:p w14:paraId="6EBA1340" w14:textId="77777777" w:rsidR="007D0690" w:rsidRDefault="007D0690">
      <w:pPr>
        <w:rPr>
          <w:rFonts w:ascii="Times New Roman" w:eastAsia="宋体" w:hAnsi="Times New Roman" w:cs="Times New Roman"/>
          <w:kern w:val="0"/>
          <w:szCs w:val="21"/>
        </w:rPr>
      </w:pPr>
    </w:p>
    <w:p w14:paraId="73816799" w14:textId="73B16B48" w:rsidR="007D0690" w:rsidRDefault="00F404A0">
      <w:proofErr w:type="spellStart"/>
      <w:r>
        <w:rPr>
          <w:rFonts w:ascii="Times New Roman" w:eastAsia="宋体" w:hAnsi="Times New Roman" w:cs="Times New Roman" w:hint="eastAsia"/>
          <w:kern w:val="0"/>
          <w:szCs w:val="21"/>
        </w:rPr>
        <w:t>o</w:t>
      </w:r>
      <w:r w:rsidR="00136F77">
        <w:rPr>
          <w:rFonts w:ascii="Times New Roman" w:eastAsia="宋体" w:hAnsi="Times New Roman" w:cs="Times New Roman"/>
          <w:kern w:val="0"/>
          <w:szCs w:val="21"/>
        </w:rPr>
        <w:t>nFrontDisconnected</w:t>
      </w:r>
      <w:proofErr w:type="spellEnd"/>
      <w:r w:rsidR="00136F77">
        <w:rPr>
          <w:rFonts w:ascii="Times New Roman" w:eastAsia="宋体" w:hAnsi="Times New Roman" w:cs="Times New Roman"/>
          <w:kern w:val="0"/>
          <w:szCs w:val="21"/>
        </w:rPr>
        <w:t xml:space="preserve"> (</w:t>
      </w:r>
      <w:proofErr w:type="spellStart"/>
      <w:r w:rsidR="00136F77">
        <w:rPr>
          <w:rFonts w:ascii="Times New Roman" w:eastAsia="宋体" w:hAnsi="Times New Roman" w:cs="Times New Roman"/>
          <w:kern w:val="0"/>
          <w:szCs w:val="21"/>
        </w:rPr>
        <w:t>nReason</w:t>
      </w:r>
      <w:proofErr w:type="spellEnd"/>
      <w:r>
        <w:rPr>
          <w:rFonts w:ascii="Times New Roman" w:eastAsia="宋体" w:hAnsi="Times New Roman" w:cs="Times New Roman" w:hint="eastAsia"/>
          <w:kern w:val="0"/>
          <w:szCs w:val="21"/>
        </w:rPr>
        <w:t>: int</w:t>
      </w:r>
      <w:r w:rsidR="00136F77">
        <w:rPr>
          <w:rFonts w:ascii="Times New Roman" w:eastAsia="宋体" w:hAnsi="Times New Roman" w:cs="Times New Roman"/>
          <w:kern w:val="0"/>
          <w:szCs w:val="21"/>
        </w:rPr>
        <w:t>)</w:t>
      </w:r>
    </w:p>
    <w:p w14:paraId="46704168" w14:textId="77777777" w:rsidR="007D0690" w:rsidRDefault="007D0690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62"/>
        <w:gridCol w:w="3577"/>
        <w:gridCol w:w="3357"/>
      </w:tblGrid>
      <w:tr w:rsidR="007D0690" w14:paraId="402F0FA5" w14:textId="77777777">
        <w:tc>
          <w:tcPr>
            <w:tcW w:w="1362" w:type="dxa"/>
          </w:tcPr>
          <w:p w14:paraId="5B8A111D" w14:textId="77777777" w:rsidR="007D0690" w:rsidRDefault="00136F77">
            <w:pPr>
              <w:jc w:val="center"/>
            </w:pPr>
            <w:r>
              <w:rPr>
                <w:rFonts w:hint="eastAsia"/>
              </w:rPr>
              <w:t>错误代码</w:t>
            </w:r>
          </w:p>
          <w:p w14:paraId="5ABF79AC" w14:textId="77777777" w:rsidR="007D0690" w:rsidRDefault="00136F77">
            <w:pPr>
              <w:jc w:val="center"/>
            </w:pPr>
            <w:r>
              <w:rPr>
                <w:rFonts w:hint="eastAsia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nReason</w:t>
            </w:r>
            <w:proofErr w:type="spellEnd"/>
            <w:r>
              <w:t>)</w:t>
            </w:r>
          </w:p>
        </w:tc>
        <w:tc>
          <w:tcPr>
            <w:tcW w:w="3577" w:type="dxa"/>
          </w:tcPr>
          <w:p w14:paraId="7EABAA26" w14:textId="77777777" w:rsidR="007D0690" w:rsidRDefault="00136F77">
            <w:pPr>
              <w:jc w:val="center"/>
            </w:pPr>
            <w:r>
              <w:rPr>
                <w:rFonts w:hint="eastAsia"/>
              </w:rPr>
              <w:t>错误描述</w:t>
            </w:r>
          </w:p>
        </w:tc>
        <w:tc>
          <w:tcPr>
            <w:tcW w:w="3357" w:type="dxa"/>
          </w:tcPr>
          <w:p w14:paraId="1AAB7EE0" w14:textId="77777777" w:rsidR="007D0690" w:rsidRDefault="00136F77">
            <w:pPr>
              <w:jc w:val="center"/>
            </w:pPr>
            <w:r>
              <w:rPr>
                <w:rFonts w:hint="eastAsia"/>
              </w:rPr>
              <w:t>说明</w:t>
            </w:r>
          </w:p>
        </w:tc>
      </w:tr>
      <w:tr w:rsidR="007D0690" w14:paraId="548FB84A" w14:textId="77777777">
        <w:tc>
          <w:tcPr>
            <w:tcW w:w="1362" w:type="dxa"/>
          </w:tcPr>
          <w:p w14:paraId="68781697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001</w:t>
            </w:r>
          </w:p>
        </w:tc>
        <w:tc>
          <w:tcPr>
            <w:tcW w:w="3577" w:type="dxa"/>
          </w:tcPr>
          <w:p w14:paraId="62077D0A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ascii="新宋体" w:eastAsia="新宋体" w:cs="新宋体" w:hint="eastAsia"/>
                <w:color w:val="FF0000"/>
                <w:kern w:val="0"/>
                <w:sz w:val="19"/>
                <w:szCs w:val="19"/>
              </w:rPr>
              <w:t>设置阻塞失败</w:t>
            </w:r>
          </w:p>
        </w:tc>
        <w:tc>
          <w:tcPr>
            <w:tcW w:w="3357" w:type="dxa"/>
          </w:tcPr>
          <w:p w14:paraId="5454CED6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</w:t>
            </w:r>
            <w:r>
              <w:rPr>
                <w:rFonts w:hint="eastAsia"/>
                <w:color w:val="FF0000"/>
                <w:sz w:val="20"/>
                <w:szCs w:val="20"/>
              </w:rPr>
              <w:t>底层错误</w:t>
            </w:r>
          </w:p>
        </w:tc>
      </w:tr>
      <w:tr w:rsidR="007D0690" w14:paraId="3FCBFA96" w14:textId="77777777">
        <w:tc>
          <w:tcPr>
            <w:tcW w:w="1362" w:type="dxa"/>
          </w:tcPr>
          <w:p w14:paraId="289DD2D7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002</w:t>
            </w:r>
          </w:p>
        </w:tc>
        <w:tc>
          <w:tcPr>
            <w:tcW w:w="3577" w:type="dxa"/>
          </w:tcPr>
          <w:p w14:paraId="49AE416B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ascii="新宋体" w:eastAsia="新宋体" w:cs="新宋体" w:hint="eastAsia"/>
                <w:color w:val="FF0000"/>
                <w:kern w:val="0"/>
                <w:sz w:val="19"/>
                <w:szCs w:val="19"/>
              </w:rPr>
              <w:t>设置非阻塞失败</w:t>
            </w:r>
          </w:p>
        </w:tc>
        <w:tc>
          <w:tcPr>
            <w:tcW w:w="3357" w:type="dxa"/>
          </w:tcPr>
          <w:p w14:paraId="3D10925E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</w:t>
            </w:r>
            <w:r>
              <w:rPr>
                <w:rFonts w:hint="eastAsia"/>
                <w:color w:val="FF0000"/>
                <w:sz w:val="20"/>
                <w:szCs w:val="20"/>
              </w:rPr>
              <w:t>底层错误</w:t>
            </w:r>
          </w:p>
        </w:tc>
      </w:tr>
      <w:tr w:rsidR="007D0690" w14:paraId="7296EC33" w14:textId="77777777">
        <w:tc>
          <w:tcPr>
            <w:tcW w:w="1362" w:type="dxa"/>
          </w:tcPr>
          <w:p w14:paraId="0F592F8D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003</w:t>
            </w:r>
          </w:p>
        </w:tc>
        <w:tc>
          <w:tcPr>
            <w:tcW w:w="3577" w:type="dxa"/>
          </w:tcPr>
          <w:p w14:paraId="6B81ECA4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ascii="新宋体" w:eastAsia="新宋体" w:cs="新宋体" w:hint="eastAsia"/>
                <w:color w:val="FF0000"/>
                <w:kern w:val="0"/>
                <w:sz w:val="19"/>
                <w:szCs w:val="19"/>
              </w:rPr>
              <w:t>接收数据失败</w:t>
            </w:r>
          </w:p>
        </w:tc>
        <w:tc>
          <w:tcPr>
            <w:tcW w:w="3357" w:type="dxa"/>
          </w:tcPr>
          <w:p w14:paraId="72604729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</w:t>
            </w:r>
            <w:r>
              <w:rPr>
                <w:rFonts w:hint="eastAsia"/>
                <w:color w:val="FF0000"/>
                <w:sz w:val="20"/>
                <w:szCs w:val="20"/>
              </w:rPr>
              <w:t>底层错误</w:t>
            </w:r>
          </w:p>
        </w:tc>
      </w:tr>
      <w:tr w:rsidR="007D0690" w14:paraId="68AF5D29" w14:textId="77777777">
        <w:tc>
          <w:tcPr>
            <w:tcW w:w="1362" w:type="dxa"/>
          </w:tcPr>
          <w:p w14:paraId="22F0478E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004</w:t>
            </w:r>
          </w:p>
        </w:tc>
        <w:tc>
          <w:tcPr>
            <w:tcW w:w="3577" w:type="dxa"/>
          </w:tcPr>
          <w:p w14:paraId="76F5E321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ascii="新宋体" w:eastAsia="新宋体" w:cs="新宋体" w:hint="eastAsia"/>
                <w:color w:val="FF0000"/>
                <w:kern w:val="0"/>
                <w:sz w:val="19"/>
                <w:szCs w:val="19"/>
              </w:rPr>
              <w:t>接收</w:t>
            </w: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>0长度</w:t>
            </w:r>
            <w:r>
              <w:rPr>
                <w:rFonts w:ascii="新宋体" w:eastAsia="新宋体" w:cs="新宋体" w:hint="eastAsia"/>
                <w:color w:val="FF0000"/>
                <w:kern w:val="0"/>
                <w:sz w:val="19"/>
                <w:szCs w:val="19"/>
              </w:rPr>
              <w:t>数据，已断开</w:t>
            </w:r>
          </w:p>
        </w:tc>
        <w:tc>
          <w:tcPr>
            <w:tcW w:w="3357" w:type="dxa"/>
          </w:tcPr>
          <w:p w14:paraId="5217734E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</w:t>
            </w:r>
            <w:r>
              <w:rPr>
                <w:rFonts w:hint="eastAsia"/>
                <w:color w:val="FF0000"/>
                <w:sz w:val="20"/>
                <w:szCs w:val="20"/>
              </w:rPr>
              <w:t>底层错误</w:t>
            </w:r>
          </w:p>
        </w:tc>
      </w:tr>
      <w:tr w:rsidR="007D0690" w14:paraId="39C54A7A" w14:textId="77777777">
        <w:tc>
          <w:tcPr>
            <w:tcW w:w="1362" w:type="dxa"/>
          </w:tcPr>
          <w:p w14:paraId="2A95E854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005</w:t>
            </w:r>
          </w:p>
        </w:tc>
        <w:tc>
          <w:tcPr>
            <w:tcW w:w="3577" w:type="dxa"/>
          </w:tcPr>
          <w:p w14:paraId="53FEB0B6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ascii="新宋体" w:eastAsia="新宋体" w:cs="新宋体" w:hint="eastAsia"/>
                <w:color w:val="FF0000"/>
                <w:kern w:val="0"/>
                <w:sz w:val="19"/>
                <w:szCs w:val="19"/>
              </w:rPr>
              <w:t>发送数据失败</w:t>
            </w:r>
          </w:p>
        </w:tc>
        <w:tc>
          <w:tcPr>
            <w:tcW w:w="3357" w:type="dxa"/>
          </w:tcPr>
          <w:p w14:paraId="6CCE19EB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</w:t>
            </w:r>
            <w:r>
              <w:rPr>
                <w:rFonts w:hint="eastAsia"/>
                <w:color w:val="FF0000"/>
                <w:sz w:val="20"/>
                <w:szCs w:val="20"/>
              </w:rPr>
              <w:t>底层错误</w:t>
            </w:r>
          </w:p>
        </w:tc>
      </w:tr>
      <w:tr w:rsidR="007D0690" w14:paraId="19CBB995" w14:textId="77777777">
        <w:tc>
          <w:tcPr>
            <w:tcW w:w="1362" w:type="dxa"/>
          </w:tcPr>
          <w:p w14:paraId="60C6F8C5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006</w:t>
            </w:r>
          </w:p>
        </w:tc>
        <w:tc>
          <w:tcPr>
            <w:tcW w:w="3577" w:type="dxa"/>
          </w:tcPr>
          <w:p w14:paraId="4C427E39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ascii="新宋体" w:eastAsia="新宋体" w:cs="新宋体" w:hint="eastAsia"/>
                <w:color w:val="FF0000"/>
                <w:kern w:val="0"/>
                <w:sz w:val="19"/>
                <w:szCs w:val="19"/>
              </w:rPr>
              <w:t>发送</w:t>
            </w: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>0长度</w:t>
            </w:r>
            <w:r>
              <w:rPr>
                <w:rFonts w:ascii="新宋体" w:eastAsia="新宋体" w:cs="新宋体" w:hint="eastAsia"/>
                <w:color w:val="FF0000"/>
                <w:kern w:val="0"/>
                <w:sz w:val="19"/>
                <w:szCs w:val="19"/>
              </w:rPr>
              <w:t>数据，已断开</w:t>
            </w:r>
          </w:p>
        </w:tc>
        <w:tc>
          <w:tcPr>
            <w:tcW w:w="3357" w:type="dxa"/>
          </w:tcPr>
          <w:p w14:paraId="2DF136B0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</w:t>
            </w:r>
            <w:r>
              <w:rPr>
                <w:rFonts w:hint="eastAsia"/>
                <w:color w:val="FF0000"/>
                <w:sz w:val="20"/>
                <w:szCs w:val="20"/>
              </w:rPr>
              <w:t>底层错误</w:t>
            </w:r>
          </w:p>
        </w:tc>
      </w:tr>
      <w:tr w:rsidR="007D0690" w14:paraId="48BD7F75" w14:textId="77777777">
        <w:tc>
          <w:tcPr>
            <w:tcW w:w="1362" w:type="dxa"/>
          </w:tcPr>
          <w:p w14:paraId="379B5315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007</w:t>
            </w:r>
          </w:p>
        </w:tc>
        <w:tc>
          <w:tcPr>
            <w:tcW w:w="3577" w:type="dxa"/>
          </w:tcPr>
          <w:p w14:paraId="5CCF312E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ascii="新宋体" w:eastAsia="新宋体" w:cs="新宋体" w:hint="eastAsia"/>
                <w:color w:val="FF0000"/>
                <w:kern w:val="0"/>
                <w:sz w:val="19"/>
                <w:szCs w:val="19"/>
              </w:rPr>
              <w:t>选择失败</w:t>
            </w:r>
          </w:p>
        </w:tc>
        <w:tc>
          <w:tcPr>
            <w:tcW w:w="3357" w:type="dxa"/>
          </w:tcPr>
          <w:p w14:paraId="139EA8C6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</w:t>
            </w:r>
            <w:r>
              <w:rPr>
                <w:rFonts w:hint="eastAsia"/>
                <w:color w:val="FF0000"/>
                <w:sz w:val="20"/>
                <w:szCs w:val="20"/>
              </w:rPr>
              <w:t>底层错误</w:t>
            </w:r>
          </w:p>
        </w:tc>
      </w:tr>
      <w:tr w:rsidR="007D0690" w14:paraId="683EA00D" w14:textId="77777777">
        <w:tc>
          <w:tcPr>
            <w:tcW w:w="1362" w:type="dxa"/>
          </w:tcPr>
          <w:p w14:paraId="28CF88F1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008</w:t>
            </w:r>
          </w:p>
        </w:tc>
        <w:tc>
          <w:tcPr>
            <w:tcW w:w="3577" w:type="dxa"/>
          </w:tcPr>
          <w:p w14:paraId="3CC54C6F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rFonts w:ascii="新宋体" w:eastAsia="新宋体" w:cs="新宋体" w:hint="eastAsia"/>
                <w:color w:val="FF0000"/>
                <w:kern w:val="0"/>
                <w:sz w:val="19"/>
                <w:szCs w:val="19"/>
              </w:rPr>
              <w:t>服务器无响应</w:t>
            </w:r>
          </w:p>
        </w:tc>
        <w:tc>
          <w:tcPr>
            <w:tcW w:w="3357" w:type="dxa"/>
          </w:tcPr>
          <w:p w14:paraId="781211B7" w14:textId="77777777" w:rsidR="007D0690" w:rsidRDefault="00136F77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</w:t>
            </w:r>
            <w:r>
              <w:rPr>
                <w:rFonts w:hint="eastAsia"/>
                <w:color w:val="FF0000"/>
                <w:sz w:val="20"/>
                <w:szCs w:val="20"/>
              </w:rPr>
              <w:t>底层错误</w:t>
            </w:r>
          </w:p>
        </w:tc>
      </w:tr>
      <w:tr w:rsidR="007D0690" w14:paraId="140CB1F0" w14:textId="77777777">
        <w:tc>
          <w:tcPr>
            <w:tcW w:w="1362" w:type="dxa"/>
          </w:tcPr>
          <w:p w14:paraId="458EF541" w14:textId="77777777" w:rsidR="007D0690" w:rsidRDefault="007D0690"/>
        </w:tc>
        <w:tc>
          <w:tcPr>
            <w:tcW w:w="3577" w:type="dxa"/>
          </w:tcPr>
          <w:p w14:paraId="186392FC" w14:textId="77777777" w:rsidR="007D0690" w:rsidRDefault="007D0690"/>
        </w:tc>
        <w:tc>
          <w:tcPr>
            <w:tcW w:w="3357" w:type="dxa"/>
          </w:tcPr>
          <w:p w14:paraId="3F0A9541" w14:textId="77777777" w:rsidR="007D0690" w:rsidRDefault="007D0690"/>
        </w:tc>
      </w:tr>
      <w:tr w:rsidR="007D0690" w14:paraId="04C4604D" w14:textId="77777777">
        <w:tc>
          <w:tcPr>
            <w:tcW w:w="1362" w:type="dxa"/>
          </w:tcPr>
          <w:p w14:paraId="4612F710" w14:textId="77777777" w:rsidR="007D0690" w:rsidRDefault="007D0690"/>
        </w:tc>
        <w:tc>
          <w:tcPr>
            <w:tcW w:w="3577" w:type="dxa"/>
          </w:tcPr>
          <w:p w14:paraId="609D0776" w14:textId="77777777" w:rsidR="007D0690" w:rsidRDefault="007D0690"/>
        </w:tc>
        <w:tc>
          <w:tcPr>
            <w:tcW w:w="3357" w:type="dxa"/>
          </w:tcPr>
          <w:p w14:paraId="0334343B" w14:textId="77777777" w:rsidR="007D0690" w:rsidRDefault="007D0690"/>
        </w:tc>
      </w:tr>
    </w:tbl>
    <w:p w14:paraId="7CAF2B89" w14:textId="77777777" w:rsidR="007D0690" w:rsidRDefault="007D0690">
      <w:pPr>
        <w:tabs>
          <w:tab w:val="left" w:pos="425"/>
        </w:tabs>
      </w:pPr>
    </w:p>
    <w:p w14:paraId="67261521" w14:textId="77777777" w:rsidR="007D0690" w:rsidRDefault="007D0690"/>
    <w:p w14:paraId="3B0572F9" w14:textId="77777777" w:rsidR="007D0690" w:rsidRDefault="007D0690"/>
    <w:p w14:paraId="5B188815" w14:textId="77777777" w:rsidR="007D0690" w:rsidRDefault="00136F77">
      <w:r>
        <w:br w:type="page"/>
      </w:r>
    </w:p>
    <w:p w14:paraId="57296E5C" w14:textId="77777777" w:rsidR="007D0690" w:rsidRDefault="00136F77">
      <w:pPr>
        <w:pStyle w:val="1"/>
        <w:numPr>
          <w:ilvl w:val="0"/>
          <w:numId w:val="11"/>
        </w:numPr>
      </w:pPr>
      <w:bookmarkStart w:id="6" w:name="_Toc185002817"/>
      <w:r>
        <w:rPr>
          <w:rFonts w:hint="eastAsia"/>
        </w:rPr>
        <w:lastRenderedPageBreak/>
        <w:t>股票交易</w:t>
      </w:r>
      <w:r>
        <w:rPr>
          <w:rFonts w:hint="eastAsia"/>
        </w:rPr>
        <w:t>API</w:t>
      </w:r>
      <w:r>
        <w:rPr>
          <w:rFonts w:hint="eastAsia"/>
        </w:rPr>
        <w:t>接口参考</w:t>
      </w:r>
      <w:bookmarkEnd w:id="6"/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070"/>
        <w:gridCol w:w="2397"/>
        <w:gridCol w:w="1777"/>
        <w:gridCol w:w="2694"/>
      </w:tblGrid>
      <w:tr w:rsidR="007D0690" w14:paraId="767E598B" w14:textId="77777777">
        <w:tc>
          <w:tcPr>
            <w:tcW w:w="1101" w:type="dxa"/>
          </w:tcPr>
          <w:p w14:paraId="6B7BAC5E" w14:textId="77777777" w:rsidR="007D0690" w:rsidRDefault="00136F77">
            <w:r>
              <w:rPr>
                <w:rFonts w:hint="eastAsia"/>
              </w:rPr>
              <w:t>业务类型</w:t>
            </w:r>
          </w:p>
        </w:tc>
        <w:tc>
          <w:tcPr>
            <w:tcW w:w="1070" w:type="dxa"/>
          </w:tcPr>
          <w:p w14:paraId="0290700A" w14:textId="77777777" w:rsidR="007D0690" w:rsidRDefault="00136F77">
            <w:r>
              <w:rPr>
                <w:rFonts w:hint="eastAsia"/>
              </w:rPr>
              <w:t>业务</w:t>
            </w:r>
          </w:p>
        </w:tc>
        <w:tc>
          <w:tcPr>
            <w:tcW w:w="2397" w:type="dxa"/>
          </w:tcPr>
          <w:p w14:paraId="7A26D3AC" w14:textId="77777777" w:rsidR="007D0690" w:rsidRDefault="00136F77">
            <w:r>
              <w:rPr>
                <w:rFonts w:hint="eastAsia"/>
              </w:rPr>
              <w:t>请求接口</w:t>
            </w:r>
          </w:p>
        </w:tc>
        <w:tc>
          <w:tcPr>
            <w:tcW w:w="1777" w:type="dxa"/>
          </w:tcPr>
          <w:p w14:paraId="3E93557D" w14:textId="77777777" w:rsidR="007D0690" w:rsidRDefault="00136F77">
            <w:r>
              <w:rPr>
                <w:rFonts w:hint="eastAsia"/>
              </w:rPr>
              <w:t>说明</w:t>
            </w:r>
          </w:p>
        </w:tc>
        <w:tc>
          <w:tcPr>
            <w:tcW w:w="2694" w:type="dxa"/>
          </w:tcPr>
          <w:p w14:paraId="35436B76" w14:textId="77777777" w:rsidR="007D0690" w:rsidRDefault="00136F77">
            <w:r>
              <w:rPr>
                <w:rFonts w:hint="eastAsia"/>
              </w:rPr>
              <w:t>响应接口</w:t>
            </w:r>
          </w:p>
        </w:tc>
      </w:tr>
      <w:tr w:rsidR="007D0690" w14:paraId="37C912F8" w14:textId="77777777">
        <w:tc>
          <w:tcPr>
            <w:tcW w:w="1101" w:type="dxa"/>
          </w:tcPr>
          <w:p w14:paraId="683E14DE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连接</w:t>
            </w:r>
          </w:p>
        </w:tc>
        <w:tc>
          <w:tcPr>
            <w:tcW w:w="1070" w:type="dxa"/>
          </w:tcPr>
          <w:p w14:paraId="30B36DBA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连接</w:t>
            </w:r>
          </w:p>
        </w:tc>
        <w:tc>
          <w:tcPr>
            <w:tcW w:w="2397" w:type="dxa"/>
          </w:tcPr>
          <w:p w14:paraId="6E8553AE" w14:textId="34F6B987" w:rsidR="007D0690" w:rsidRDefault="008E3AB8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i</w:t>
            </w:r>
            <w:r w:rsidR="00136F77">
              <w:rPr>
                <w:sz w:val="16"/>
                <w:szCs w:val="16"/>
              </w:rPr>
              <w:t>nit</w:t>
            </w:r>
            <w:proofErr w:type="spellEnd"/>
          </w:p>
        </w:tc>
        <w:tc>
          <w:tcPr>
            <w:tcW w:w="1777" w:type="dxa"/>
          </w:tcPr>
          <w:p w14:paraId="0BE8359F" w14:textId="77777777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连接回报</w:t>
            </w:r>
          </w:p>
        </w:tc>
        <w:tc>
          <w:tcPr>
            <w:tcW w:w="2694" w:type="dxa"/>
          </w:tcPr>
          <w:p w14:paraId="665DCE88" w14:textId="21E49B5F" w:rsidR="007D0690" w:rsidRDefault="008E3AB8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nFrontConnected</w:t>
            </w:r>
            <w:proofErr w:type="spellEnd"/>
          </w:p>
        </w:tc>
      </w:tr>
      <w:tr w:rsidR="007D0690" w14:paraId="3516EAB1" w14:textId="77777777">
        <w:tc>
          <w:tcPr>
            <w:tcW w:w="1101" w:type="dxa"/>
          </w:tcPr>
          <w:p w14:paraId="37E98C96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断开</w:t>
            </w:r>
          </w:p>
        </w:tc>
        <w:tc>
          <w:tcPr>
            <w:tcW w:w="1070" w:type="dxa"/>
          </w:tcPr>
          <w:p w14:paraId="15C31DD4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2397" w:type="dxa"/>
          </w:tcPr>
          <w:p w14:paraId="795BFE7E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777" w:type="dxa"/>
          </w:tcPr>
          <w:p w14:paraId="593F159E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连接断开回报</w:t>
            </w:r>
          </w:p>
        </w:tc>
        <w:tc>
          <w:tcPr>
            <w:tcW w:w="2694" w:type="dxa"/>
          </w:tcPr>
          <w:p w14:paraId="642D3353" w14:textId="7E14228A" w:rsidR="007D0690" w:rsidRDefault="008E3AB8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nFrontDisconnected</w:t>
            </w:r>
            <w:proofErr w:type="spellEnd"/>
          </w:p>
        </w:tc>
      </w:tr>
      <w:tr w:rsidR="007D0690" w14:paraId="4B571264" w14:textId="77777777">
        <w:tc>
          <w:tcPr>
            <w:tcW w:w="1101" w:type="dxa"/>
          </w:tcPr>
          <w:p w14:paraId="4B366596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心跳</w:t>
            </w:r>
          </w:p>
        </w:tc>
        <w:tc>
          <w:tcPr>
            <w:tcW w:w="1070" w:type="dxa"/>
          </w:tcPr>
          <w:p w14:paraId="00E40ACE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2397" w:type="dxa"/>
          </w:tcPr>
          <w:p w14:paraId="477F361C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777" w:type="dxa"/>
          </w:tcPr>
          <w:p w14:paraId="764BAFA1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心跳警告</w:t>
            </w:r>
          </w:p>
        </w:tc>
        <w:tc>
          <w:tcPr>
            <w:tcW w:w="2694" w:type="dxa"/>
          </w:tcPr>
          <w:p w14:paraId="509DA887" w14:textId="1A56F309" w:rsidR="007D0690" w:rsidRDefault="009507C1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o</w:t>
            </w:r>
            <w:r w:rsidR="00136F77">
              <w:rPr>
                <w:sz w:val="16"/>
                <w:szCs w:val="16"/>
              </w:rPr>
              <w:t>nHeartBeatWarning</w:t>
            </w:r>
            <w:proofErr w:type="spellEnd"/>
          </w:p>
        </w:tc>
      </w:tr>
      <w:tr w:rsidR="007D0690" w14:paraId="18E04491" w14:textId="77777777">
        <w:tc>
          <w:tcPr>
            <w:tcW w:w="1101" w:type="dxa"/>
            <w:vMerge w:val="restart"/>
          </w:tcPr>
          <w:p w14:paraId="66696DE1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登录</w:t>
            </w:r>
          </w:p>
        </w:tc>
        <w:tc>
          <w:tcPr>
            <w:tcW w:w="1070" w:type="dxa"/>
          </w:tcPr>
          <w:p w14:paraId="75A92BA0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登录</w:t>
            </w:r>
          </w:p>
        </w:tc>
        <w:tc>
          <w:tcPr>
            <w:tcW w:w="2397" w:type="dxa"/>
          </w:tcPr>
          <w:p w14:paraId="75FB7FA0" w14:textId="5548A2B0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eqUserLogin</w:t>
            </w:r>
            <w:proofErr w:type="spellEnd"/>
          </w:p>
        </w:tc>
        <w:tc>
          <w:tcPr>
            <w:tcW w:w="1777" w:type="dxa"/>
          </w:tcPr>
          <w:p w14:paraId="4C5C098C" w14:textId="77777777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登录回报</w:t>
            </w:r>
          </w:p>
        </w:tc>
        <w:tc>
          <w:tcPr>
            <w:tcW w:w="2694" w:type="dxa"/>
          </w:tcPr>
          <w:p w14:paraId="01E71369" w14:textId="68521967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nRspUserLogin</w:t>
            </w:r>
            <w:proofErr w:type="spellEnd"/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  <w:t>nRspNeedVerify</w:t>
            </w:r>
            <w:proofErr w:type="spellEnd"/>
          </w:p>
        </w:tc>
      </w:tr>
      <w:tr w:rsidR="007D0690" w14:paraId="2C5D5F09" w14:textId="77777777">
        <w:tc>
          <w:tcPr>
            <w:tcW w:w="1101" w:type="dxa"/>
            <w:vMerge/>
          </w:tcPr>
          <w:p w14:paraId="6EB3229A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69435A11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登出</w:t>
            </w:r>
          </w:p>
        </w:tc>
        <w:tc>
          <w:tcPr>
            <w:tcW w:w="2397" w:type="dxa"/>
          </w:tcPr>
          <w:p w14:paraId="57E31C36" w14:textId="3FFA1A06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eqUserLogout</w:t>
            </w:r>
            <w:proofErr w:type="spellEnd"/>
          </w:p>
        </w:tc>
        <w:tc>
          <w:tcPr>
            <w:tcW w:w="1777" w:type="dxa"/>
          </w:tcPr>
          <w:p w14:paraId="3EBE1BE2" w14:textId="77777777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登出回报</w:t>
            </w:r>
          </w:p>
        </w:tc>
        <w:tc>
          <w:tcPr>
            <w:tcW w:w="2694" w:type="dxa"/>
          </w:tcPr>
          <w:p w14:paraId="1E4085E5" w14:textId="296B84DA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nRspUserLogout</w:t>
            </w:r>
            <w:proofErr w:type="spellEnd"/>
          </w:p>
        </w:tc>
      </w:tr>
      <w:tr w:rsidR="007D0690" w14:paraId="35842941" w14:textId="77777777">
        <w:tc>
          <w:tcPr>
            <w:tcW w:w="1101" w:type="dxa"/>
            <w:vMerge/>
          </w:tcPr>
          <w:p w14:paraId="1513A2A1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2D52C378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修改密码</w:t>
            </w:r>
          </w:p>
        </w:tc>
        <w:tc>
          <w:tcPr>
            <w:tcW w:w="2397" w:type="dxa"/>
          </w:tcPr>
          <w:p w14:paraId="5B21A949" w14:textId="3FA1210D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eqPasswordUpdate</w:t>
            </w:r>
            <w:proofErr w:type="spellEnd"/>
          </w:p>
        </w:tc>
        <w:tc>
          <w:tcPr>
            <w:tcW w:w="1777" w:type="dxa"/>
          </w:tcPr>
          <w:p w14:paraId="3568356E" w14:textId="77777777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修改密码回报</w:t>
            </w:r>
          </w:p>
        </w:tc>
        <w:tc>
          <w:tcPr>
            <w:tcW w:w="2694" w:type="dxa"/>
          </w:tcPr>
          <w:p w14:paraId="79D6839D" w14:textId="1B2C02DD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nRspPasswordUpdate</w:t>
            </w:r>
            <w:proofErr w:type="spellEnd"/>
          </w:p>
        </w:tc>
      </w:tr>
      <w:tr w:rsidR="007D0690" w14:paraId="3BF9D29D" w14:textId="77777777">
        <w:tc>
          <w:tcPr>
            <w:tcW w:w="1101" w:type="dxa"/>
            <w:vMerge/>
          </w:tcPr>
          <w:p w14:paraId="2A2F68F9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77DAE16F" w14:textId="77777777" w:rsidR="007D0690" w:rsidRDefault="00136F77">
            <w:pPr>
              <w:rPr>
                <w:color w:val="FF0000"/>
                <w:sz w:val="16"/>
                <w:szCs w:val="16"/>
              </w:rPr>
            </w:pPr>
            <w:r>
              <w:rPr>
                <w:rFonts w:hint="eastAsia"/>
                <w:color w:val="FF0000"/>
                <w:sz w:val="16"/>
                <w:szCs w:val="16"/>
              </w:rPr>
              <w:t>双重认证</w:t>
            </w:r>
            <w:r>
              <w:rPr>
                <w:rFonts w:hint="eastAsia"/>
                <w:color w:val="FF0000"/>
                <w:sz w:val="16"/>
                <w:szCs w:val="16"/>
              </w:rPr>
              <w:t>s</w:t>
            </w:r>
            <w:r>
              <w:rPr>
                <w:color w:val="FF0000"/>
                <w:sz w:val="16"/>
                <w:szCs w:val="16"/>
              </w:rPr>
              <w:t>tep1</w:t>
            </w:r>
          </w:p>
        </w:tc>
        <w:tc>
          <w:tcPr>
            <w:tcW w:w="2397" w:type="dxa"/>
          </w:tcPr>
          <w:p w14:paraId="23075C62" w14:textId="4836249A" w:rsidR="007D0690" w:rsidRDefault="007A5E91">
            <w:pP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r</w:t>
            </w:r>
            <w:r w:rsidR="00136F77"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  <w:t>eqSetVerifyQA</w:t>
            </w:r>
            <w:proofErr w:type="spellEnd"/>
          </w:p>
        </w:tc>
        <w:tc>
          <w:tcPr>
            <w:tcW w:w="1777" w:type="dxa"/>
          </w:tcPr>
          <w:p w14:paraId="6C6FD538" w14:textId="77777777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设置双重认证密码</w:t>
            </w:r>
          </w:p>
        </w:tc>
        <w:tc>
          <w:tcPr>
            <w:tcW w:w="2694" w:type="dxa"/>
          </w:tcPr>
          <w:p w14:paraId="1953B956" w14:textId="18D10A08" w:rsidR="007D0690" w:rsidRDefault="007A5E91">
            <w:pP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  <w:t>nRspSetVerifyQA</w:t>
            </w:r>
            <w:proofErr w:type="spellEnd"/>
          </w:p>
        </w:tc>
      </w:tr>
      <w:tr w:rsidR="007D0690" w14:paraId="3216CBA1" w14:textId="77777777">
        <w:tc>
          <w:tcPr>
            <w:tcW w:w="1101" w:type="dxa"/>
            <w:vMerge/>
          </w:tcPr>
          <w:p w14:paraId="7A11979D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0FF26649" w14:textId="77777777" w:rsidR="007D0690" w:rsidRDefault="00136F77">
            <w:pPr>
              <w:rPr>
                <w:color w:val="FF0000"/>
                <w:sz w:val="16"/>
                <w:szCs w:val="16"/>
              </w:rPr>
            </w:pPr>
            <w:r>
              <w:rPr>
                <w:rFonts w:hint="eastAsia"/>
                <w:color w:val="FF0000"/>
                <w:sz w:val="16"/>
                <w:szCs w:val="16"/>
              </w:rPr>
              <w:t>双重认证</w:t>
            </w:r>
            <w:r>
              <w:rPr>
                <w:rFonts w:hint="eastAsia"/>
                <w:color w:val="FF0000"/>
                <w:sz w:val="16"/>
                <w:szCs w:val="16"/>
              </w:rPr>
              <w:t>s</w:t>
            </w:r>
            <w:r>
              <w:rPr>
                <w:color w:val="FF0000"/>
                <w:sz w:val="16"/>
                <w:szCs w:val="16"/>
              </w:rPr>
              <w:t>tep2</w:t>
            </w:r>
          </w:p>
        </w:tc>
        <w:tc>
          <w:tcPr>
            <w:tcW w:w="2397" w:type="dxa"/>
          </w:tcPr>
          <w:p w14:paraId="614AC8EC" w14:textId="52207D57" w:rsidR="007D0690" w:rsidRDefault="007A5E91">
            <w:pP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r</w:t>
            </w:r>
            <w:r w:rsidR="00136F77"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  <w:t>eqSafeVerify</w:t>
            </w:r>
            <w:proofErr w:type="spellEnd"/>
          </w:p>
        </w:tc>
        <w:tc>
          <w:tcPr>
            <w:tcW w:w="1777" w:type="dxa"/>
          </w:tcPr>
          <w:p w14:paraId="0D0AEDBD" w14:textId="77777777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绑定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MAC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地址</w:t>
            </w:r>
          </w:p>
        </w:tc>
        <w:tc>
          <w:tcPr>
            <w:tcW w:w="2694" w:type="dxa"/>
          </w:tcPr>
          <w:p w14:paraId="774F23A1" w14:textId="05EE63FF" w:rsidR="007D0690" w:rsidRDefault="007A5E91">
            <w:pP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  <w:t>nRspSafeVerify</w:t>
            </w:r>
            <w:proofErr w:type="spellEnd"/>
          </w:p>
        </w:tc>
      </w:tr>
      <w:tr w:rsidR="007D0690" w14:paraId="6302958D" w14:textId="77777777">
        <w:tc>
          <w:tcPr>
            <w:tcW w:w="1101" w:type="dxa"/>
            <w:vMerge w:val="restart"/>
          </w:tcPr>
          <w:p w14:paraId="2F8EA7F2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交易</w:t>
            </w:r>
          </w:p>
        </w:tc>
        <w:tc>
          <w:tcPr>
            <w:tcW w:w="1070" w:type="dxa"/>
          </w:tcPr>
          <w:p w14:paraId="0ECDBB32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报单</w:t>
            </w:r>
          </w:p>
        </w:tc>
        <w:tc>
          <w:tcPr>
            <w:tcW w:w="2397" w:type="dxa"/>
          </w:tcPr>
          <w:p w14:paraId="05931D32" w14:textId="61C79E32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eqOrderInsert</w:t>
            </w:r>
            <w:proofErr w:type="spellEnd"/>
          </w:p>
        </w:tc>
        <w:tc>
          <w:tcPr>
            <w:tcW w:w="1777" w:type="dxa"/>
          </w:tcPr>
          <w:p w14:paraId="77D3CB32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报单回报</w:t>
            </w:r>
          </w:p>
        </w:tc>
        <w:tc>
          <w:tcPr>
            <w:tcW w:w="2694" w:type="dxa"/>
          </w:tcPr>
          <w:p w14:paraId="13273AAC" w14:textId="0E109869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nRspOrderInsert</w:t>
            </w:r>
            <w:proofErr w:type="spellEnd"/>
          </w:p>
        </w:tc>
      </w:tr>
      <w:tr w:rsidR="007D0690" w14:paraId="3544F73E" w14:textId="77777777">
        <w:tc>
          <w:tcPr>
            <w:tcW w:w="1101" w:type="dxa"/>
            <w:vMerge/>
          </w:tcPr>
          <w:p w14:paraId="75301D7B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51E80107" w14:textId="77777777" w:rsidR="007D0690" w:rsidRDefault="00136F77">
            <w:pPr>
              <w:rPr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改单</w:t>
            </w:r>
            <w:proofErr w:type="gramEnd"/>
          </w:p>
        </w:tc>
        <w:tc>
          <w:tcPr>
            <w:tcW w:w="2397" w:type="dxa"/>
          </w:tcPr>
          <w:p w14:paraId="4C7C416F" w14:textId="02B8E64D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r</w:t>
            </w:r>
            <w:r w:rsidR="00136F77">
              <w:rPr>
                <w:rFonts w:hint="eastAsia"/>
                <w:sz w:val="16"/>
                <w:szCs w:val="16"/>
              </w:rPr>
              <w:t>eqOrder</w:t>
            </w:r>
            <w:r w:rsidR="00136F77">
              <w:rPr>
                <w:sz w:val="16"/>
                <w:szCs w:val="16"/>
              </w:rPr>
              <w:t>Modify</w:t>
            </w:r>
            <w:proofErr w:type="spellEnd"/>
          </w:p>
        </w:tc>
        <w:tc>
          <w:tcPr>
            <w:tcW w:w="1777" w:type="dxa"/>
          </w:tcPr>
          <w:p w14:paraId="55E71BA3" w14:textId="77777777" w:rsidR="007D0690" w:rsidRDefault="00136F77">
            <w:pPr>
              <w:rPr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改单回报</w:t>
            </w:r>
            <w:proofErr w:type="gramEnd"/>
          </w:p>
        </w:tc>
        <w:tc>
          <w:tcPr>
            <w:tcW w:w="2694" w:type="dxa"/>
          </w:tcPr>
          <w:p w14:paraId="1E1C0DAA" w14:textId="2BFB58E5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nRspOrder</w:t>
            </w:r>
            <w:r w:rsidR="00136F77">
              <w:rPr>
                <w:sz w:val="16"/>
                <w:szCs w:val="16"/>
              </w:rPr>
              <w:t>Modify</w:t>
            </w:r>
            <w:proofErr w:type="spellEnd"/>
          </w:p>
        </w:tc>
      </w:tr>
      <w:tr w:rsidR="007D0690" w14:paraId="6B30A72A" w14:textId="77777777">
        <w:tc>
          <w:tcPr>
            <w:tcW w:w="1101" w:type="dxa"/>
            <w:vMerge/>
          </w:tcPr>
          <w:p w14:paraId="31CDE01D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421B832A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撤单</w:t>
            </w:r>
          </w:p>
        </w:tc>
        <w:tc>
          <w:tcPr>
            <w:tcW w:w="2397" w:type="dxa"/>
          </w:tcPr>
          <w:p w14:paraId="3483B8CD" w14:textId="492BC104" w:rsidR="007D0690" w:rsidRPr="007A5E91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eqOrderCancel</w:t>
            </w:r>
            <w:proofErr w:type="spellEnd"/>
          </w:p>
        </w:tc>
        <w:tc>
          <w:tcPr>
            <w:tcW w:w="1777" w:type="dxa"/>
          </w:tcPr>
          <w:p w14:paraId="3C556272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撤单回报</w:t>
            </w:r>
          </w:p>
        </w:tc>
        <w:tc>
          <w:tcPr>
            <w:tcW w:w="2694" w:type="dxa"/>
          </w:tcPr>
          <w:p w14:paraId="32AE7E51" w14:textId="374270DC" w:rsidR="007D0690" w:rsidRPr="007A5E91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</w:t>
            </w:r>
            <w:r w:rsidR="00136F77"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RspOrderCancel</w:t>
            </w:r>
            <w:proofErr w:type="spellEnd"/>
          </w:p>
        </w:tc>
      </w:tr>
      <w:tr w:rsidR="007D0690" w14:paraId="7C598B1D" w14:textId="77777777">
        <w:tc>
          <w:tcPr>
            <w:tcW w:w="1101" w:type="dxa"/>
            <w:vMerge w:val="restart"/>
          </w:tcPr>
          <w:p w14:paraId="4489E9DF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推送</w:t>
            </w:r>
          </w:p>
        </w:tc>
        <w:tc>
          <w:tcPr>
            <w:tcW w:w="1070" w:type="dxa"/>
          </w:tcPr>
          <w:p w14:paraId="79DDF456" w14:textId="77777777" w:rsidR="007D0690" w:rsidRDefault="007D0690">
            <w:pPr>
              <w:rPr>
                <w:rFonts w:ascii="宋体" w:cs="宋体"/>
                <w:kern w:val="0"/>
                <w:sz w:val="16"/>
                <w:szCs w:val="16"/>
              </w:rPr>
            </w:pPr>
          </w:p>
        </w:tc>
        <w:tc>
          <w:tcPr>
            <w:tcW w:w="2397" w:type="dxa"/>
          </w:tcPr>
          <w:p w14:paraId="52F38FC3" w14:textId="77777777" w:rsidR="007D0690" w:rsidRDefault="007D0690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77" w:type="dxa"/>
          </w:tcPr>
          <w:p w14:paraId="64DF03E1" w14:textId="77777777" w:rsidR="007D0690" w:rsidRDefault="00136F77">
            <w:pPr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报单状态推送</w:t>
            </w:r>
          </w:p>
        </w:tc>
        <w:tc>
          <w:tcPr>
            <w:tcW w:w="2694" w:type="dxa"/>
          </w:tcPr>
          <w:p w14:paraId="5AA4B8FC" w14:textId="49191737" w:rsidR="007D0690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nRtnOrder</w:t>
            </w:r>
            <w:proofErr w:type="spellEnd"/>
          </w:p>
        </w:tc>
      </w:tr>
      <w:tr w:rsidR="007D0690" w14:paraId="2A6D6F7D" w14:textId="77777777">
        <w:tc>
          <w:tcPr>
            <w:tcW w:w="1101" w:type="dxa"/>
            <w:vMerge/>
          </w:tcPr>
          <w:p w14:paraId="123AC323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735CC2E5" w14:textId="77777777" w:rsidR="007D0690" w:rsidRDefault="007D0690">
            <w:pPr>
              <w:rPr>
                <w:rFonts w:ascii="宋体" w:cs="宋体"/>
                <w:kern w:val="0"/>
                <w:sz w:val="16"/>
                <w:szCs w:val="16"/>
              </w:rPr>
            </w:pPr>
          </w:p>
        </w:tc>
        <w:tc>
          <w:tcPr>
            <w:tcW w:w="2397" w:type="dxa"/>
          </w:tcPr>
          <w:p w14:paraId="48ADB956" w14:textId="77777777" w:rsidR="007D0690" w:rsidRDefault="007D0690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77" w:type="dxa"/>
          </w:tcPr>
          <w:p w14:paraId="4BABF2AE" w14:textId="77777777" w:rsidR="007D0690" w:rsidRDefault="00136F77">
            <w:pPr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成交信息推送</w:t>
            </w:r>
          </w:p>
        </w:tc>
        <w:tc>
          <w:tcPr>
            <w:tcW w:w="2694" w:type="dxa"/>
          </w:tcPr>
          <w:p w14:paraId="1E89E045" w14:textId="298895F6" w:rsidR="007D0690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nRtnTrade</w:t>
            </w:r>
            <w:proofErr w:type="spellEnd"/>
          </w:p>
        </w:tc>
      </w:tr>
      <w:tr w:rsidR="007D0690" w14:paraId="10A3EA04" w14:textId="77777777">
        <w:tc>
          <w:tcPr>
            <w:tcW w:w="1101" w:type="dxa"/>
            <w:vMerge/>
          </w:tcPr>
          <w:p w14:paraId="435ADFA2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10421FCC" w14:textId="77777777" w:rsidR="007D0690" w:rsidRDefault="007D0690">
            <w:pPr>
              <w:rPr>
                <w:rFonts w:ascii="宋体" w:cs="宋体"/>
                <w:kern w:val="0"/>
                <w:sz w:val="16"/>
                <w:szCs w:val="16"/>
              </w:rPr>
            </w:pPr>
          </w:p>
        </w:tc>
        <w:tc>
          <w:tcPr>
            <w:tcW w:w="2397" w:type="dxa"/>
          </w:tcPr>
          <w:p w14:paraId="53CA95B2" w14:textId="77777777" w:rsidR="007D0690" w:rsidRDefault="007D0690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77" w:type="dxa"/>
          </w:tcPr>
          <w:p w14:paraId="1DDDBD89" w14:textId="77777777" w:rsidR="007D0690" w:rsidRPr="007A5E91" w:rsidRDefault="00136F77">
            <w:pPr>
              <w:rPr>
                <w:rFonts w:ascii="Times New Roman" w:hAnsi="Times New Roman" w:cs="Times New Roman"/>
                <w:i/>
                <w:color w:val="000000" w:themeColor="text1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i/>
                <w:color w:val="000000" w:themeColor="text1"/>
                <w:kern w:val="0"/>
                <w:sz w:val="16"/>
                <w:szCs w:val="16"/>
              </w:rPr>
              <w:t>持仓信息推送</w:t>
            </w:r>
          </w:p>
        </w:tc>
        <w:tc>
          <w:tcPr>
            <w:tcW w:w="2694" w:type="dxa"/>
          </w:tcPr>
          <w:p w14:paraId="5EBCEB83" w14:textId="752E38BE" w:rsidR="007D0690" w:rsidRDefault="007A5E91">
            <w:pPr>
              <w:rPr>
                <w:rFonts w:ascii="Times New Roman" w:hAnsi="Times New Roman" w:cs="Times New Roman"/>
                <w:i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7A5E91">
              <w:rPr>
                <w:rFonts w:ascii="Times New Roman" w:hAnsi="Times New Roman" w:cs="Times New Roman" w:hint="eastAsia"/>
                <w:i/>
                <w:color w:val="000000" w:themeColor="text1"/>
                <w:kern w:val="0"/>
                <w:sz w:val="16"/>
                <w:szCs w:val="16"/>
              </w:rPr>
              <w:t>o</w:t>
            </w:r>
            <w:r w:rsidR="00136F77" w:rsidRPr="007A5E91">
              <w:rPr>
                <w:rFonts w:ascii="Times New Roman" w:hAnsi="Times New Roman" w:cs="Times New Roman" w:hint="eastAsia"/>
                <w:i/>
                <w:color w:val="000000" w:themeColor="text1"/>
                <w:kern w:val="0"/>
                <w:sz w:val="16"/>
                <w:szCs w:val="16"/>
              </w:rPr>
              <w:t>n</w:t>
            </w:r>
            <w:r w:rsidR="00136F77" w:rsidRPr="007A5E91">
              <w:rPr>
                <w:rFonts w:ascii="Times New Roman" w:hAnsi="Times New Roman" w:cs="Times New Roman"/>
                <w:i/>
                <w:color w:val="000000" w:themeColor="text1"/>
                <w:kern w:val="0"/>
                <w:sz w:val="16"/>
                <w:szCs w:val="16"/>
              </w:rPr>
              <w:t>RtnPosition</w:t>
            </w:r>
            <w:proofErr w:type="spellEnd"/>
          </w:p>
        </w:tc>
      </w:tr>
      <w:tr w:rsidR="007D0690" w14:paraId="149B2D52" w14:textId="77777777">
        <w:tc>
          <w:tcPr>
            <w:tcW w:w="1101" w:type="dxa"/>
            <w:vMerge/>
          </w:tcPr>
          <w:p w14:paraId="7B5564BB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16064C80" w14:textId="77777777" w:rsidR="007D0690" w:rsidRDefault="007D0690">
            <w:pPr>
              <w:rPr>
                <w:rFonts w:ascii="宋体" w:cs="宋体"/>
                <w:kern w:val="0"/>
                <w:sz w:val="16"/>
                <w:szCs w:val="16"/>
              </w:rPr>
            </w:pPr>
          </w:p>
        </w:tc>
        <w:tc>
          <w:tcPr>
            <w:tcW w:w="2397" w:type="dxa"/>
          </w:tcPr>
          <w:p w14:paraId="0AB19A01" w14:textId="77777777" w:rsidR="007D0690" w:rsidRDefault="007D0690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77" w:type="dxa"/>
          </w:tcPr>
          <w:p w14:paraId="5A6DC11F" w14:textId="77777777" w:rsidR="007D0690" w:rsidRDefault="00136F77">
            <w:pPr>
              <w:rPr>
                <w:rFonts w:asci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16"/>
                <w:szCs w:val="16"/>
              </w:rPr>
              <w:t>资金信息推送</w:t>
            </w:r>
          </w:p>
        </w:tc>
        <w:tc>
          <w:tcPr>
            <w:tcW w:w="2694" w:type="dxa"/>
          </w:tcPr>
          <w:p w14:paraId="3F96BB45" w14:textId="10B1A06C" w:rsidR="007D0690" w:rsidRDefault="007A5E91">
            <w:pPr>
              <w:rPr>
                <w:rFonts w:ascii="Times New Roman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nRtnAccount</w:t>
            </w:r>
            <w:proofErr w:type="spellEnd"/>
          </w:p>
        </w:tc>
      </w:tr>
      <w:tr w:rsidR="007D0690" w14:paraId="2A366B71" w14:textId="77777777">
        <w:tc>
          <w:tcPr>
            <w:tcW w:w="1101" w:type="dxa"/>
            <w:vMerge w:val="restart"/>
          </w:tcPr>
          <w:p w14:paraId="202661CE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查询</w:t>
            </w:r>
          </w:p>
        </w:tc>
        <w:tc>
          <w:tcPr>
            <w:tcW w:w="1070" w:type="dxa"/>
          </w:tcPr>
          <w:p w14:paraId="7B82EC75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委托单查询</w:t>
            </w:r>
          </w:p>
        </w:tc>
        <w:tc>
          <w:tcPr>
            <w:tcW w:w="2397" w:type="dxa"/>
          </w:tcPr>
          <w:p w14:paraId="68B62F6D" w14:textId="4F77CDA2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eqQryOrder</w:t>
            </w:r>
            <w:proofErr w:type="spellEnd"/>
          </w:p>
        </w:tc>
        <w:tc>
          <w:tcPr>
            <w:tcW w:w="1777" w:type="dxa"/>
          </w:tcPr>
          <w:p w14:paraId="30464A3B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委托单查询回报</w:t>
            </w:r>
          </w:p>
        </w:tc>
        <w:tc>
          <w:tcPr>
            <w:tcW w:w="2694" w:type="dxa"/>
          </w:tcPr>
          <w:p w14:paraId="139A86EA" w14:textId="3EBB2034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nRspQryOrder</w:t>
            </w:r>
            <w:proofErr w:type="spellEnd"/>
          </w:p>
        </w:tc>
      </w:tr>
      <w:tr w:rsidR="007D0690" w14:paraId="20F667D7" w14:textId="77777777">
        <w:tc>
          <w:tcPr>
            <w:tcW w:w="1101" w:type="dxa"/>
            <w:vMerge/>
          </w:tcPr>
          <w:p w14:paraId="04C49CE1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05C31A84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成交查询</w:t>
            </w:r>
          </w:p>
        </w:tc>
        <w:tc>
          <w:tcPr>
            <w:tcW w:w="2397" w:type="dxa"/>
          </w:tcPr>
          <w:p w14:paraId="28DCE4F7" w14:textId="74BB4AAA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eqQryTrade</w:t>
            </w:r>
            <w:proofErr w:type="spellEnd"/>
          </w:p>
        </w:tc>
        <w:tc>
          <w:tcPr>
            <w:tcW w:w="1777" w:type="dxa"/>
          </w:tcPr>
          <w:p w14:paraId="3D48953F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成交查询回报</w:t>
            </w:r>
          </w:p>
        </w:tc>
        <w:tc>
          <w:tcPr>
            <w:tcW w:w="2694" w:type="dxa"/>
          </w:tcPr>
          <w:p w14:paraId="24927099" w14:textId="48D493E2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nRspQryTrade</w:t>
            </w:r>
            <w:proofErr w:type="spellEnd"/>
          </w:p>
        </w:tc>
      </w:tr>
      <w:tr w:rsidR="007D0690" w14:paraId="3F2C51AA" w14:textId="77777777">
        <w:tc>
          <w:tcPr>
            <w:tcW w:w="1101" w:type="dxa"/>
            <w:vMerge/>
          </w:tcPr>
          <w:p w14:paraId="27FA56CF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49E1036A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持仓</w:t>
            </w:r>
            <w:r>
              <w:rPr>
                <w:rFonts w:ascii="宋体" w:cs="宋体" w:hint="eastAsia"/>
                <w:color w:val="FF0000"/>
                <w:kern w:val="0"/>
                <w:sz w:val="16"/>
                <w:szCs w:val="16"/>
              </w:rPr>
              <w:t>明细</w:t>
            </w:r>
            <w:r>
              <w:rPr>
                <w:rFonts w:ascii="宋体" w:cs="宋体" w:hint="eastAsia"/>
                <w:kern w:val="0"/>
                <w:sz w:val="16"/>
                <w:szCs w:val="16"/>
              </w:rPr>
              <w:t>查询</w:t>
            </w:r>
          </w:p>
        </w:tc>
        <w:tc>
          <w:tcPr>
            <w:tcW w:w="2397" w:type="dxa"/>
          </w:tcPr>
          <w:p w14:paraId="584CC688" w14:textId="3B41301D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eqQryPosition</w:t>
            </w:r>
            <w:proofErr w:type="spellEnd"/>
          </w:p>
        </w:tc>
        <w:tc>
          <w:tcPr>
            <w:tcW w:w="1777" w:type="dxa"/>
          </w:tcPr>
          <w:p w14:paraId="1469451F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持仓</w:t>
            </w:r>
            <w:r>
              <w:rPr>
                <w:rFonts w:ascii="宋体" w:cs="宋体" w:hint="eastAsia"/>
                <w:color w:val="FF0000"/>
                <w:kern w:val="0"/>
                <w:sz w:val="16"/>
                <w:szCs w:val="16"/>
              </w:rPr>
              <w:t>明细</w:t>
            </w:r>
            <w:r>
              <w:rPr>
                <w:rFonts w:hint="eastAsia"/>
                <w:sz w:val="16"/>
                <w:szCs w:val="16"/>
              </w:rPr>
              <w:t>查询回报</w:t>
            </w:r>
          </w:p>
        </w:tc>
        <w:tc>
          <w:tcPr>
            <w:tcW w:w="2694" w:type="dxa"/>
          </w:tcPr>
          <w:p w14:paraId="258D7774" w14:textId="35F89E47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nRspQryPosition</w:t>
            </w:r>
            <w:proofErr w:type="spellEnd"/>
          </w:p>
        </w:tc>
      </w:tr>
      <w:tr w:rsidR="007D0690" w14:paraId="3A6C9D9F" w14:textId="77777777">
        <w:tc>
          <w:tcPr>
            <w:tcW w:w="1101" w:type="dxa"/>
            <w:vMerge/>
          </w:tcPr>
          <w:p w14:paraId="2245CD43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6AE04965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资金查询</w:t>
            </w:r>
          </w:p>
        </w:tc>
        <w:tc>
          <w:tcPr>
            <w:tcW w:w="2397" w:type="dxa"/>
          </w:tcPr>
          <w:p w14:paraId="396CA187" w14:textId="452608F7" w:rsidR="007D0690" w:rsidRPr="007A5E91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eq</w:t>
            </w:r>
            <w:r w:rsidR="00136F77" w:rsidRPr="007A5E91">
              <w:rPr>
                <w:rFonts w:ascii="Times New Roman" w:hAnsi="Times New Roman" w:cs="Times New Roman"/>
                <w:kern w:val="0"/>
                <w:sz w:val="16"/>
                <w:szCs w:val="16"/>
              </w:rPr>
              <w:t>QryCapital</w:t>
            </w:r>
            <w:proofErr w:type="spellEnd"/>
          </w:p>
        </w:tc>
        <w:tc>
          <w:tcPr>
            <w:tcW w:w="1777" w:type="dxa"/>
          </w:tcPr>
          <w:p w14:paraId="177D7902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资金查询回报</w:t>
            </w:r>
          </w:p>
        </w:tc>
        <w:tc>
          <w:tcPr>
            <w:tcW w:w="2694" w:type="dxa"/>
          </w:tcPr>
          <w:p w14:paraId="439807B6" w14:textId="5EDC99DD" w:rsidR="007D0690" w:rsidRPr="007A5E91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nR</w:t>
            </w:r>
            <w:r w:rsidR="00136F77" w:rsidRPr="007A5E91">
              <w:rPr>
                <w:rFonts w:ascii="Times New Roman" w:hAnsi="Times New Roman" w:cs="Times New Roman"/>
                <w:kern w:val="0"/>
                <w:sz w:val="16"/>
                <w:szCs w:val="16"/>
              </w:rPr>
              <w:t>spQryCapital</w:t>
            </w:r>
            <w:proofErr w:type="spellEnd"/>
          </w:p>
        </w:tc>
      </w:tr>
      <w:tr w:rsidR="007D0690" w14:paraId="17633D58" w14:textId="77777777">
        <w:tc>
          <w:tcPr>
            <w:tcW w:w="1101" w:type="dxa"/>
            <w:vMerge/>
          </w:tcPr>
          <w:p w14:paraId="73E7A1B1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183307B4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经纪商查询</w:t>
            </w:r>
          </w:p>
          <w:p w14:paraId="78BB365D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(</w:t>
            </w: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港股专有</w:t>
            </w:r>
            <w:r w:rsidRPr="007A5E91">
              <w:rPr>
                <w:rFonts w:ascii="Times New Roman" w:hAnsi="Times New Roman" w:cs="Times New Roman"/>
                <w:kern w:val="0"/>
                <w:sz w:val="16"/>
                <w:szCs w:val="16"/>
              </w:rPr>
              <w:t>)</w:t>
            </w:r>
          </w:p>
        </w:tc>
        <w:tc>
          <w:tcPr>
            <w:tcW w:w="2397" w:type="dxa"/>
          </w:tcPr>
          <w:p w14:paraId="412193E8" w14:textId="37DB3A58" w:rsidR="007D0690" w:rsidRPr="007A5E91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 w:rsidRPr="007A5E91"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eqQryBroker</w:t>
            </w:r>
            <w:proofErr w:type="spellEnd"/>
          </w:p>
        </w:tc>
        <w:tc>
          <w:tcPr>
            <w:tcW w:w="1777" w:type="dxa"/>
          </w:tcPr>
          <w:p w14:paraId="40340A84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经纪商查询回报</w:t>
            </w:r>
          </w:p>
        </w:tc>
        <w:tc>
          <w:tcPr>
            <w:tcW w:w="2694" w:type="dxa"/>
          </w:tcPr>
          <w:p w14:paraId="27843EA0" w14:textId="4D676EAB" w:rsidR="007D0690" w:rsidRPr="007A5E91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n</w:t>
            </w:r>
            <w:r w:rsidR="00136F77" w:rsidRPr="007A5E91">
              <w:rPr>
                <w:rFonts w:ascii="Times New Roman" w:hAnsi="Times New Roman" w:cs="Times New Roman"/>
                <w:kern w:val="0"/>
                <w:sz w:val="16"/>
                <w:szCs w:val="16"/>
              </w:rPr>
              <w:t>RspQryBroker</w:t>
            </w:r>
            <w:proofErr w:type="spellEnd"/>
          </w:p>
        </w:tc>
      </w:tr>
      <w:tr w:rsidR="007D0690" w14:paraId="72889A25" w14:textId="77777777">
        <w:tc>
          <w:tcPr>
            <w:tcW w:w="1101" w:type="dxa"/>
            <w:vMerge/>
          </w:tcPr>
          <w:p w14:paraId="55351BCE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71788892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版本号查询</w:t>
            </w:r>
          </w:p>
        </w:tc>
        <w:tc>
          <w:tcPr>
            <w:tcW w:w="2397" w:type="dxa"/>
          </w:tcPr>
          <w:p w14:paraId="381C47F8" w14:textId="4AB053F8" w:rsidR="007D0690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eqQryVersion</w:t>
            </w:r>
            <w:proofErr w:type="spellEnd"/>
          </w:p>
        </w:tc>
        <w:tc>
          <w:tcPr>
            <w:tcW w:w="1777" w:type="dxa"/>
          </w:tcPr>
          <w:p w14:paraId="3001C38C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版本号查询回报</w:t>
            </w:r>
          </w:p>
        </w:tc>
        <w:tc>
          <w:tcPr>
            <w:tcW w:w="2694" w:type="dxa"/>
          </w:tcPr>
          <w:p w14:paraId="4EB78C27" w14:textId="608A7930" w:rsidR="007D0690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n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RspQryQryVersion</w:t>
            </w:r>
            <w:proofErr w:type="spellEnd"/>
          </w:p>
        </w:tc>
      </w:tr>
      <w:tr w:rsidR="007D0690" w14:paraId="14082F69" w14:textId="77777777">
        <w:tc>
          <w:tcPr>
            <w:tcW w:w="1101" w:type="dxa"/>
            <w:vMerge/>
          </w:tcPr>
          <w:p w14:paraId="7D8E5F72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59F088BB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币种查询</w:t>
            </w:r>
          </w:p>
        </w:tc>
        <w:tc>
          <w:tcPr>
            <w:tcW w:w="2397" w:type="dxa"/>
          </w:tcPr>
          <w:p w14:paraId="7BBA528F" w14:textId="3654C802" w:rsidR="007D0690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eqQryCurrency</w:t>
            </w:r>
            <w:proofErr w:type="spellEnd"/>
          </w:p>
        </w:tc>
        <w:tc>
          <w:tcPr>
            <w:tcW w:w="1777" w:type="dxa"/>
          </w:tcPr>
          <w:p w14:paraId="35FE35FB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币种查询回报</w:t>
            </w:r>
          </w:p>
        </w:tc>
        <w:tc>
          <w:tcPr>
            <w:tcW w:w="2694" w:type="dxa"/>
          </w:tcPr>
          <w:p w14:paraId="7469A5BD" w14:textId="3B4E871C" w:rsidR="007D0690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n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RspQryCurrency</w:t>
            </w:r>
            <w:proofErr w:type="spellEnd"/>
          </w:p>
        </w:tc>
      </w:tr>
      <w:tr w:rsidR="007D0690" w14:paraId="0541D47A" w14:textId="77777777">
        <w:tc>
          <w:tcPr>
            <w:tcW w:w="1101" w:type="dxa"/>
            <w:vMerge/>
          </w:tcPr>
          <w:p w14:paraId="190F8A6A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043DD1FD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交易时间查询</w:t>
            </w:r>
          </w:p>
        </w:tc>
        <w:tc>
          <w:tcPr>
            <w:tcW w:w="2397" w:type="dxa"/>
          </w:tcPr>
          <w:p w14:paraId="52AD8358" w14:textId="5933F474" w:rsidR="007D0690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eqQryTradeTime</w:t>
            </w:r>
            <w:proofErr w:type="spellEnd"/>
          </w:p>
        </w:tc>
        <w:tc>
          <w:tcPr>
            <w:tcW w:w="1777" w:type="dxa"/>
          </w:tcPr>
          <w:p w14:paraId="659495CB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交易时间查询回报</w:t>
            </w:r>
          </w:p>
        </w:tc>
        <w:tc>
          <w:tcPr>
            <w:tcW w:w="2694" w:type="dxa"/>
          </w:tcPr>
          <w:p w14:paraId="104369E3" w14:textId="3BB87B7F" w:rsidR="007D0690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n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RspQryTradeTime</w:t>
            </w:r>
            <w:proofErr w:type="spellEnd"/>
          </w:p>
        </w:tc>
      </w:tr>
      <w:tr w:rsidR="007D0690" w14:paraId="22180438" w14:textId="77777777">
        <w:tc>
          <w:tcPr>
            <w:tcW w:w="1101" w:type="dxa"/>
            <w:vMerge/>
          </w:tcPr>
          <w:p w14:paraId="498109D6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76633573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交易所查询</w:t>
            </w:r>
          </w:p>
        </w:tc>
        <w:tc>
          <w:tcPr>
            <w:tcW w:w="2397" w:type="dxa"/>
          </w:tcPr>
          <w:p w14:paraId="57066D65" w14:textId="630C6FC9" w:rsidR="007D0690" w:rsidRPr="007A5E91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eq</w:t>
            </w:r>
            <w:r w:rsidR="00136F77" w:rsidRPr="007A5E91">
              <w:rPr>
                <w:rFonts w:ascii="Times New Roman" w:hAnsi="Times New Roman" w:cs="Times New Roman"/>
                <w:kern w:val="0"/>
                <w:sz w:val="16"/>
                <w:szCs w:val="16"/>
              </w:rPr>
              <w:t>QryExchange</w:t>
            </w:r>
            <w:proofErr w:type="spellEnd"/>
          </w:p>
        </w:tc>
        <w:tc>
          <w:tcPr>
            <w:tcW w:w="1777" w:type="dxa"/>
          </w:tcPr>
          <w:p w14:paraId="2C9F95D5" w14:textId="77777777" w:rsidR="007D0690" w:rsidRPr="007A5E91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交易所查询回报</w:t>
            </w:r>
          </w:p>
        </w:tc>
        <w:tc>
          <w:tcPr>
            <w:tcW w:w="2694" w:type="dxa"/>
          </w:tcPr>
          <w:p w14:paraId="0143D391" w14:textId="09A15D5B" w:rsidR="007D0690" w:rsidRPr="007A5E91" w:rsidRDefault="007A5E9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 w:rsidRPr="007A5E91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nR</w:t>
            </w:r>
            <w:r w:rsidR="00136F77" w:rsidRPr="007A5E91">
              <w:rPr>
                <w:rFonts w:ascii="Times New Roman" w:hAnsi="Times New Roman" w:cs="Times New Roman"/>
                <w:kern w:val="0"/>
                <w:sz w:val="16"/>
                <w:szCs w:val="16"/>
              </w:rPr>
              <w:t>spQryExchange</w:t>
            </w:r>
            <w:proofErr w:type="spellEnd"/>
          </w:p>
        </w:tc>
      </w:tr>
      <w:tr w:rsidR="007D0690" w14:paraId="73BF493F" w14:textId="77777777">
        <w:tc>
          <w:tcPr>
            <w:tcW w:w="1101" w:type="dxa"/>
            <w:vMerge/>
          </w:tcPr>
          <w:p w14:paraId="0E66A812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134A83B6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合约查询</w:t>
            </w:r>
          </w:p>
        </w:tc>
        <w:tc>
          <w:tcPr>
            <w:tcW w:w="2397" w:type="dxa"/>
          </w:tcPr>
          <w:p w14:paraId="2CAB8BB0" w14:textId="1FDCB6C0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eqQryInstrument</w:t>
            </w:r>
            <w:proofErr w:type="spellEnd"/>
          </w:p>
        </w:tc>
        <w:tc>
          <w:tcPr>
            <w:tcW w:w="1777" w:type="dxa"/>
          </w:tcPr>
          <w:p w14:paraId="4C1AA15C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合约查询回报</w:t>
            </w:r>
          </w:p>
        </w:tc>
        <w:tc>
          <w:tcPr>
            <w:tcW w:w="2694" w:type="dxa"/>
          </w:tcPr>
          <w:p w14:paraId="34AD3461" w14:textId="6E8A16B1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nRspQryInstrument</w:t>
            </w:r>
            <w:proofErr w:type="spellEnd"/>
          </w:p>
        </w:tc>
      </w:tr>
      <w:tr w:rsidR="007D0690" w14:paraId="38A2B4EB" w14:textId="77777777">
        <w:tc>
          <w:tcPr>
            <w:tcW w:w="1101" w:type="dxa"/>
            <w:vMerge/>
          </w:tcPr>
          <w:p w14:paraId="0C69F831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58631E7B" w14:textId="77777777" w:rsidR="007D0690" w:rsidRDefault="00136F77">
            <w:pPr>
              <w:rPr>
                <w:sz w:val="16"/>
                <w:szCs w:val="16"/>
              </w:rPr>
            </w:pPr>
            <w:proofErr w:type="gramStart"/>
            <w:r>
              <w:rPr>
                <w:rFonts w:ascii="宋体" w:cs="宋体" w:hint="eastAsia"/>
                <w:kern w:val="0"/>
                <w:sz w:val="16"/>
                <w:szCs w:val="16"/>
              </w:rPr>
              <w:t>跳点查询</w:t>
            </w:r>
            <w:proofErr w:type="gramEnd"/>
          </w:p>
        </w:tc>
        <w:tc>
          <w:tcPr>
            <w:tcW w:w="2397" w:type="dxa"/>
          </w:tcPr>
          <w:p w14:paraId="6D9534BD" w14:textId="62B6D2E1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eqQryTick</w:t>
            </w:r>
            <w:proofErr w:type="spellEnd"/>
          </w:p>
        </w:tc>
        <w:tc>
          <w:tcPr>
            <w:tcW w:w="1777" w:type="dxa"/>
          </w:tcPr>
          <w:p w14:paraId="1015319F" w14:textId="77777777" w:rsidR="007D0690" w:rsidRDefault="00136F77">
            <w:pPr>
              <w:rPr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跳点查询</w:t>
            </w:r>
            <w:proofErr w:type="gramEnd"/>
            <w:r>
              <w:rPr>
                <w:rFonts w:hint="eastAsia"/>
                <w:sz w:val="16"/>
                <w:szCs w:val="16"/>
              </w:rPr>
              <w:t>回报</w:t>
            </w:r>
          </w:p>
        </w:tc>
        <w:tc>
          <w:tcPr>
            <w:tcW w:w="2694" w:type="dxa"/>
          </w:tcPr>
          <w:p w14:paraId="181D5716" w14:textId="7BDB4843" w:rsidR="007D0690" w:rsidRDefault="007A5E91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nRspQryTick</w:t>
            </w:r>
            <w:proofErr w:type="spellEnd"/>
          </w:p>
        </w:tc>
      </w:tr>
      <w:tr w:rsidR="007D0690" w14:paraId="6B527BA8" w14:textId="77777777">
        <w:tc>
          <w:tcPr>
            <w:tcW w:w="1101" w:type="dxa"/>
            <w:vMerge/>
          </w:tcPr>
          <w:p w14:paraId="5503719D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002A7080" w14:textId="77777777" w:rsidR="007D0690" w:rsidRDefault="00136F77">
            <w:pPr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rFonts w:ascii="宋体" w:cs="宋体" w:hint="eastAsia"/>
                <w:i/>
                <w:color w:val="000000" w:themeColor="text1"/>
                <w:kern w:val="0"/>
                <w:sz w:val="16"/>
                <w:szCs w:val="16"/>
              </w:rPr>
              <w:t>订单类型查询</w:t>
            </w:r>
          </w:p>
        </w:tc>
        <w:tc>
          <w:tcPr>
            <w:tcW w:w="2397" w:type="dxa"/>
          </w:tcPr>
          <w:p w14:paraId="772A9784" w14:textId="77777777" w:rsidR="007D0690" w:rsidRDefault="00136F77">
            <w:pPr>
              <w:rPr>
                <w:i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  <w:kern w:val="0"/>
                <w:sz w:val="16"/>
                <w:szCs w:val="16"/>
              </w:rPr>
              <w:t>ReqQryOrderType</w:t>
            </w:r>
            <w:proofErr w:type="spellEnd"/>
          </w:p>
        </w:tc>
        <w:tc>
          <w:tcPr>
            <w:tcW w:w="1777" w:type="dxa"/>
          </w:tcPr>
          <w:p w14:paraId="3803ABED" w14:textId="77777777" w:rsidR="007D0690" w:rsidRDefault="00136F77">
            <w:pPr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rFonts w:hint="eastAsia"/>
                <w:i/>
                <w:color w:val="000000" w:themeColor="text1"/>
                <w:sz w:val="16"/>
                <w:szCs w:val="16"/>
              </w:rPr>
              <w:t>订单类型查询回报</w:t>
            </w:r>
          </w:p>
        </w:tc>
        <w:tc>
          <w:tcPr>
            <w:tcW w:w="2694" w:type="dxa"/>
          </w:tcPr>
          <w:p w14:paraId="7FE76674" w14:textId="373088C3" w:rsidR="007D0690" w:rsidRDefault="007A5E91">
            <w:pPr>
              <w:rPr>
                <w:i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  <w:color w:val="000000" w:themeColor="text1"/>
                <w:kern w:val="0"/>
                <w:sz w:val="16"/>
                <w:szCs w:val="16"/>
              </w:rPr>
              <w:t>o</w:t>
            </w:r>
            <w:r w:rsidR="00136F77">
              <w:rPr>
                <w:rFonts w:ascii="Times New Roman" w:hAnsi="Times New Roman" w:cs="Times New Roman"/>
                <w:i/>
                <w:color w:val="000000" w:themeColor="text1"/>
                <w:kern w:val="0"/>
                <w:sz w:val="16"/>
                <w:szCs w:val="16"/>
              </w:rPr>
              <w:t>nRspQryOrderType</w:t>
            </w:r>
            <w:proofErr w:type="spellEnd"/>
          </w:p>
        </w:tc>
      </w:tr>
    </w:tbl>
    <w:p w14:paraId="565EBE43" w14:textId="77777777" w:rsidR="007D0690" w:rsidRDefault="007D0690"/>
    <w:p w14:paraId="0BB5EF47" w14:textId="77777777" w:rsidR="007D0690" w:rsidRDefault="00136F77">
      <w:r>
        <w:rPr>
          <w:rFonts w:hint="eastAsia"/>
        </w:rPr>
        <w:t>注：以上斜体字的接口，当前</w:t>
      </w:r>
      <w:r>
        <w:rPr>
          <w:rFonts w:hint="eastAsia"/>
        </w:rPr>
        <w:t>API</w:t>
      </w:r>
      <w:r>
        <w:rPr>
          <w:rFonts w:hint="eastAsia"/>
        </w:rPr>
        <w:t>版本未实现。</w:t>
      </w:r>
    </w:p>
    <w:p w14:paraId="5DA92F96" w14:textId="77777777" w:rsidR="007D0690" w:rsidRDefault="00136F77">
      <w:pPr>
        <w:pStyle w:val="2"/>
        <w:numPr>
          <w:ilvl w:val="0"/>
          <w:numId w:val="18"/>
        </w:numPr>
      </w:pPr>
      <w:bookmarkStart w:id="7" w:name="_Toc185002818"/>
      <w:r>
        <w:rPr>
          <w:rFonts w:hint="eastAsia"/>
        </w:rPr>
        <w:lastRenderedPageBreak/>
        <w:t>接口工作过程</w:t>
      </w:r>
      <w:bookmarkEnd w:id="7"/>
    </w:p>
    <w:p w14:paraId="3E93818E" w14:textId="77777777" w:rsidR="007D0690" w:rsidRDefault="00136F77">
      <w:r>
        <w:object w:dxaOrig="4922" w:dyaOrig="6749" w14:anchorId="2BB50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95pt;height:337.55pt" o:ole="">
            <v:imagedata r:id="rId9" o:title=""/>
          </v:shape>
          <o:OLEObject Type="Embed" ProgID="Visio.Drawing.11" ShapeID="_x0000_i1025" DrawAspect="Content" ObjectID="_1795957030" r:id="rId10"/>
        </w:object>
      </w:r>
    </w:p>
    <w:p w14:paraId="3BDE0C4A" w14:textId="77777777" w:rsidR="007D0690" w:rsidRDefault="007D0690"/>
    <w:p w14:paraId="508A3558" w14:textId="77777777" w:rsidR="007D0690" w:rsidRDefault="00136F77">
      <w:pPr>
        <w:pStyle w:val="2"/>
        <w:numPr>
          <w:ilvl w:val="0"/>
          <w:numId w:val="18"/>
        </w:numPr>
      </w:pPr>
      <w:bookmarkStart w:id="8" w:name="_Toc185002819"/>
      <w:r>
        <w:rPr>
          <w:rFonts w:hint="eastAsia"/>
        </w:rPr>
        <w:t>接口模式</w:t>
      </w:r>
      <w:bookmarkEnd w:id="8"/>
    </w:p>
    <w:p w14:paraId="612D4F3A" w14:textId="44C52675" w:rsidR="007D0690" w:rsidRDefault="007A5E91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ascii="Times New Roman" w:eastAsia="宋体" w:hAnsi="Times New Roman" w:cs="Times New Roman" w:hint="eastAsia"/>
          <w:kern w:val="0"/>
          <w:sz w:val="24"/>
        </w:rPr>
        <w:t>stock_demo.py</w:t>
      </w:r>
      <w:r>
        <w:rPr>
          <w:rFonts w:ascii="Times New Roman" w:eastAsia="宋体" w:hAnsi="Times New Roman" w:cs="Times New Roman" w:hint="eastAsia"/>
          <w:kern w:val="0"/>
          <w:sz w:val="24"/>
        </w:rPr>
        <w:t>文件中提供了一个</w:t>
      </w:r>
      <w:proofErr w:type="spellStart"/>
      <w:r w:rsidR="008A6613">
        <w:rPr>
          <w:rFonts w:ascii="Times New Roman" w:eastAsia="宋体" w:hAnsi="Times New Roman" w:cs="Times New Roman" w:hint="eastAsia"/>
          <w:kern w:val="0"/>
          <w:sz w:val="24"/>
        </w:rPr>
        <w:t>Stock</w:t>
      </w:r>
      <w:r>
        <w:rPr>
          <w:rFonts w:ascii="Times New Roman" w:eastAsia="宋体" w:hAnsi="Times New Roman" w:cs="Times New Roman" w:hint="eastAsia"/>
          <w:kern w:val="0"/>
          <w:sz w:val="24"/>
        </w:rPr>
        <w:t>Api</w:t>
      </w:r>
      <w:proofErr w:type="spellEnd"/>
      <w:r>
        <w:rPr>
          <w:rFonts w:ascii="Times New Roman" w:eastAsia="宋体" w:hAnsi="Times New Roman" w:cs="Times New Roman" w:hint="eastAsia"/>
          <w:kern w:val="0"/>
          <w:sz w:val="24"/>
        </w:rPr>
        <w:t>类</w:t>
      </w:r>
      <w:r>
        <w:rPr>
          <w:rFonts w:ascii="宋体" w:eastAsia="宋体" w:cs="宋体" w:hint="eastAsia"/>
          <w:kern w:val="0"/>
          <w:sz w:val="24"/>
        </w:rPr>
        <w:t>，通过继承</w:t>
      </w:r>
      <w:proofErr w:type="spellStart"/>
      <w:r w:rsidR="008A6613">
        <w:rPr>
          <w:rFonts w:ascii="Times New Roman" w:eastAsia="宋体" w:hAnsi="Times New Roman" w:cs="Times New Roman" w:hint="eastAsia"/>
          <w:kern w:val="0"/>
          <w:sz w:val="24"/>
        </w:rPr>
        <w:t>Stock</w:t>
      </w:r>
      <w:r>
        <w:rPr>
          <w:rFonts w:ascii="Times New Roman" w:eastAsia="宋体" w:hAnsi="Times New Roman" w:cs="Times New Roman" w:hint="eastAsia"/>
          <w:kern w:val="0"/>
          <w:sz w:val="24"/>
        </w:rPr>
        <w:t>Api</w:t>
      </w:r>
      <w:proofErr w:type="spellEnd"/>
      <w:r>
        <w:rPr>
          <w:rFonts w:ascii="Times New Roman" w:eastAsia="宋体" w:hAnsi="Times New Roman" w:cs="Times New Roman" w:hint="eastAsia"/>
          <w:kern w:val="0"/>
          <w:sz w:val="24"/>
        </w:rPr>
        <w:t>类可以发出操作请求</w:t>
      </w:r>
      <w:r>
        <w:rPr>
          <w:rFonts w:ascii="宋体" w:eastAsia="宋体" w:cs="宋体" w:hint="eastAsia"/>
          <w:kern w:val="0"/>
          <w:sz w:val="24"/>
        </w:rPr>
        <w:t>，也可以</w:t>
      </w:r>
      <w:proofErr w:type="gramStart"/>
      <w:r>
        <w:rPr>
          <w:rFonts w:ascii="宋体" w:eastAsia="宋体" w:cs="宋体" w:hint="eastAsia"/>
          <w:kern w:val="0"/>
          <w:sz w:val="24"/>
        </w:rPr>
        <w:t>重载回调函数</w:t>
      </w:r>
      <w:proofErr w:type="gramEnd"/>
      <w:r>
        <w:rPr>
          <w:rFonts w:ascii="宋体" w:eastAsia="宋体" w:cs="宋体" w:hint="eastAsia"/>
          <w:kern w:val="0"/>
          <w:sz w:val="24"/>
        </w:rPr>
        <w:t>来处理后台服务的响应</w:t>
      </w:r>
      <w:r w:rsidR="00136F77">
        <w:rPr>
          <w:rFonts w:ascii="宋体" w:eastAsia="宋体" w:cs="宋体" w:hint="eastAsia"/>
          <w:kern w:val="0"/>
          <w:sz w:val="24"/>
        </w:rPr>
        <w:t>。</w:t>
      </w:r>
    </w:p>
    <w:p w14:paraId="2E7DA61F" w14:textId="77777777" w:rsidR="007D0690" w:rsidRDefault="007D0690">
      <w:pPr>
        <w:autoSpaceDE w:val="0"/>
        <w:autoSpaceDN w:val="0"/>
        <w:adjustRightInd w:val="0"/>
      </w:pPr>
    </w:p>
    <w:p w14:paraId="255ACF93" w14:textId="77777777" w:rsidR="007D0690" w:rsidRDefault="00136F77">
      <w:pPr>
        <w:pStyle w:val="2"/>
        <w:numPr>
          <w:ilvl w:val="0"/>
          <w:numId w:val="18"/>
        </w:numPr>
      </w:pPr>
      <w:bookmarkStart w:id="9" w:name="_Toc185002820"/>
      <w:r>
        <w:rPr>
          <w:rFonts w:hint="eastAsia"/>
        </w:rPr>
        <w:t>函数接口说明</w:t>
      </w:r>
      <w:bookmarkEnd w:id="9"/>
    </w:p>
    <w:p w14:paraId="27DA0BDA" w14:textId="7E41F134" w:rsidR="007D0690" w:rsidRDefault="00CD341A">
      <w:pPr>
        <w:pStyle w:val="3"/>
        <w:numPr>
          <w:ilvl w:val="2"/>
          <w:numId w:val="19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10" w:name="_Toc185002821"/>
      <w:proofErr w:type="spellStart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c</w:t>
      </w:r>
      <w:r w:rsidR="00136F77">
        <w:rPr>
          <w:rFonts w:ascii="Times New Roman" w:hAnsi="Times New Roman" w:cs="Times New Roman"/>
          <w:b w:val="0"/>
          <w:bCs/>
          <w:kern w:val="0"/>
          <w:szCs w:val="32"/>
        </w:rPr>
        <w:t>reateStockApi</w:t>
      </w:r>
      <w:proofErr w:type="spellEnd"/>
      <w:r w:rsidR="00136F77">
        <w:rPr>
          <w:rFonts w:ascii="Times New Roman" w:hAnsi="Times New Roman" w:cs="Times New Roman"/>
          <w:b w:val="0"/>
          <w:bCs/>
          <w:kern w:val="0"/>
          <w:szCs w:val="32"/>
        </w:rPr>
        <w:t xml:space="preserve"> </w:t>
      </w:r>
      <w:r w:rsidR="00136F77">
        <w:rPr>
          <w:rFonts w:ascii="Times New Roman" w:hAnsi="Times New Roman" w:cs="Times New Roman" w:hint="eastAsia"/>
          <w:b w:val="0"/>
          <w:bCs/>
          <w:kern w:val="0"/>
          <w:szCs w:val="32"/>
        </w:rPr>
        <w:t>方法</w:t>
      </w:r>
      <w:bookmarkEnd w:id="10"/>
    </w:p>
    <w:p w14:paraId="73056EAD" w14:textId="77777777" w:rsidR="007D0690" w:rsidRDefault="00136F77">
      <w:pPr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创建实例方法。</w:t>
      </w:r>
    </w:p>
    <w:p w14:paraId="3273E3CD" w14:textId="77777777" w:rsidR="007D0690" w:rsidRDefault="00136F77">
      <w:r>
        <w:rPr>
          <w:rFonts w:ascii="SimSun,Bold" w:eastAsia="SimSun,Bold" w:cs="SimSun,Bold" w:hint="eastAsia"/>
          <w:b/>
          <w:bCs/>
          <w:kern w:val="0"/>
          <w:sz w:val="28"/>
          <w:szCs w:val="28"/>
        </w:rPr>
        <w:t>函数原形</w:t>
      </w:r>
      <w:r>
        <w:rPr>
          <w:rFonts w:hint="eastAsia"/>
        </w:rPr>
        <w:t>：</w:t>
      </w:r>
    </w:p>
    <w:p w14:paraId="22F6FA2E" w14:textId="46893AB7" w:rsidR="007D0690" w:rsidRDefault="00CD341A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proofErr w:type="spellStart"/>
      <w:proofErr w:type="gramStart"/>
      <w:r>
        <w:rPr>
          <w:rFonts w:ascii="新宋体" w:eastAsia="新宋体" w:cs="新宋体" w:hint="eastAsia"/>
          <w:color w:val="0000FF"/>
          <w:kern w:val="0"/>
          <w:sz w:val="19"/>
          <w:szCs w:val="19"/>
        </w:rPr>
        <w:t>c</w:t>
      </w:r>
      <w:r w:rsidR="00136F77">
        <w:rPr>
          <w:rFonts w:ascii="新宋体" w:eastAsia="新宋体" w:cs="新宋体"/>
          <w:color w:val="880000"/>
          <w:kern w:val="0"/>
          <w:sz w:val="19"/>
          <w:szCs w:val="19"/>
        </w:rPr>
        <w:t>reateStockApi</w:t>
      </w:r>
      <w:proofErr w:type="spellEnd"/>
      <w:r w:rsidR="00136F77"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proofErr w:type="gramEnd"/>
      <w:r w:rsidR="00136F77">
        <w:rPr>
          <w:rFonts w:ascii="新宋体" w:eastAsia="新宋体" w:cs="新宋体"/>
          <w:color w:val="000080"/>
          <w:kern w:val="0"/>
          <w:sz w:val="19"/>
          <w:szCs w:val="19"/>
        </w:rPr>
        <w:t>bRecordLog</w:t>
      </w:r>
      <w:proofErr w:type="spellEnd"/>
      <w:r>
        <w:rPr>
          <w:rFonts w:ascii="新宋体" w:eastAsia="新宋体" w:cs="新宋体" w:hint="eastAsia"/>
          <w:color w:val="000080"/>
          <w:kern w:val="0"/>
          <w:sz w:val="19"/>
          <w:szCs w:val="19"/>
        </w:rPr>
        <w:t>: bool</w:t>
      </w:r>
      <w:r w:rsidR="00136F77"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proofErr w:type="spellStart"/>
      <w:r w:rsidR="00136F77">
        <w:rPr>
          <w:rFonts w:ascii="新宋体" w:eastAsia="新宋体" w:cs="新宋体"/>
          <w:color w:val="000080"/>
          <w:kern w:val="0"/>
          <w:sz w:val="19"/>
          <w:szCs w:val="19"/>
        </w:rPr>
        <w:t>lpszLogFileName</w:t>
      </w:r>
      <w:proofErr w:type="spellEnd"/>
      <w:r>
        <w:rPr>
          <w:rFonts w:ascii="新宋体" w:eastAsia="新宋体" w:cs="新宋体" w:hint="eastAsia"/>
          <w:color w:val="000080"/>
          <w:kern w:val="0"/>
          <w:sz w:val="19"/>
          <w:szCs w:val="19"/>
        </w:rPr>
        <w:t>: str</w:t>
      </w:r>
      <w:r w:rsidR="00136F77"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r w:rsidR="00136F77">
        <w:rPr>
          <w:rFonts w:ascii="新宋体" w:eastAsia="新宋体" w:cs="新宋体"/>
          <w:color w:val="A31515"/>
          <w:kern w:val="0"/>
          <w:sz w:val="19"/>
          <w:szCs w:val="19"/>
        </w:rPr>
        <w:t>"Stock.log"</w:t>
      </w:r>
      <w:r w:rsidR="00136F77"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proofErr w:type="spellStart"/>
      <w:r w:rsidR="00136F77">
        <w:rPr>
          <w:rFonts w:ascii="新宋体" w:eastAsia="新宋体" w:cs="新宋体"/>
          <w:color w:val="000080"/>
          <w:kern w:val="0"/>
          <w:sz w:val="19"/>
          <w:szCs w:val="19"/>
        </w:rPr>
        <w:t>lpszLogFileDir</w:t>
      </w:r>
      <w:proofErr w:type="spellEnd"/>
      <w:r>
        <w:rPr>
          <w:rFonts w:ascii="新宋体" w:eastAsia="新宋体" w:cs="新宋体" w:hint="eastAsia"/>
          <w:color w:val="000080"/>
          <w:kern w:val="0"/>
          <w:sz w:val="19"/>
          <w:szCs w:val="19"/>
        </w:rPr>
        <w:t>: str</w:t>
      </w:r>
      <w:r w:rsidR="00136F77"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r w:rsidR="00136F77">
        <w:rPr>
          <w:rFonts w:ascii="新宋体" w:eastAsia="新宋体" w:cs="新宋体"/>
          <w:color w:val="A31515"/>
          <w:kern w:val="0"/>
          <w:sz w:val="19"/>
          <w:szCs w:val="19"/>
        </w:rPr>
        <w:t>""</w:t>
      </w:r>
      <w:r w:rsidR="00136F77"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77E86DDB" w14:textId="77777777" w:rsidR="007D0690" w:rsidRDefault="00136F77">
      <w:pPr>
        <w:pStyle w:val="aa"/>
        <w:ind w:firstLineChars="0" w:firstLine="0"/>
        <w:rPr>
          <w:rFonts w:ascii="宋体" w:eastAsia="宋体" w:cs="宋体"/>
          <w:kern w:val="0"/>
          <w:sz w:val="24"/>
        </w:rPr>
      </w:pPr>
      <w:proofErr w:type="spellStart"/>
      <w:r>
        <w:rPr>
          <w:rFonts w:ascii="宋体" w:eastAsia="宋体" w:cs="宋体"/>
          <w:kern w:val="0"/>
          <w:sz w:val="24"/>
        </w:rPr>
        <w:lastRenderedPageBreak/>
        <w:t>bRecordLog</w:t>
      </w:r>
      <w:proofErr w:type="spellEnd"/>
      <w:r>
        <w:rPr>
          <w:rFonts w:ascii="宋体" w:eastAsia="宋体" w:cs="宋体"/>
          <w:kern w:val="0"/>
          <w:sz w:val="24"/>
        </w:rPr>
        <w:t>: true</w:t>
      </w:r>
      <w:r>
        <w:rPr>
          <w:rFonts w:ascii="宋体" w:eastAsia="宋体" w:cs="宋体" w:hint="eastAsia"/>
          <w:kern w:val="0"/>
          <w:sz w:val="24"/>
        </w:rPr>
        <w:t>表示记录日志，false表示不记录日志。</w:t>
      </w:r>
    </w:p>
    <w:p w14:paraId="2ACB5EC6" w14:textId="77777777" w:rsidR="007D0690" w:rsidRDefault="00136F77">
      <w:pPr>
        <w:pStyle w:val="aa"/>
        <w:ind w:firstLineChars="0" w:firstLine="0"/>
        <w:rPr>
          <w:rFonts w:ascii="宋体" w:eastAsia="宋体" w:cs="宋体"/>
          <w:kern w:val="0"/>
          <w:sz w:val="24"/>
        </w:rPr>
      </w:pPr>
      <w:proofErr w:type="spellStart"/>
      <w:r>
        <w:rPr>
          <w:rFonts w:ascii="宋体" w:eastAsia="宋体" w:cs="宋体"/>
          <w:kern w:val="0"/>
          <w:sz w:val="24"/>
        </w:rPr>
        <w:t>lpszLogFileName</w:t>
      </w:r>
      <w:proofErr w:type="spellEnd"/>
      <w:r>
        <w:rPr>
          <w:rFonts w:ascii="宋体" w:eastAsia="宋体" w:cs="宋体" w:hint="eastAsia"/>
          <w:kern w:val="0"/>
          <w:sz w:val="24"/>
        </w:rPr>
        <w:t>：日志文件。</w:t>
      </w:r>
    </w:p>
    <w:p w14:paraId="56FFA147" w14:textId="77777777" w:rsidR="007D0690" w:rsidRDefault="00136F77">
      <w:pPr>
        <w:pStyle w:val="aa"/>
        <w:ind w:firstLineChars="0" w:firstLine="0"/>
        <w:rPr>
          <w:rFonts w:ascii="宋体" w:eastAsia="宋体" w:cs="宋体"/>
          <w:kern w:val="0"/>
          <w:sz w:val="24"/>
        </w:rPr>
      </w:pPr>
      <w:proofErr w:type="spellStart"/>
      <w:r>
        <w:rPr>
          <w:rFonts w:ascii="宋体" w:eastAsia="宋体" w:cs="宋体"/>
          <w:kern w:val="0"/>
          <w:sz w:val="24"/>
        </w:rPr>
        <w:t>lpszLogFileDir</w:t>
      </w:r>
      <w:proofErr w:type="spellEnd"/>
      <w:r>
        <w:rPr>
          <w:rFonts w:ascii="宋体" w:eastAsia="宋体" w:cs="宋体" w:hint="eastAsia"/>
          <w:kern w:val="0"/>
          <w:sz w:val="24"/>
        </w:rPr>
        <w:t>： 日志文件文件夹路径。</w:t>
      </w:r>
    </w:p>
    <w:p w14:paraId="27DB0858" w14:textId="544235B8" w:rsidR="007D0690" w:rsidRDefault="00FC5E22">
      <w:pPr>
        <w:pStyle w:val="3"/>
        <w:numPr>
          <w:ilvl w:val="2"/>
          <w:numId w:val="19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11" w:name="_Toc185002822"/>
      <w:proofErr w:type="spellStart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 w:rsidR="00136F77">
        <w:rPr>
          <w:rFonts w:ascii="Times New Roman" w:hAnsi="Times New Roman" w:cs="Times New Roman"/>
          <w:b w:val="0"/>
          <w:bCs/>
          <w:kern w:val="0"/>
          <w:szCs w:val="32"/>
        </w:rPr>
        <w:t>nFrontConnected</w:t>
      </w:r>
      <w:proofErr w:type="spellEnd"/>
      <w:r w:rsidR="00136F77">
        <w:rPr>
          <w:rFonts w:ascii="Times New Roman" w:hAnsi="Times New Roman" w:cs="Times New Roman"/>
          <w:b w:val="0"/>
          <w:bCs/>
          <w:kern w:val="0"/>
          <w:szCs w:val="32"/>
        </w:rPr>
        <w:t xml:space="preserve"> </w:t>
      </w:r>
      <w:r w:rsidR="00136F77">
        <w:rPr>
          <w:rFonts w:ascii="Times New Roman" w:hAnsi="Times New Roman" w:cs="Times New Roman" w:hint="eastAsia"/>
          <w:b w:val="0"/>
          <w:bCs/>
          <w:kern w:val="0"/>
          <w:szCs w:val="32"/>
        </w:rPr>
        <w:t>方法</w:t>
      </w:r>
      <w:bookmarkEnd w:id="11"/>
    </w:p>
    <w:p w14:paraId="18DBF2DC" w14:textId="77777777" w:rsidR="007D0690" w:rsidRDefault="00136F77">
      <w:pPr>
        <w:pStyle w:val="aa"/>
        <w:autoSpaceDE w:val="0"/>
        <w:autoSpaceDN w:val="0"/>
        <w:adjustRightInd w:val="0"/>
        <w:ind w:firstLineChars="0" w:firstLine="0"/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当客户端与前置建立起通信连接时（还未登录前），该方法被调用。</w:t>
      </w:r>
    </w:p>
    <w:p w14:paraId="4900A20F" w14:textId="77777777" w:rsidR="007D0690" w:rsidRDefault="00136F77">
      <w:pPr>
        <w:pStyle w:val="aa"/>
        <w:autoSpaceDE w:val="0"/>
        <w:autoSpaceDN w:val="0"/>
        <w:adjustRightInd w:val="0"/>
        <w:ind w:firstLineChars="0" w:firstLine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ascii="SimSun,Bold" w:eastAsia="SimSun,Bold" w:cs="SimSun,Bold" w:hint="eastAsia"/>
          <w:b/>
          <w:bCs/>
          <w:kern w:val="0"/>
          <w:sz w:val="28"/>
          <w:szCs w:val="28"/>
        </w:rPr>
        <w:t>函数原形：</w:t>
      </w:r>
    </w:p>
    <w:p w14:paraId="385605DF" w14:textId="2F339F90" w:rsidR="007D0690" w:rsidRDefault="000927B3">
      <w:pPr>
        <w:pStyle w:val="aa"/>
        <w:autoSpaceDE w:val="0"/>
        <w:autoSpaceDN w:val="0"/>
        <w:adjustRightInd w:val="0"/>
        <w:ind w:firstLineChars="0" w:firstLine="0"/>
        <w:rPr>
          <w:rFonts w:ascii="宋体" w:eastAsia="宋体" w:cs="宋体" w:hint="eastAsia"/>
          <w:kern w:val="0"/>
          <w:szCs w:val="21"/>
        </w:rPr>
      </w:pPr>
      <w:proofErr w:type="spellStart"/>
      <w:proofErr w:type="gramStart"/>
      <w:r>
        <w:rPr>
          <w:rFonts w:ascii="Times New Roman" w:eastAsia="宋体" w:hAnsi="Times New Roman" w:cs="Times New Roman" w:hint="eastAsia"/>
          <w:kern w:val="0"/>
          <w:szCs w:val="21"/>
        </w:rPr>
        <w:t>o</w:t>
      </w:r>
      <w:r w:rsidR="00136F77">
        <w:rPr>
          <w:rFonts w:ascii="Times New Roman" w:eastAsia="宋体" w:hAnsi="Times New Roman" w:cs="Times New Roman"/>
          <w:kern w:val="0"/>
          <w:szCs w:val="21"/>
        </w:rPr>
        <w:t>nFrontConnected</w:t>
      </w:r>
      <w:proofErr w:type="spellEnd"/>
      <w:r w:rsidR="00B9605F">
        <w:rPr>
          <w:rFonts w:ascii="Times New Roman" w:eastAsia="宋体" w:hAnsi="Times New Roman" w:cs="Times New Roman" w:hint="eastAsia"/>
          <w:kern w:val="0"/>
          <w:szCs w:val="21"/>
        </w:rPr>
        <w:t>(</w:t>
      </w:r>
      <w:proofErr w:type="gramEnd"/>
      <w:r w:rsidR="00B9605F">
        <w:rPr>
          <w:rFonts w:ascii="Times New Roman" w:eastAsia="宋体" w:hAnsi="Times New Roman" w:cs="Times New Roman" w:hint="eastAsia"/>
          <w:kern w:val="0"/>
          <w:szCs w:val="21"/>
        </w:rPr>
        <w:t>)</w:t>
      </w:r>
    </w:p>
    <w:p w14:paraId="572C0F7B" w14:textId="77777777" w:rsidR="007D0690" w:rsidRDefault="00136F77">
      <w:pPr>
        <w:pStyle w:val="aa"/>
        <w:ind w:firstLineChars="0" w:firstLine="0"/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本方法在完成初始化后调用，可以在其中完成用户登录任务。</w:t>
      </w:r>
    </w:p>
    <w:p w14:paraId="505AC8DC" w14:textId="77777777" w:rsidR="007D0690" w:rsidRDefault="007D0690">
      <w:pPr>
        <w:pStyle w:val="aa"/>
        <w:ind w:firstLineChars="0" w:firstLine="0"/>
        <w:rPr>
          <w:rFonts w:ascii="宋体" w:eastAsia="宋体" w:cs="宋体"/>
          <w:kern w:val="0"/>
          <w:sz w:val="24"/>
        </w:rPr>
      </w:pPr>
    </w:p>
    <w:p w14:paraId="45D87E55" w14:textId="14AAB509" w:rsidR="007D0690" w:rsidRDefault="007F3C77">
      <w:pPr>
        <w:pStyle w:val="3"/>
        <w:numPr>
          <w:ilvl w:val="2"/>
          <w:numId w:val="19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12" w:name="_Toc185002823"/>
      <w:proofErr w:type="spellStart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 w:rsidR="00136F77">
        <w:rPr>
          <w:rFonts w:ascii="Times New Roman" w:hAnsi="Times New Roman" w:cs="Times New Roman"/>
          <w:b w:val="0"/>
          <w:bCs/>
          <w:kern w:val="0"/>
          <w:szCs w:val="32"/>
        </w:rPr>
        <w:t>nFrontDisconnected</w:t>
      </w:r>
      <w:proofErr w:type="spellEnd"/>
      <w:r w:rsidR="00136F77">
        <w:rPr>
          <w:rFonts w:ascii="Times New Roman" w:hAnsi="Times New Roman" w:cs="Times New Roman" w:hint="eastAsia"/>
          <w:b w:val="0"/>
          <w:bCs/>
          <w:kern w:val="0"/>
          <w:szCs w:val="32"/>
        </w:rPr>
        <w:t>方法</w:t>
      </w:r>
      <w:bookmarkEnd w:id="12"/>
    </w:p>
    <w:p w14:paraId="1D7357A0" w14:textId="77777777" w:rsidR="007D0690" w:rsidRDefault="00136F77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当客户端与前置通信连接断开时，该方法被调用。当发生这个情况</w:t>
      </w:r>
    </w:p>
    <w:p w14:paraId="6CF5594F" w14:textId="77777777" w:rsidR="007D0690" w:rsidRDefault="00136F77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后，</w:t>
      </w:r>
      <w:r>
        <w:rPr>
          <w:rFonts w:ascii="Times New Roman" w:eastAsia="宋体" w:hAnsi="Times New Roman" w:cs="Times New Roman"/>
          <w:kern w:val="0"/>
          <w:sz w:val="24"/>
        </w:rPr>
        <w:t>API</w:t>
      </w:r>
      <w:r>
        <w:rPr>
          <w:rFonts w:ascii="宋体" w:eastAsia="宋体" w:cs="宋体" w:hint="eastAsia"/>
          <w:kern w:val="0"/>
          <w:sz w:val="24"/>
        </w:rPr>
        <w:t>会自动重新连接，客户端可不做处理。自动重连地址，可能是原来注册</w:t>
      </w:r>
    </w:p>
    <w:p w14:paraId="1B7010C8" w14:textId="77777777" w:rsidR="007D0690" w:rsidRDefault="00136F77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的地址，也可能是系统支持的其它可用的通信地址，它由程序自动选择。</w:t>
      </w:r>
    </w:p>
    <w:p w14:paraId="35407D7B" w14:textId="77777777" w:rsidR="007D0690" w:rsidRDefault="00136F77">
      <w:pPr>
        <w:autoSpaceDE w:val="0"/>
        <w:autoSpaceDN w:val="0"/>
        <w:adjustRightInd w:val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ascii="SimSun,Bold" w:eastAsia="SimSun,Bold" w:cs="SimSun,Bold" w:hint="eastAsia"/>
          <w:b/>
          <w:bCs/>
          <w:kern w:val="0"/>
          <w:sz w:val="28"/>
          <w:szCs w:val="28"/>
        </w:rPr>
        <w:t>函数原形：</w:t>
      </w:r>
    </w:p>
    <w:p w14:paraId="061AB3B3" w14:textId="15F82C69" w:rsidR="007D0690" w:rsidRDefault="00D158AD">
      <w:pPr>
        <w:autoSpaceDE w:val="0"/>
        <w:autoSpaceDN w:val="0"/>
        <w:adjustRightInd w:val="0"/>
        <w:rPr>
          <w:rFonts w:ascii="宋体" w:eastAsia="宋体" w:cs="宋体"/>
          <w:kern w:val="0"/>
          <w:szCs w:val="21"/>
        </w:rPr>
      </w:pPr>
      <w:proofErr w:type="spellStart"/>
      <w:r>
        <w:rPr>
          <w:rFonts w:ascii="Times New Roman" w:eastAsia="宋体" w:hAnsi="Times New Roman" w:cs="Times New Roman" w:hint="eastAsia"/>
          <w:kern w:val="0"/>
          <w:szCs w:val="21"/>
        </w:rPr>
        <w:t>o</w:t>
      </w:r>
      <w:r w:rsidR="00136F77">
        <w:rPr>
          <w:rFonts w:ascii="Times New Roman" w:eastAsia="宋体" w:hAnsi="Times New Roman" w:cs="Times New Roman"/>
          <w:kern w:val="0"/>
          <w:szCs w:val="21"/>
        </w:rPr>
        <w:t>nFrontDisconnected</w:t>
      </w:r>
      <w:proofErr w:type="spellEnd"/>
      <w:r w:rsidR="00136F77">
        <w:rPr>
          <w:rFonts w:ascii="Times New Roman" w:eastAsia="宋体" w:hAnsi="Times New Roman" w:cs="Times New Roman"/>
          <w:kern w:val="0"/>
          <w:szCs w:val="21"/>
        </w:rPr>
        <w:t xml:space="preserve"> (</w:t>
      </w:r>
      <w:proofErr w:type="spellStart"/>
      <w:r w:rsidR="00136F77">
        <w:rPr>
          <w:rFonts w:ascii="Times New Roman" w:eastAsia="宋体" w:hAnsi="Times New Roman" w:cs="Times New Roman"/>
          <w:kern w:val="0"/>
          <w:szCs w:val="21"/>
        </w:rPr>
        <w:t>nReason</w:t>
      </w:r>
      <w:proofErr w:type="spellEnd"/>
      <w:r w:rsidR="00454A09">
        <w:rPr>
          <w:rFonts w:ascii="Times New Roman" w:eastAsia="宋体" w:hAnsi="Times New Roman" w:cs="Times New Roman" w:hint="eastAsia"/>
          <w:kern w:val="0"/>
          <w:szCs w:val="21"/>
        </w:rPr>
        <w:t>: int</w:t>
      </w:r>
      <w:r w:rsidR="00136F77">
        <w:rPr>
          <w:rFonts w:ascii="Times New Roman" w:eastAsia="宋体" w:hAnsi="Times New Roman" w:cs="Times New Roman"/>
          <w:kern w:val="0"/>
          <w:szCs w:val="21"/>
        </w:rPr>
        <w:t>)</w:t>
      </w:r>
    </w:p>
    <w:p w14:paraId="496C8F9A" w14:textId="77777777" w:rsidR="007D0690" w:rsidRDefault="00136F77">
      <w:pPr>
        <w:autoSpaceDE w:val="0"/>
        <w:autoSpaceDN w:val="0"/>
        <w:adjustRightInd w:val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ascii="SimSun,Bold" w:eastAsia="SimSun,Bold" w:cs="SimSun,Bold" w:hint="eastAsia"/>
          <w:b/>
          <w:bCs/>
          <w:kern w:val="0"/>
          <w:sz w:val="28"/>
          <w:szCs w:val="28"/>
        </w:rPr>
        <w:t>参数：</w:t>
      </w:r>
    </w:p>
    <w:p w14:paraId="64CDDBE9" w14:textId="77777777" w:rsidR="007D0690" w:rsidRDefault="00136F77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proofErr w:type="spellStart"/>
      <w:r>
        <w:rPr>
          <w:rFonts w:ascii="Times New Roman" w:eastAsia="宋体" w:hAnsi="Times New Roman" w:cs="Times New Roman"/>
          <w:kern w:val="0"/>
          <w:sz w:val="24"/>
        </w:rPr>
        <w:t>nReason</w:t>
      </w:r>
      <w:proofErr w:type="spellEnd"/>
      <w:r>
        <w:rPr>
          <w:rFonts w:ascii="宋体" w:eastAsia="宋体" w:cs="宋体" w:hint="eastAsia"/>
          <w:kern w:val="0"/>
          <w:sz w:val="24"/>
        </w:rPr>
        <w:t>：连接断开原因</w:t>
      </w:r>
    </w:p>
    <w:p w14:paraId="487A7919" w14:textId="77777777" w:rsidR="007D0690" w:rsidRDefault="00136F77">
      <w:pPr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/>
          <w:kern w:val="0"/>
          <w:sz w:val="24"/>
        </w:rPr>
        <w:br w:type="page"/>
      </w:r>
    </w:p>
    <w:p w14:paraId="1D848CCD" w14:textId="77777777" w:rsidR="007D0690" w:rsidRDefault="007D0690">
      <w:pPr>
        <w:rPr>
          <w:rFonts w:ascii="宋体" w:eastAsia="宋体" w:cs="宋体"/>
          <w:kern w:val="0"/>
          <w:sz w:val="24"/>
        </w:rPr>
      </w:pPr>
    </w:p>
    <w:p w14:paraId="011A4A5A" w14:textId="6F44E0B4" w:rsidR="007D0690" w:rsidRDefault="00065C1D">
      <w:pPr>
        <w:pStyle w:val="3"/>
        <w:numPr>
          <w:ilvl w:val="2"/>
          <w:numId w:val="19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13" w:name="_Toc185002824"/>
      <w:proofErr w:type="spellStart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 w:rsidR="00136F77">
        <w:rPr>
          <w:rFonts w:ascii="Times New Roman" w:hAnsi="Times New Roman" w:cs="Times New Roman"/>
          <w:b w:val="0"/>
          <w:bCs/>
          <w:kern w:val="0"/>
          <w:szCs w:val="32"/>
        </w:rPr>
        <w:t>nHeartBeatWarning</w:t>
      </w:r>
      <w:proofErr w:type="spellEnd"/>
      <w:r w:rsidR="00136F77">
        <w:rPr>
          <w:rFonts w:ascii="Times New Roman" w:hAnsi="Times New Roman" w:cs="Times New Roman" w:hint="eastAsia"/>
          <w:b w:val="0"/>
          <w:bCs/>
          <w:kern w:val="0"/>
          <w:szCs w:val="32"/>
        </w:rPr>
        <w:t>方法</w:t>
      </w:r>
      <w:bookmarkEnd w:id="13"/>
    </w:p>
    <w:p w14:paraId="68A302CF" w14:textId="77777777" w:rsidR="007D0690" w:rsidRDefault="00136F77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心跳超时警告。当长时间未收到报文时，该方法被调用。</w:t>
      </w:r>
    </w:p>
    <w:p w14:paraId="50AFAE2B" w14:textId="77777777" w:rsidR="007D0690" w:rsidRDefault="00136F77">
      <w:pPr>
        <w:autoSpaceDE w:val="0"/>
        <w:autoSpaceDN w:val="0"/>
        <w:adjustRightInd w:val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ascii="SimSun,Bold" w:eastAsia="SimSun,Bold" w:cs="SimSun,Bold" w:hint="eastAsia"/>
          <w:b/>
          <w:bCs/>
          <w:kern w:val="0"/>
          <w:sz w:val="28"/>
          <w:szCs w:val="28"/>
        </w:rPr>
        <w:t>函数原形：</w:t>
      </w:r>
    </w:p>
    <w:p w14:paraId="7EB98D4C" w14:textId="072EB7AD" w:rsidR="007D0690" w:rsidRDefault="00065C1D">
      <w:pPr>
        <w:autoSpaceDE w:val="0"/>
        <w:autoSpaceDN w:val="0"/>
        <w:adjustRightInd w:val="0"/>
        <w:rPr>
          <w:rFonts w:ascii="宋体" w:eastAsia="宋体" w:cs="宋体"/>
          <w:kern w:val="0"/>
          <w:szCs w:val="21"/>
        </w:rPr>
      </w:pPr>
      <w:proofErr w:type="spellStart"/>
      <w:proofErr w:type="gramStart"/>
      <w:r>
        <w:rPr>
          <w:rFonts w:ascii="Times New Roman" w:eastAsia="宋体" w:hAnsi="Times New Roman" w:cs="Times New Roman" w:hint="eastAsia"/>
          <w:kern w:val="0"/>
          <w:szCs w:val="21"/>
        </w:rPr>
        <w:t>o</w:t>
      </w:r>
      <w:r w:rsidR="00136F77">
        <w:rPr>
          <w:rFonts w:ascii="Times New Roman" w:eastAsia="宋体" w:hAnsi="Times New Roman" w:cs="Times New Roman"/>
          <w:kern w:val="0"/>
          <w:szCs w:val="21"/>
        </w:rPr>
        <w:t>nHeartBeatWarning</w:t>
      </w:r>
      <w:proofErr w:type="spellEnd"/>
      <w:r w:rsidR="00136F77">
        <w:rPr>
          <w:rFonts w:ascii="Times New Roman" w:eastAsia="宋体" w:hAnsi="Times New Roman" w:cs="Times New Roman"/>
          <w:kern w:val="0"/>
          <w:szCs w:val="21"/>
        </w:rPr>
        <w:t>(</w:t>
      </w:r>
      <w:proofErr w:type="spellStart"/>
      <w:proofErr w:type="gramEnd"/>
      <w:r w:rsidR="00136F77">
        <w:rPr>
          <w:rFonts w:ascii="Times New Roman" w:eastAsia="宋体" w:hAnsi="Times New Roman" w:cs="Times New Roman"/>
          <w:kern w:val="0"/>
          <w:szCs w:val="21"/>
        </w:rPr>
        <w:t>nTimeLapse</w:t>
      </w:r>
      <w:proofErr w:type="spellEnd"/>
      <w:r>
        <w:rPr>
          <w:rFonts w:ascii="Times New Roman" w:eastAsia="宋体" w:hAnsi="Times New Roman" w:cs="Times New Roman" w:hint="eastAsia"/>
          <w:kern w:val="0"/>
          <w:szCs w:val="21"/>
        </w:rPr>
        <w:t>: int</w:t>
      </w:r>
      <w:r w:rsidR="00136F77">
        <w:rPr>
          <w:rFonts w:ascii="Times New Roman" w:eastAsia="宋体" w:hAnsi="Times New Roman" w:cs="Times New Roman"/>
          <w:kern w:val="0"/>
          <w:szCs w:val="21"/>
        </w:rPr>
        <w:t>)</w:t>
      </w:r>
    </w:p>
    <w:p w14:paraId="2F6E891B" w14:textId="77777777" w:rsidR="007D0690" w:rsidRDefault="00136F77">
      <w:pPr>
        <w:autoSpaceDE w:val="0"/>
        <w:autoSpaceDN w:val="0"/>
        <w:adjustRightInd w:val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ascii="SimSun,Bold" w:eastAsia="SimSun,Bold" w:cs="SimSun,Bold" w:hint="eastAsia"/>
          <w:b/>
          <w:bCs/>
          <w:kern w:val="0"/>
          <w:sz w:val="28"/>
          <w:szCs w:val="28"/>
        </w:rPr>
        <w:t>参数：</w:t>
      </w:r>
    </w:p>
    <w:p w14:paraId="3E8EAB3F" w14:textId="77777777" w:rsidR="007D0690" w:rsidRDefault="00136F77">
      <w:pPr>
        <w:rPr>
          <w:rFonts w:ascii="宋体" w:eastAsia="宋体" w:cs="宋体"/>
          <w:kern w:val="0"/>
          <w:sz w:val="24"/>
        </w:rPr>
      </w:pPr>
      <w:proofErr w:type="spellStart"/>
      <w:r>
        <w:rPr>
          <w:rFonts w:ascii="Times New Roman" w:eastAsia="宋体" w:hAnsi="Times New Roman" w:cs="Times New Roman"/>
          <w:kern w:val="0"/>
          <w:sz w:val="24"/>
        </w:rPr>
        <w:t>nTimeLapse</w:t>
      </w:r>
      <w:proofErr w:type="spellEnd"/>
      <w:r>
        <w:rPr>
          <w:rFonts w:ascii="宋体" w:eastAsia="宋体" w:cs="宋体" w:hint="eastAsia"/>
          <w:kern w:val="0"/>
          <w:sz w:val="24"/>
        </w:rPr>
        <w:t>：距离上次接收报文的时间</w:t>
      </w:r>
    </w:p>
    <w:p w14:paraId="024C72F2" w14:textId="77777777" w:rsidR="007D0690" w:rsidRDefault="00136F77">
      <w:pPr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/>
          <w:kern w:val="0"/>
          <w:sz w:val="24"/>
        </w:rPr>
        <w:br w:type="page"/>
      </w:r>
    </w:p>
    <w:p w14:paraId="49E26656" w14:textId="77777777" w:rsidR="007D0690" w:rsidRDefault="007D0690">
      <w:pPr>
        <w:rPr>
          <w:rFonts w:ascii="宋体" w:eastAsia="宋体" w:cs="宋体"/>
          <w:kern w:val="0"/>
          <w:sz w:val="24"/>
        </w:rPr>
      </w:pPr>
    </w:p>
    <w:p w14:paraId="0D7CC278" w14:textId="169EAF12" w:rsidR="007D0690" w:rsidRDefault="00136F77">
      <w:pPr>
        <w:pStyle w:val="3"/>
        <w:numPr>
          <w:ilvl w:val="2"/>
          <w:numId w:val="19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14" w:name="_Toc185002825"/>
      <w:r>
        <w:rPr>
          <w:rFonts w:ascii="Times New Roman" w:hAnsi="Times New Roman" w:cs="Times New Roman" w:hint="eastAsia"/>
          <w:b w:val="0"/>
          <w:kern w:val="0"/>
          <w:szCs w:val="21"/>
        </w:rPr>
        <w:t>登录</w:t>
      </w:r>
      <w:proofErr w:type="spellStart"/>
      <w:r w:rsidR="00065C1D">
        <w:rPr>
          <w:rFonts w:ascii="Times New Roman" w:hAnsi="Times New Roman" w:cs="Times New Roman" w:hint="eastAsia"/>
          <w:b w:val="0"/>
          <w:kern w:val="0"/>
          <w:szCs w:val="21"/>
        </w:rPr>
        <w:t>r</w:t>
      </w:r>
      <w:r>
        <w:rPr>
          <w:rFonts w:ascii="Times New Roman" w:hAnsi="Times New Roman" w:cs="Times New Roman"/>
          <w:b w:val="0"/>
          <w:kern w:val="0"/>
          <w:szCs w:val="21"/>
        </w:rPr>
        <w:t>eqUserLogin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065C1D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nRspUserLogin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065C1D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nRspNeedVerify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 xml:space="preserve">/ </w:t>
      </w:r>
      <w:proofErr w:type="spellStart"/>
      <w:r w:rsidR="00065C1D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nRspAccount</w:t>
      </w:r>
      <w:bookmarkEnd w:id="14"/>
      <w:proofErr w:type="spellEnd"/>
    </w:p>
    <w:p w14:paraId="063D3C2E" w14:textId="77777777" w:rsidR="007D0690" w:rsidRDefault="00136F77">
      <w:r>
        <w:rPr>
          <w:rFonts w:hint="eastAsia"/>
          <w:color w:val="FF0000"/>
        </w:rPr>
        <w:t>从</w:t>
      </w:r>
      <w:r>
        <w:rPr>
          <w:rFonts w:hint="eastAsia"/>
          <w:color w:val="FF0000"/>
        </w:rPr>
        <w:t>API</w:t>
      </w:r>
      <w:r>
        <w:rPr>
          <w:color w:val="FF0000"/>
        </w:rPr>
        <w:t xml:space="preserve"> v1.5</w:t>
      </w:r>
      <w:r>
        <w:rPr>
          <w:rFonts w:hint="eastAsia"/>
          <w:color w:val="FF0000"/>
        </w:rPr>
        <w:t>引入双重认证，具体交互过程请参阅</w:t>
      </w:r>
      <w:r>
        <w:rPr>
          <w:b/>
          <w:color w:val="FF0000"/>
        </w:rPr>
        <w:t>“</w:t>
      </w:r>
      <w:r>
        <w:rPr>
          <w:rFonts w:hint="eastAsia"/>
          <w:b/>
          <w:color w:val="FF0000"/>
        </w:rPr>
        <w:t>国际期货股票</w:t>
      </w:r>
      <w:r>
        <w:rPr>
          <w:rFonts w:hint="eastAsia"/>
          <w:b/>
          <w:color w:val="FF0000"/>
        </w:rPr>
        <w:t>API_</w:t>
      </w:r>
      <w:r>
        <w:rPr>
          <w:rFonts w:hint="eastAsia"/>
          <w:b/>
          <w:color w:val="FF0000"/>
        </w:rPr>
        <w:t>双重认证交互说明</w:t>
      </w:r>
      <w:r>
        <w:rPr>
          <w:rFonts w:hint="eastAsia"/>
          <w:b/>
          <w:color w:val="FF0000"/>
        </w:rPr>
        <w:t>.xlsx</w:t>
      </w:r>
      <w:r>
        <w:rPr>
          <w:b/>
          <w:color w:val="FF0000"/>
        </w:rPr>
        <w:t>”</w:t>
      </w:r>
    </w:p>
    <w:p w14:paraId="763A683B" w14:textId="77777777" w:rsidR="007D0690" w:rsidRDefault="007D0690"/>
    <w:p w14:paraId="39BD9020" w14:textId="77777777" w:rsidR="007D0690" w:rsidRDefault="00136F77"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83CD7D0" w14:textId="77777777">
        <w:tc>
          <w:tcPr>
            <w:tcW w:w="8522" w:type="dxa"/>
          </w:tcPr>
          <w:p w14:paraId="493F9B7D" w14:textId="266B1F11" w:rsidR="007D0690" w:rsidRDefault="00065C1D" w:rsidP="00065C1D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>eqUserLogin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dict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: int</w:t>
            </w:r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>)</w:t>
            </w:r>
          </w:p>
        </w:tc>
      </w:tr>
    </w:tbl>
    <w:p w14:paraId="41301264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6C3E5945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2EF3AF31" w14:textId="46F7F757" w:rsidR="007D0690" w:rsidRDefault="00136F77">
      <w:pPr>
        <w:rPr>
          <w:rFonts w:ascii="新宋体" w:eastAsia="新宋体" w:hAnsi="新宋体" w:hint="eastAsia"/>
          <w:sz w:val="19"/>
        </w:rPr>
      </w:pPr>
      <w:r>
        <w:rPr>
          <w:rFonts w:ascii="Times New Roman" w:hAnsi="Times New Roman" w:cs="Times New Roman" w:hint="eastAsia"/>
          <w:kern w:val="0"/>
          <w:szCs w:val="21"/>
        </w:rPr>
        <w:t>参数：</w:t>
      </w:r>
      <w:r w:rsidR="001B5F05">
        <w:rPr>
          <w:rFonts w:ascii="新宋体" w:eastAsia="新宋体" w:hAnsi="新宋体" w:hint="eastAsia"/>
          <w:sz w:val="19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CDECEA1" w14:textId="77777777">
        <w:tc>
          <w:tcPr>
            <w:tcW w:w="8522" w:type="dxa"/>
          </w:tcPr>
          <w:p w14:paraId="61372EC1" w14:textId="6B679EC2" w:rsidR="001B5F05" w:rsidRPr="001B5F05" w:rsidRDefault="001B5F05" w:rsidP="001B5F05">
            <w:pPr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r w:rsidRPr="001B5F05">
              <w:rPr>
                <w:rFonts w:asciiTheme="minorEastAsia" w:hAnsiTheme="minorEastAsia" w:cstheme="minorEastAsia"/>
                <w:szCs w:val="21"/>
              </w:rPr>
              <w:t>// 用户ID</w:t>
            </w:r>
          </w:p>
          <w:p w14:paraId="1D0988C4" w14:textId="2202DA31" w:rsidR="001B5F05" w:rsidRPr="001B5F05" w:rsidRDefault="001B5F05" w:rsidP="001B5F05">
            <w:pPr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proofErr w:type="spellStart"/>
            <w:r w:rsidRPr="001B5F05">
              <w:rPr>
                <w:rFonts w:asciiTheme="minorEastAsia" w:hAnsiTheme="minorEastAsia" w:cstheme="minorEastAsia"/>
                <w:szCs w:val="21"/>
              </w:rPr>
              <w:t>UserId</w:t>
            </w:r>
            <w:proofErr w:type="spellEnd"/>
            <w:r w:rsidRPr="001B5F05">
              <w:rPr>
                <w:rFonts w:asciiTheme="minorEastAsia" w:hAnsiTheme="minorEastAsia" w:cstheme="minorEastAsia"/>
                <w:szCs w:val="21"/>
              </w:rPr>
              <w:t>[str]</w:t>
            </w:r>
          </w:p>
          <w:p w14:paraId="11D09B33" w14:textId="7847B14A" w:rsidR="001B5F05" w:rsidRPr="001B5F05" w:rsidRDefault="001B5F05" w:rsidP="001B5F05">
            <w:pPr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r w:rsidRPr="001B5F05">
              <w:rPr>
                <w:rFonts w:asciiTheme="minorEastAsia" w:hAnsiTheme="minorEastAsia" w:cstheme="minorEastAsia"/>
                <w:szCs w:val="21"/>
              </w:rPr>
              <w:t xml:space="preserve">// 用户密码                     </w:t>
            </w:r>
          </w:p>
          <w:p w14:paraId="0ADEBEC2" w14:textId="7A5BE4FC" w:rsidR="001B5F05" w:rsidRPr="001B5F05" w:rsidRDefault="001B5F05" w:rsidP="001B5F05">
            <w:pPr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proofErr w:type="spellStart"/>
            <w:r w:rsidRPr="001B5F05">
              <w:rPr>
                <w:rFonts w:asciiTheme="minorEastAsia" w:hAnsiTheme="minorEastAsia" w:cstheme="minorEastAsia"/>
                <w:szCs w:val="21"/>
              </w:rPr>
              <w:t>UserPwd</w:t>
            </w:r>
            <w:proofErr w:type="spellEnd"/>
            <w:r w:rsidRPr="001B5F05">
              <w:rPr>
                <w:rFonts w:asciiTheme="minorEastAsia" w:hAnsiTheme="minorEastAsia" w:cstheme="minorEastAsia"/>
                <w:szCs w:val="21"/>
              </w:rPr>
              <w:t>[str]</w:t>
            </w:r>
          </w:p>
          <w:p w14:paraId="1E48DA0B" w14:textId="4A32E4E5" w:rsidR="001B5F05" w:rsidRPr="001B5F05" w:rsidRDefault="001B5F05" w:rsidP="001B5F05">
            <w:pPr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r w:rsidRPr="001B5F05">
              <w:rPr>
                <w:rFonts w:asciiTheme="minorEastAsia" w:hAnsiTheme="minorEastAsia" w:cstheme="minorEastAsia"/>
                <w:szCs w:val="21"/>
              </w:rPr>
              <w:t xml:space="preserve">// 用户类型                 </w:t>
            </w:r>
          </w:p>
          <w:p w14:paraId="6BE188FF" w14:textId="72BD3FDB" w:rsidR="001B5F05" w:rsidRPr="001B5F05" w:rsidRDefault="001B5F05" w:rsidP="001B5F05">
            <w:pPr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proofErr w:type="spellStart"/>
            <w:r w:rsidRPr="001B5F05">
              <w:rPr>
                <w:rFonts w:asciiTheme="minorEastAsia" w:hAnsiTheme="minorEastAsia" w:cstheme="minorEastAsia"/>
                <w:szCs w:val="21"/>
              </w:rPr>
              <w:t>UserType</w:t>
            </w:r>
            <w:proofErr w:type="spellEnd"/>
            <w:r w:rsidRPr="001B5F05">
              <w:rPr>
                <w:rFonts w:asciiTheme="minorEastAsia" w:hAnsiTheme="minorEastAsia" w:cstheme="minorEastAsia"/>
                <w:szCs w:val="21"/>
              </w:rPr>
              <w:t>[str]</w:t>
            </w:r>
          </w:p>
          <w:p w14:paraId="465196E6" w14:textId="06BBD15F" w:rsidR="001B5F05" w:rsidRPr="001B5F05" w:rsidRDefault="001B5F05" w:rsidP="001B5F05">
            <w:pPr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r w:rsidRPr="001B5F05">
              <w:rPr>
                <w:rFonts w:asciiTheme="minorEastAsia" w:hAnsiTheme="minorEastAsia" w:cstheme="minorEastAsia"/>
                <w:szCs w:val="21"/>
              </w:rPr>
              <w:t xml:space="preserve">// 软件名称             </w:t>
            </w:r>
          </w:p>
          <w:p w14:paraId="4316BD90" w14:textId="3AD32764" w:rsidR="001B5F05" w:rsidRPr="001B5F05" w:rsidRDefault="001B5F05" w:rsidP="001B5F05">
            <w:pPr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proofErr w:type="spellStart"/>
            <w:r w:rsidRPr="001B5F05">
              <w:rPr>
                <w:rFonts w:asciiTheme="minorEastAsia" w:hAnsiTheme="minorEastAsia" w:cstheme="minorEastAsia"/>
                <w:szCs w:val="21"/>
              </w:rPr>
              <w:t>SoftwareName</w:t>
            </w:r>
            <w:proofErr w:type="spellEnd"/>
            <w:r w:rsidRPr="001B5F05">
              <w:rPr>
                <w:rFonts w:asciiTheme="minorEastAsia" w:hAnsiTheme="minorEastAsia" w:cstheme="minorEastAsia"/>
                <w:szCs w:val="21"/>
              </w:rPr>
              <w:t xml:space="preserve">[str]   </w:t>
            </w:r>
          </w:p>
          <w:p w14:paraId="5A730624" w14:textId="43A063F7" w:rsidR="001B5F05" w:rsidRPr="001B5F05" w:rsidRDefault="001B5F05" w:rsidP="001B5F05">
            <w:pPr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r w:rsidRPr="001B5F05">
              <w:rPr>
                <w:rFonts w:asciiTheme="minorEastAsia" w:hAnsiTheme="minorEastAsia" w:cstheme="minorEastAsia"/>
                <w:szCs w:val="21"/>
              </w:rPr>
              <w:t>// 软件版本号            </w:t>
            </w:r>
          </w:p>
          <w:p w14:paraId="09BF8233" w14:textId="5980F251" w:rsidR="001B5F05" w:rsidRPr="001B5F05" w:rsidRDefault="001B5F05" w:rsidP="001B5F05">
            <w:pPr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proofErr w:type="spellStart"/>
            <w:r w:rsidRPr="001B5F05">
              <w:rPr>
                <w:rFonts w:asciiTheme="minorEastAsia" w:hAnsiTheme="minorEastAsia" w:cstheme="minorEastAsia"/>
                <w:szCs w:val="21"/>
              </w:rPr>
              <w:t>SoftwareVersion</w:t>
            </w:r>
            <w:proofErr w:type="spellEnd"/>
            <w:r w:rsidRPr="001B5F05">
              <w:rPr>
                <w:rFonts w:asciiTheme="minorEastAsia" w:hAnsiTheme="minorEastAsia" w:cstheme="minorEastAsia"/>
                <w:szCs w:val="21"/>
              </w:rPr>
              <w:t>[str]</w:t>
            </w:r>
          </w:p>
          <w:p w14:paraId="12F2A051" w14:textId="48E127A4" w:rsidR="001B5F05" w:rsidRPr="001B5F05" w:rsidRDefault="001B5F05" w:rsidP="001B5F05">
            <w:pPr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r w:rsidRPr="001B5F05">
              <w:rPr>
                <w:rFonts w:asciiTheme="minorEastAsia" w:hAnsiTheme="minorEastAsia" w:cstheme="minorEastAsia"/>
                <w:szCs w:val="21"/>
              </w:rPr>
              <w:t>// 授权码      </w:t>
            </w:r>
          </w:p>
          <w:p w14:paraId="00FD0957" w14:textId="4CF323B7" w:rsidR="001B5F05" w:rsidRPr="001B5F05" w:rsidRDefault="001B5F05" w:rsidP="001B5F05">
            <w:pPr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proofErr w:type="spellStart"/>
            <w:r w:rsidRPr="001B5F05">
              <w:rPr>
                <w:rFonts w:asciiTheme="minorEastAsia" w:hAnsiTheme="minorEastAsia" w:cstheme="minorEastAsia"/>
                <w:szCs w:val="21"/>
              </w:rPr>
              <w:t>AuthorCode</w:t>
            </w:r>
            <w:proofErr w:type="spellEnd"/>
            <w:r w:rsidRPr="001B5F05">
              <w:rPr>
                <w:rFonts w:asciiTheme="minorEastAsia" w:hAnsiTheme="minorEastAsia" w:cstheme="minorEastAsia"/>
                <w:szCs w:val="21"/>
              </w:rPr>
              <w:t>[str]</w:t>
            </w:r>
          </w:p>
          <w:p w14:paraId="7A627F25" w14:textId="77777777" w:rsidR="007D0690" w:rsidRDefault="00136F77">
            <w:pPr>
              <w:ind w:firstLine="420"/>
              <w:rPr>
                <w:rFonts w:asciiTheme="minorEastAsia" w:hAnsiTheme="minorEastAsia" w:cstheme="minorEastAsia" w:hint="eastAsia"/>
                <w:color w:val="FF0000"/>
                <w:szCs w:val="21"/>
              </w:rPr>
            </w:pPr>
            <w:r>
              <w:rPr>
                <w:rFonts w:asciiTheme="minorEastAsia" w:hAnsiTheme="minorEastAsia" w:cstheme="minorEastAsia"/>
                <w:color w:val="FF0000"/>
                <w:szCs w:val="21"/>
              </w:rPr>
              <w:t>//</w:t>
            </w:r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登录机器网卡M</w:t>
            </w:r>
            <w:r>
              <w:rPr>
                <w:rFonts w:asciiTheme="minorEastAsia" w:hAnsiTheme="minorEastAsia" w:cstheme="minorEastAsia"/>
                <w:color w:val="FF0000"/>
                <w:szCs w:val="21"/>
              </w:rPr>
              <w:t>AC</w:t>
            </w:r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地址(</w:t>
            </w:r>
            <w:r>
              <w:rPr>
                <w:rFonts w:asciiTheme="minorEastAsia" w:hAnsiTheme="minorEastAsia" w:cstheme="minorEastAsia"/>
                <w:color w:val="FF0000"/>
                <w:szCs w:val="21"/>
              </w:rPr>
              <w:t>since API v1.5,</w:t>
            </w:r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双重认证使用</w:t>
            </w:r>
            <w:r>
              <w:rPr>
                <w:rFonts w:asciiTheme="minorEastAsia" w:hAnsiTheme="minorEastAsia" w:cstheme="minorEastAsia"/>
                <w:color w:val="FF0000"/>
                <w:szCs w:val="21"/>
              </w:rPr>
              <w:t>)</w:t>
            </w:r>
          </w:p>
          <w:p w14:paraId="2FB4B277" w14:textId="394F89C2" w:rsidR="007D0690" w:rsidRDefault="00136F77">
            <w:pPr>
              <w:ind w:firstLine="420"/>
              <w:rPr>
                <w:rFonts w:asciiTheme="minorEastAsia" w:hAnsiTheme="minorEastAsia" w:cstheme="minorEastAsia" w:hint="eastAsia"/>
                <w:szCs w:val="21"/>
              </w:rPr>
            </w:pPr>
            <w:proofErr w:type="spellStart"/>
            <w:r>
              <w:rPr>
                <w:rFonts w:asciiTheme="minorEastAsia" w:hAnsiTheme="minorEastAsia" w:cstheme="minorEastAsia"/>
                <w:color w:val="FF0000"/>
                <w:szCs w:val="21"/>
              </w:rPr>
              <w:t>MacAddress</w:t>
            </w:r>
            <w:proofErr w:type="spellEnd"/>
            <w:r w:rsidR="001B5F05">
              <w:rPr>
                <w:rFonts w:asciiTheme="minorEastAsia" w:hAnsiTheme="minorEastAsia" w:cstheme="minorEastAsia" w:hint="eastAsia"/>
                <w:color w:val="FF0000"/>
                <w:szCs w:val="21"/>
              </w:rPr>
              <w:t>[str]</w:t>
            </w:r>
          </w:p>
          <w:p w14:paraId="422F5B2B" w14:textId="77777777" w:rsidR="007D0690" w:rsidRDefault="00136F77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ab/>
              <w:t>// 错误信息</w:t>
            </w:r>
            <w:r>
              <w:rPr>
                <w:rFonts w:asciiTheme="minorEastAsia" w:hAnsiTheme="minorEastAsia" w:cstheme="minorEastAsia" w:hint="eastAsia"/>
                <w:szCs w:val="21"/>
              </w:rPr>
              <w:tab/>
            </w:r>
            <w:r>
              <w:rPr>
                <w:rFonts w:asciiTheme="minorEastAsia" w:hAnsiTheme="minorEastAsia" w:cstheme="minorEastAsia" w:hint="eastAsia"/>
                <w:szCs w:val="21"/>
              </w:rPr>
              <w:tab/>
            </w:r>
            <w:r>
              <w:rPr>
                <w:rFonts w:asciiTheme="minorEastAsia" w:hAnsiTheme="minorEastAsia" w:cstheme="minorEastAsia" w:hint="eastAsia"/>
                <w:szCs w:val="21"/>
              </w:rPr>
              <w:tab/>
            </w:r>
            <w:r>
              <w:rPr>
                <w:rFonts w:asciiTheme="minorEastAsia" w:hAnsiTheme="minorEastAsia" w:cstheme="minorEastAsia" w:hint="eastAsia"/>
                <w:szCs w:val="21"/>
              </w:rPr>
              <w:tab/>
            </w:r>
            <w:r>
              <w:rPr>
                <w:rFonts w:asciiTheme="minorEastAsia" w:hAnsiTheme="minorEastAsia" w:cstheme="minorEastAsia" w:hint="eastAsia"/>
                <w:szCs w:val="21"/>
              </w:rPr>
              <w:tab/>
            </w:r>
          </w:p>
          <w:p w14:paraId="2DC95597" w14:textId="726974F2" w:rsidR="007D0690" w:rsidRDefault="00136F77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ab/>
            </w: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ErrorDescription</w:t>
            </w:r>
            <w:proofErr w:type="spellEnd"/>
            <w:r w:rsidR="001B5F05">
              <w:rPr>
                <w:rFonts w:asciiTheme="minorEastAsia" w:hAnsiTheme="minorEastAsia" w:cstheme="minorEastAsia" w:hint="eastAsia"/>
                <w:szCs w:val="21"/>
              </w:rPr>
              <w:t>[str]</w:t>
            </w:r>
          </w:p>
          <w:p w14:paraId="1FE55AF3" w14:textId="77777777" w:rsidR="007D0690" w:rsidRDefault="007D0690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</w:p>
        </w:tc>
      </w:tr>
    </w:tbl>
    <w:p w14:paraId="4AA9D2BA" w14:textId="77777777" w:rsidR="007D0690" w:rsidRDefault="007D0690">
      <w:pPr>
        <w:rPr>
          <w:rFonts w:ascii="新宋体" w:eastAsia="新宋体" w:hAnsi="新宋体" w:hint="eastAsia"/>
          <w:sz w:val="19"/>
        </w:rPr>
      </w:pPr>
    </w:p>
    <w:p w14:paraId="7005F40C" w14:textId="77777777" w:rsidR="007D0690" w:rsidRDefault="00136F77">
      <w:pPr>
        <w:pStyle w:val="aa"/>
        <w:numPr>
          <w:ilvl w:val="0"/>
          <w:numId w:val="20"/>
        </w:numPr>
        <w:ind w:firstLineChars="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066FAF4" w14:textId="77777777">
        <w:tc>
          <w:tcPr>
            <w:tcW w:w="8522" w:type="dxa"/>
          </w:tcPr>
          <w:p w14:paraId="0505F3CF" w14:textId="044025B3" w:rsidR="007D0690" w:rsidRDefault="00336F3D" w:rsidP="00336F3D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>nRspUserLogin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>(</w:t>
            </w:r>
            <w:proofErr w:type="gramEnd"/>
            <w:r w:rsidR="007B5AA7">
              <w:rPr>
                <w:rFonts w:ascii="Times New Roman" w:hAnsi="Times New Roman" w:cs="Times New Roman" w:hint="eastAsia"/>
                <w:kern w:val="0"/>
                <w:szCs w:val="21"/>
              </w:rPr>
              <w:t>error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: int, last: bool</w:t>
            </w:r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>)</w:t>
            </w:r>
          </w:p>
        </w:tc>
      </w:tr>
    </w:tbl>
    <w:p w14:paraId="19B649AB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0134F599" w14:textId="57444EF1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宋体" w:eastAsia="宋体" w:cs="宋体" w:hint="eastAsia"/>
          <w:color w:val="000000"/>
          <w:kern w:val="0"/>
          <w:sz w:val="24"/>
        </w:rPr>
        <w:t>参数：</w:t>
      </w:r>
      <w:r w:rsidR="007B5AA7">
        <w:rPr>
          <w:rFonts w:ascii="Times New Roman" w:hAnsi="Times New Roman" w:cs="Times New Roman" w:hint="eastAsia"/>
          <w:bCs/>
          <w:kern w:val="0"/>
          <w:szCs w:val="32"/>
        </w:rPr>
        <w:t>error</w:t>
      </w:r>
    </w:p>
    <w:p w14:paraId="7E7049A7" w14:textId="77777777" w:rsidR="007D0690" w:rsidRDefault="00136F77">
      <w:pPr>
        <w:rPr>
          <w:rFonts w:ascii="宋体" w:eastAsia="宋体" w:cs="宋体"/>
          <w:color w:val="000000"/>
          <w:kern w:val="0"/>
          <w:sz w:val="24"/>
        </w:rPr>
      </w:pPr>
      <w:r>
        <w:rPr>
          <w:rFonts w:ascii="宋体" w:eastAsia="宋体" w:cs="宋体" w:hint="eastAsia"/>
          <w:color w:val="000000"/>
          <w:kern w:val="0"/>
          <w:sz w:val="24"/>
        </w:rPr>
        <w:t>错误码：</w:t>
      </w:r>
    </w:p>
    <w:tbl>
      <w:tblPr>
        <w:tblW w:w="84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16"/>
        <w:gridCol w:w="6798"/>
      </w:tblGrid>
      <w:tr w:rsidR="007D0690" w14:paraId="1DC22313" w14:textId="77777777">
        <w:trPr>
          <w:trHeight w:val="27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34C67518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登录错误码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</w:tcPr>
          <w:p w14:paraId="3C86E313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错误内容</w:t>
            </w:r>
          </w:p>
        </w:tc>
      </w:tr>
      <w:tr w:rsidR="007D0690" w14:paraId="45A69A44" w14:textId="77777777">
        <w:trPr>
          <w:trHeight w:val="27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85B35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10001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05FC8CA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用户名不正确</w:t>
            </w:r>
          </w:p>
        </w:tc>
      </w:tr>
      <w:tr w:rsidR="007D0690" w14:paraId="2332AE0E" w14:textId="77777777">
        <w:trPr>
          <w:trHeight w:val="27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8F4FA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10002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25ADF3A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登录密码错误</w:t>
            </w:r>
          </w:p>
        </w:tc>
      </w:tr>
      <w:tr w:rsidR="007D0690" w14:paraId="6EF57023" w14:textId="77777777">
        <w:trPr>
          <w:trHeight w:val="27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C1DD5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10003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52170EA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密码错误次数超限，用户已冻结，请联系客服解冻！</w:t>
            </w:r>
          </w:p>
        </w:tc>
      </w:tr>
      <w:tr w:rsidR="007D0690" w14:paraId="56E33643" w14:textId="77777777">
        <w:trPr>
          <w:trHeight w:val="27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D238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10004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41C9094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用户已被冻结，请联系客服解冻！</w:t>
            </w:r>
          </w:p>
        </w:tc>
      </w:tr>
      <w:tr w:rsidR="007D0690" w14:paraId="62289F65" w14:textId="77777777">
        <w:trPr>
          <w:trHeight w:val="27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58087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lastRenderedPageBreak/>
              <w:t>1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0013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940B33B" w14:textId="77777777" w:rsidR="007D0690" w:rsidRDefault="00136F77">
            <w:pP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授权</w:t>
            </w:r>
            <w:proofErr w:type="gramStart"/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码信息</w:t>
            </w:r>
            <w:proofErr w:type="gramEnd"/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不正确，请确认</w:t>
            </w:r>
            <w:proofErr w:type="spellStart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UserType</w:t>
            </w:r>
            <w:proofErr w:type="spellEnd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，</w:t>
            </w:r>
            <w:proofErr w:type="spellStart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SoftwareName</w:t>
            </w:r>
            <w:proofErr w:type="spellEnd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，</w:t>
            </w:r>
            <w:proofErr w:type="spellStart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SoftwareVersion</w:t>
            </w:r>
            <w:proofErr w:type="spellEnd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，</w:t>
            </w:r>
            <w:proofErr w:type="spellStart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AuthorCode</w:t>
            </w:r>
            <w:proofErr w:type="spellEnd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的值</w:t>
            </w:r>
          </w:p>
        </w:tc>
      </w:tr>
    </w:tbl>
    <w:p w14:paraId="4B77D20A" w14:textId="77777777" w:rsidR="007D0690" w:rsidRDefault="007D0690">
      <w:pPr>
        <w:rPr>
          <w:rFonts w:ascii="宋体" w:eastAsia="宋体" w:cs="宋体"/>
          <w:color w:val="000000"/>
          <w:kern w:val="0"/>
          <w:sz w:val="24"/>
        </w:rPr>
      </w:pPr>
    </w:p>
    <w:p w14:paraId="4EC19622" w14:textId="77777777" w:rsidR="007D0690" w:rsidRDefault="007D0690">
      <w:pPr>
        <w:rPr>
          <w:rFonts w:ascii="宋体" w:eastAsia="宋体" w:cs="宋体"/>
          <w:color w:val="000000"/>
          <w:kern w:val="0"/>
          <w:sz w:val="24"/>
        </w:rPr>
      </w:pPr>
    </w:p>
    <w:p w14:paraId="73A981A5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48DF9B57" w14:textId="77777777" w:rsidR="007D0690" w:rsidRDefault="00136F77">
      <w:pPr>
        <w:pStyle w:val="aa"/>
        <w:numPr>
          <w:ilvl w:val="0"/>
          <w:numId w:val="20"/>
        </w:numPr>
        <w:ind w:firstLineChars="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函数原型：</w:t>
      </w:r>
    </w:p>
    <w:p w14:paraId="455730F2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3CFD93AC" w14:textId="77777777" w:rsidR="007D0690" w:rsidRDefault="00136F77"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服务器端在判断到需要做双重认证时，会指示</w:t>
      </w:r>
      <w:r>
        <w:rPr>
          <w:rFonts w:ascii="Times New Roman" w:hAnsi="Times New Roman" w:cs="Times New Roman" w:hint="eastAsia"/>
          <w:kern w:val="0"/>
          <w:szCs w:val="21"/>
        </w:rPr>
        <w:t>API</w:t>
      </w:r>
      <w:r>
        <w:rPr>
          <w:rFonts w:ascii="Times New Roman" w:hAnsi="Times New Roman" w:cs="Times New Roman" w:hint="eastAsia"/>
          <w:kern w:val="0"/>
          <w:szCs w:val="21"/>
        </w:rPr>
        <w:t>回调此函数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A4A03C5" w14:textId="77777777">
        <w:tc>
          <w:tcPr>
            <w:tcW w:w="8522" w:type="dxa"/>
          </w:tcPr>
          <w:p w14:paraId="67170C91" w14:textId="7B148BD6" w:rsidR="007D0690" w:rsidRDefault="004C35A0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Cs w:val="21"/>
              </w:rPr>
              <w:t>nRspNeedVerify</w:t>
            </w:r>
            <w:proofErr w:type="spellEnd"/>
            <w:r w:rsidR="00136F77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proofErr w:type="spellStart"/>
            <w:proofErr w:type="gramEnd"/>
            <w:r w:rsidR="00136F77">
              <w:rPr>
                <w:rFonts w:ascii="Times New Roman" w:hAnsi="Times New Roman" w:cs="Times New Roman"/>
                <w:kern w:val="0"/>
                <w:szCs w:val="21"/>
              </w:rPr>
              <w:t>bFirstLogin</w:t>
            </w:r>
            <w:proofErr w:type="spellEnd"/>
            <w:r w:rsidR="00ED5A5E">
              <w:rPr>
                <w:rFonts w:ascii="Times New Roman" w:hAnsi="Times New Roman" w:cs="Times New Roman" w:hint="eastAsia"/>
                <w:kern w:val="0"/>
                <w:szCs w:val="21"/>
              </w:rPr>
              <w:t>: bool</w:t>
            </w:r>
            <w:r w:rsidR="00136F77">
              <w:rPr>
                <w:rFonts w:ascii="Times New Roman" w:hAnsi="Times New Roman" w:cs="Times New Roman"/>
                <w:kern w:val="0"/>
                <w:szCs w:val="21"/>
              </w:rPr>
              <w:t xml:space="preserve">, </w:t>
            </w:r>
            <w:proofErr w:type="spellStart"/>
            <w:r w:rsidR="00136F77">
              <w:rPr>
                <w:rFonts w:ascii="Times New Roman" w:hAnsi="Times New Roman" w:cs="Times New Roman"/>
                <w:kern w:val="0"/>
                <w:szCs w:val="21"/>
              </w:rPr>
              <w:t>bHasSetQA</w:t>
            </w:r>
            <w:proofErr w:type="spellEnd"/>
            <w:r w:rsidR="00ED5A5E">
              <w:rPr>
                <w:rFonts w:ascii="Times New Roman" w:hAnsi="Times New Roman" w:cs="Times New Roman" w:hint="eastAsia"/>
                <w:kern w:val="0"/>
                <w:szCs w:val="21"/>
              </w:rPr>
              <w:t>: bool</w:t>
            </w:r>
            <w:r w:rsidR="00136F77">
              <w:rPr>
                <w:rFonts w:ascii="Times New Roman" w:hAnsi="Times New Roman" w:cs="Times New Roman"/>
                <w:kern w:val="0"/>
                <w:szCs w:val="21"/>
              </w:rPr>
              <w:t>)</w:t>
            </w:r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>;</w:t>
            </w:r>
          </w:p>
        </w:tc>
      </w:tr>
    </w:tbl>
    <w:p w14:paraId="047F8864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2BA0267E" w14:textId="77777777" w:rsidR="007D0690" w:rsidRDefault="00136F77">
      <w:pPr>
        <w:rPr>
          <w:rFonts w:ascii="新宋体" w:eastAsia="新宋体" w:hAnsi="新宋体" w:hint="eastAsia"/>
          <w:sz w:val="19"/>
        </w:rPr>
      </w:pPr>
      <w:r>
        <w:rPr>
          <w:rFonts w:ascii="Times New Roman" w:hAnsi="Times New Roman" w:cs="Times New Roman" w:hint="eastAsia"/>
          <w:kern w:val="0"/>
          <w:szCs w:val="21"/>
        </w:rPr>
        <w:t>参数：</w:t>
      </w:r>
      <w:proofErr w:type="spellStart"/>
      <w:r>
        <w:rPr>
          <w:rFonts w:ascii="Times New Roman" w:hAnsi="Times New Roman" w:cs="Times New Roman"/>
          <w:kern w:val="0"/>
          <w:szCs w:val="21"/>
        </w:rPr>
        <w:t>bFirstLogin</w:t>
      </w:r>
      <w:proofErr w:type="spellEnd"/>
      <w:r>
        <w:rPr>
          <w:rFonts w:ascii="Times New Roman" w:hAnsi="Times New Roman" w:cs="Times New Roman" w:hint="eastAsia"/>
          <w:kern w:val="0"/>
          <w:szCs w:val="21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B808433" w14:textId="77777777">
        <w:tc>
          <w:tcPr>
            <w:tcW w:w="8522" w:type="dxa"/>
          </w:tcPr>
          <w:p w14:paraId="39F17229" w14:textId="78B02D09" w:rsidR="007D0690" w:rsidRDefault="00136F77">
            <w:pPr>
              <w:ind w:firstLineChars="200" w:firstLine="380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新宋体" w:eastAsia="新宋体" w:hAnsi="新宋体" w:hint="eastAsia"/>
                <w:sz w:val="19"/>
              </w:rPr>
              <w:t>当设备(根据login消息中的</w:t>
            </w:r>
            <w:proofErr w:type="spellStart"/>
            <w:r>
              <w:rPr>
                <w:rFonts w:asciiTheme="minorEastAsia" w:hAnsiTheme="minorEastAsia" w:cstheme="minorEastAsia"/>
                <w:color w:val="FF0000"/>
                <w:szCs w:val="21"/>
              </w:rPr>
              <w:t>MacAddress</w:t>
            </w:r>
            <w:proofErr w:type="spellEnd"/>
            <w:r>
              <w:rPr>
                <w:rFonts w:asciiTheme="minorEastAsia" w:hAnsiTheme="minorEastAsia" w:cstheme="minorEastAsia" w:hint="eastAsia"/>
                <w:szCs w:val="21"/>
              </w:rPr>
              <w:t>字段识别</w:t>
            </w:r>
            <w:r>
              <w:rPr>
                <w:rFonts w:ascii="新宋体" w:eastAsia="新宋体" w:hAnsi="新宋体"/>
                <w:sz w:val="19"/>
              </w:rPr>
              <w:t>)</w:t>
            </w:r>
            <w:r>
              <w:rPr>
                <w:rFonts w:ascii="新宋体" w:eastAsia="新宋体" w:hAnsi="新宋体" w:hint="eastAsia"/>
                <w:sz w:val="19"/>
              </w:rPr>
              <w:t>第一次登录交易前置时，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 </w:t>
            </w:r>
            <w:proofErr w:type="spellStart"/>
            <w:r w:rsidR="00CD39E0">
              <w:rPr>
                <w:rFonts w:ascii="Times New Roman" w:hAnsi="Times New Roman" w:cs="Times New Roman" w:hint="eastAsia"/>
                <w:kern w:val="0"/>
                <w:szCs w:val="21"/>
              </w:rPr>
              <w:t>o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nRspNeedVerify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函数被回调，且</w:t>
            </w:r>
            <w:proofErr w:type="spellStart"/>
            <w:r>
              <w:rPr>
                <w:rFonts w:ascii="Times New Roman" w:hAnsi="Times New Roman" w:cs="Times New Roman"/>
                <w:kern w:val="0"/>
                <w:szCs w:val="21"/>
              </w:rPr>
              <w:t>bFirstLogin</w:t>
            </w:r>
            <w:proofErr w:type="spellEnd"/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的值为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t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rue,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用户在回调函数中需调用</w:t>
            </w:r>
            <w:proofErr w:type="spellStart"/>
            <w:r w:rsidR="00CD39E0">
              <w:rPr>
                <w:rFonts w:ascii="Times New Roman" w:hAnsi="Times New Roman" w:cs="Times New Roman" w:hint="eastAsia"/>
                <w:kern w:val="0"/>
                <w:szCs w:val="21"/>
              </w:rPr>
              <w:t>r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eqSetVerifyQA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函数设置双重认证信息。</w:t>
            </w:r>
          </w:p>
          <w:p w14:paraId="7EB5662F" w14:textId="77777777" w:rsidR="007D0690" w:rsidRDefault="007D0690">
            <w:pPr>
              <w:ind w:firstLineChars="200" w:firstLine="420"/>
              <w:rPr>
                <w:rFonts w:asciiTheme="minorEastAsia" w:hAnsiTheme="minorEastAsia" w:cstheme="minorEastAsia" w:hint="eastAsia"/>
                <w:szCs w:val="21"/>
              </w:rPr>
            </w:pPr>
          </w:p>
          <w:p w14:paraId="101E0A5E" w14:textId="7415405C" w:rsidR="007D0690" w:rsidRDefault="00136F77">
            <w:pPr>
              <w:ind w:firstLineChars="200" w:firstLine="380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新宋体" w:eastAsia="新宋体" w:hAnsi="新宋体" w:hint="eastAsia"/>
                <w:sz w:val="19"/>
              </w:rPr>
              <w:t>当设备(根据login消息中的</w:t>
            </w:r>
            <w:proofErr w:type="spellStart"/>
            <w:r>
              <w:rPr>
                <w:rFonts w:asciiTheme="minorEastAsia" w:hAnsiTheme="minorEastAsia" w:cstheme="minorEastAsia"/>
                <w:color w:val="FF0000"/>
                <w:szCs w:val="21"/>
              </w:rPr>
              <w:t>MacAddress</w:t>
            </w:r>
            <w:proofErr w:type="spellEnd"/>
            <w:r>
              <w:rPr>
                <w:rFonts w:asciiTheme="minorEastAsia" w:hAnsiTheme="minorEastAsia" w:cstheme="minorEastAsia" w:hint="eastAsia"/>
                <w:szCs w:val="21"/>
              </w:rPr>
              <w:t>字段识别</w:t>
            </w:r>
            <w:r>
              <w:rPr>
                <w:rFonts w:ascii="新宋体" w:eastAsia="新宋体" w:hAnsi="新宋体"/>
                <w:sz w:val="19"/>
              </w:rPr>
              <w:t>)</w:t>
            </w:r>
            <w:r>
              <w:rPr>
                <w:rFonts w:ascii="新宋体" w:eastAsia="新宋体" w:hAnsi="新宋体" w:hint="eastAsia"/>
                <w:sz w:val="19"/>
              </w:rPr>
              <w:t>第一次以后登录交易前置时，</w:t>
            </w:r>
            <w:proofErr w:type="spellStart"/>
            <w:r w:rsidR="00CD39E0">
              <w:rPr>
                <w:rFonts w:ascii="Times New Roman" w:hAnsi="Times New Roman" w:cs="Times New Roman" w:hint="eastAsia"/>
                <w:kern w:val="0"/>
                <w:szCs w:val="21"/>
              </w:rPr>
              <w:t>o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nRspNeedVerify</w:t>
            </w:r>
            <w:proofErr w:type="spellEnd"/>
            <w:r>
              <w:rPr>
                <w:rFonts w:ascii="Times New Roman" w:hAnsi="Times New Roman" w:cs="Times New Roman"/>
                <w:kern w:val="0"/>
                <w:szCs w:val="21"/>
              </w:rPr>
              <w:t>()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函数不会被回调。</w:t>
            </w:r>
          </w:p>
        </w:tc>
      </w:tr>
    </w:tbl>
    <w:p w14:paraId="3C5C8061" w14:textId="77777777" w:rsidR="007D0690" w:rsidRDefault="007D0690">
      <w:pPr>
        <w:rPr>
          <w:rFonts w:ascii="宋体" w:eastAsia="宋体" w:cs="宋体"/>
          <w:color w:val="000000"/>
          <w:kern w:val="0"/>
          <w:sz w:val="24"/>
        </w:rPr>
      </w:pPr>
    </w:p>
    <w:p w14:paraId="43B5D9C9" w14:textId="77777777" w:rsidR="007D0690" w:rsidRDefault="00136F77">
      <w:pPr>
        <w:pStyle w:val="aa"/>
        <w:numPr>
          <w:ilvl w:val="0"/>
          <w:numId w:val="16"/>
        </w:numPr>
        <w:ind w:left="284" w:firstLineChars="0" w:hanging="284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函数原型：</w:t>
      </w:r>
    </w:p>
    <w:p w14:paraId="3270D7FA" w14:textId="73E13BCC" w:rsidR="007D0690" w:rsidRDefault="00136F77"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在</w:t>
      </w:r>
      <w:proofErr w:type="spellStart"/>
      <w:r w:rsidR="00CD39E0">
        <w:rPr>
          <w:rFonts w:ascii="Times New Roman" w:hAnsi="Times New Roman" w:cs="Times New Roman" w:hint="eastAsia"/>
          <w:kern w:val="0"/>
          <w:szCs w:val="21"/>
        </w:rPr>
        <w:t>o</w:t>
      </w:r>
      <w:r>
        <w:rPr>
          <w:rFonts w:ascii="Times New Roman" w:hAnsi="Times New Roman" w:cs="Times New Roman" w:hint="eastAsia"/>
          <w:kern w:val="0"/>
          <w:szCs w:val="21"/>
        </w:rPr>
        <w:t>nRspUserLogin</w:t>
      </w:r>
      <w:proofErr w:type="spellEnd"/>
      <w:r>
        <w:rPr>
          <w:rFonts w:ascii="Times New Roman" w:hAnsi="Times New Roman" w:cs="Times New Roman" w:hint="eastAsia"/>
          <w:kern w:val="0"/>
          <w:szCs w:val="21"/>
        </w:rPr>
        <w:t>指示成功登录回调后，该函数被回调，</w:t>
      </w:r>
      <w:r w:rsidR="00CD39E0">
        <w:rPr>
          <w:rFonts w:ascii="Times New Roman" w:hAnsi="Times New Roman" w:cs="Times New Roman" w:hint="eastAsia"/>
          <w:kern w:val="0"/>
          <w:szCs w:val="21"/>
        </w:rPr>
        <w:t>data</w:t>
      </w:r>
      <w:r w:rsidR="00CD39E0">
        <w:rPr>
          <w:rFonts w:ascii="Times New Roman" w:hAnsi="Times New Roman" w:cs="Times New Roman" w:hint="eastAsia"/>
          <w:kern w:val="0"/>
          <w:szCs w:val="21"/>
        </w:rPr>
        <w:t>字典</w:t>
      </w:r>
      <w:r>
        <w:rPr>
          <w:rFonts w:ascii="Times New Roman" w:hAnsi="Times New Roman" w:cs="Times New Roman" w:hint="eastAsia"/>
          <w:kern w:val="0"/>
          <w:szCs w:val="21"/>
        </w:rPr>
        <w:t>中返回每个币种对应的资金账号</w:t>
      </w:r>
    </w:p>
    <w:p w14:paraId="2E1A5123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CC76C46" w14:textId="77777777">
        <w:tc>
          <w:tcPr>
            <w:tcW w:w="8522" w:type="dxa"/>
          </w:tcPr>
          <w:p w14:paraId="42A771D9" w14:textId="2AA061A8" w:rsidR="007D0690" w:rsidRDefault="002212AD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Cs w:val="21"/>
              </w:rPr>
              <w:t>nRspAccount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data: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, error: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: int, last: bool)</w:t>
            </w:r>
          </w:p>
        </w:tc>
      </w:tr>
    </w:tbl>
    <w:p w14:paraId="7991761E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5C6D620B" w14:textId="3D6AA23A" w:rsidR="007D0690" w:rsidRDefault="00136F77">
      <w:pPr>
        <w:rPr>
          <w:rFonts w:ascii="新宋体" w:eastAsia="新宋体" w:hAnsi="新宋体" w:hint="eastAsia"/>
          <w:sz w:val="19"/>
        </w:rPr>
      </w:pPr>
      <w:r>
        <w:rPr>
          <w:rFonts w:ascii="Times New Roman" w:hAnsi="Times New Roman" w:cs="Times New Roman" w:hint="eastAsia"/>
          <w:kern w:val="0"/>
          <w:szCs w:val="21"/>
        </w:rPr>
        <w:t>参数：</w:t>
      </w:r>
      <w:r w:rsidR="00F47C39">
        <w:rPr>
          <w:rFonts w:ascii="Times New Roman" w:hAnsi="Times New Roman" w:cs="Times New Roman" w:hint="eastAsia"/>
          <w:kern w:val="0"/>
          <w:szCs w:val="21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1A45545" w14:textId="77777777">
        <w:tc>
          <w:tcPr>
            <w:tcW w:w="8522" w:type="dxa"/>
          </w:tcPr>
          <w:p w14:paraId="6B5737A7" w14:textId="77777777" w:rsidR="007D0690" w:rsidRDefault="00136F77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// 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帐户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币种</w:t>
            </w:r>
          </w:p>
          <w:p w14:paraId="0BFF04F2" w14:textId="31C58A9E" w:rsidR="007D0690" w:rsidRDefault="00136F77">
            <w:pPr>
              <w:rPr>
                <w:rFonts w:asciiTheme="minorEastAsia" w:hAnsiTheme="minorEastAsia" w:cstheme="minorEastAsia" w:hint="eastAsia"/>
                <w:szCs w:val="21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CurrencyNo</w:t>
            </w:r>
            <w:proofErr w:type="spellEnd"/>
            <w:r w:rsidR="00F47C39">
              <w:rPr>
                <w:rFonts w:asciiTheme="minorEastAsia" w:hAnsiTheme="minorEastAsia" w:cstheme="minorEastAsia" w:hint="eastAsia"/>
                <w:szCs w:val="21"/>
              </w:rPr>
              <w:t>[str]</w:t>
            </w:r>
          </w:p>
          <w:p w14:paraId="516D7461" w14:textId="77777777" w:rsidR="007D0690" w:rsidRDefault="00136F77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// 资金账号</w:t>
            </w:r>
          </w:p>
          <w:p w14:paraId="6F169D7A" w14:textId="7168B8C0" w:rsidR="007D0690" w:rsidRDefault="00136F77">
            <w:pPr>
              <w:rPr>
                <w:rFonts w:ascii="Times New Roman" w:hAnsi="Times New Roman" w:cs="Times New Roman" w:hint="eastAsia"/>
                <w:kern w:val="0"/>
                <w:szCs w:val="21"/>
              </w:rPr>
            </w:pPr>
            <w:proofErr w:type="spellStart"/>
            <w:r>
              <w:rPr>
                <w:rFonts w:asciiTheme="minorEastAsia" w:hAnsiTheme="minorEastAsia" w:cstheme="minorEastAsia"/>
                <w:szCs w:val="21"/>
              </w:rPr>
              <w:t>AccountNo</w:t>
            </w:r>
            <w:proofErr w:type="spellEnd"/>
            <w:r w:rsidR="00F47C39">
              <w:rPr>
                <w:rFonts w:asciiTheme="minorEastAsia" w:hAnsiTheme="minorEastAsia" w:cstheme="minorEastAsia" w:hint="eastAsia"/>
                <w:szCs w:val="21"/>
              </w:rPr>
              <w:t>[str]</w:t>
            </w:r>
          </w:p>
        </w:tc>
      </w:tr>
    </w:tbl>
    <w:p w14:paraId="28680CF6" w14:textId="77777777" w:rsidR="007D0690" w:rsidRDefault="007D0690">
      <w:pPr>
        <w:rPr>
          <w:rFonts w:ascii="宋体" w:eastAsia="宋体" w:cs="宋体"/>
          <w:color w:val="000000"/>
          <w:kern w:val="0"/>
          <w:sz w:val="24"/>
        </w:rPr>
      </w:pPr>
    </w:p>
    <w:p w14:paraId="3AC60B7D" w14:textId="77777777" w:rsidR="007D0690" w:rsidRDefault="007D0690">
      <w:pPr>
        <w:pStyle w:val="aa"/>
        <w:ind w:left="360" w:firstLineChars="0" w:firstLine="0"/>
        <w:rPr>
          <w:rFonts w:ascii="宋体" w:eastAsia="宋体" w:cs="宋体"/>
          <w:color w:val="000000"/>
          <w:kern w:val="0"/>
          <w:sz w:val="24"/>
        </w:rPr>
      </w:pPr>
    </w:p>
    <w:p w14:paraId="5AB3973F" w14:textId="77777777" w:rsidR="007D0690" w:rsidRDefault="00136F77">
      <w:r>
        <w:br w:type="page"/>
      </w:r>
    </w:p>
    <w:p w14:paraId="36BE27C0" w14:textId="77777777" w:rsidR="007D0690" w:rsidRDefault="007D0690">
      <w:pPr>
        <w:rPr>
          <w:rFonts w:ascii="宋体" w:eastAsia="宋体" w:cs="宋体"/>
          <w:color w:val="000000"/>
          <w:kern w:val="0"/>
          <w:sz w:val="24"/>
        </w:rPr>
      </w:pPr>
    </w:p>
    <w:p w14:paraId="3807BEC0" w14:textId="7592CE50" w:rsidR="007D0690" w:rsidRDefault="00136F77">
      <w:pPr>
        <w:pStyle w:val="3"/>
        <w:numPr>
          <w:ilvl w:val="2"/>
          <w:numId w:val="19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15" w:name="_Toc185002826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登出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 xml:space="preserve"> </w:t>
      </w:r>
      <w:proofErr w:type="spellStart"/>
      <w:r w:rsidR="00F47C39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eqUserLogout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F47C39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nRspUserLogout</w:t>
      </w:r>
      <w:proofErr w:type="spellEnd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方法</w:t>
      </w:r>
      <w:bookmarkEnd w:id="15"/>
    </w:p>
    <w:p w14:paraId="1C2DA8F7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04E88AD" w14:textId="77777777">
        <w:tc>
          <w:tcPr>
            <w:tcW w:w="8522" w:type="dxa"/>
          </w:tcPr>
          <w:p w14:paraId="09F5A884" w14:textId="739C8F6C" w:rsidR="007D0690" w:rsidRDefault="005D224F" w:rsidP="005D224F">
            <w:proofErr w:type="spellStart"/>
            <w:proofErr w:type="gramStart"/>
            <w:r>
              <w:rPr>
                <w:rFonts w:hint="eastAsia"/>
              </w:rPr>
              <w:t>r</w:t>
            </w:r>
            <w:r w:rsidR="00136F77">
              <w:rPr>
                <w:rFonts w:hint="eastAsia"/>
              </w:rPr>
              <w:t>eqUserLogout</w:t>
            </w:r>
            <w:proofErr w:type="spellEnd"/>
            <w:r w:rsidR="00136F77"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 xml:space="preserve">req: </w:t>
            </w:r>
            <w:proofErr w:type="spellStart"/>
            <w:r>
              <w:rPr>
                <w:rFonts w:hint="eastAsia"/>
              </w:rPr>
              <w:t>dict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reqid</w:t>
            </w:r>
            <w:proofErr w:type="spellEnd"/>
            <w:r>
              <w:rPr>
                <w:rFonts w:hint="eastAsia"/>
              </w:rPr>
              <w:t>: int</w:t>
            </w:r>
            <w:r w:rsidR="00136F77">
              <w:rPr>
                <w:rFonts w:hint="eastAsia"/>
              </w:rPr>
              <w:t>)</w:t>
            </w:r>
          </w:p>
        </w:tc>
      </w:tr>
    </w:tbl>
    <w:p w14:paraId="4FDE1B94" w14:textId="77777777" w:rsidR="007D0690" w:rsidRPr="005D224F" w:rsidRDefault="007D0690"/>
    <w:p w14:paraId="16D4E897" w14:textId="0423C9E0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hint="eastAsia"/>
        </w:rPr>
        <w:t>参数：</w:t>
      </w:r>
      <w:r w:rsidR="002A2402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2B9F9E4" w14:textId="77777777">
        <w:tc>
          <w:tcPr>
            <w:tcW w:w="8522" w:type="dxa"/>
          </w:tcPr>
          <w:p w14:paraId="784C6AEC" w14:textId="77777777" w:rsidR="00067E7F" w:rsidRPr="00067E7F" w:rsidRDefault="00067E7F" w:rsidP="00067E7F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>用户</w:t>
            </w:r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>ID</w:t>
            </w:r>
          </w:p>
          <w:p w14:paraId="26AEDA18" w14:textId="77777777" w:rsidR="00067E7F" w:rsidRPr="00067E7F" w:rsidRDefault="00067E7F" w:rsidP="00067E7F">
            <w:pPr>
              <w:ind w:firstLineChars="150" w:firstLine="315"/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 xml:space="preserve">[str] </w:t>
            </w:r>
          </w:p>
          <w:p w14:paraId="1CF19606" w14:textId="77777777" w:rsidR="00067E7F" w:rsidRPr="00067E7F" w:rsidRDefault="00067E7F" w:rsidP="00067E7F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>资金账号</w:t>
            </w:r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    </w:t>
            </w:r>
          </w:p>
          <w:p w14:paraId="7B152CB5" w14:textId="77777777" w:rsidR="00067E7F" w:rsidRPr="00067E7F" w:rsidRDefault="00067E7F" w:rsidP="00067E7F">
            <w:pPr>
              <w:ind w:firstLineChars="150" w:firstLine="315"/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>AccountNo</w:t>
            </w:r>
            <w:proofErr w:type="spellEnd"/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7661155C" w14:textId="77777777" w:rsidR="00067E7F" w:rsidRPr="00067E7F" w:rsidRDefault="00067E7F" w:rsidP="00067E7F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>错误信息</w:t>
            </w:r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    </w:t>
            </w:r>
          </w:p>
          <w:p w14:paraId="1150C59E" w14:textId="26B16D46" w:rsidR="007D0690" w:rsidRDefault="00067E7F" w:rsidP="00067E7F">
            <w:pPr>
              <w:ind w:firstLineChars="150" w:firstLine="315"/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>ErrorDescription</w:t>
            </w:r>
            <w:proofErr w:type="spellEnd"/>
            <w:r w:rsidRPr="00067E7F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</w:tc>
      </w:tr>
    </w:tbl>
    <w:p w14:paraId="13B48236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0EF4180E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A1F585E" w14:textId="77777777">
        <w:tc>
          <w:tcPr>
            <w:tcW w:w="8522" w:type="dxa"/>
          </w:tcPr>
          <w:p w14:paraId="7BADEB0D" w14:textId="2E0885CA" w:rsidR="007D0690" w:rsidRDefault="00EF331F" w:rsidP="001B017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nRspUserLogout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 w:rsidR="001B0179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error: </w:t>
            </w:r>
            <w:proofErr w:type="spellStart"/>
            <w:r w:rsidR="001B0179"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 w:rsidR="001B0179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 w:rsidR="001B0179"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 w:rsidR="001B0179">
              <w:rPr>
                <w:rFonts w:ascii="Times New Roman" w:hAnsi="Times New Roman" w:cs="Times New Roman" w:hint="eastAsia"/>
                <w:kern w:val="0"/>
                <w:szCs w:val="32"/>
              </w:rPr>
              <w:t>: int, last: bool)</w:t>
            </w:r>
          </w:p>
        </w:tc>
      </w:tr>
    </w:tbl>
    <w:p w14:paraId="7F8DF7B8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p w14:paraId="1FCD9771" w14:textId="72956118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5A064D">
        <w:rPr>
          <w:rFonts w:ascii="Times New Roman" w:hAnsi="Times New Roman" w:cs="Times New Roman" w:hint="eastAsia"/>
          <w:bCs/>
          <w:kern w:val="0"/>
          <w:szCs w:val="32"/>
        </w:rPr>
        <w:t>error</w:t>
      </w:r>
    </w:p>
    <w:p w14:paraId="2D37A05F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/>
          <w:bCs/>
          <w:kern w:val="0"/>
          <w:szCs w:val="32"/>
        </w:rPr>
        <w:br w:type="page"/>
      </w:r>
    </w:p>
    <w:p w14:paraId="4A101994" w14:textId="00F80C54" w:rsidR="007D0690" w:rsidRDefault="00136F77">
      <w:pPr>
        <w:pStyle w:val="3"/>
        <w:numPr>
          <w:ilvl w:val="2"/>
          <w:numId w:val="19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16" w:name="_Toc185002827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修改密码</w:t>
      </w:r>
      <w:proofErr w:type="spellStart"/>
      <w:r w:rsidR="00DE69C9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eqPasswordUpdate</w:t>
      </w:r>
      <w:proofErr w:type="spellEnd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proofErr w:type="spellStart"/>
      <w:r w:rsidR="00DE69C9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nRspPasswordUpdate</w:t>
      </w:r>
      <w:bookmarkEnd w:id="16"/>
      <w:proofErr w:type="spellEnd"/>
    </w:p>
    <w:p w14:paraId="66B21E07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4AA4D80" w14:textId="77777777">
        <w:tc>
          <w:tcPr>
            <w:tcW w:w="8522" w:type="dxa"/>
          </w:tcPr>
          <w:p w14:paraId="5A36D586" w14:textId="79BC90C1" w:rsidR="007D0690" w:rsidRDefault="007947D5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eqPasswordUpdate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</w:tc>
      </w:tr>
    </w:tbl>
    <w:p w14:paraId="146BD67C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08100241" w14:textId="47BA26CB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宋体" w:eastAsia="宋体" w:cs="宋体" w:hint="eastAsia"/>
          <w:kern w:val="0"/>
          <w:sz w:val="24"/>
        </w:rPr>
        <w:t>参数：</w:t>
      </w:r>
      <w:r w:rsidR="003779C4">
        <w:rPr>
          <w:rFonts w:ascii="Times New Roman" w:hAnsi="Times New Roman" w:cs="Times New Roman" w:hint="eastAsia"/>
          <w:bCs/>
          <w:kern w:val="0"/>
          <w:szCs w:val="32"/>
        </w:rPr>
        <w:t>req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3B67B10" w14:textId="77777777">
        <w:tc>
          <w:tcPr>
            <w:tcW w:w="8522" w:type="dxa"/>
          </w:tcPr>
          <w:p w14:paraId="6E2E757D" w14:textId="77777777" w:rsidR="003779C4" w:rsidRPr="003779C4" w:rsidRDefault="003779C4" w:rsidP="003779C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>用户代码</w:t>
            </w:r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</w:p>
          <w:p w14:paraId="075E1C06" w14:textId="77777777" w:rsidR="003779C4" w:rsidRPr="003779C4" w:rsidRDefault="003779C4" w:rsidP="003779C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 xml:space="preserve">[str]                         </w:t>
            </w:r>
          </w:p>
          <w:p w14:paraId="4065BCF7" w14:textId="77777777" w:rsidR="003779C4" w:rsidRPr="003779C4" w:rsidRDefault="003779C4" w:rsidP="003779C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>用户原密码</w:t>
            </w:r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 xml:space="preserve">    </w:t>
            </w:r>
          </w:p>
          <w:p w14:paraId="1A0F1EB5" w14:textId="77777777" w:rsidR="003779C4" w:rsidRPr="003779C4" w:rsidRDefault="003779C4" w:rsidP="003779C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>OldPassword</w:t>
            </w:r>
            <w:proofErr w:type="spellEnd"/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>[str]                    </w:t>
            </w:r>
          </w:p>
          <w:p w14:paraId="5119CA76" w14:textId="77777777" w:rsidR="003779C4" w:rsidRPr="003779C4" w:rsidRDefault="003779C4" w:rsidP="003779C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>用户新密码</w:t>
            </w:r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 xml:space="preserve">    </w:t>
            </w:r>
          </w:p>
          <w:p w14:paraId="6579005C" w14:textId="77777777" w:rsidR="003779C4" w:rsidRPr="003779C4" w:rsidRDefault="003779C4" w:rsidP="003779C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>NewPassword</w:t>
            </w:r>
            <w:proofErr w:type="spellEnd"/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>[str]                    </w:t>
            </w:r>
          </w:p>
          <w:p w14:paraId="6E0FAE0C" w14:textId="77777777" w:rsidR="003779C4" w:rsidRPr="003779C4" w:rsidRDefault="003779C4" w:rsidP="003779C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>错误信息</w:t>
            </w:r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</w:p>
          <w:p w14:paraId="2179AB89" w14:textId="5F2E7F5B" w:rsidR="007D0690" w:rsidRDefault="003779C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>ErrorDescription</w:t>
            </w:r>
            <w:proofErr w:type="spellEnd"/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>[</w:t>
            </w:r>
            <w:proofErr w:type="gramStart"/>
            <w:r w:rsidRPr="003779C4">
              <w:rPr>
                <w:rFonts w:ascii="Times New Roman" w:hAnsi="Times New Roman" w:cs="Times New Roman"/>
                <w:kern w:val="0"/>
                <w:szCs w:val="32"/>
              </w:rPr>
              <w:t xml:space="preserve">str]   </w:t>
            </w:r>
            <w:proofErr w:type="gram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1A9BFBEB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6D1C1772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D13D0E6" w14:textId="77777777">
        <w:tc>
          <w:tcPr>
            <w:tcW w:w="8522" w:type="dxa"/>
          </w:tcPr>
          <w:p w14:paraId="69BC6FA4" w14:textId="3D796256" w:rsidR="007D0690" w:rsidRDefault="004F77A1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nRspPasswordUpdate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 w:rsidR="00E968FC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data: </w:t>
            </w:r>
            <w:proofErr w:type="spellStart"/>
            <w:r w:rsidR="00E968FC"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 w:rsidR="00E968FC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error: </w:t>
            </w:r>
            <w:proofErr w:type="spellStart"/>
            <w:r w:rsidR="00E968FC"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 w:rsidR="00E968FC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 w:rsidR="00E968FC"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 w:rsidR="00E968FC">
              <w:rPr>
                <w:rFonts w:ascii="Times New Roman" w:hAnsi="Times New Roman" w:cs="Times New Roman" w:hint="eastAsia"/>
                <w:kern w:val="0"/>
                <w:szCs w:val="32"/>
              </w:rPr>
              <w:t>: int, last: bool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</w:tc>
      </w:tr>
    </w:tbl>
    <w:p w14:paraId="7C41FE17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0ABD9FFC" w14:textId="2883349B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7869E9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8B43285" w14:textId="77777777">
        <w:tc>
          <w:tcPr>
            <w:tcW w:w="8522" w:type="dxa"/>
          </w:tcPr>
          <w:p w14:paraId="3E6A5DF5" w14:textId="77777777" w:rsidR="00E019D8" w:rsidRPr="00E019D8" w:rsidRDefault="00E019D8" w:rsidP="00E019D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>用户代码</w:t>
            </w:r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</w:p>
          <w:p w14:paraId="11A35ABF" w14:textId="77777777" w:rsidR="00E019D8" w:rsidRPr="00E019D8" w:rsidRDefault="00E019D8" w:rsidP="00E019D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 xml:space="preserve">[str]                         </w:t>
            </w:r>
          </w:p>
          <w:p w14:paraId="42DD0397" w14:textId="77777777" w:rsidR="00E019D8" w:rsidRPr="00E019D8" w:rsidRDefault="00E019D8" w:rsidP="00E019D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>用户原密码</w:t>
            </w:r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 xml:space="preserve">    </w:t>
            </w:r>
          </w:p>
          <w:p w14:paraId="33DF8628" w14:textId="77777777" w:rsidR="00E019D8" w:rsidRPr="00E019D8" w:rsidRDefault="00E019D8" w:rsidP="00E019D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>OldPassword</w:t>
            </w:r>
            <w:proofErr w:type="spellEnd"/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>[str]                    </w:t>
            </w:r>
          </w:p>
          <w:p w14:paraId="212A7F41" w14:textId="77777777" w:rsidR="00E019D8" w:rsidRPr="00E019D8" w:rsidRDefault="00E019D8" w:rsidP="00E019D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>用户新密码</w:t>
            </w:r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 xml:space="preserve">    </w:t>
            </w:r>
          </w:p>
          <w:p w14:paraId="7660A877" w14:textId="77777777" w:rsidR="00E019D8" w:rsidRPr="00E019D8" w:rsidRDefault="00E019D8" w:rsidP="00E019D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>NewPassword</w:t>
            </w:r>
            <w:proofErr w:type="spellEnd"/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>[str]                    </w:t>
            </w:r>
          </w:p>
          <w:p w14:paraId="752BE4D9" w14:textId="77777777" w:rsidR="00E019D8" w:rsidRPr="00E019D8" w:rsidRDefault="00E019D8" w:rsidP="00E019D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>错误信息</w:t>
            </w:r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</w:p>
          <w:p w14:paraId="538DF9C7" w14:textId="70FC5393" w:rsidR="007D0690" w:rsidRDefault="00E019D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>ErrorDescription</w:t>
            </w:r>
            <w:proofErr w:type="spellEnd"/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>[</w:t>
            </w:r>
            <w:proofErr w:type="gramStart"/>
            <w:r w:rsidRPr="00E019D8">
              <w:rPr>
                <w:rFonts w:ascii="Times New Roman" w:hAnsi="Times New Roman" w:cs="Times New Roman"/>
                <w:kern w:val="0"/>
                <w:szCs w:val="32"/>
              </w:rPr>
              <w:t xml:space="preserve">str]   </w:t>
            </w:r>
            <w:proofErr w:type="gram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0402C906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A4D6BC7" w14:textId="67BAC4FC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64769A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 </w:t>
      </w:r>
      <w:r>
        <w:rPr>
          <w:rFonts w:ascii="Times New Roman" w:hAnsi="Times New Roman" w:cs="Times New Roman"/>
          <w:bCs/>
          <w:kern w:val="0"/>
          <w:szCs w:val="32"/>
        </w:rPr>
        <w:br w:type="page"/>
      </w:r>
    </w:p>
    <w:p w14:paraId="272C6A77" w14:textId="50280E5D" w:rsidR="007D0690" w:rsidRDefault="00136F77">
      <w:pPr>
        <w:pStyle w:val="3"/>
        <w:numPr>
          <w:ilvl w:val="2"/>
          <w:numId w:val="19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17" w:name="_Toc185002828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报单</w:t>
      </w:r>
      <w:proofErr w:type="spellStart"/>
      <w:r w:rsidR="00CB5153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eqOrderInsert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CB5153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nRspOrderInsert</w:t>
      </w:r>
      <w:bookmarkEnd w:id="17"/>
      <w:proofErr w:type="spellEnd"/>
    </w:p>
    <w:p w14:paraId="6DFD2168" w14:textId="77777777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说明：</w:t>
      </w:r>
    </w:p>
    <w:p w14:paraId="22F78C3E" w14:textId="410F48B9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SystemNo</w:t>
      </w:r>
      <w:proofErr w:type="spellEnd"/>
      <w:r w:rsidR="00CB5153">
        <w:rPr>
          <w:rFonts w:ascii="Times New Roman" w:hAnsi="Times New Roman" w:cs="Times New Roman" w:hint="eastAsia"/>
          <w:bCs/>
          <w:color w:val="FF0000"/>
          <w:kern w:val="0"/>
          <w:szCs w:val="32"/>
        </w:rPr>
        <w:t>[str]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ab/>
      </w:r>
      <w:r w:rsidR="002E3C4D">
        <w:rPr>
          <w:rFonts w:ascii="Times New Roman" w:hAnsi="Times New Roman" w:cs="Times New Roman" w:hint="eastAsia"/>
          <w:bCs/>
          <w:color w:val="FF0000"/>
          <w:kern w:val="0"/>
          <w:szCs w:val="32"/>
        </w:rPr>
        <w:t>:</w:t>
      </w:r>
      <w:r w:rsidR="00795D35">
        <w:rPr>
          <w:rFonts w:ascii="Times New Roman" w:hAnsi="Times New Roman" w:cs="Times New Roman" w:hint="eastAsia"/>
          <w:bCs/>
          <w:color w:val="FF0000"/>
          <w:kern w:val="0"/>
          <w:szCs w:val="32"/>
        </w:rPr>
        <w:t xml:space="preserve"> 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系统编号</w:t>
      </w:r>
    </w:p>
    <w:p w14:paraId="0DCBEAF0" w14:textId="0265C46B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LocalNo</w:t>
      </w:r>
      <w:proofErr w:type="spellEnd"/>
      <w:r w:rsidR="004E5B38">
        <w:rPr>
          <w:rFonts w:ascii="Times New Roman" w:hAnsi="Times New Roman" w:cs="Times New Roman" w:hint="eastAsia"/>
          <w:bCs/>
          <w:color w:val="FF0000"/>
          <w:kern w:val="0"/>
          <w:szCs w:val="32"/>
        </w:rPr>
        <w:t>[str]</w:t>
      </w:r>
      <w:r w:rsidR="002E3C4D">
        <w:rPr>
          <w:rFonts w:ascii="Times New Roman" w:hAnsi="Times New Roman" w:cs="Times New Roman" w:hint="eastAsia"/>
          <w:bCs/>
          <w:color w:val="FF0000"/>
          <w:kern w:val="0"/>
          <w:szCs w:val="32"/>
        </w:rPr>
        <w:t>:</w:t>
      </w:r>
      <w:r w:rsidR="00795D35">
        <w:rPr>
          <w:rFonts w:ascii="Times New Roman" w:hAnsi="Times New Roman" w:cs="Times New Roman" w:hint="eastAsia"/>
          <w:bCs/>
          <w:color w:val="FF0000"/>
          <w:kern w:val="0"/>
          <w:szCs w:val="32"/>
        </w:rPr>
        <w:t xml:space="preserve"> </w:t>
      </w:r>
      <w:r w:rsidR="002E3C4D">
        <w:rPr>
          <w:rFonts w:ascii="Times New Roman" w:hAnsi="Times New Roman" w:cs="Times New Roman" w:hint="eastAsia"/>
          <w:bCs/>
          <w:color w:val="FF0000"/>
          <w:kern w:val="0"/>
          <w:szCs w:val="32"/>
        </w:rPr>
        <w:t>本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地编号</w:t>
      </w:r>
    </w:p>
    <w:p w14:paraId="6300A671" w14:textId="152CDCDE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OrderNo</w:t>
      </w:r>
      <w:proofErr w:type="spellEnd"/>
      <w:r w:rsidR="002E3C4D">
        <w:rPr>
          <w:rFonts w:ascii="Times New Roman" w:hAnsi="Times New Roman" w:cs="Times New Roman" w:hint="eastAsia"/>
          <w:bCs/>
          <w:color w:val="FF0000"/>
          <w:kern w:val="0"/>
          <w:szCs w:val="32"/>
        </w:rPr>
        <w:t>[str]</w:t>
      </w:r>
      <w:r w:rsidR="00795D35">
        <w:rPr>
          <w:rFonts w:ascii="Times New Roman" w:hAnsi="Times New Roman" w:cs="Times New Roman" w:hint="eastAsia"/>
          <w:bCs/>
          <w:color w:val="FF0000"/>
          <w:kern w:val="0"/>
          <w:szCs w:val="32"/>
        </w:rPr>
        <w:t xml:space="preserve">: </w:t>
      </w:r>
      <w:r w:rsidR="002E3C4D">
        <w:rPr>
          <w:rFonts w:ascii="Times New Roman" w:hAnsi="Times New Roman" w:cs="Times New Roman" w:hint="eastAsia"/>
          <w:bCs/>
          <w:color w:val="FF0000"/>
          <w:kern w:val="0"/>
          <w:szCs w:val="32"/>
        </w:rPr>
        <w:t>订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单号</w:t>
      </w:r>
    </w:p>
    <w:p w14:paraId="2AFE322A" w14:textId="77777777" w:rsidR="007D0690" w:rsidRDefault="007D0690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</w:p>
    <w:p w14:paraId="74D74B6C" w14:textId="77777777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LocalNo</w:t>
      </w:r>
      <w:proofErr w:type="spellEnd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是使用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API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的程序给的订单号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,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相当于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CTP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里面的</w:t>
      </w: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orderref</w:t>
      </w:r>
      <w:proofErr w:type="spellEnd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，当日内最好不要重复</w:t>
      </w:r>
    </w:p>
    <w:p w14:paraId="02756A18" w14:textId="77777777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SystemNo</w:t>
      </w:r>
      <w:proofErr w:type="spellEnd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是直达系统给的订单号；</w:t>
      </w:r>
    </w:p>
    <w:p w14:paraId="6D73D7EF" w14:textId="77777777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OrderNo</w:t>
      </w:r>
      <w:proofErr w:type="spellEnd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是交易所给的订单号，相当于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CTP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里面的</w:t>
      </w: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OrderSysID</w:t>
      </w:r>
      <w:proofErr w:type="spellEnd"/>
    </w:p>
    <w:p w14:paraId="102FD507" w14:textId="77777777" w:rsidR="007D0690" w:rsidRDefault="007D0690"/>
    <w:p w14:paraId="160C3900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0B909A8" w14:textId="77777777">
        <w:tc>
          <w:tcPr>
            <w:tcW w:w="8522" w:type="dxa"/>
          </w:tcPr>
          <w:p w14:paraId="2D7A87D0" w14:textId="2802D53F" w:rsidR="007D0690" w:rsidRDefault="00F529A3" w:rsidP="00F529A3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eqOrderInsert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</w:tc>
      </w:tr>
    </w:tbl>
    <w:p w14:paraId="65B45CBA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53563E96" w14:textId="5945594F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宋体" w:eastAsia="宋体" w:cs="宋体" w:hint="eastAsia"/>
          <w:kern w:val="0"/>
          <w:sz w:val="24"/>
        </w:rPr>
        <w:t>参数：</w:t>
      </w:r>
      <w:r w:rsidR="0070363B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5455311" w14:textId="77777777">
        <w:tc>
          <w:tcPr>
            <w:tcW w:w="8522" w:type="dxa"/>
          </w:tcPr>
          <w:p w14:paraId="2EABD35D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</w:p>
          <w:p w14:paraId="10D86C95" w14:textId="76F99D81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UserId</w:t>
            </w:r>
            <w:proofErr w:type="spellEnd"/>
            <w:r w:rsidR="0070363B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59CA42C7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资金账号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一个用户可以有多个币种的资金，所以会有多个资金账号，下单需指定</w:t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)</w:t>
            </w:r>
          </w:p>
          <w:p w14:paraId="3F70C467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请参照登录成功后的回</w:t>
            </w:r>
            <w:proofErr w:type="gramStart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调函数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OnRspAccount</w:t>
            </w:r>
            <w:proofErr w:type="spellEnd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的说明</w:t>
            </w:r>
          </w:p>
          <w:p w14:paraId="642B83C6" w14:textId="101E752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AccountNo</w:t>
            </w:r>
            <w:proofErr w:type="spellEnd"/>
            <w:r w:rsidR="00C24FB4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746B3365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本地编号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F9F9C2E" w14:textId="676BD87A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LocalNo</w:t>
            </w:r>
            <w:proofErr w:type="spellEnd"/>
            <w:r w:rsidR="00CC6236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39377F88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交易所代码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12450AF" w14:textId="6391CD9E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ExchangeCode</w:t>
            </w:r>
            <w:proofErr w:type="spellEnd"/>
            <w:r w:rsidR="00C619C8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09381FF8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合约代码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92F3121" w14:textId="1C39F6BA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ContractCode</w:t>
            </w:r>
            <w:proofErr w:type="spellEnd"/>
            <w:r w:rsidR="00303F5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327C9622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买还是卖：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1=buy 2=sell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0985357" w14:textId="7B57DE76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BidAskFlag</w:t>
            </w:r>
            <w:proofErr w:type="spellEnd"/>
            <w:r w:rsidR="009101B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1EC22B44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卖空时使用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,1=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开仓</w:t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;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2=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平仓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,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同时和订单的买卖方向相反。非卖空时，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0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或不设置值</w:t>
            </w:r>
          </w:p>
          <w:p w14:paraId="1A029085" w14:textId="436BA90D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OpenCloseFlag</w:t>
            </w:r>
            <w:proofErr w:type="spellEnd"/>
            <w:r w:rsidR="009D4B01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6F6EF65C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EEE2288" w14:textId="5EEAE1F1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OrderQty</w:t>
            </w:r>
            <w:proofErr w:type="spellEnd"/>
            <w:r w:rsidR="00D853A8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60AF7FAA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下单价格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7C188CE" w14:textId="555D939F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OrderPrice</w:t>
            </w:r>
            <w:proofErr w:type="spellEnd"/>
            <w:r w:rsidR="004900B0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66AA1DD3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定单类型：</w:t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(from v1.12)</w:t>
            </w:r>
          </w:p>
          <w:p w14:paraId="27472370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435"/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美股：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1=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限价单</w:t>
            </w:r>
          </w:p>
          <w:p w14:paraId="6F2735DC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435"/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港股：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5=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竞价限价盘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; 6=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竞价盘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; 7=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增强限价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;8=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特别限价盘</w:t>
            </w:r>
          </w:p>
          <w:p w14:paraId="4E4A1F46" w14:textId="1E4143F2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OrderType</w:t>
            </w:r>
            <w:proofErr w:type="spellEnd"/>
            <w:r w:rsidR="00C75358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0C9E9F11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触发价格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股票中未使用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)</w:t>
            </w:r>
          </w:p>
          <w:p w14:paraId="3C491276" w14:textId="28D4DDF6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TriggerPrice</w:t>
            </w:r>
            <w:proofErr w:type="spellEnd"/>
            <w:r w:rsidR="0045046D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A56170D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有效日期（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当日有效）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3BF33ED" w14:textId="27608FBA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gram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TIF</w:t>
            </w:r>
            <w:r w:rsidR="00B72521">
              <w:rPr>
                <w:rFonts w:ascii="Times New Roman" w:hAnsi="Times New Roman" w:cs="Times New Roman" w:hint="eastAsia"/>
                <w:kern w:val="0"/>
                <w:szCs w:val="32"/>
              </w:rPr>
              <w:t>[</w:t>
            </w:r>
            <w:proofErr w:type="gramEnd"/>
            <w:r w:rsidR="00B72521">
              <w:rPr>
                <w:rFonts w:ascii="Times New Roman" w:hAnsi="Times New Roman" w:cs="Times New Roman" w:hint="eastAsia"/>
                <w:kern w:val="0"/>
                <w:szCs w:val="32"/>
              </w:rPr>
              <w:t>str]</w:t>
            </w:r>
          </w:p>
          <w:p w14:paraId="4937DBA5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策略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股票中未使用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EF22CE4" w14:textId="70AEDE8A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StrategyId</w:t>
            </w:r>
            <w:proofErr w:type="spellEnd"/>
            <w:r w:rsidR="009D4B21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2BB132DF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显示委托量，必须小于委托量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股票中未使用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)</w:t>
            </w:r>
          </w:p>
          <w:p w14:paraId="47F95B38" w14:textId="3163055B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MaxShow</w:t>
            </w:r>
            <w:proofErr w:type="spellEnd"/>
            <w:r w:rsidR="00DF1FBA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42D54C0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最小成交量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股票中未使用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A1928B0" w14:textId="305FD0F3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MinQty</w:t>
            </w:r>
            <w:proofErr w:type="spellEnd"/>
            <w:r w:rsidR="003F63E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523AA0BB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E351A00" w14:textId="347B1809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B60042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46333356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Chars="200" w:firstLine="420"/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3F909170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28283C7F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2AA5A091" w14:textId="77777777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说明：</w:t>
      </w:r>
    </w:p>
    <w:p w14:paraId="2F0D98A5" w14:textId="196566F2" w:rsidR="007D0690" w:rsidRDefault="00136F77">
      <w:pPr>
        <w:rPr>
          <w:rFonts w:ascii="Times New Roman" w:hAnsi="Times New Roman" w:cs="Times New Roman"/>
          <w:color w:val="FF0000"/>
          <w:kern w:val="0"/>
          <w:szCs w:val="32"/>
        </w:rPr>
      </w:pPr>
      <w:r>
        <w:rPr>
          <w:rFonts w:ascii="Times New Roman" w:hAnsi="Times New Roman" w:cs="Times New Roman" w:hint="eastAsia"/>
          <w:color w:val="FF0000"/>
          <w:kern w:val="0"/>
          <w:szCs w:val="32"/>
        </w:rPr>
        <w:t>API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用户下单后，</w:t>
      </w:r>
      <w:proofErr w:type="spellStart"/>
      <w:r w:rsidR="00013D73">
        <w:rPr>
          <w:rFonts w:ascii="Times New Roman" w:hAnsi="Times New Roman" w:cs="Times New Roman" w:hint="eastAsia"/>
          <w:color w:val="FF0000"/>
          <w:kern w:val="0"/>
          <w:szCs w:val="32"/>
        </w:rPr>
        <w:t>o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nRspOrderInsert</w:t>
      </w:r>
      <w:proofErr w:type="spellEnd"/>
      <w:r>
        <w:rPr>
          <w:rFonts w:ascii="Times New Roman" w:hAnsi="Times New Roman" w:cs="Times New Roman" w:hint="eastAsia"/>
          <w:color w:val="FF0000"/>
          <w:kern w:val="0"/>
          <w:szCs w:val="32"/>
        </w:rPr>
        <w:t>函数会被回调两次：</w:t>
      </w:r>
    </w:p>
    <w:p w14:paraId="37A5ADBC" w14:textId="77777777" w:rsidR="007D0690" w:rsidRDefault="00136F77">
      <w:pPr>
        <w:pStyle w:val="aa"/>
        <w:numPr>
          <w:ilvl w:val="0"/>
          <w:numId w:val="21"/>
        </w:numPr>
        <w:ind w:firstLineChars="0"/>
        <w:rPr>
          <w:rFonts w:ascii="Times New Roman" w:hAnsi="Times New Roman" w:cs="Times New Roman"/>
          <w:color w:val="FF0000"/>
          <w:kern w:val="0"/>
          <w:szCs w:val="32"/>
        </w:rPr>
      </w:pPr>
      <w:r>
        <w:rPr>
          <w:rFonts w:ascii="Times New Roman" w:hAnsi="Times New Roman" w:cs="Times New Roman" w:hint="eastAsia"/>
          <w:color w:val="FF0000"/>
          <w:kern w:val="0"/>
          <w:szCs w:val="32"/>
        </w:rPr>
        <w:t>第一次回调返回直达系统给这笔订单指定的系统号</w:t>
      </w:r>
      <w:proofErr w:type="spellStart"/>
      <w:r>
        <w:rPr>
          <w:rFonts w:ascii="Times New Roman" w:hAnsi="Times New Roman" w:cs="Times New Roman" w:hint="eastAsia"/>
          <w:color w:val="FF0000"/>
          <w:kern w:val="0"/>
          <w:szCs w:val="32"/>
        </w:rPr>
        <w:t>SystemNo</w:t>
      </w:r>
      <w:proofErr w:type="spellEnd"/>
      <w:r>
        <w:rPr>
          <w:rFonts w:ascii="Times New Roman" w:hAnsi="Times New Roman" w:cs="Times New Roman" w:hint="eastAsia"/>
          <w:color w:val="FF0000"/>
          <w:kern w:val="0"/>
          <w:szCs w:val="32"/>
        </w:rPr>
        <w:t>，表明直达系统收到并确认这笔订单。</w:t>
      </w:r>
    </w:p>
    <w:p w14:paraId="6A06DD2F" w14:textId="77777777" w:rsidR="007D0690" w:rsidRDefault="00136F77">
      <w:pPr>
        <w:pStyle w:val="aa"/>
        <w:numPr>
          <w:ilvl w:val="0"/>
          <w:numId w:val="21"/>
        </w:numPr>
        <w:ind w:firstLineChars="0"/>
        <w:rPr>
          <w:rFonts w:ascii="Times New Roman" w:hAnsi="Times New Roman" w:cs="Times New Roman"/>
          <w:bCs/>
          <w:color w:val="FF0000"/>
          <w:kern w:val="0"/>
          <w:szCs w:val="32"/>
        </w:rPr>
      </w:pP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第二次回调返回交易所的反馈的订单号</w:t>
      </w:r>
      <w:proofErr w:type="spellStart"/>
      <w:r>
        <w:rPr>
          <w:rFonts w:ascii="Times New Roman" w:hAnsi="Times New Roman" w:cs="Times New Roman" w:hint="eastAsia"/>
          <w:color w:val="FF0000"/>
          <w:kern w:val="0"/>
          <w:szCs w:val="32"/>
        </w:rPr>
        <w:t>OrderNo</w:t>
      </w:r>
      <w:proofErr w:type="spellEnd"/>
      <w:r>
        <w:rPr>
          <w:rFonts w:ascii="Times New Roman" w:hAnsi="Times New Roman" w:cs="Times New Roman"/>
          <w:color w:val="FF0000"/>
          <w:kern w:val="0"/>
          <w:szCs w:val="32"/>
        </w:rPr>
        <w:t>(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如果一切正常</w:t>
      </w:r>
      <w:r>
        <w:rPr>
          <w:rFonts w:ascii="Times New Roman" w:hAnsi="Times New Roman" w:cs="Times New Roman"/>
          <w:color w:val="FF0000"/>
          <w:kern w:val="0"/>
          <w:szCs w:val="32"/>
        </w:rPr>
        <w:t>)</w:t>
      </w:r>
      <w:r>
        <w:rPr>
          <w:rFonts w:ascii="Times New Roman" w:hAnsi="Times New Roman" w:cs="Times New Roman"/>
          <w:color w:val="FF0000"/>
          <w:kern w:val="0"/>
          <w:szCs w:val="32"/>
        </w:rPr>
        <w:t>。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通常资金不足等情况发生时，不会有订单号，因为订单指令没有向交易所发送。</w:t>
      </w:r>
    </w:p>
    <w:p w14:paraId="246056C0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EECD533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2AA9AF8" w14:textId="77777777">
        <w:tc>
          <w:tcPr>
            <w:tcW w:w="8522" w:type="dxa"/>
          </w:tcPr>
          <w:p w14:paraId="268B222B" w14:textId="65197239" w:rsidR="007D0690" w:rsidRDefault="00836942" w:rsidP="00836942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nRspOrderInsert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data: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error: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int, last: bool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</w:tc>
      </w:tr>
    </w:tbl>
    <w:p w14:paraId="260803A6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C80ABD5" w14:textId="55443485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836942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1A55CA9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CA8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</w:p>
          <w:p w14:paraId="772DB723" w14:textId="77777777" w:rsidR="00213119" w:rsidRPr="00213119" w:rsidRDefault="00213119" w:rsidP="0021311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FD7A3AA" w14:textId="77777777" w:rsidR="00213119" w:rsidRPr="00213119" w:rsidRDefault="00213119" w:rsidP="0021311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资金账号</w:t>
            </w:r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</w:p>
          <w:p w14:paraId="7EAE8499" w14:textId="77777777" w:rsidR="00213119" w:rsidRPr="00213119" w:rsidRDefault="00213119" w:rsidP="0021311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AccountNo</w:t>
            </w:r>
            <w:proofErr w:type="spellEnd"/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821EB9B" w14:textId="77777777" w:rsidR="00213119" w:rsidRPr="00213119" w:rsidRDefault="00213119" w:rsidP="0021311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系统编号</w:t>
            </w:r>
          </w:p>
          <w:p w14:paraId="18583CE7" w14:textId="77777777" w:rsidR="00213119" w:rsidRPr="00213119" w:rsidRDefault="00213119" w:rsidP="0021311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SystemNo</w:t>
            </w:r>
            <w:proofErr w:type="spellEnd"/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C25281D" w14:textId="77777777" w:rsidR="00213119" w:rsidRPr="00213119" w:rsidRDefault="00213119" w:rsidP="0021311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本地编号</w:t>
            </w:r>
          </w:p>
          <w:p w14:paraId="08808AE0" w14:textId="77777777" w:rsidR="00213119" w:rsidRPr="00213119" w:rsidRDefault="00213119" w:rsidP="0021311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LocalNo</w:t>
            </w:r>
            <w:proofErr w:type="spellEnd"/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[str]    </w:t>
            </w:r>
          </w:p>
          <w:p w14:paraId="465C588A" w14:textId="77777777" w:rsidR="00213119" w:rsidRPr="00213119" w:rsidRDefault="00213119" w:rsidP="0021311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定单号</w:t>
            </w:r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 xml:space="preserve">  </w:t>
            </w:r>
          </w:p>
          <w:p w14:paraId="5FBD8391" w14:textId="77777777" w:rsidR="00213119" w:rsidRPr="00213119" w:rsidRDefault="00213119" w:rsidP="0021311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OrderNo</w:t>
            </w:r>
            <w:proofErr w:type="spellEnd"/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46D3EED" w14:textId="77777777" w:rsidR="00213119" w:rsidRPr="00213119" w:rsidRDefault="00213119" w:rsidP="0021311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交易所代码</w:t>
            </w:r>
          </w:p>
          <w:p w14:paraId="6E13B721" w14:textId="77777777" w:rsidR="00213119" w:rsidRPr="00213119" w:rsidRDefault="00213119" w:rsidP="0021311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ExchangeCode</w:t>
            </w:r>
            <w:proofErr w:type="spellEnd"/>
            <w:r w:rsidRPr="0021311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83C5EB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合约代码</w:t>
            </w:r>
          </w:p>
          <w:p w14:paraId="1F0B77BE" w14:textId="7469F83B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ContractCode</w:t>
            </w:r>
            <w:proofErr w:type="spellEnd"/>
            <w:r w:rsidR="0021311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15FD69E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买还是卖：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1=buy 2=sell</w:t>
            </w:r>
          </w:p>
          <w:p w14:paraId="35D46709" w14:textId="70DBFC82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BidAskFlag</w:t>
            </w:r>
            <w:proofErr w:type="spellEnd"/>
            <w:r w:rsidR="00A648D8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30818CE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下单数</w:t>
            </w:r>
          </w:p>
          <w:p w14:paraId="75064796" w14:textId="2E008CFC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OrderQty</w:t>
            </w:r>
            <w:proofErr w:type="spellEnd"/>
            <w:r w:rsidR="005A0946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0CF53A0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下单价格</w:t>
            </w:r>
          </w:p>
          <w:p w14:paraId="36BF2396" w14:textId="0101453D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OrderPrice</w:t>
            </w:r>
            <w:proofErr w:type="spellEnd"/>
            <w:r w:rsidR="00EB55A1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DC5088F" w14:textId="77777777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定单类型：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(f</w:t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rom v1.12)</w:t>
            </w:r>
          </w:p>
          <w:p w14:paraId="6AE63255" w14:textId="77777777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/</w:t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 xml:space="preserve">/ 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美股：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1=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限价单</w:t>
            </w:r>
          </w:p>
          <w:p w14:paraId="1C25E5A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港股：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5=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竞价限价盘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;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6=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竞价盘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;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7=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增强限价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;8=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特别限价盘</w:t>
            </w:r>
          </w:p>
          <w:p w14:paraId="74E844C1" w14:textId="46F17F61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lastRenderedPageBreak/>
              <w:t>OrderType</w:t>
            </w:r>
            <w:proofErr w:type="spellEnd"/>
            <w:r w:rsidR="00B944FC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0DA2A17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下单日期</w:t>
            </w:r>
          </w:p>
          <w:p w14:paraId="3318334F" w14:textId="5E1083A8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OrderDate</w:t>
            </w:r>
            <w:proofErr w:type="spellEnd"/>
            <w:r w:rsidR="004D3C62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42752D9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下单时间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4622C02" w14:textId="0771E9FC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OrderTime</w:t>
            </w:r>
            <w:proofErr w:type="spellEnd"/>
            <w:r w:rsidR="001D4917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653F06C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错误代码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保留，未使用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4AAD2F69" w14:textId="77777777" w:rsidR="001D4917" w:rsidRPr="001D4917" w:rsidRDefault="001D4917" w:rsidP="001D491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ErrorCode</w:t>
            </w:r>
            <w:proofErr w:type="spellEnd"/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7100BA97" w14:textId="77777777" w:rsidR="001D4917" w:rsidRPr="001D4917" w:rsidRDefault="001D4917" w:rsidP="001D491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订单状态（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2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：已排队；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3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：部分成交；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4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：完全成交；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5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：已撤余单；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6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：已撤单；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7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：指令失败；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8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：待送出；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9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：待更改；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A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：待撤单）</w:t>
            </w:r>
          </w:p>
          <w:p w14:paraId="44031ED4" w14:textId="77777777" w:rsidR="001D4917" w:rsidRPr="001D4917" w:rsidRDefault="001D4917" w:rsidP="001D491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OrderState</w:t>
            </w:r>
            <w:proofErr w:type="spellEnd"/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6C27B1D" w14:textId="77777777" w:rsidR="001D4917" w:rsidRPr="001D4917" w:rsidRDefault="001D4917" w:rsidP="001D491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撤单的用户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ID</w:t>
            </w:r>
          </w:p>
          <w:p w14:paraId="2DF9E80B" w14:textId="77777777" w:rsidR="001D4917" w:rsidRPr="001D4917" w:rsidRDefault="001D4917" w:rsidP="001D491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CancelUserId</w:t>
            </w:r>
            <w:proofErr w:type="spellEnd"/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747C609" w14:textId="77777777" w:rsidR="001D4917" w:rsidRPr="001D4917" w:rsidRDefault="001D4917" w:rsidP="001D491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触发价格</w:t>
            </w:r>
          </w:p>
          <w:p w14:paraId="47853185" w14:textId="77777777" w:rsidR="001D4917" w:rsidRPr="001D4917" w:rsidRDefault="001D4917" w:rsidP="001D491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TriggerPrice</w:t>
            </w:r>
            <w:proofErr w:type="spellEnd"/>
            <w:r w:rsidRPr="001D4917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4B1D2B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有效日期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（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1=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当日有效）</w:t>
            </w:r>
          </w:p>
          <w:p w14:paraId="54ECD8F8" w14:textId="677CB60A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gram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TIF</w:t>
            </w:r>
            <w:r w:rsidR="001D4917">
              <w:rPr>
                <w:rFonts w:ascii="Times New Roman" w:hAnsi="Times New Roman" w:cs="Times New Roman" w:hint="eastAsia"/>
                <w:kern w:val="0"/>
                <w:szCs w:val="32"/>
              </w:rPr>
              <w:t>[</w:t>
            </w:r>
            <w:proofErr w:type="gramEnd"/>
            <w:r w:rsidR="001D4917">
              <w:rPr>
                <w:rFonts w:ascii="Times New Roman" w:hAnsi="Times New Roman" w:cs="Times New Roman" w:hint="eastAsia"/>
                <w:kern w:val="0"/>
                <w:szCs w:val="32"/>
              </w:rPr>
              <w:t>str]</w:t>
            </w:r>
          </w:p>
          <w:p w14:paraId="1D4C87E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//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卖空时使用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,1=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开仓</w:t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;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2=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平仓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,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同时和订单的买卖方向相反。非卖空时，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0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或不设置值</w:t>
            </w:r>
          </w:p>
          <w:p w14:paraId="1C073CCE" w14:textId="0904CAD0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OpenCloseFlag</w:t>
            </w:r>
            <w:proofErr w:type="spellEnd"/>
            <w:r w:rsidR="0071622B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5CB47D0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策略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股票中未使用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)</w:t>
            </w:r>
          </w:p>
          <w:p w14:paraId="319D91BA" w14:textId="77777777" w:rsidR="00A10BF6" w:rsidRPr="00A10BF6" w:rsidRDefault="00A10BF6" w:rsidP="00A10BF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StrategyId</w:t>
            </w:r>
            <w:proofErr w:type="spellEnd"/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4EC49DE" w14:textId="77777777" w:rsidR="00A10BF6" w:rsidRPr="00A10BF6" w:rsidRDefault="00A10BF6" w:rsidP="00A10BF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显示委托量，必须小于委托量</w:t>
            </w:r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股票中未使用</w:t>
            </w:r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)</w:t>
            </w:r>
          </w:p>
          <w:p w14:paraId="77DA6D16" w14:textId="77777777" w:rsidR="00A10BF6" w:rsidRPr="00A10BF6" w:rsidRDefault="00A10BF6" w:rsidP="00A10BF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MaxShow</w:t>
            </w:r>
            <w:proofErr w:type="spellEnd"/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1197E1FA" w14:textId="77777777" w:rsidR="00A10BF6" w:rsidRPr="00A10BF6" w:rsidRDefault="00A10BF6" w:rsidP="00A10BF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最小成交量</w:t>
            </w:r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股票中未使用</w:t>
            </w:r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)</w:t>
            </w:r>
          </w:p>
          <w:p w14:paraId="0AC4E667" w14:textId="77777777" w:rsidR="00A10BF6" w:rsidRPr="00A10BF6" w:rsidRDefault="00A10BF6" w:rsidP="00A10BF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MinQty</w:t>
            </w:r>
            <w:proofErr w:type="spellEnd"/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 xml:space="preserve">[str] </w:t>
            </w:r>
          </w:p>
          <w:p w14:paraId="3EC7A1D5" w14:textId="77777777" w:rsidR="00A10BF6" w:rsidRPr="00A10BF6" w:rsidRDefault="00A10BF6" w:rsidP="00A10BF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交易所返回时间</w:t>
            </w:r>
          </w:p>
          <w:p w14:paraId="0B984CDC" w14:textId="77777777" w:rsidR="00A10BF6" w:rsidRPr="00A10BF6" w:rsidRDefault="00A10BF6" w:rsidP="00A10BF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ExchangeTime</w:t>
            </w:r>
            <w:proofErr w:type="spellEnd"/>
            <w:r w:rsidRPr="00A10BF6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9A59DD8" w14:textId="77777777" w:rsidR="007D0690" w:rsidRDefault="007D0690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</w:p>
        </w:tc>
      </w:tr>
    </w:tbl>
    <w:p w14:paraId="0FE0762C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312220FF" w14:textId="3067564B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A35016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F7F76D2" w14:textId="77777777">
        <w:tc>
          <w:tcPr>
            <w:tcW w:w="8522" w:type="dxa"/>
          </w:tcPr>
          <w:p w14:paraId="0558942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错误码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用来判断报单成功或失败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)</w:t>
            </w:r>
          </w:p>
          <w:p w14:paraId="32387AE1" w14:textId="07225603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ErrorID</w:t>
            </w:r>
            <w:proofErr w:type="spellEnd"/>
            <w:r w:rsidR="00A35016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3BCED3F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错误描述</w:t>
            </w:r>
          </w:p>
          <w:p w14:paraId="08A79157" w14:textId="0106E8C5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ErrorMsg</w:t>
            </w:r>
            <w:proofErr w:type="spellEnd"/>
            <w:r w:rsidR="00A35016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</w:tbl>
    <w:p w14:paraId="77FE2350" w14:textId="77777777" w:rsidR="007D0690" w:rsidRDefault="007D0690"/>
    <w:p w14:paraId="6B9DA9C6" w14:textId="77777777" w:rsidR="007D0690" w:rsidRDefault="00136F77">
      <w:r>
        <w:rPr>
          <w:rFonts w:hint="eastAsia"/>
        </w:rPr>
        <w:t>错误码</w:t>
      </w:r>
    </w:p>
    <w:tbl>
      <w:tblPr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80"/>
        <w:gridCol w:w="6851"/>
      </w:tblGrid>
      <w:tr w:rsidR="007D0690" w14:paraId="09B04E4E" w14:textId="77777777">
        <w:trPr>
          <w:trHeight w:val="27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A86F88F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系统号错误码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</w:tcPr>
          <w:p w14:paraId="46FA4184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错误内容</w:t>
            </w:r>
          </w:p>
        </w:tc>
      </w:tr>
      <w:tr w:rsidR="007D0690" w14:paraId="27B2E78A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8C8A6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20005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AF658A2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系统号生成失败</w:t>
            </w:r>
          </w:p>
        </w:tc>
      </w:tr>
    </w:tbl>
    <w:p w14:paraId="156964D0" w14:textId="77777777" w:rsidR="007D0690" w:rsidRDefault="007D0690"/>
    <w:p w14:paraId="074D4493" w14:textId="77777777" w:rsidR="007D0690" w:rsidRDefault="00136F77">
      <w:r>
        <w:br w:type="page"/>
      </w:r>
    </w:p>
    <w:p w14:paraId="3A4C7A0B" w14:textId="77777777" w:rsidR="007D0690" w:rsidRDefault="007D0690"/>
    <w:p w14:paraId="22F2CC25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578E5A3E" w14:textId="77777777" w:rsidR="007D0690" w:rsidRDefault="00136F77">
      <w:r>
        <w:rPr>
          <w:rFonts w:hint="eastAsia"/>
        </w:rPr>
        <w:t>下单错误码</w:t>
      </w:r>
    </w:p>
    <w:tbl>
      <w:tblPr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80"/>
        <w:gridCol w:w="6851"/>
      </w:tblGrid>
      <w:tr w:rsidR="007D0690" w14:paraId="18FEC85E" w14:textId="77777777">
        <w:trPr>
          <w:trHeight w:val="27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B28DC36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下单错误码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</w:tcPr>
          <w:p w14:paraId="3994B55F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错误内容</w:t>
            </w:r>
          </w:p>
        </w:tc>
      </w:tr>
      <w:tr w:rsidR="007D0690" w14:paraId="0EF517CF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9833D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20000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20C5A67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下单失败</w:t>
            </w:r>
          </w:p>
        </w:tc>
      </w:tr>
      <w:tr w:rsidR="007D0690" w14:paraId="05505A7E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F1ED6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20001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26EF240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资金不足</w:t>
            </w:r>
          </w:p>
        </w:tc>
      </w:tr>
      <w:tr w:rsidR="007D0690" w14:paraId="457B7981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C540F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20002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C21BDCF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交易服务器未连接</w:t>
            </w:r>
          </w:p>
        </w:tc>
      </w:tr>
      <w:tr w:rsidR="007D0690" w14:paraId="4C47EC75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11265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20003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75B7FF0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您已被禁止交易，请联系客服解禁</w:t>
            </w:r>
          </w:p>
        </w:tc>
      </w:tr>
      <w:tr w:rsidR="007D0690" w14:paraId="32E3D342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72F46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20004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BED8A6B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下单被拒绝</w:t>
            </w:r>
          </w:p>
        </w:tc>
      </w:tr>
      <w:tr w:rsidR="007D0690" w14:paraId="6192BD54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C6124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20005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979DEF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系统号生成失败</w:t>
            </w:r>
          </w:p>
        </w:tc>
      </w:tr>
      <w:tr w:rsidR="007D0690" w14:paraId="10F9F815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621BF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20006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FF97B3F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您的资金账户中没有该合约交易所需的币种</w:t>
            </w:r>
          </w:p>
        </w:tc>
      </w:tr>
      <w:tr w:rsidR="007D0690" w14:paraId="39E787C6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EE916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20007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130D852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该合约已经到期，不能交易</w:t>
            </w:r>
          </w:p>
        </w:tc>
      </w:tr>
      <w:tr w:rsidR="007D0690" w14:paraId="50FD0803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08370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20008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5CEFE42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该交易市场未开市，不能交易</w:t>
            </w:r>
          </w:p>
        </w:tc>
      </w:tr>
      <w:tr w:rsidR="007D0690" w14:paraId="7E7F1E78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94A5C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20009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9167B25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该交易市场已闭市，不能交易</w:t>
            </w:r>
          </w:p>
        </w:tc>
      </w:tr>
      <w:tr w:rsidR="007D0690" w14:paraId="6E693C65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0CE3D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20010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8B4E2B0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下单价格超出限定范围</w:t>
            </w:r>
          </w:p>
        </w:tc>
      </w:tr>
      <w:tr w:rsidR="007D0690" w14:paraId="23B856F8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EF350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20011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8093162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下单数量过大</w:t>
            </w:r>
          </w:p>
        </w:tc>
      </w:tr>
      <w:tr w:rsidR="007D0690" w14:paraId="2E88653A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D1DD1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20012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09DBDD5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您被禁止交易该合约，请联系客服</w:t>
            </w:r>
          </w:p>
        </w:tc>
      </w:tr>
      <w:tr w:rsidR="007D0690" w14:paraId="41558A5D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03B89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20013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B18CBF7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您的资金账户风险率过高，已被禁止交易</w:t>
            </w:r>
          </w:p>
        </w:tc>
      </w:tr>
      <w:tr w:rsidR="007D0690" w14:paraId="4211392E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9DE24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20015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BBC213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您的账户交易数据出现异常，暂停交易</w:t>
            </w:r>
          </w:p>
        </w:tc>
      </w:tr>
      <w:tr w:rsidR="007D0690" w14:paraId="778D8CF8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B713B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20019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CC39DE6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下单数量超过客户持仓限量</w:t>
            </w:r>
          </w:p>
        </w:tc>
      </w:tr>
      <w:tr w:rsidR="007D0690" w14:paraId="66951417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5EF39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20020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D970B30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下单数量超过客户可下单买量</w:t>
            </w:r>
          </w:p>
        </w:tc>
      </w:tr>
      <w:tr w:rsidR="007D0690" w14:paraId="43AFF18D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0A687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20021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571394B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下单数量超过客户可下单卖量</w:t>
            </w:r>
          </w:p>
        </w:tc>
      </w:tr>
      <w:tr w:rsidR="007D0690" w14:paraId="640B786B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28763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20022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A0C0A6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下单数量超过公司持仓限量</w:t>
            </w:r>
          </w:p>
        </w:tc>
      </w:tr>
      <w:tr w:rsidR="007D0690" w14:paraId="5E7751A8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79217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20023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E4C4170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下单数量超过公司可下单买量</w:t>
            </w:r>
          </w:p>
        </w:tc>
      </w:tr>
      <w:tr w:rsidR="007D0690" w14:paraId="268BC24F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4906C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20024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2A53269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下单数量超过公司可下单卖量</w:t>
            </w:r>
          </w:p>
        </w:tc>
      </w:tr>
      <w:tr w:rsidR="007D0690" w14:paraId="37D691CF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A1435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20025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9D62858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Dealer下单数量超过最大可下单数量</w:t>
            </w:r>
          </w:p>
        </w:tc>
      </w:tr>
      <w:tr w:rsidR="007D0690" w14:paraId="70E4CCA4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483DF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20026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B63DB66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合约临近交割，只可平仓，不能开仓</w:t>
            </w:r>
          </w:p>
        </w:tc>
      </w:tr>
      <w:tr w:rsidR="007D0690" w14:paraId="2ACD5555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BA1B2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20027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BC6F5B7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该合约已过最后交易日时间，禁止电子盘交易</w:t>
            </w:r>
          </w:p>
        </w:tc>
      </w:tr>
      <w:tr w:rsidR="007D0690" w14:paraId="153C461F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F6E47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20028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C466FCF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商品未开放，禁止交易</w:t>
            </w:r>
          </w:p>
        </w:tc>
      </w:tr>
      <w:tr w:rsidR="007D0690" w14:paraId="7193FC22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AD8A5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20029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C36136C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单笔下单数量超过该商品单笔最大可下单数</w:t>
            </w:r>
          </w:p>
        </w:tc>
      </w:tr>
      <w:tr w:rsidR="007D0690" w14:paraId="784A147C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CA5C0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20032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2AFAB44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持仓不足，平仓失败</w:t>
            </w:r>
          </w:p>
        </w:tc>
      </w:tr>
      <w:tr w:rsidR="007D0690" w14:paraId="42E47A35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0CF82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20033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3258ECF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您不能交易该商品,请联系客服开通</w:t>
            </w:r>
          </w:p>
        </w:tc>
      </w:tr>
    </w:tbl>
    <w:p w14:paraId="52312961" w14:textId="77777777" w:rsidR="007D0690" w:rsidRDefault="007D0690"/>
    <w:p w14:paraId="430D5E2E" w14:textId="77777777" w:rsidR="007D0690" w:rsidRDefault="007D0690"/>
    <w:p w14:paraId="72E2F2C9" w14:textId="77777777" w:rsidR="007D0690" w:rsidRDefault="00136F77">
      <w:r>
        <w:br w:type="page"/>
      </w:r>
    </w:p>
    <w:p w14:paraId="0788EE54" w14:textId="0097E294" w:rsidR="007D0690" w:rsidRDefault="00136F77">
      <w:pPr>
        <w:pStyle w:val="3"/>
        <w:numPr>
          <w:ilvl w:val="2"/>
          <w:numId w:val="19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18" w:name="_Toc185002829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订单推送</w:t>
      </w:r>
      <w:proofErr w:type="spellStart"/>
      <w:r w:rsidR="004212AC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nRtnOrder</w:t>
      </w:r>
      <w:bookmarkEnd w:id="18"/>
      <w:proofErr w:type="spellEnd"/>
    </w:p>
    <w:p w14:paraId="2B2BAFCF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055875D" w14:textId="77777777">
        <w:tc>
          <w:tcPr>
            <w:tcW w:w="8522" w:type="dxa"/>
          </w:tcPr>
          <w:p w14:paraId="39FCBFC4" w14:textId="6D08830C" w:rsidR="007D0690" w:rsidRDefault="003B74BB" w:rsidP="003B74BB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nRtnOrder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data: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, error: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: int, last: bool)</w:t>
            </w:r>
          </w:p>
        </w:tc>
      </w:tr>
    </w:tbl>
    <w:p w14:paraId="5C36C75C" w14:textId="77777777" w:rsidR="007D0690" w:rsidRDefault="007D0690"/>
    <w:p w14:paraId="3C8B06B0" w14:textId="2ACEF44E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hint="eastAsia"/>
        </w:rPr>
        <w:t>参数：</w:t>
      </w:r>
      <w:r w:rsidR="003B74BB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D4AD68B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BFB6" w14:textId="77777777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Chars="50" w:firstLine="105"/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交易所代码</w:t>
            </w:r>
          </w:p>
          <w:p w14:paraId="3CC47CBD" w14:textId="2C34691B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ExchangeNo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8F22D69" w14:textId="71B0F391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//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合约代码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</w:t>
            </w:r>
          </w:p>
          <w:p w14:paraId="5DC4EB50" w14:textId="2C7CFBCF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TreatyCode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[str] </w:t>
            </w:r>
          </w:p>
          <w:p w14:paraId="6684318E" w14:textId="51D51109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//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定单号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</w:t>
            </w:r>
          </w:p>
          <w:p w14:paraId="786DF816" w14:textId="75FB6221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OrderNo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DD36C97" w14:textId="47F0805A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//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委托数量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</w:t>
            </w:r>
          </w:p>
          <w:p w14:paraId="22F9956E" w14:textId="7078D9FA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OrderNumber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</w:p>
          <w:p w14:paraId="5BE655C1" w14:textId="674F517E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//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已成交数量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</w:t>
            </w:r>
          </w:p>
          <w:p w14:paraId="2E74C12E" w14:textId="68F62A69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FilledNumber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[int]   </w:t>
            </w:r>
          </w:p>
          <w:p w14:paraId="5023C30C" w14:textId="46C5DD9A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//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成交均价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</w:t>
            </w:r>
          </w:p>
          <w:p w14:paraId="06FE8C30" w14:textId="2FD34685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FilledAdvPrice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[float]   </w:t>
            </w:r>
          </w:p>
          <w:p w14:paraId="6E54C555" w14:textId="57453388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// </w:t>
            </w:r>
            <w:proofErr w:type="gram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持买数量</w:t>
            </w:r>
            <w:proofErr w:type="gram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</w:t>
            </w:r>
          </w:p>
          <w:p w14:paraId="45233B0D" w14:textId="14D6D2BC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BuyHoldNumber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[int]      </w:t>
            </w:r>
          </w:p>
          <w:p w14:paraId="739D2E39" w14:textId="105F201C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// </w:t>
            </w:r>
            <w:proofErr w:type="gram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持买开仓</w:t>
            </w:r>
            <w:proofErr w:type="gram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均价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</w:t>
            </w:r>
          </w:p>
          <w:p w14:paraId="70032C00" w14:textId="2C5F9349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BuyHoldOpenPrice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</w:p>
          <w:p w14:paraId="44BC0066" w14:textId="77777777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Chars="50" w:firstLine="105"/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proofErr w:type="gram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持买均价</w:t>
            </w:r>
            <w:proofErr w:type="gram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</w:t>
            </w:r>
          </w:p>
          <w:p w14:paraId="7B682164" w14:textId="69A22B70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BuyHoldPrice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</w:p>
          <w:p w14:paraId="64D5FF73" w14:textId="0D695250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// </w:t>
            </w:r>
            <w:proofErr w:type="gram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持卖数量</w:t>
            </w:r>
            <w:proofErr w:type="gram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</w:t>
            </w:r>
          </w:p>
          <w:p w14:paraId="00B5BE04" w14:textId="1C878CC0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SaleHoldNumber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</w:p>
          <w:p w14:paraId="57474DC2" w14:textId="172F5262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//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持卖开仓均价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</w:t>
            </w:r>
          </w:p>
          <w:p w14:paraId="657EEF0E" w14:textId="0D7828A9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SaleHoldOpenPrice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</w:p>
          <w:p w14:paraId="51A5E0C0" w14:textId="77777777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Chars="50" w:firstLine="105"/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proofErr w:type="gram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持卖均价</w:t>
            </w:r>
            <w:proofErr w:type="gram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</w:t>
            </w:r>
          </w:p>
          <w:p w14:paraId="63ABF878" w14:textId="55BC9191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SaleHoldPrice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[float]    </w:t>
            </w:r>
          </w:p>
          <w:p w14:paraId="576801D0" w14:textId="3E294E07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//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是否已经撤单（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0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：没有；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1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：已撤单）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</w:t>
            </w:r>
          </w:p>
          <w:p w14:paraId="4C1A69D2" w14:textId="51A34107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IsCanceled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C5A6E4A" w14:textId="7F028540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//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成交总的手续费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</w:t>
            </w:r>
          </w:p>
          <w:p w14:paraId="2445CDEC" w14:textId="1EBEF50B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FilledTotalFee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</w:p>
          <w:p w14:paraId="24F9A3B0" w14:textId="1ECB662A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顺序号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 </w:t>
            </w:r>
          </w:p>
          <w:p w14:paraId="18095F52" w14:textId="7C1B1173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Status[int]</w:t>
            </w:r>
          </w:p>
          <w:p w14:paraId="3A9A9219" w14:textId="357971D2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资金</w:t>
            </w:r>
            <w:proofErr w:type="gram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帐号</w:t>
            </w:r>
            <w:proofErr w:type="gram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</w:t>
            </w:r>
          </w:p>
          <w:p w14:paraId="56E3A398" w14:textId="0F1067AC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AccountNo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7607E83D" w14:textId="0365F7EC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持仓类型（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0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：昨仓；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1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：今仓）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</w:t>
            </w:r>
          </w:p>
          <w:p w14:paraId="28656D30" w14:textId="79E4C251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HoldType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61A9C2F" w14:textId="57FF965C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proofErr w:type="gram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持买保证金</w:t>
            </w:r>
            <w:proofErr w:type="gram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   </w:t>
            </w:r>
          </w:p>
          <w:p w14:paraId="55E6976E" w14:textId="033827DC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proofErr w:type="spell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HoldMarginBuy</w:t>
            </w:r>
            <w:proofErr w:type="spell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</w:p>
          <w:p w14:paraId="0A4C476F" w14:textId="70B6E2C1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proofErr w:type="gramStart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>持卖保证金</w:t>
            </w:r>
            <w:proofErr w:type="gramEnd"/>
            <w:r w:rsidRPr="003B74BB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</w:t>
            </w:r>
          </w:p>
          <w:p w14:paraId="2B5D1317" w14:textId="77777777" w:rsidR="003B74BB" w:rsidRPr="003B74BB" w:rsidRDefault="003B74BB" w:rsidP="003B74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</w:p>
          <w:p w14:paraId="0209D567" w14:textId="0EEC27C6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HoldMarginSale</w:t>
            </w:r>
            <w:proofErr w:type="spellEnd"/>
            <w:r w:rsidR="003B74BB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4E4C7B0D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最新价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7198920" w14:textId="12BE30BD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CurrPrice</w:t>
            </w:r>
            <w:proofErr w:type="spellEnd"/>
            <w:r w:rsidR="003B74BB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9AE7494" w14:textId="77777777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浮动盈亏</w:t>
            </w:r>
          </w:p>
          <w:p w14:paraId="14BB3772" w14:textId="16EBA815" w:rsidR="007D0690" w:rsidRDefault="00136F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FloatProfit</w:t>
            </w:r>
            <w:proofErr w:type="spellEnd"/>
            <w:r w:rsidR="003B74BB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</w:tc>
      </w:tr>
    </w:tbl>
    <w:p w14:paraId="6B15934C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30A9AA76" w14:textId="3A5F6547" w:rsidR="007D0690" w:rsidRPr="007B5AA7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8D2CA7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  <w:r>
        <w:br w:type="page"/>
      </w:r>
    </w:p>
    <w:p w14:paraId="77FD34AD" w14:textId="77777777" w:rsidR="007D0690" w:rsidRDefault="007D0690"/>
    <w:p w14:paraId="47DAB973" w14:textId="189C0BCB" w:rsidR="007D0690" w:rsidRDefault="00136F77">
      <w:pPr>
        <w:pStyle w:val="3"/>
        <w:numPr>
          <w:ilvl w:val="2"/>
          <w:numId w:val="19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19" w:name="_Toc185002830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成交推送</w:t>
      </w:r>
      <w:proofErr w:type="spellStart"/>
      <w:r w:rsidR="0064210D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nRtnTrade</w:t>
      </w:r>
      <w:bookmarkEnd w:id="19"/>
      <w:proofErr w:type="spellEnd"/>
    </w:p>
    <w:p w14:paraId="2D093A22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276B682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3415" w14:textId="7E9B3EE9" w:rsidR="007D0690" w:rsidRDefault="0064210D" w:rsidP="0064210D">
            <w:proofErr w:type="spellStart"/>
            <w:proofErr w:type="gramStart"/>
            <w:r>
              <w:rPr>
                <w:rFonts w:hint="eastAsia"/>
              </w:rPr>
              <w:t>o</w:t>
            </w:r>
            <w:r w:rsidR="00136F77">
              <w:rPr>
                <w:rFonts w:hint="eastAsia"/>
              </w:rPr>
              <w:t>nRtnTrade</w:t>
            </w:r>
            <w:proofErr w:type="spellEnd"/>
            <w:r w:rsidR="00136F77">
              <w:rPr>
                <w:rFonts w:hint="eastAsia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data: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, error: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: int, last: bool)</w:t>
            </w:r>
          </w:p>
        </w:tc>
      </w:tr>
    </w:tbl>
    <w:p w14:paraId="7F4491DC" w14:textId="77777777" w:rsidR="007D0690" w:rsidRDefault="007D0690"/>
    <w:p w14:paraId="049C8FB3" w14:textId="3E80E891" w:rsidR="007D0690" w:rsidRDefault="00136F77">
      <w:r>
        <w:rPr>
          <w:rFonts w:hint="eastAsia"/>
        </w:rPr>
        <w:t>参数：</w:t>
      </w:r>
      <w:r w:rsidR="00F40EFC">
        <w:rPr>
          <w:rFonts w:hint="eastAsia"/>
        </w:rPr>
        <w:t>data</w:t>
      </w:r>
      <w:r>
        <w:rPr>
          <w:rFonts w:hint="eastAsia"/>
        </w:rPr>
        <w:t xml:space="preserve"> 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B8E19FF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387C" w14:textId="77777777" w:rsidR="00F40EFC" w:rsidRPr="00F40EFC" w:rsidRDefault="00F40EFC" w:rsidP="00F40EFC">
            <w:r w:rsidRPr="00F40EFC">
              <w:t xml:space="preserve">// </w:t>
            </w:r>
            <w:r w:rsidRPr="00F40EFC">
              <w:t>用户</w:t>
            </w:r>
            <w:r w:rsidRPr="00F40EFC">
              <w:t>ID</w:t>
            </w:r>
          </w:p>
          <w:p w14:paraId="5B54C1A4" w14:textId="77777777" w:rsidR="00F40EFC" w:rsidRPr="00F40EFC" w:rsidRDefault="00F40EFC" w:rsidP="00F40EFC">
            <w:proofErr w:type="spellStart"/>
            <w:r w:rsidRPr="00F40EFC">
              <w:t>UserId</w:t>
            </w:r>
            <w:proofErr w:type="spellEnd"/>
            <w:r w:rsidRPr="00F40EFC">
              <w:t xml:space="preserve">[str]                         </w:t>
            </w:r>
          </w:p>
          <w:p w14:paraId="5D958D30" w14:textId="77777777" w:rsidR="00F40EFC" w:rsidRPr="00F40EFC" w:rsidRDefault="00F40EFC" w:rsidP="00F40EFC">
            <w:r w:rsidRPr="00F40EFC">
              <w:t xml:space="preserve">// </w:t>
            </w:r>
            <w:r w:rsidRPr="00F40EFC">
              <w:t>资金账号</w:t>
            </w:r>
            <w:r w:rsidRPr="00F40EFC">
              <w:t xml:space="preserve"> </w:t>
            </w:r>
          </w:p>
          <w:p w14:paraId="4D5657C2" w14:textId="77777777" w:rsidR="00F40EFC" w:rsidRPr="00F40EFC" w:rsidRDefault="00F40EFC" w:rsidP="00F40EFC">
            <w:proofErr w:type="spellStart"/>
            <w:r w:rsidRPr="00F40EFC">
              <w:t>AccountNo</w:t>
            </w:r>
            <w:proofErr w:type="spellEnd"/>
            <w:r w:rsidRPr="00F40EFC">
              <w:t>[str]                      </w:t>
            </w:r>
          </w:p>
          <w:p w14:paraId="047187D8" w14:textId="77777777" w:rsidR="00F40EFC" w:rsidRPr="00F40EFC" w:rsidRDefault="00F40EFC" w:rsidP="00F40EFC">
            <w:r w:rsidRPr="00F40EFC">
              <w:t xml:space="preserve">// </w:t>
            </w:r>
            <w:r w:rsidRPr="00F40EFC">
              <w:t>成交编号（要包括</w:t>
            </w:r>
            <w:r w:rsidRPr="00F40EFC">
              <w:t>7</w:t>
            </w:r>
            <w:r w:rsidRPr="00F40EFC">
              <w:t>位的订单编号，一共</w:t>
            </w:r>
            <w:r w:rsidRPr="00F40EFC">
              <w:t>11</w:t>
            </w:r>
            <w:r w:rsidRPr="00F40EFC">
              <w:t>位）</w:t>
            </w:r>
          </w:p>
          <w:p w14:paraId="12751F32" w14:textId="77777777" w:rsidR="00F40EFC" w:rsidRPr="00F40EFC" w:rsidRDefault="00F40EFC" w:rsidP="00F40EFC">
            <w:proofErr w:type="spellStart"/>
            <w:r w:rsidRPr="00F40EFC">
              <w:t>FilledNo</w:t>
            </w:r>
            <w:proofErr w:type="spellEnd"/>
            <w:r w:rsidRPr="00F40EFC">
              <w:t>[str]</w:t>
            </w:r>
          </w:p>
          <w:p w14:paraId="323A7DB5" w14:textId="77777777" w:rsidR="00F40EFC" w:rsidRPr="00F40EFC" w:rsidRDefault="00F40EFC" w:rsidP="00F40EFC">
            <w:r w:rsidRPr="00F40EFC">
              <w:t xml:space="preserve">// </w:t>
            </w:r>
            <w:r w:rsidRPr="00F40EFC">
              <w:t>定单号</w:t>
            </w:r>
            <w:r w:rsidRPr="00F40EFC">
              <w:t xml:space="preserve">                          </w:t>
            </w:r>
          </w:p>
          <w:p w14:paraId="08F5599B" w14:textId="77777777" w:rsidR="00F40EFC" w:rsidRPr="00F40EFC" w:rsidRDefault="00F40EFC" w:rsidP="00F40EFC">
            <w:proofErr w:type="spellStart"/>
            <w:r w:rsidRPr="00F40EFC">
              <w:t>OrderNo</w:t>
            </w:r>
            <w:proofErr w:type="spellEnd"/>
            <w:r w:rsidRPr="00F40EFC">
              <w:t>[str]                        </w:t>
            </w:r>
          </w:p>
          <w:p w14:paraId="477B4269" w14:textId="77777777" w:rsidR="00F40EFC" w:rsidRPr="00F40EFC" w:rsidRDefault="00F40EFC" w:rsidP="00F40EFC">
            <w:r w:rsidRPr="00F40EFC">
              <w:t xml:space="preserve">// </w:t>
            </w:r>
            <w:r w:rsidRPr="00F40EFC">
              <w:t>系统编号</w:t>
            </w:r>
            <w:r w:rsidRPr="00F40EFC">
              <w:t xml:space="preserve"> </w:t>
            </w:r>
          </w:p>
          <w:p w14:paraId="5EAF8B56" w14:textId="77777777" w:rsidR="00F40EFC" w:rsidRPr="00F40EFC" w:rsidRDefault="00F40EFC" w:rsidP="00F40EFC">
            <w:proofErr w:type="spellStart"/>
            <w:r w:rsidRPr="00F40EFC">
              <w:t>SystemNo</w:t>
            </w:r>
            <w:proofErr w:type="spellEnd"/>
            <w:r w:rsidRPr="00F40EFC">
              <w:t xml:space="preserve">[str]                       </w:t>
            </w:r>
          </w:p>
          <w:p w14:paraId="0F81503D" w14:textId="77777777" w:rsidR="00F40EFC" w:rsidRPr="00F40EFC" w:rsidRDefault="00F40EFC" w:rsidP="00F40EFC">
            <w:r w:rsidRPr="00F40EFC">
              <w:t xml:space="preserve">// </w:t>
            </w:r>
            <w:r w:rsidRPr="00F40EFC">
              <w:t>本地编号</w:t>
            </w:r>
            <w:r w:rsidRPr="00F40EFC">
              <w:t xml:space="preserve"> </w:t>
            </w:r>
          </w:p>
          <w:p w14:paraId="6EF00082" w14:textId="77777777" w:rsidR="00F40EFC" w:rsidRPr="00F40EFC" w:rsidRDefault="00F40EFC" w:rsidP="00F40EFC">
            <w:proofErr w:type="spellStart"/>
            <w:r w:rsidRPr="00F40EFC">
              <w:t>LocalNo</w:t>
            </w:r>
            <w:proofErr w:type="spellEnd"/>
            <w:r w:rsidRPr="00F40EFC">
              <w:t>[str]                        </w:t>
            </w:r>
          </w:p>
          <w:p w14:paraId="08507EF4" w14:textId="77777777" w:rsidR="00F40EFC" w:rsidRPr="00F40EFC" w:rsidRDefault="00F40EFC" w:rsidP="00F40EFC">
            <w:r w:rsidRPr="00F40EFC">
              <w:t xml:space="preserve">// </w:t>
            </w:r>
            <w:r w:rsidRPr="00F40EFC">
              <w:t>交易所代码</w:t>
            </w:r>
            <w:r w:rsidRPr="00F40EFC">
              <w:t xml:space="preserve">    </w:t>
            </w:r>
          </w:p>
          <w:p w14:paraId="132316B5" w14:textId="77777777" w:rsidR="00F40EFC" w:rsidRPr="00F40EFC" w:rsidRDefault="00F40EFC" w:rsidP="00F40EFC">
            <w:proofErr w:type="spellStart"/>
            <w:r w:rsidRPr="00F40EFC">
              <w:t>ExchangeCode</w:t>
            </w:r>
            <w:proofErr w:type="spellEnd"/>
            <w:r w:rsidRPr="00F40EFC">
              <w:t xml:space="preserve">[str]                   </w:t>
            </w:r>
          </w:p>
          <w:p w14:paraId="442ADCD8" w14:textId="77777777" w:rsidR="00F40EFC" w:rsidRPr="00F40EFC" w:rsidRDefault="00F40EFC" w:rsidP="00F40EFC">
            <w:r w:rsidRPr="00F40EFC">
              <w:t xml:space="preserve">// </w:t>
            </w:r>
            <w:r w:rsidRPr="00F40EFC">
              <w:t>合约代码</w:t>
            </w:r>
            <w:r w:rsidRPr="00F40EFC">
              <w:t xml:space="preserve"> </w:t>
            </w:r>
          </w:p>
          <w:p w14:paraId="3B67220F" w14:textId="77777777" w:rsidR="00F40EFC" w:rsidRPr="00F40EFC" w:rsidRDefault="00F40EFC" w:rsidP="00F40EFC">
            <w:proofErr w:type="spellStart"/>
            <w:r w:rsidRPr="00F40EFC">
              <w:t>TreatyCode</w:t>
            </w:r>
            <w:proofErr w:type="spellEnd"/>
            <w:r w:rsidRPr="00F40EFC">
              <w:t xml:space="preserve">[str]                     </w:t>
            </w:r>
          </w:p>
          <w:p w14:paraId="7E92803F" w14:textId="77777777" w:rsidR="00F40EFC" w:rsidRPr="00F40EFC" w:rsidRDefault="00F40EFC" w:rsidP="00F40EFC">
            <w:r w:rsidRPr="00F40EFC">
              <w:t xml:space="preserve">// </w:t>
            </w:r>
            <w:r w:rsidRPr="00F40EFC">
              <w:t>买还是卖：</w:t>
            </w:r>
            <w:r w:rsidRPr="00F40EFC">
              <w:t>1=buy 2=sell    </w:t>
            </w:r>
          </w:p>
          <w:p w14:paraId="554EF92E" w14:textId="77777777" w:rsidR="00F40EFC" w:rsidRPr="00F40EFC" w:rsidRDefault="00F40EFC" w:rsidP="00F40EFC">
            <w:proofErr w:type="spellStart"/>
            <w:r w:rsidRPr="00F40EFC">
              <w:t>BuySale</w:t>
            </w:r>
            <w:proofErr w:type="spellEnd"/>
            <w:r w:rsidRPr="00F40EFC">
              <w:t>[str]                        </w:t>
            </w:r>
          </w:p>
          <w:p w14:paraId="51BA4322" w14:textId="77777777" w:rsidR="00F40EFC" w:rsidRPr="00F40EFC" w:rsidRDefault="00F40EFC" w:rsidP="00F40EFC">
            <w:r w:rsidRPr="00F40EFC">
              <w:t xml:space="preserve">// </w:t>
            </w:r>
            <w:r w:rsidRPr="00F40EFC">
              <w:t>成交数</w:t>
            </w:r>
            <w:r w:rsidRPr="00F40EFC">
              <w:t xml:space="preserve">  </w:t>
            </w:r>
          </w:p>
          <w:p w14:paraId="71AE5EFE" w14:textId="77777777" w:rsidR="00F40EFC" w:rsidRPr="00F40EFC" w:rsidRDefault="00F40EFC" w:rsidP="00F40EFC">
            <w:proofErr w:type="spellStart"/>
            <w:r w:rsidRPr="00F40EFC">
              <w:t>FilledNumber</w:t>
            </w:r>
            <w:proofErr w:type="spellEnd"/>
            <w:r w:rsidRPr="00F40EFC">
              <w:t xml:space="preserve">[str]                   </w:t>
            </w:r>
          </w:p>
          <w:p w14:paraId="497F28D7" w14:textId="77777777" w:rsidR="00F40EFC" w:rsidRPr="00F40EFC" w:rsidRDefault="00F40EFC" w:rsidP="00F40EFC">
            <w:r w:rsidRPr="00F40EFC">
              <w:t xml:space="preserve">// </w:t>
            </w:r>
            <w:r w:rsidRPr="00F40EFC">
              <w:t>成交价格</w:t>
            </w:r>
            <w:r w:rsidRPr="00F40EFC">
              <w:t xml:space="preserve"> </w:t>
            </w:r>
          </w:p>
          <w:p w14:paraId="2E4E8F9B" w14:textId="77777777" w:rsidR="00F40EFC" w:rsidRPr="00F40EFC" w:rsidRDefault="00F40EFC" w:rsidP="00F40EFC">
            <w:proofErr w:type="spellStart"/>
            <w:r w:rsidRPr="00F40EFC">
              <w:t>FilledPrice</w:t>
            </w:r>
            <w:proofErr w:type="spellEnd"/>
            <w:r w:rsidRPr="00F40EFC">
              <w:t>[str]                    </w:t>
            </w:r>
          </w:p>
          <w:p w14:paraId="16E7FC70" w14:textId="77777777" w:rsidR="00F40EFC" w:rsidRPr="00F40EFC" w:rsidRDefault="00F40EFC" w:rsidP="00F40EFC">
            <w:r w:rsidRPr="00F40EFC">
              <w:t xml:space="preserve">// </w:t>
            </w:r>
            <w:r w:rsidRPr="00F40EFC">
              <w:t>成交日期</w:t>
            </w:r>
            <w:r w:rsidRPr="00F40EFC">
              <w:t>(</w:t>
            </w:r>
            <w:proofErr w:type="spellStart"/>
            <w:r w:rsidRPr="00F40EFC">
              <w:t>yyyy</w:t>
            </w:r>
            <w:proofErr w:type="spellEnd"/>
            <w:r w:rsidRPr="00F40EFC">
              <w:t xml:space="preserve">-MM-dd) </w:t>
            </w:r>
          </w:p>
          <w:p w14:paraId="5CCC00F8" w14:textId="77777777" w:rsidR="00F40EFC" w:rsidRPr="00F40EFC" w:rsidRDefault="00F40EFC" w:rsidP="00F40EFC">
            <w:proofErr w:type="spellStart"/>
            <w:r w:rsidRPr="00F40EFC">
              <w:t>FilledDate</w:t>
            </w:r>
            <w:proofErr w:type="spellEnd"/>
            <w:r w:rsidRPr="00F40EFC">
              <w:t xml:space="preserve">[str]                     </w:t>
            </w:r>
          </w:p>
          <w:p w14:paraId="194E1159" w14:textId="77777777" w:rsidR="00F40EFC" w:rsidRPr="00F40EFC" w:rsidRDefault="00F40EFC" w:rsidP="00F40EFC">
            <w:r w:rsidRPr="00F40EFC">
              <w:t xml:space="preserve">// </w:t>
            </w:r>
            <w:r w:rsidRPr="00F40EFC">
              <w:t>成交时间</w:t>
            </w:r>
            <w:r w:rsidRPr="00F40EFC">
              <w:t>(</w:t>
            </w:r>
            <w:proofErr w:type="spellStart"/>
            <w:r w:rsidRPr="00F40EFC">
              <w:t>hh:mm:ss</w:t>
            </w:r>
            <w:proofErr w:type="spellEnd"/>
            <w:r w:rsidRPr="00F40EFC">
              <w:t xml:space="preserve">)   </w:t>
            </w:r>
          </w:p>
          <w:p w14:paraId="62FC4258" w14:textId="77777777" w:rsidR="00F40EFC" w:rsidRPr="00F40EFC" w:rsidRDefault="00F40EFC" w:rsidP="00F40EFC">
            <w:proofErr w:type="spellStart"/>
            <w:r w:rsidRPr="00F40EFC">
              <w:t>FilledTime</w:t>
            </w:r>
            <w:proofErr w:type="spellEnd"/>
            <w:r w:rsidRPr="00F40EFC">
              <w:t xml:space="preserve">[str]                     </w:t>
            </w:r>
          </w:p>
          <w:p w14:paraId="028A20F5" w14:textId="77777777" w:rsidR="00F40EFC" w:rsidRPr="00F40EFC" w:rsidRDefault="00F40EFC" w:rsidP="00F40EFC">
            <w:r w:rsidRPr="00F40EFC">
              <w:t xml:space="preserve">// </w:t>
            </w:r>
            <w:r w:rsidRPr="00F40EFC">
              <w:t>成交手续费</w:t>
            </w:r>
            <w:r w:rsidRPr="00F40EFC">
              <w:t xml:space="preserve">    </w:t>
            </w:r>
          </w:p>
          <w:p w14:paraId="081F1B91" w14:textId="77777777" w:rsidR="00F40EFC" w:rsidRPr="00F40EFC" w:rsidRDefault="00F40EFC" w:rsidP="00F40EFC">
            <w:proofErr w:type="spellStart"/>
            <w:r w:rsidRPr="00F40EFC">
              <w:t>Commsion</w:t>
            </w:r>
            <w:proofErr w:type="spellEnd"/>
            <w:r w:rsidRPr="00F40EFC">
              <w:t xml:space="preserve">[str]                       </w:t>
            </w:r>
          </w:p>
          <w:p w14:paraId="2C7144DF" w14:textId="77777777" w:rsidR="00F40EFC" w:rsidRPr="00F40EFC" w:rsidRDefault="00F40EFC" w:rsidP="00F40EFC">
            <w:r w:rsidRPr="00F40EFC">
              <w:t xml:space="preserve">// </w:t>
            </w:r>
            <w:r w:rsidRPr="00F40EFC">
              <w:t>委托数量</w:t>
            </w:r>
            <w:r w:rsidRPr="00F40EFC">
              <w:t xml:space="preserve"> </w:t>
            </w:r>
          </w:p>
          <w:p w14:paraId="106BFC84" w14:textId="77777777" w:rsidR="00F40EFC" w:rsidRPr="00F40EFC" w:rsidRDefault="00F40EFC" w:rsidP="00F40EFC">
            <w:proofErr w:type="spellStart"/>
            <w:r w:rsidRPr="00F40EFC">
              <w:t>HTSCode</w:t>
            </w:r>
            <w:proofErr w:type="spellEnd"/>
            <w:r w:rsidRPr="00F40EFC">
              <w:t>[str]                        </w:t>
            </w:r>
          </w:p>
          <w:p w14:paraId="19C3128F" w14:textId="77777777" w:rsidR="00F40EFC" w:rsidRPr="00F40EFC" w:rsidRDefault="00F40EFC" w:rsidP="00F40EFC">
            <w:r w:rsidRPr="00F40EFC">
              <w:t xml:space="preserve">// </w:t>
            </w:r>
            <w:r w:rsidRPr="00F40EFC">
              <w:t>委托价格</w:t>
            </w:r>
            <w:r w:rsidRPr="00F40EFC">
              <w:t xml:space="preserve"> </w:t>
            </w:r>
          </w:p>
          <w:p w14:paraId="6BABB56D" w14:textId="77777777" w:rsidR="00F40EFC" w:rsidRPr="00F40EFC" w:rsidRDefault="00F40EFC" w:rsidP="00F40EFC">
            <w:proofErr w:type="spellStart"/>
            <w:r w:rsidRPr="00F40EFC">
              <w:t>ErrorCode</w:t>
            </w:r>
            <w:proofErr w:type="spellEnd"/>
            <w:r w:rsidRPr="00F40EFC">
              <w:t>[str]                      </w:t>
            </w:r>
          </w:p>
          <w:p w14:paraId="355C0501" w14:textId="77777777" w:rsidR="00F40EFC" w:rsidRPr="00F40EFC" w:rsidRDefault="00F40EFC" w:rsidP="00F40EFC">
            <w:r w:rsidRPr="00F40EFC">
              <w:t xml:space="preserve">// </w:t>
            </w:r>
            <w:r w:rsidRPr="00F40EFC">
              <w:t>合约交割日期</w:t>
            </w:r>
            <w:r w:rsidRPr="00F40EFC">
              <w:t>(</w:t>
            </w:r>
            <w:proofErr w:type="spellStart"/>
            <w:r w:rsidRPr="00F40EFC">
              <w:t>yyyyMMdd</w:t>
            </w:r>
            <w:proofErr w:type="spellEnd"/>
            <w:r w:rsidRPr="00F40EFC">
              <w:t xml:space="preserve">) </w:t>
            </w:r>
          </w:p>
          <w:p w14:paraId="7396F7EC" w14:textId="79FB06B8" w:rsidR="007D0690" w:rsidRDefault="00F40EFC">
            <w:proofErr w:type="spellStart"/>
            <w:r w:rsidRPr="00F40EFC">
              <w:t>DeliveryDate</w:t>
            </w:r>
            <w:proofErr w:type="spellEnd"/>
            <w:r w:rsidRPr="00F40EFC">
              <w:t xml:space="preserve">[str]   </w:t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</w:p>
          <w:p w14:paraId="01B217F7" w14:textId="77777777" w:rsidR="007D0690" w:rsidRDefault="00136F77"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成交类别</w:t>
            </w:r>
            <w:r>
              <w:rPr>
                <w:rFonts w:hint="eastAsia"/>
              </w:rPr>
              <w:t>(N</w:t>
            </w:r>
            <w:r>
              <w:rPr>
                <w:rFonts w:hint="eastAsia"/>
              </w:rPr>
              <w:t>：普通下单成交；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T</w:t>
            </w:r>
            <w:r>
              <w:rPr>
                <w:rFonts w:hint="eastAsia"/>
              </w:rPr>
              <w:t>：调期模拟成交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</w:p>
          <w:p w14:paraId="284E22B1" w14:textId="467B59EC" w:rsidR="007D0690" w:rsidRDefault="00136F77">
            <w:proofErr w:type="spellStart"/>
            <w:r>
              <w:rPr>
                <w:rFonts w:hint="eastAsia"/>
              </w:rPr>
              <w:lastRenderedPageBreak/>
              <w:t>FilledType</w:t>
            </w:r>
            <w:proofErr w:type="spellEnd"/>
            <w:r w:rsidR="00F40EFC">
              <w:rPr>
                <w:rFonts w:hint="eastAsia"/>
              </w:rPr>
              <w:t>[str]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5895B07A" w14:textId="256AE3E0" w:rsidR="007D0690" w:rsidRDefault="00136F77"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定单类型（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限价单</w:t>
            </w:r>
            <w:r>
              <w:rPr>
                <w:rFonts w:hint="eastAsia"/>
              </w:rPr>
              <w:t>, 2=</w:t>
            </w:r>
            <w:r>
              <w:rPr>
                <w:rFonts w:hint="eastAsia"/>
              </w:rPr>
              <w:t>市价单，</w:t>
            </w:r>
            <w:r>
              <w:rPr>
                <w:rFonts w:hint="eastAsia"/>
              </w:rPr>
              <w:t>3=</w:t>
            </w:r>
            <w:r>
              <w:rPr>
                <w:rFonts w:hint="eastAsia"/>
              </w:rPr>
              <w:t>限价止损（</w:t>
            </w:r>
            <w:r>
              <w:rPr>
                <w:rFonts w:hint="eastAsia"/>
              </w:rPr>
              <w:t>stop to limit</w:t>
            </w:r>
            <w:r>
              <w:rPr>
                <w:rFonts w:hint="eastAsia"/>
              </w:rPr>
              <w:t>），</w:t>
            </w:r>
            <w:r>
              <w:rPr>
                <w:rFonts w:hint="eastAsia"/>
              </w:rPr>
              <w:t>4=</w:t>
            </w:r>
            <w:r>
              <w:rPr>
                <w:rFonts w:hint="eastAsia"/>
              </w:rPr>
              <w:t>止损（</w:t>
            </w:r>
            <w:r>
              <w:rPr>
                <w:rFonts w:hint="eastAsia"/>
              </w:rPr>
              <w:t>stop to market</w:t>
            </w:r>
            <w:r>
              <w:rPr>
                <w:rFonts w:hint="eastAsia"/>
              </w:rPr>
              <w:t>）</w:t>
            </w:r>
            <w:proofErr w:type="spellStart"/>
            <w:r>
              <w:rPr>
                <w:rFonts w:hint="eastAsia"/>
              </w:rPr>
              <w:t>OrderType</w:t>
            </w:r>
            <w:proofErr w:type="spellEnd"/>
            <w:r w:rsidR="005870E5">
              <w:rPr>
                <w:rFonts w:hint="eastAsia"/>
              </w:rPr>
              <w:t>[str]</w:t>
            </w:r>
            <w:r>
              <w:rPr>
                <w:rFonts w:hint="eastAsia"/>
              </w:rPr>
              <w:tab/>
            </w:r>
          </w:p>
          <w:p w14:paraId="01A01071" w14:textId="77777777" w:rsidR="007D0690" w:rsidRDefault="00136F77"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有效日期（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当日有效</w:t>
            </w:r>
            <w:r>
              <w:rPr>
                <w:rFonts w:hint="eastAsia"/>
              </w:rPr>
              <w:t>, 2=</w:t>
            </w:r>
            <w:r>
              <w:rPr>
                <w:rFonts w:hint="eastAsia"/>
              </w:rPr>
              <w:t>永久有效）</w:t>
            </w:r>
            <w:r>
              <w:rPr>
                <w:rFonts w:hint="eastAsia"/>
              </w:rPr>
              <w:tab/>
            </w:r>
          </w:p>
          <w:p w14:paraId="74A3638A" w14:textId="5B77D23F" w:rsidR="007D0690" w:rsidRDefault="00136F77">
            <w:proofErr w:type="spellStart"/>
            <w:r>
              <w:rPr>
                <w:rFonts w:hint="eastAsia"/>
              </w:rPr>
              <w:t>ValidDate</w:t>
            </w:r>
            <w:proofErr w:type="spellEnd"/>
            <w:r w:rsidR="005870E5">
              <w:rPr>
                <w:rFonts w:hint="eastAsia"/>
              </w:rPr>
              <w:t>[str]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3B2E9095" w14:textId="77777777" w:rsidR="007D0690" w:rsidRDefault="00136F77"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开仓还是平仓：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开仓</w:t>
            </w:r>
            <w:r>
              <w:rPr>
                <w:rFonts w:hint="eastAsia"/>
              </w:rPr>
              <w:t xml:space="preserve"> 2=</w:t>
            </w:r>
            <w:r>
              <w:rPr>
                <w:rFonts w:hint="eastAsia"/>
              </w:rPr>
              <w:t>平仓，</w:t>
            </w:r>
            <w:r>
              <w:rPr>
                <w:rFonts w:hint="eastAsia"/>
              </w:rPr>
              <w:t>3=</w:t>
            </w:r>
            <w:r>
              <w:rPr>
                <w:rFonts w:hint="eastAsia"/>
              </w:rPr>
              <w:t>平今，</w:t>
            </w:r>
            <w:r>
              <w:rPr>
                <w:rFonts w:hint="eastAsia"/>
              </w:rPr>
              <w:t>4=</w:t>
            </w:r>
            <w:proofErr w:type="gramStart"/>
            <w:r>
              <w:rPr>
                <w:rFonts w:hint="eastAsia"/>
              </w:rPr>
              <w:t>平昨</w:t>
            </w:r>
            <w:proofErr w:type="gramEnd"/>
            <w:r>
              <w:rPr>
                <w:rFonts w:hint="eastAsia"/>
              </w:rPr>
              <w:tab/>
            </w:r>
          </w:p>
          <w:p w14:paraId="046D7548" w14:textId="68FCF70F" w:rsidR="007D0690" w:rsidRDefault="00136F77">
            <w:proofErr w:type="spellStart"/>
            <w:r>
              <w:rPr>
                <w:rFonts w:hint="eastAsia"/>
              </w:rPr>
              <w:t>AddReduce</w:t>
            </w:r>
            <w:proofErr w:type="spellEnd"/>
            <w:r w:rsidR="005870E5">
              <w:rPr>
                <w:rFonts w:hint="eastAsia"/>
              </w:rPr>
              <w:t>[str]</w:t>
            </w:r>
            <w:r>
              <w:rPr>
                <w:rFonts w:hint="eastAsia"/>
              </w:rPr>
              <w:tab/>
            </w:r>
          </w:p>
          <w:p w14:paraId="7638F3C4" w14:textId="77777777" w:rsidR="007D0690" w:rsidRDefault="00136F77"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错误信息</w:t>
            </w:r>
            <w:r>
              <w:rPr>
                <w:rFonts w:hint="eastAsia"/>
              </w:rPr>
              <w:tab/>
            </w:r>
          </w:p>
          <w:p w14:paraId="01EC9148" w14:textId="549C0FF4" w:rsidR="007D0690" w:rsidRDefault="00136F77">
            <w:proofErr w:type="spellStart"/>
            <w:r>
              <w:rPr>
                <w:rFonts w:hint="eastAsia"/>
              </w:rPr>
              <w:t>ErrorDescription</w:t>
            </w:r>
            <w:proofErr w:type="spellEnd"/>
            <w:r w:rsidR="005870E5">
              <w:rPr>
                <w:rFonts w:hint="eastAsia"/>
              </w:rPr>
              <w:t>[str]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</w:tc>
      </w:tr>
    </w:tbl>
    <w:p w14:paraId="4588373C" w14:textId="77777777" w:rsidR="007D0690" w:rsidRDefault="007D0690"/>
    <w:p w14:paraId="6B262CC2" w14:textId="3475879E" w:rsidR="007D0690" w:rsidRPr="007B5AA7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hint="eastAsia"/>
        </w:rPr>
        <w:t>参数：</w:t>
      </w:r>
      <w:r w:rsidR="00DF4750">
        <w:rPr>
          <w:rFonts w:hint="eastAsia"/>
        </w:rPr>
        <w:t>error</w:t>
      </w:r>
      <w:r>
        <w:rPr>
          <w:rFonts w:hint="eastAsia"/>
        </w:rPr>
        <w:t xml:space="preserve"> </w:t>
      </w:r>
    </w:p>
    <w:p w14:paraId="71C5AB8E" w14:textId="56D07BBF" w:rsidR="007D0690" w:rsidRPr="00353875" w:rsidRDefault="00136F77">
      <w:pPr>
        <w:rPr>
          <w:rFonts w:hint="eastAsia"/>
        </w:rPr>
      </w:pPr>
      <w:r>
        <w:br w:type="page"/>
      </w:r>
    </w:p>
    <w:p w14:paraId="4753510F" w14:textId="46DF9869" w:rsidR="007D0690" w:rsidRDefault="00136F77">
      <w:pPr>
        <w:pStyle w:val="3"/>
        <w:numPr>
          <w:ilvl w:val="2"/>
          <w:numId w:val="19"/>
        </w:numPr>
        <w:rPr>
          <w:rFonts w:ascii="Times New Roman" w:hAnsi="Times New Roman" w:cs="Times New Roman"/>
          <w:b w:val="0"/>
          <w:bCs/>
          <w:color w:val="000000" w:themeColor="text1"/>
          <w:kern w:val="0"/>
          <w:szCs w:val="32"/>
        </w:rPr>
      </w:pPr>
      <w:bookmarkStart w:id="20" w:name="_Toc185002831"/>
      <w:r>
        <w:rPr>
          <w:rFonts w:ascii="Times New Roman" w:hAnsi="Times New Roman" w:cs="Times New Roman" w:hint="eastAsia"/>
          <w:b w:val="0"/>
          <w:bCs/>
          <w:color w:val="000000" w:themeColor="text1"/>
          <w:kern w:val="0"/>
          <w:szCs w:val="32"/>
        </w:rPr>
        <w:lastRenderedPageBreak/>
        <w:t>资金信息推送</w:t>
      </w:r>
      <w:proofErr w:type="spellStart"/>
      <w:r w:rsidR="00353875">
        <w:rPr>
          <w:rFonts w:ascii="Times New Roman" w:hAnsi="Times New Roman" w:cs="Times New Roman" w:hint="eastAsia"/>
          <w:b w:val="0"/>
          <w:bCs/>
          <w:color w:val="000000" w:themeColor="text1"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color w:val="000000" w:themeColor="text1"/>
          <w:kern w:val="0"/>
          <w:szCs w:val="32"/>
        </w:rPr>
        <w:t>nRtnCapital</w:t>
      </w:r>
      <w:bookmarkEnd w:id="20"/>
      <w:proofErr w:type="spellEnd"/>
    </w:p>
    <w:p w14:paraId="62598AA2" w14:textId="77777777" w:rsidR="007D0690" w:rsidRDefault="00136F77">
      <w:pPr>
        <w:pStyle w:val="aa"/>
        <w:ind w:firstLineChars="0" w:firstLine="0"/>
      </w:pPr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56D9CA2" w14:textId="77777777">
        <w:tc>
          <w:tcPr>
            <w:tcW w:w="8522" w:type="dxa"/>
          </w:tcPr>
          <w:p w14:paraId="20284F0E" w14:textId="4FEDDA6D" w:rsidR="007D0690" w:rsidRDefault="00353875">
            <w:proofErr w:type="spellStart"/>
            <w:proofErr w:type="gramStart"/>
            <w:r>
              <w:rPr>
                <w:rFonts w:ascii="新宋体" w:eastAsia="新宋体" w:cs="新宋体" w:hint="eastAsia"/>
                <w:color w:val="0000FF"/>
                <w:kern w:val="0"/>
                <w:sz w:val="19"/>
                <w:szCs w:val="19"/>
              </w:rPr>
              <w:t>o</w:t>
            </w:r>
            <w:r w:rsidR="00136F77"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nRtnCapital</w:t>
            </w:r>
            <w:proofErr w:type="spellEnd"/>
            <w:r w:rsidR="00136F77"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新宋体" w:eastAsia="新宋体" w:cs="新宋体" w:hint="eastAsia"/>
                <w:color w:val="0000FF"/>
                <w:kern w:val="0"/>
                <w:sz w:val="19"/>
                <w:szCs w:val="19"/>
              </w:rPr>
              <w:t xml:space="preserve">data: </w:t>
            </w:r>
            <w:proofErr w:type="spellStart"/>
            <w:r>
              <w:rPr>
                <w:rFonts w:ascii="新宋体" w:eastAsia="新宋体" w:cs="新宋体" w:hint="eastAsia"/>
                <w:color w:val="0000FF"/>
                <w:kern w:val="0"/>
                <w:sz w:val="19"/>
                <w:szCs w:val="19"/>
              </w:rPr>
              <w:t>dict</w:t>
            </w:r>
            <w:proofErr w:type="spellEnd"/>
            <w:r>
              <w:rPr>
                <w:rFonts w:ascii="新宋体" w:eastAsia="新宋体" w:cs="新宋体" w:hint="eastAsia"/>
                <w:color w:val="0000FF"/>
                <w:kern w:val="0"/>
                <w:sz w:val="19"/>
                <w:szCs w:val="19"/>
              </w:rPr>
              <w:t xml:space="preserve">, error: </w:t>
            </w:r>
            <w:proofErr w:type="spellStart"/>
            <w:r>
              <w:rPr>
                <w:rFonts w:ascii="新宋体" w:eastAsia="新宋体" w:cs="新宋体" w:hint="eastAsia"/>
                <w:color w:val="0000FF"/>
                <w:kern w:val="0"/>
                <w:sz w:val="19"/>
                <w:szCs w:val="19"/>
              </w:rPr>
              <w:t>dict</w:t>
            </w:r>
            <w:proofErr w:type="spellEnd"/>
            <w:r>
              <w:rPr>
                <w:rFonts w:ascii="新宋体" w:eastAsia="新宋体" w:cs="新宋体" w:hint="eastAsia"/>
                <w:color w:val="0000FF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新宋体" w:eastAsia="新宋体" w:cs="新宋体" w:hint="eastAsia"/>
                <w:color w:val="0000FF"/>
                <w:kern w:val="0"/>
                <w:sz w:val="19"/>
                <w:szCs w:val="19"/>
              </w:rPr>
              <w:t>reqid</w:t>
            </w:r>
            <w:proofErr w:type="spellEnd"/>
            <w:r>
              <w:rPr>
                <w:rFonts w:ascii="新宋体" w:eastAsia="新宋体" w:cs="新宋体" w:hint="eastAsia"/>
                <w:color w:val="0000FF"/>
                <w:kern w:val="0"/>
                <w:sz w:val="19"/>
                <w:szCs w:val="19"/>
              </w:rPr>
              <w:t>: int, last: bool</w:t>
            </w:r>
            <w:r w:rsidR="00136F77"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)</w:t>
            </w:r>
          </w:p>
        </w:tc>
      </w:tr>
    </w:tbl>
    <w:p w14:paraId="191ED6CF" w14:textId="77777777" w:rsidR="007D0690" w:rsidRDefault="007D0690">
      <w:pPr>
        <w:pStyle w:val="aa"/>
        <w:ind w:firstLineChars="0" w:firstLine="0"/>
      </w:pPr>
    </w:p>
    <w:p w14:paraId="4F238283" w14:textId="36F75586" w:rsidR="007D0690" w:rsidRDefault="00136F77">
      <w:pPr>
        <w:pStyle w:val="aa"/>
        <w:ind w:firstLineChars="0" w:firstLine="0"/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hint="eastAsia"/>
        </w:rPr>
        <w:t>参数：</w:t>
      </w:r>
      <w:r w:rsidR="00C455EF">
        <w:rPr>
          <w:rFonts w:ascii="新宋体" w:eastAsia="新宋体" w:cs="新宋体" w:hint="eastAsia"/>
          <w:color w:val="808080"/>
          <w:kern w:val="0"/>
          <w:sz w:val="19"/>
          <w:szCs w:val="19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65E57FD" w14:textId="77777777">
        <w:tc>
          <w:tcPr>
            <w:tcW w:w="8522" w:type="dxa"/>
          </w:tcPr>
          <w:p w14:paraId="2052C817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客户号</w:t>
            </w:r>
          </w:p>
          <w:p w14:paraId="09012CEA" w14:textId="77777777" w:rsidR="00867C3A" w:rsidRPr="00867C3A" w:rsidRDefault="00867C3A" w:rsidP="00867C3A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proofErr w:type="spellStart"/>
            <w:r w:rsidRPr="00867C3A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ClientNo</w:t>
            </w:r>
            <w:proofErr w:type="spellEnd"/>
            <w:r w:rsidRPr="00867C3A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[str]</w:t>
            </w:r>
          </w:p>
          <w:p w14:paraId="0D24CD9A" w14:textId="77777777" w:rsidR="00867C3A" w:rsidRPr="00867C3A" w:rsidRDefault="00867C3A" w:rsidP="00867C3A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 w:rsidRPr="00867C3A"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 资金</w:t>
            </w:r>
            <w:proofErr w:type="gramStart"/>
            <w:r w:rsidRPr="00867C3A"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帐号</w:t>
            </w:r>
            <w:proofErr w:type="gramEnd"/>
          </w:p>
          <w:p w14:paraId="57F04714" w14:textId="77777777" w:rsidR="00867C3A" w:rsidRPr="00867C3A" w:rsidRDefault="00867C3A" w:rsidP="00867C3A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proofErr w:type="spellStart"/>
            <w:r w:rsidRPr="00867C3A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AccountNo</w:t>
            </w:r>
            <w:proofErr w:type="spellEnd"/>
            <w:r w:rsidRPr="00867C3A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[str] </w:t>
            </w:r>
          </w:p>
          <w:p w14:paraId="37E3B96A" w14:textId="77777777" w:rsidR="00867C3A" w:rsidRPr="00867C3A" w:rsidRDefault="00867C3A" w:rsidP="00867C3A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 w:rsidRPr="00867C3A"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//币种</w:t>
            </w:r>
          </w:p>
          <w:p w14:paraId="364CE0B7" w14:textId="77777777" w:rsidR="00867C3A" w:rsidRPr="00867C3A" w:rsidRDefault="00867C3A" w:rsidP="00867C3A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proofErr w:type="spellStart"/>
            <w:r w:rsidRPr="00867C3A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CurrencyNo</w:t>
            </w:r>
            <w:proofErr w:type="spellEnd"/>
            <w:r w:rsidRPr="00867C3A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[str]</w:t>
            </w:r>
          </w:p>
          <w:p w14:paraId="28A50686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今可用</w:t>
            </w:r>
          </w:p>
          <w:p w14:paraId="5CB51445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Available[float]</w:t>
            </w:r>
          </w:p>
          <w:p w14:paraId="29D78132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 w:rsidRPr="00C63466"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 w:rsidRPr="00C63466"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昨</w:t>
            </w:r>
            <w:proofErr w:type="gramEnd"/>
            <w:r w:rsidRPr="00C63466"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可用</w:t>
            </w:r>
          </w:p>
          <w:p w14:paraId="4B8424BE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proofErr w:type="spellStart"/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YAvailable</w:t>
            </w:r>
            <w:proofErr w:type="spellEnd"/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[float]</w:t>
            </w:r>
          </w:p>
          <w:p w14:paraId="2782751A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 w:rsidRPr="00C63466"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//今可出</w:t>
            </w:r>
          </w:p>
          <w:p w14:paraId="52D32562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proofErr w:type="spellStart"/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CanCashOut</w:t>
            </w:r>
            <w:proofErr w:type="spellEnd"/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[float] </w:t>
            </w:r>
          </w:p>
          <w:p w14:paraId="094E109F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 w:rsidRPr="00C63466"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//今结存</w:t>
            </w:r>
          </w:p>
          <w:p w14:paraId="12E06C72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Money[float] </w:t>
            </w:r>
          </w:p>
          <w:p w14:paraId="46AD0C3C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 w:rsidRPr="00C63466"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//平仓盈亏</w:t>
            </w:r>
          </w:p>
          <w:p w14:paraId="77BB23D3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proofErr w:type="spellStart"/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ExpiredProfit</w:t>
            </w:r>
            <w:proofErr w:type="spellEnd"/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[float]</w:t>
            </w:r>
          </w:p>
          <w:p w14:paraId="615A412C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 w:rsidRPr="00C63466"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//冻结资金</w:t>
            </w:r>
          </w:p>
          <w:p w14:paraId="5E8327FF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proofErr w:type="spellStart"/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FrozenDeposit</w:t>
            </w:r>
            <w:proofErr w:type="spellEnd"/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[float] </w:t>
            </w:r>
          </w:p>
          <w:p w14:paraId="68A25ADE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 w:rsidRPr="00C63466"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//手续费</w:t>
            </w:r>
          </w:p>
          <w:p w14:paraId="3784F2CE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Fee[float] </w:t>
            </w:r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 </w:t>
            </w:r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</w:p>
          <w:p w14:paraId="0263A1DB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 w:rsidRPr="00C63466"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//保证金</w:t>
            </w:r>
          </w:p>
          <w:p w14:paraId="4344F9F1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Deposit[float] </w:t>
            </w:r>
          </w:p>
          <w:p w14:paraId="483572E9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 w:rsidRPr="00C63466"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//维持保证金</w:t>
            </w:r>
          </w:p>
          <w:p w14:paraId="458635C0" w14:textId="77777777" w:rsidR="00C63466" w:rsidRPr="00C63466" w:rsidRDefault="00C63466" w:rsidP="00C63466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proofErr w:type="spellStart"/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KeepDeposit</w:t>
            </w:r>
            <w:proofErr w:type="spellEnd"/>
            <w:r w:rsidRPr="00C63466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[float] </w:t>
            </w:r>
          </w:p>
          <w:p w14:paraId="29B19416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//状态</w:t>
            </w:r>
          </w:p>
          <w:p w14:paraId="1C8ADB39" w14:textId="779CCC4A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Status</w:t>
            </w:r>
            <w:r w:rsidR="00C63466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[int]</w:t>
            </w:r>
          </w:p>
          <w:p w14:paraId="1608DB46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入金</w:t>
            </w:r>
          </w:p>
          <w:p w14:paraId="6CD0BD6E" w14:textId="2674535B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InMoney</w:t>
            </w:r>
            <w:proofErr w:type="spellEnd"/>
            <w:r w:rsidR="00287B21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</w:t>
            </w:r>
          </w:p>
          <w:p w14:paraId="1F001D39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出金</w:t>
            </w:r>
          </w:p>
          <w:p w14:paraId="626DDBB6" w14:textId="4526A743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OutMoney</w:t>
            </w:r>
            <w:proofErr w:type="spellEnd"/>
            <w:r w:rsidR="00B031B9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2B92C450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未到期平盈</w:t>
            </w:r>
          </w:p>
          <w:p w14:paraId="3881F9D2" w14:textId="3BCD118A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UnexpiredProfit</w:t>
            </w:r>
            <w:proofErr w:type="spellEnd"/>
            <w:r w:rsidR="00B031B9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6D59AF13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今权益</w:t>
            </w:r>
          </w:p>
          <w:p w14:paraId="249E582D" w14:textId="1B3E303B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TodayTotal</w:t>
            </w:r>
            <w:proofErr w:type="spellEnd"/>
            <w:r w:rsidR="00B031B9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69A97BF4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未结平盈</w:t>
            </w:r>
          </w:p>
          <w:p w14:paraId="26053607" w14:textId="4123F36B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UnaccountProfit</w:t>
            </w:r>
            <w:proofErr w:type="spellEnd"/>
            <w:r w:rsidR="00B031B9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30F68415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期权权利金</w:t>
            </w:r>
          </w:p>
          <w:p w14:paraId="7C35F5CA" w14:textId="019916D3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lastRenderedPageBreak/>
              <w:t>Royalty</w:t>
            </w:r>
            <w:r w:rsidR="00D120F5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3D233042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交易所代码</w:t>
            </w:r>
          </w:p>
          <w:p w14:paraId="09FF20C8" w14:textId="1B56D2DB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ExchangeNo</w:t>
            </w:r>
            <w:proofErr w:type="spellEnd"/>
            <w:r w:rsidR="00B078BB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[str]</w:t>
            </w:r>
          </w:p>
          <w:p w14:paraId="1B99531A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合约代码</w:t>
            </w:r>
          </w:p>
          <w:p w14:paraId="6415D9FF" w14:textId="197D02EA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TreatyCode</w:t>
            </w:r>
            <w:proofErr w:type="spellEnd"/>
            <w:r w:rsidR="0050176B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[str]</w:t>
            </w:r>
          </w:p>
          <w:p w14:paraId="3558E567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定单号</w:t>
            </w:r>
          </w:p>
          <w:p w14:paraId="2E656B1F" w14:textId="64F8402D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OrderNo</w:t>
            </w:r>
            <w:proofErr w:type="spellEnd"/>
            <w:r w:rsidR="00FE1DD6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[str]</w:t>
            </w:r>
          </w:p>
          <w:p w14:paraId="03CB61C7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委托数量</w:t>
            </w:r>
          </w:p>
          <w:p w14:paraId="2C72B6C8" w14:textId="10525AE5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OrderNumber</w:t>
            </w:r>
            <w:proofErr w:type="spellEnd"/>
            <w:r w:rsidR="00362F5F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[int]</w:t>
            </w:r>
          </w:p>
          <w:p w14:paraId="47DAE5EE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已成交数量</w:t>
            </w:r>
          </w:p>
          <w:p w14:paraId="33B3BC0B" w14:textId="3F1D94CE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FilledNumber</w:t>
            </w:r>
            <w:proofErr w:type="spellEnd"/>
            <w:r w:rsidR="00817D27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[int]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</w:p>
          <w:p w14:paraId="1141D102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成交均价</w:t>
            </w:r>
          </w:p>
          <w:p w14:paraId="24FBF97E" w14:textId="70918BC0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FilledAdvPrice</w:t>
            </w:r>
            <w:proofErr w:type="spellEnd"/>
            <w:r w:rsidR="00817D27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719F205A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持买数量</w:t>
            </w:r>
            <w:proofErr w:type="gramEnd"/>
          </w:p>
          <w:p w14:paraId="00A904C6" w14:textId="4C65778E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BuyHoldNumber</w:t>
            </w:r>
            <w:proofErr w:type="spellEnd"/>
            <w:r w:rsidR="002B49F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[int]</w:t>
            </w:r>
          </w:p>
          <w:p w14:paraId="6F28DEF1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持买开仓</w:t>
            </w:r>
            <w:proofErr w:type="gramEnd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均价</w:t>
            </w:r>
          </w:p>
          <w:p w14:paraId="0DFDBA8B" w14:textId="7E9FF15E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BuyHoldOpenPrice</w:t>
            </w:r>
            <w:proofErr w:type="spellEnd"/>
            <w:r w:rsidR="002B49F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59EA103B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持买均价</w:t>
            </w:r>
            <w:proofErr w:type="gramEnd"/>
          </w:p>
          <w:p w14:paraId="037D87F2" w14:textId="58FBA9C2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BuyHoldPrice</w:t>
            </w:r>
            <w:proofErr w:type="spellEnd"/>
            <w:r w:rsidR="002B49F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01D50098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持卖数量</w:t>
            </w:r>
            <w:proofErr w:type="gramEnd"/>
          </w:p>
          <w:p w14:paraId="63848B1A" w14:textId="49AC4A6C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SaleHoldNumber</w:t>
            </w:r>
            <w:proofErr w:type="spellEnd"/>
            <w:r w:rsidR="002B49F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[int]</w:t>
            </w:r>
          </w:p>
          <w:p w14:paraId="6ED95403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持卖开仓均价</w:t>
            </w:r>
          </w:p>
          <w:p w14:paraId="2278F9B1" w14:textId="71AFEDFE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SaleHoldOpenPrice</w:t>
            </w:r>
            <w:proofErr w:type="spellEnd"/>
            <w:r w:rsidR="00AE1D4A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160FC5DB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持卖均价</w:t>
            </w:r>
            <w:proofErr w:type="gramEnd"/>
          </w:p>
          <w:p w14:paraId="76263221" w14:textId="1BA8CD05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SaleHoldPrice</w:t>
            </w:r>
            <w:proofErr w:type="spellEnd"/>
            <w:r w:rsidR="00AE1D4A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325E1872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是否已经撤单（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0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：没有；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1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：已撤单）</w:t>
            </w:r>
          </w:p>
          <w:p w14:paraId="5EDC9C03" w14:textId="35CDFEE0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IsCanceled</w:t>
            </w:r>
            <w:proofErr w:type="spellEnd"/>
            <w:r w:rsidR="00AE1D4A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[str]</w:t>
            </w:r>
          </w:p>
          <w:p w14:paraId="505A0DAF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成交总的手续费</w:t>
            </w:r>
          </w:p>
          <w:p w14:paraId="29CBD050" w14:textId="3AB7AAD9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FilledTotalFee</w:t>
            </w:r>
            <w:proofErr w:type="spellEnd"/>
            <w:r w:rsidR="00AE1D4A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0B034975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信任额度</w:t>
            </w:r>
          </w:p>
          <w:p w14:paraId="1825D06B" w14:textId="332207A5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Credit</w:t>
            </w:r>
            <w:r w:rsidR="00AE1D4A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7DB95436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孖展上限额度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20150727 added for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港股</w:t>
            </w:r>
          </w:p>
          <w:p w14:paraId="49E0966D" w14:textId="54CDA1DF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MarginLimit</w:t>
            </w:r>
            <w:proofErr w:type="spellEnd"/>
            <w:r w:rsidR="00AE1D4A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47F7A259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借货</w:t>
            </w:r>
            <w:proofErr w:type="gramEnd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价值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20150727 added for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港股</w:t>
            </w:r>
          </w:p>
          <w:p w14:paraId="021C0681" w14:textId="4E1C44B4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BorrowValue</w:t>
            </w:r>
            <w:proofErr w:type="spellEnd"/>
            <w:r w:rsidR="00AE1D4A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083231FF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按揭价值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20150727 added for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港股</w:t>
            </w:r>
          </w:p>
          <w:p w14:paraId="08B4C0C9" w14:textId="14AD0EC4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FMortgageMoney</w:t>
            </w:r>
            <w:proofErr w:type="spellEnd"/>
            <w:r w:rsidR="00AE1D4A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19548B85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// T1 20160219 added for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港股</w:t>
            </w:r>
          </w:p>
          <w:p w14:paraId="5B7933DA" w14:textId="138FF4BF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T1</w:t>
            </w:r>
            <w:r w:rsidR="00AE1D4A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53C71087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// T2 20160219 added for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港股</w:t>
            </w:r>
          </w:p>
          <w:p w14:paraId="16D1FF2F" w14:textId="57D7F99E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T2</w:t>
            </w:r>
            <w:r w:rsidR="00AE1D4A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11377662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//T3 20160219 added for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港股</w:t>
            </w:r>
          </w:p>
          <w:p w14:paraId="17C54BF2" w14:textId="3834ACDA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T3</w:t>
            </w:r>
            <w:r w:rsidR="00AE1D4A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06FF3B30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// Tn 20160219 added for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港股</w:t>
            </w:r>
          </w:p>
          <w:p w14:paraId="088E63BA" w14:textId="7AE8DF3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gram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lastRenderedPageBreak/>
              <w:t>TN</w:t>
            </w:r>
            <w:r w:rsidR="00B031B9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</w:t>
            </w:r>
            <w:proofErr w:type="gramEnd"/>
            <w:r w:rsidR="00B031B9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float]</w:t>
            </w:r>
          </w:p>
          <w:p w14:paraId="59948E64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交易限额</w:t>
            </w:r>
          </w:p>
          <w:p w14:paraId="33277888" w14:textId="27942F5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TradeLimit</w:t>
            </w:r>
            <w:proofErr w:type="spellEnd"/>
            <w:r w:rsidR="00B031B9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0C47C9F5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跨市场资金限额</w:t>
            </w:r>
          </w:p>
          <w:p w14:paraId="391B7999" w14:textId="5BE627DD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FCrossMax</w:t>
            </w:r>
            <w:proofErr w:type="spellEnd"/>
            <w:r w:rsidR="00B031B9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6E14A1E5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卖空冻结资金</w:t>
            </w:r>
          </w:p>
          <w:p w14:paraId="2893BAB0" w14:textId="0A28D7A9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SellFreezenMoney</w:t>
            </w:r>
            <w:proofErr w:type="spellEnd"/>
            <w:r w:rsidR="00B031B9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466DCC60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卖空利息</w:t>
            </w:r>
          </w:p>
          <w:p w14:paraId="7D4661ED" w14:textId="4D8F3674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SellInterest</w:t>
            </w:r>
            <w:proofErr w:type="spellEnd"/>
            <w:r w:rsidR="00B031B9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1027C640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需补按金</w:t>
            </w:r>
          </w:p>
          <w:p w14:paraId="60ED302F" w14:textId="647A9411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SellNeedAddMargin</w:t>
            </w:r>
            <w:proofErr w:type="spellEnd"/>
            <w:r w:rsidR="00B031B9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</w:tc>
      </w:tr>
    </w:tbl>
    <w:p w14:paraId="6C624160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/>
          <w:bCs/>
          <w:kern w:val="0"/>
          <w:szCs w:val="32"/>
        </w:rPr>
        <w:lastRenderedPageBreak/>
        <w:br w:type="page"/>
      </w:r>
    </w:p>
    <w:p w14:paraId="1072F01F" w14:textId="27DF3473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21" w:name="_Toc185002832"/>
      <w:proofErr w:type="gramStart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改单请求</w:t>
      </w:r>
      <w:proofErr w:type="gramEnd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86578B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eqOrderModify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86578B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nRspOrderModify</w:t>
      </w:r>
      <w:proofErr w:type="spellEnd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方法</w:t>
      </w:r>
      <w:bookmarkEnd w:id="21"/>
    </w:p>
    <w:p w14:paraId="24728CA3" w14:textId="77777777" w:rsidR="007D0690" w:rsidRDefault="00136F77"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284D9D6" w14:textId="77777777">
        <w:tc>
          <w:tcPr>
            <w:tcW w:w="8522" w:type="dxa"/>
          </w:tcPr>
          <w:p w14:paraId="1F05F496" w14:textId="09CB5390" w:rsidR="007D0690" w:rsidRDefault="0086578B" w:rsidP="0086578B">
            <w:pPr>
              <w:rPr>
                <w:rFonts w:hint="eastAsia"/>
              </w:rPr>
            </w:pPr>
            <w:proofErr w:type="spellStart"/>
            <w:proofErr w:type="gramStart"/>
            <w:r>
              <w:rPr>
                <w:rFonts w:hint="eastAsia"/>
              </w:rPr>
              <w:t>r</w:t>
            </w:r>
            <w:r w:rsidR="00136F77">
              <w:rPr>
                <w:rFonts w:hint="eastAsia"/>
              </w:rPr>
              <w:t>eqOrderModify</w:t>
            </w:r>
            <w:proofErr w:type="spellEnd"/>
            <w:r w:rsidR="00136F77"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 xml:space="preserve">req: </w:t>
            </w:r>
            <w:proofErr w:type="spellStart"/>
            <w:r>
              <w:rPr>
                <w:rFonts w:hint="eastAsia"/>
              </w:rPr>
              <w:t>dict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reqid</w:t>
            </w:r>
            <w:proofErr w:type="spellEnd"/>
            <w:r>
              <w:rPr>
                <w:rFonts w:hint="eastAsia"/>
              </w:rPr>
              <w:t>: int)</w:t>
            </w:r>
          </w:p>
        </w:tc>
      </w:tr>
    </w:tbl>
    <w:p w14:paraId="7DA5BB2F" w14:textId="77777777" w:rsidR="007D0690" w:rsidRDefault="007D0690"/>
    <w:p w14:paraId="5A0AEF1C" w14:textId="393B4747" w:rsidR="007D0690" w:rsidRDefault="00136F77">
      <w:pPr>
        <w:rPr>
          <w:rFonts w:ascii="新宋体" w:eastAsia="新宋体" w:hAnsi="新宋体" w:hint="eastAsia"/>
          <w:sz w:val="19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127B6B">
        <w:rPr>
          <w:rFonts w:ascii="新宋体" w:eastAsia="新宋体" w:hAnsi="新宋体" w:hint="eastAsia"/>
          <w:sz w:val="19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65A7C3E" w14:textId="77777777">
        <w:tc>
          <w:tcPr>
            <w:tcW w:w="8522" w:type="dxa"/>
          </w:tcPr>
          <w:p w14:paraId="1EB4EF9D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>// 系统编号</w:t>
            </w:r>
          </w:p>
          <w:p w14:paraId="1E592916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SystemNo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>[str]</w:t>
            </w:r>
          </w:p>
          <w:p w14:paraId="5D89FCAB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>// 用户ID</w:t>
            </w:r>
          </w:p>
          <w:p w14:paraId="11AF177F" w14:textId="0B92E473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UserId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 xml:space="preserve">[str] </w:t>
            </w:r>
          </w:p>
          <w:p w14:paraId="052521C8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>// 本地编号</w:t>
            </w:r>
          </w:p>
          <w:p w14:paraId="7C8DA36F" w14:textId="1D52C222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LocalNo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 xml:space="preserve">[str]         </w:t>
            </w:r>
          </w:p>
          <w:p w14:paraId="60C3D8DA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 xml:space="preserve">// 资金账号 </w:t>
            </w:r>
          </w:p>
          <w:p w14:paraId="3127C31F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AccountNo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>[str]  </w:t>
            </w:r>
          </w:p>
          <w:p w14:paraId="5D753A4D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>// 定单号</w:t>
            </w:r>
          </w:p>
          <w:p w14:paraId="754A8518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OrderNo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>[str]        </w:t>
            </w:r>
          </w:p>
          <w:p w14:paraId="46E0E3DA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>// 交易所代码                </w:t>
            </w:r>
          </w:p>
          <w:p w14:paraId="3C91FF08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ExchangeCode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 xml:space="preserve">[str]               </w:t>
            </w:r>
          </w:p>
          <w:p w14:paraId="47F1B1C5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>// 合约代码</w:t>
            </w:r>
          </w:p>
          <w:p w14:paraId="1E3DA092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ContractCode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>[str]</w:t>
            </w:r>
          </w:p>
          <w:p w14:paraId="3D45B7E3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>// 买还是卖：1=buy 2=sell            </w:t>
            </w:r>
          </w:p>
          <w:p w14:paraId="36AC57CE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BidAskFlag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>[str]</w:t>
            </w:r>
          </w:p>
          <w:p w14:paraId="0CB15999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>// 下单数          </w:t>
            </w:r>
          </w:p>
          <w:p w14:paraId="0AC6FB4E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OrderQty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>[str]</w:t>
            </w:r>
          </w:p>
          <w:p w14:paraId="0EA3A612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 xml:space="preserve">// 下单价格             </w:t>
            </w:r>
          </w:p>
          <w:p w14:paraId="3726C600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OrderPrice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 xml:space="preserve">[str] </w:t>
            </w:r>
          </w:p>
          <w:p w14:paraId="6586B016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 xml:space="preserve">// 改单数       </w:t>
            </w:r>
          </w:p>
          <w:p w14:paraId="7B1E1DC5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ModifyQty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>[str]</w:t>
            </w:r>
          </w:p>
          <w:p w14:paraId="4D691057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 xml:space="preserve">// </w:t>
            </w:r>
            <w:proofErr w:type="gramStart"/>
            <w:r w:rsidRPr="00346DEB">
              <w:rPr>
                <w:rFonts w:ascii="新宋体" w:eastAsia="新宋体" w:hAnsi="新宋体"/>
                <w:sz w:val="19"/>
              </w:rPr>
              <w:t>改单价格</w:t>
            </w:r>
            <w:proofErr w:type="gramEnd"/>
            <w:r w:rsidRPr="00346DEB">
              <w:rPr>
                <w:rFonts w:ascii="新宋体" w:eastAsia="新宋体" w:hAnsi="新宋体"/>
                <w:sz w:val="19"/>
              </w:rPr>
              <w:t xml:space="preserve">         </w:t>
            </w:r>
          </w:p>
          <w:p w14:paraId="34F15852" w14:textId="5E912A56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ModifyPrice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>[str]           </w:t>
            </w:r>
          </w:p>
          <w:p w14:paraId="00E895E1" w14:textId="77777777" w:rsidR="007D0690" w:rsidRDefault="00136F77">
            <w:pPr>
              <w:ind w:firstLine="435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>// 美股：1=限价单</w:t>
            </w:r>
          </w:p>
          <w:p w14:paraId="75CA7B6D" w14:textId="77777777" w:rsidR="007D0690" w:rsidRDefault="00136F77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>// 港股：5=竞价限价盘; 6=竞价盘; 7=增强限价;8=特别限价盘</w:t>
            </w:r>
          </w:p>
          <w:p w14:paraId="6EEE4E57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OrderType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>[str]</w:t>
            </w:r>
          </w:p>
          <w:p w14:paraId="47404E0D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>// 触发价格(股票中未使用)</w:t>
            </w:r>
          </w:p>
          <w:p w14:paraId="08FF18AD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TriggerPrice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 xml:space="preserve">[str]   </w:t>
            </w:r>
          </w:p>
          <w:p w14:paraId="3D62510E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 xml:space="preserve">// </w:t>
            </w:r>
            <w:proofErr w:type="gramStart"/>
            <w:r w:rsidRPr="00346DEB">
              <w:rPr>
                <w:rFonts w:ascii="新宋体" w:eastAsia="新宋体" w:hAnsi="新宋体"/>
                <w:sz w:val="19"/>
              </w:rPr>
              <w:t>改单触发</w:t>
            </w:r>
            <w:proofErr w:type="gramEnd"/>
            <w:r w:rsidRPr="00346DEB">
              <w:rPr>
                <w:rFonts w:ascii="新宋体" w:eastAsia="新宋体" w:hAnsi="新宋体"/>
                <w:sz w:val="19"/>
              </w:rPr>
              <w:t>价格(股票中未使用)</w:t>
            </w:r>
          </w:p>
          <w:p w14:paraId="7FCC665D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ModifyTriggerPrice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>[str]  </w:t>
            </w:r>
          </w:p>
          <w:p w14:paraId="5F800DA5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>// 有效日期（1：当日有效）</w:t>
            </w:r>
          </w:p>
          <w:p w14:paraId="4E98698D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gramStart"/>
            <w:r w:rsidRPr="00346DEB">
              <w:rPr>
                <w:rFonts w:ascii="新宋体" w:eastAsia="新宋体" w:hAnsi="新宋体"/>
                <w:sz w:val="19"/>
              </w:rPr>
              <w:t>TIF[</w:t>
            </w:r>
            <w:proofErr w:type="gramEnd"/>
            <w:r w:rsidRPr="00346DEB">
              <w:rPr>
                <w:rFonts w:ascii="新宋体" w:eastAsia="新宋体" w:hAnsi="新宋体"/>
                <w:sz w:val="19"/>
              </w:rPr>
              <w:t>str]</w:t>
            </w:r>
          </w:p>
          <w:p w14:paraId="481634AB" w14:textId="77777777" w:rsidR="00346DEB" w:rsidRPr="00346DEB" w:rsidRDefault="00346DEB" w:rsidP="00346DEB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346DEB">
              <w:rPr>
                <w:rFonts w:ascii="新宋体" w:eastAsia="新宋体" w:hAnsi="新宋体"/>
                <w:sz w:val="19"/>
              </w:rPr>
              <w:t xml:space="preserve">// 错误信息                 </w:t>
            </w:r>
          </w:p>
          <w:p w14:paraId="277B0ACF" w14:textId="31F78604" w:rsidR="007D0690" w:rsidRDefault="00346DEB" w:rsidP="00346DEB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proofErr w:type="spellStart"/>
            <w:r w:rsidRPr="00346DEB">
              <w:rPr>
                <w:rFonts w:ascii="新宋体" w:eastAsia="新宋体" w:hAnsi="新宋体"/>
                <w:sz w:val="19"/>
              </w:rPr>
              <w:t>ErrorDescription</w:t>
            </w:r>
            <w:proofErr w:type="spellEnd"/>
            <w:r w:rsidRPr="00346DEB">
              <w:rPr>
                <w:rFonts w:ascii="新宋体" w:eastAsia="新宋体" w:hAnsi="新宋体"/>
                <w:sz w:val="19"/>
              </w:rPr>
              <w:t>[str]</w:t>
            </w:r>
            <w:r w:rsidR="00136F77">
              <w:rPr>
                <w:rFonts w:ascii="新宋体" w:eastAsia="新宋体" w:hAnsi="新宋体" w:hint="eastAsia"/>
                <w:sz w:val="19"/>
              </w:rPr>
              <w:tab/>
            </w:r>
            <w:r w:rsidR="00136F77">
              <w:rPr>
                <w:rFonts w:ascii="新宋体" w:eastAsia="新宋体" w:hAnsi="新宋体" w:hint="eastAsia"/>
                <w:sz w:val="19"/>
              </w:rPr>
              <w:tab/>
            </w:r>
            <w:r w:rsidR="00136F77">
              <w:rPr>
                <w:rFonts w:ascii="新宋体" w:eastAsia="新宋体" w:hAnsi="新宋体" w:hint="eastAsia"/>
                <w:sz w:val="19"/>
              </w:rPr>
              <w:tab/>
            </w:r>
            <w:r w:rsidR="00136F77">
              <w:rPr>
                <w:rFonts w:ascii="新宋体" w:eastAsia="新宋体" w:hAnsi="新宋体" w:hint="eastAsia"/>
                <w:sz w:val="19"/>
              </w:rPr>
              <w:tab/>
            </w:r>
            <w:r w:rsidR="00136F77">
              <w:rPr>
                <w:rFonts w:ascii="新宋体" w:eastAsia="新宋体" w:hAnsi="新宋体" w:hint="eastAsia"/>
                <w:sz w:val="19"/>
              </w:rPr>
              <w:tab/>
            </w:r>
            <w:r w:rsidR="00136F77">
              <w:rPr>
                <w:rFonts w:ascii="新宋体" w:eastAsia="新宋体" w:hAnsi="新宋体" w:hint="eastAsia"/>
                <w:sz w:val="19"/>
              </w:rPr>
              <w:tab/>
            </w:r>
            <w:r w:rsidR="00136F77">
              <w:rPr>
                <w:rFonts w:ascii="新宋体" w:eastAsia="新宋体" w:hAnsi="新宋体" w:hint="eastAsia"/>
                <w:sz w:val="19"/>
              </w:rPr>
              <w:tab/>
            </w:r>
          </w:p>
        </w:tc>
      </w:tr>
    </w:tbl>
    <w:p w14:paraId="485D3695" w14:textId="77777777" w:rsidR="007D0690" w:rsidRDefault="007D0690"/>
    <w:p w14:paraId="3B03C6B9" w14:textId="77777777" w:rsidR="007D0690" w:rsidRDefault="007D0690"/>
    <w:p w14:paraId="1AEB83D2" w14:textId="77777777" w:rsidR="007D0690" w:rsidRDefault="00136F77">
      <w:r>
        <w:rPr>
          <w:rFonts w:ascii="Times New Roman" w:hAnsi="Times New Roman" w:cs="Times New Roman" w:hint="eastAsia"/>
          <w:bCs/>
          <w:kern w:val="0"/>
          <w:szCs w:val="32"/>
        </w:rPr>
        <w:lastRenderedPageBreak/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B240940" w14:textId="77777777">
        <w:tc>
          <w:tcPr>
            <w:tcW w:w="8522" w:type="dxa"/>
          </w:tcPr>
          <w:p w14:paraId="582CD63F" w14:textId="6CF548C4" w:rsidR="007D0690" w:rsidRDefault="00346DEB">
            <w:proofErr w:type="spellStart"/>
            <w:proofErr w:type="gramStart"/>
            <w:r>
              <w:rPr>
                <w:rFonts w:ascii="新宋体" w:eastAsia="新宋体" w:cs="新宋体" w:hint="eastAsia"/>
                <w:color w:val="0000FF"/>
                <w:kern w:val="0"/>
                <w:sz w:val="19"/>
                <w:szCs w:val="19"/>
              </w:rPr>
              <w:t>o</w:t>
            </w:r>
            <w:r w:rsidR="00136F77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nRspOrderModify</w:t>
            </w:r>
            <w:proofErr w:type="spellEnd"/>
            <w:r w:rsidRPr="00346DEB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346DEB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 xml:space="preserve">data: </w:t>
            </w:r>
            <w:proofErr w:type="spellStart"/>
            <w:r w:rsidRPr="00346DEB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dict</w:t>
            </w:r>
            <w:proofErr w:type="spellEnd"/>
            <w:r w:rsidRPr="00346DEB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 xml:space="preserve">, error: </w:t>
            </w:r>
            <w:proofErr w:type="spellStart"/>
            <w:r w:rsidRPr="00346DEB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dict</w:t>
            </w:r>
            <w:proofErr w:type="spellEnd"/>
            <w:r w:rsidRPr="00346DEB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 w:rsidRPr="00346DEB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reqid</w:t>
            </w:r>
            <w:proofErr w:type="spellEnd"/>
            <w:r w:rsidRPr="00346DEB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: int, last: bool)</w:t>
            </w:r>
          </w:p>
        </w:tc>
      </w:tr>
    </w:tbl>
    <w:p w14:paraId="075875B3" w14:textId="77777777" w:rsidR="007D0690" w:rsidRDefault="007D0690">
      <w:pPr>
        <w:rPr>
          <w:rFonts w:ascii="新宋体" w:eastAsia="新宋体" w:cs="新宋体"/>
          <w:color w:val="2B91AF"/>
          <w:kern w:val="0"/>
          <w:sz w:val="19"/>
          <w:szCs w:val="19"/>
        </w:rPr>
      </w:pPr>
    </w:p>
    <w:p w14:paraId="67A8033B" w14:textId="07C68386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346DEB">
        <w:rPr>
          <w:rFonts w:ascii="新宋体" w:eastAsia="新宋体" w:cs="新宋体" w:hint="eastAsia"/>
          <w:color w:val="2B91AF"/>
          <w:kern w:val="0"/>
          <w:sz w:val="19"/>
          <w:szCs w:val="19"/>
        </w:rPr>
        <w:t>error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556BDC3" w14:textId="77777777">
        <w:tc>
          <w:tcPr>
            <w:tcW w:w="8522" w:type="dxa"/>
          </w:tcPr>
          <w:p w14:paraId="3390D8E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错误码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用来判断</w:t>
            </w:r>
            <w:proofErr w:type="gramStart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改单成功</w:t>
            </w:r>
            <w:proofErr w:type="gramEnd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或失败</w:t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)</w:t>
            </w:r>
          </w:p>
          <w:p w14:paraId="56DE1A64" w14:textId="337B76D8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ErrorID</w:t>
            </w:r>
            <w:proofErr w:type="spellEnd"/>
            <w:r w:rsidR="00346DEB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21A74D9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错误描述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A5761FC" w14:textId="58E1EBD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ErrorMsg</w:t>
            </w:r>
            <w:proofErr w:type="spellEnd"/>
            <w:r w:rsidR="00D7353C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1BBACB0B" w14:textId="77777777" w:rsidR="007D0690" w:rsidRDefault="007D0690"/>
    <w:p w14:paraId="680C195E" w14:textId="77777777" w:rsidR="007D0690" w:rsidRDefault="007D0690"/>
    <w:p w14:paraId="33362A14" w14:textId="77777777" w:rsidR="007D0690" w:rsidRDefault="007D0690"/>
    <w:p w14:paraId="3FF90F91" w14:textId="77777777" w:rsidR="007D0690" w:rsidRDefault="007D0690"/>
    <w:p w14:paraId="50D70065" w14:textId="77777777" w:rsidR="007D0690" w:rsidRDefault="00136F77">
      <w:r>
        <w:br w:type="page"/>
      </w:r>
    </w:p>
    <w:p w14:paraId="633710E9" w14:textId="05BB7D57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22" w:name="_Toc185002833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撤单请求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584A8C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eq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OrderCancel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584A8C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nRspOrderCancel</w:t>
      </w:r>
      <w:bookmarkEnd w:id="22"/>
      <w:proofErr w:type="spellEnd"/>
    </w:p>
    <w:p w14:paraId="52909BE7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FB80618" w14:textId="77777777">
        <w:tc>
          <w:tcPr>
            <w:tcW w:w="8522" w:type="dxa"/>
          </w:tcPr>
          <w:p w14:paraId="40B7A169" w14:textId="300D3BD6" w:rsidR="007D0690" w:rsidRDefault="00584A8C" w:rsidP="00584A8C">
            <w:proofErr w:type="spellStart"/>
            <w:proofErr w:type="gramStart"/>
            <w:r>
              <w:rPr>
                <w:rFonts w:hint="eastAsia"/>
              </w:rPr>
              <w:t>r</w:t>
            </w:r>
            <w:r w:rsidR="00136F77">
              <w:rPr>
                <w:rFonts w:hint="eastAsia"/>
              </w:rPr>
              <w:t>eqOrderCancel</w:t>
            </w:r>
            <w:proofErr w:type="spellEnd"/>
            <w:r w:rsidR="00136F77"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 xml:space="preserve">req: </w:t>
            </w:r>
            <w:proofErr w:type="spellStart"/>
            <w:r>
              <w:rPr>
                <w:rFonts w:hint="eastAsia"/>
              </w:rPr>
              <w:t>dict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reqid</w:t>
            </w:r>
            <w:proofErr w:type="spellEnd"/>
            <w:r>
              <w:rPr>
                <w:rFonts w:hint="eastAsia"/>
              </w:rPr>
              <w:t>: int</w:t>
            </w:r>
            <w:r w:rsidR="00136F77">
              <w:rPr>
                <w:rFonts w:hint="eastAsia"/>
              </w:rPr>
              <w:t>)</w:t>
            </w:r>
          </w:p>
        </w:tc>
      </w:tr>
    </w:tbl>
    <w:p w14:paraId="31CEB577" w14:textId="77777777" w:rsidR="007D0690" w:rsidRDefault="007D0690"/>
    <w:p w14:paraId="62145B8A" w14:textId="69405A55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hint="eastAsia"/>
        </w:rPr>
        <w:t>参数：</w:t>
      </w:r>
      <w:r w:rsidR="00584A8C">
        <w:rPr>
          <w:rFonts w:ascii="Times New Roman" w:hAnsi="Times New Roman" w:cs="Times New Roman" w:hint="eastAsia"/>
          <w:bCs/>
          <w:kern w:val="0"/>
          <w:szCs w:val="32"/>
        </w:rPr>
        <w:t>r</w:t>
      </w:r>
      <w:r>
        <w:rPr>
          <w:rFonts w:ascii="Times New Roman" w:hAnsi="Times New Roman" w:cs="Times New Roman" w:hint="eastAsia"/>
          <w:bCs/>
          <w:kern w:val="0"/>
          <w:szCs w:val="32"/>
        </w:rPr>
        <w:t>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8487280" w14:textId="77777777">
        <w:tc>
          <w:tcPr>
            <w:tcW w:w="8522" w:type="dxa"/>
          </w:tcPr>
          <w:p w14:paraId="36C87398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用户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ID</w:t>
            </w:r>
          </w:p>
          <w:p w14:paraId="43074EE2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[str] </w:t>
            </w:r>
          </w:p>
          <w:p w14:paraId="0A6A0494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本地编号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</w:t>
            </w:r>
          </w:p>
          <w:p w14:paraId="203E5864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LocalNo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12D1B7C4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资金账号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</w:t>
            </w:r>
          </w:p>
          <w:p w14:paraId="12839FF7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AccountNo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E9C7E53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系统编号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        </w:t>
            </w:r>
          </w:p>
          <w:p w14:paraId="34A72DD0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SystemNo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C95617A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定单号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 </w:t>
            </w:r>
          </w:p>
          <w:p w14:paraId="59C941C9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OrderNo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18EDAC44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交易所代码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   </w:t>
            </w:r>
          </w:p>
          <w:p w14:paraId="70F663EC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ExchangeCode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37644FEB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合约代码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</w:t>
            </w:r>
          </w:p>
          <w:p w14:paraId="1E5AB587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ContractCode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18F2B6A4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买还是卖：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1=buy 2=sell</w:t>
            </w:r>
          </w:p>
          <w:p w14:paraId="325566B4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BidAskFlag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1151D8EA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下单数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 </w:t>
            </w:r>
          </w:p>
          <w:p w14:paraId="0BFB5477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OrderQty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3E40956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下单价格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        </w:t>
            </w:r>
          </w:p>
          <w:p w14:paraId="1E46F33F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OrderPrice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2EE8AE9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订单类型</w:t>
            </w:r>
          </w:p>
          <w:p w14:paraId="3453CA03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OrderType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D79A5DE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错误信息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</w:p>
          <w:p w14:paraId="4ACE8EF8" w14:textId="3BE3AD70" w:rsidR="00584A8C" w:rsidRPr="00584A8C" w:rsidRDefault="00584A8C" w:rsidP="00584A8C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ErrorDescription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3033A4DD" w14:textId="77777777" w:rsidR="007D0690" w:rsidRDefault="007D0690">
            <w:pPr>
              <w:ind w:firstLineChars="200" w:firstLine="420"/>
              <w:rPr>
                <w:rFonts w:ascii="Times New Roman" w:hAnsi="Times New Roman" w:cs="Times New Roman"/>
                <w:kern w:val="0"/>
                <w:szCs w:val="32"/>
              </w:rPr>
            </w:pPr>
          </w:p>
        </w:tc>
      </w:tr>
    </w:tbl>
    <w:p w14:paraId="1E5D6587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000CBB65" w14:textId="77777777" w:rsidR="007D0690" w:rsidRDefault="007D0690"/>
    <w:p w14:paraId="037DD2E2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DB5E2FB" w14:textId="77777777">
        <w:tc>
          <w:tcPr>
            <w:tcW w:w="8522" w:type="dxa"/>
          </w:tcPr>
          <w:p w14:paraId="348FDA49" w14:textId="04FA3CF4" w:rsidR="007D0690" w:rsidRDefault="00584A8C" w:rsidP="00584A8C">
            <w:proofErr w:type="spellStart"/>
            <w:proofErr w:type="gramStart"/>
            <w:r>
              <w:rPr>
                <w:rFonts w:hint="eastAsia"/>
              </w:rPr>
              <w:t>o</w:t>
            </w:r>
            <w:r w:rsidR="00136F77">
              <w:rPr>
                <w:rFonts w:hint="eastAsia"/>
              </w:rPr>
              <w:t>nRspOrderCancel</w:t>
            </w:r>
            <w:proofErr w:type="spellEnd"/>
            <w:r w:rsidRPr="00584A8C">
              <w:t>(</w:t>
            </w:r>
            <w:proofErr w:type="gramEnd"/>
            <w:r w:rsidRPr="00584A8C">
              <w:t xml:space="preserve">data: </w:t>
            </w:r>
            <w:proofErr w:type="spellStart"/>
            <w:r w:rsidRPr="00584A8C">
              <w:t>dict</w:t>
            </w:r>
            <w:proofErr w:type="spellEnd"/>
            <w:r w:rsidRPr="00584A8C">
              <w:t xml:space="preserve">, error: </w:t>
            </w:r>
            <w:proofErr w:type="spellStart"/>
            <w:r w:rsidRPr="00584A8C">
              <w:t>dict</w:t>
            </w:r>
            <w:proofErr w:type="spellEnd"/>
            <w:r w:rsidRPr="00584A8C">
              <w:t xml:space="preserve">, </w:t>
            </w:r>
            <w:proofErr w:type="spellStart"/>
            <w:r w:rsidRPr="00584A8C">
              <w:t>reqid</w:t>
            </w:r>
            <w:proofErr w:type="spellEnd"/>
            <w:r w:rsidRPr="00584A8C">
              <w:t>: int, last: bool)</w:t>
            </w:r>
          </w:p>
        </w:tc>
      </w:tr>
    </w:tbl>
    <w:p w14:paraId="15D16AE3" w14:textId="77777777" w:rsidR="007D0690" w:rsidRDefault="007D0690"/>
    <w:p w14:paraId="1DFE46AE" w14:textId="375C36F1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hint="eastAsia"/>
        </w:rPr>
        <w:t>参数：</w:t>
      </w:r>
      <w:r w:rsidR="00584A8C">
        <w:rPr>
          <w:rFonts w:ascii="Times New Roman" w:hAnsi="Times New Roman" w:cs="Times New Roman" w:hint="eastAsia"/>
          <w:bCs/>
          <w:kern w:val="0"/>
          <w:szCs w:val="32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AE49AF1" w14:textId="77777777">
        <w:tc>
          <w:tcPr>
            <w:tcW w:w="8522" w:type="dxa"/>
          </w:tcPr>
          <w:p w14:paraId="3918A824" w14:textId="470BB808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 w:rsidR="000D24AE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用户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ID</w:t>
            </w:r>
          </w:p>
          <w:p w14:paraId="01F74A38" w14:textId="279FDDDB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 w:rsidR="000D24AE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[str] </w:t>
            </w:r>
          </w:p>
          <w:p w14:paraId="06E6F15B" w14:textId="3B0ED0F5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 w:rsidR="000D24AE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资金账号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</w:t>
            </w:r>
          </w:p>
          <w:p w14:paraId="64C5ED93" w14:textId="42731BE6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 w:rsidR="000D24AE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AccountNo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1838161C" w14:textId="550218AD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 w:rsidR="000D24AE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  //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系统编号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</w:t>
            </w:r>
          </w:p>
          <w:p w14:paraId="3AB4E213" w14:textId="4C7981AF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 w:rsidR="000D24AE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  <w:proofErr w:type="spellStart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SystemNo</w:t>
            </w:r>
            <w:proofErr w:type="spellEnd"/>
            <w:r w:rsidRPr="00584A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851CBB1" w14:textId="77777777" w:rsidR="00584A8C" w:rsidRPr="00584A8C" w:rsidRDefault="00584A8C" w:rsidP="00584A8C">
            <w:pPr>
              <w:rPr>
                <w:rFonts w:ascii="Times New Roman" w:hAnsi="Times New Roman" w:cs="Times New Roman"/>
                <w:kern w:val="0"/>
                <w:szCs w:val="32"/>
              </w:rPr>
            </w:pPr>
          </w:p>
          <w:p w14:paraId="2D95222E" w14:textId="77777777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本地号</w:t>
            </w:r>
          </w:p>
          <w:p w14:paraId="4D4D067E" w14:textId="1A2301C5" w:rsidR="007D0690" w:rsidRDefault="00136F77">
            <w:pP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LocalNo</w:t>
            </w:r>
            <w:proofErr w:type="spellEnd"/>
            <w:r w:rsidR="00584A8C"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[str]</w:t>
            </w:r>
          </w:p>
          <w:p w14:paraId="1EFEEA1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定单号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9AFB66A" w14:textId="6EA7FABC" w:rsidR="000D24AE" w:rsidRPr="000D24AE" w:rsidRDefault="000D24AE" w:rsidP="000D24AE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proofErr w:type="spellStart"/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>OrderNo</w:t>
            </w:r>
            <w:proofErr w:type="spellEnd"/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4F5D806" w14:textId="3D4AFF8C" w:rsidR="000D24AE" w:rsidRPr="000D24AE" w:rsidRDefault="000D24AE" w:rsidP="000D24AE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>撤单号</w:t>
            </w:r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 </w:t>
            </w:r>
          </w:p>
          <w:p w14:paraId="266D3E04" w14:textId="013A8471" w:rsidR="000D24AE" w:rsidRPr="000D24AE" w:rsidRDefault="000D24AE" w:rsidP="000D24AE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proofErr w:type="spellStart"/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>CancelNo</w:t>
            </w:r>
            <w:proofErr w:type="spellEnd"/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7F0DF24" w14:textId="3CF789B7" w:rsidR="000D24AE" w:rsidRPr="000D24AE" w:rsidRDefault="000D24AE" w:rsidP="000D24AE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>交易所代码</w:t>
            </w:r>
          </w:p>
          <w:p w14:paraId="7EAD510D" w14:textId="7F6B00D4" w:rsidR="000D24AE" w:rsidRPr="000D24AE" w:rsidRDefault="000D24AE" w:rsidP="000D24AE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  <w:proofErr w:type="spellStart"/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>ExchangeCode</w:t>
            </w:r>
            <w:proofErr w:type="spellEnd"/>
            <w:r w:rsidRPr="000D24AE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D94E98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合约代码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4CED7D3" w14:textId="41FEFA62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ContractCode</w:t>
            </w:r>
            <w:proofErr w:type="spellEnd"/>
            <w:r w:rsidR="000D24AE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4E3A8AF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买还是卖：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1=buy 2=sell</w:t>
            </w:r>
          </w:p>
          <w:p w14:paraId="36F16930" w14:textId="280C862F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BidAskFlag</w:t>
            </w:r>
            <w:proofErr w:type="spellEnd"/>
            <w:r w:rsidR="0013798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665D394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下单数</w:t>
            </w:r>
          </w:p>
          <w:p w14:paraId="216AD5F3" w14:textId="038477F1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OrderQty</w:t>
            </w:r>
            <w:proofErr w:type="spellEnd"/>
            <w:r w:rsidR="0013798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1A9E828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下单价格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E013D51" w14:textId="6618212C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OrderPrice</w:t>
            </w:r>
            <w:proofErr w:type="spellEnd"/>
            <w:r w:rsidR="0013798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209A3DF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已成交数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8472782" w14:textId="7187497D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FilledQty</w:t>
            </w:r>
            <w:proofErr w:type="spellEnd"/>
            <w:r w:rsidR="0013798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CC381B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已撤单数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3541B01" w14:textId="4CEE6B9D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CancelledQty</w:t>
            </w:r>
            <w:proofErr w:type="spellEnd"/>
            <w:r w:rsidR="0013798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3C9CC0D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订单类型</w:t>
            </w:r>
          </w:p>
          <w:p w14:paraId="649DE864" w14:textId="5508C806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OrderType</w:t>
            </w:r>
            <w:proofErr w:type="spellEnd"/>
            <w:r w:rsidR="0013798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8E935B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撤单日期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5BDC0AF" w14:textId="1FC1488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CancelledDate</w:t>
            </w:r>
            <w:proofErr w:type="spellEnd"/>
            <w:r w:rsidR="0013798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1B95DD4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撤单时间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F57CA1B" w14:textId="290429B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CancelledTime</w:t>
            </w:r>
            <w:proofErr w:type="spellEnd"/>
            <w:r w:rsidR="0013798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45F166A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错误代码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保留，未使用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58FC876F" w14:textId="3C447332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ErrorCode</w:t>
            </w:r>
            <w:proofErr w:type="spellEnd"/>
            <w:r w:rsidR="0013798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  <w:tr w:rsidR="007D0690" w14:paraId="5DFFE222" w14:textId="77777777">
        <w:tc>
          <w:tcPr>
            <w:tcW w:w="8522" w:type="dxa"/>
          </w:tcPr>
          <w:p w14:paraId="5F1905C9" w14:textId="77777777" w:rsidR="007D0690" w:rsidRDefault="007D0690">
            <w:pPr>
              <w:ind w:firstLineChars="200" w:firstLine="420"/>
              <w:rPr>
                <w:rFonts w:ascii="Times New Roman" w:hAnsi="Times New Roman" w:cs="Times New Roman"/>
                <w:kern w:val="0"/>
                <w:szCs w:val="32"/>
              </w:rPr>
            </w:pPr>
          </w:p>
        </w:tc>
      </w:tr>
    </w:tbl>
    <w:p w14:paraId="3C9324B1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3F37B2E" w14:textId="5A94482B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C74394">
        <w:rPr>
          <w:rFonts w:ascii="新宋体" w:eastAsia="新宋体" w:cs="新宋体" w:hint="eastAsia"/>
          <w:color w:val="2B91AF"/>
          <w:kern w:val="0"/>
          <w:sz w:val="19"/>
          <w:szCs w:val="19"/>
        </w:rPr>
        <w:t>error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9133B5B" w14:textId="77777777">
        <w:tc>
          <w:tcPr>
            <w:tcW w:w="8522" w:type="dxa"/>
          </w:tcPr>
          <w:p w14:paraId="5EC98E9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错误码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用来判断撤单成功或失败</w:t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)</w:t>
            </w:r>
          </w:p>
          <w:p w14:paraId="757032DC" w14:textId="27676DA0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ErrorID</w:t>
            </w:r>
            <w:proofErr w:type="spellEnd"/>
            <w:r w:rsidR="00C74394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6C5C135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错误描述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35FB0ED" w14:textId="2B4E7E3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ErrorMsg</w:t>
            </w:r>
            <w:proofErr w:type="spellEnd"/>
            <w:r w:rsidR="00C74394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61D8E1EE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5860596D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/>
          <w:bCs/>
          <w:kern w:val="0"/>
          <w:szCs w:val="32"/>
        </w:rPr>
        <w:br w:type="page"/>
      </w:r>
    </w:p>
    <w:p w14:paraId="64590112" w14:textId="4481C0E4" w:rsidR="00E517C0" w:rsidRPr="00E517C0" w:rsidRDefault="00136F77" w:rsidP="00E517C0">
      <w:pPr>
        <w:pStyle w:val="3"/>
        <w:numPr>
          <w:ilvl w:val="2"/>
          <w:numId w:val="22"/>
        </w:numPr>
        <w:rPr>
          <w:rFonts w:ascii="Times New Roman" w:hAnsi="Times New Roman" w:cs="Times New Roman" w:hint="eastAsia"/>
          <w:bCs/>
          <w:kern w:val="0"/>
          <w:szCs w:val="32"/>
        </w:rPr>
      </w:pPr>
      <w:bookmarkStart w:id="23" w:name="_Toc185002834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委托单查询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E517C0" w:rsidRPr="00E517C0">
        <w:rPr>
          <w:rFonts w:ascii="Times New Roman" w:hAnsi="Times New Roman" w:cs="Times New Roman" w:hint="eastAsia"/>
          <w:b w:val="0"/>
          <w:bCs/>
          <w:kern w:val="0"/>
          <w:szCs w:val="32"/>
        </w:rPr>
        <w:t>reqQryOrder</w:t>
      </w:r>
      <w:proofErr w:type="spellEnd"/>
      <w:r w:rsidR="00E517C0" w:rsidRPr="00E517C0"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proofErr w:type="spellStart"/>
      <w:r w:rsidR="00E517C0" w:rsidRPr="00E517C0">
        <w:rPr>
          <w:rFonts w:ascii="Times New Roman" w:hAnsi="Times New Roman" w:cs="Times New Roman" w:hint="eastAsia"/>
          <w:b w:val="0"/>
          <w:bCs/>
          <w:kern w:val="0"/>
          <w:szCs w:val="32"/>
        </w:rPr>
        <w:t>onRspQryOrder</w:t>
      </w:r>
      <w:bookmarkEnd w:id="23"/>
      <w:proofErr w:type="spellEnd"/>
    </w:p>
    <w:p w14:paraId="37A1DC20" w14:textId="77777777" w:rsidR="007D0690" w:rsidRDefault="00136F77">
      <w:pPr>
        <w:rPr>
          <w:color w:val="FF0000"/>
        </w:rPr>
      </w:pPr>
      <w:r>
        <w:rPr>
          <w:rFonts w:hint="eastAsia"/>
          <w:color w:val="FF0000"/>
        </w:rPr>
        <w:t>两个委托单查询之间最小间隔时间为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秒，否则查询失败。</w:t>
      </w:r>
      <w:r>
        <w:rPr>
          <w:rFonts w:hint="eastAsia"/>
          <w:color w:val="FF0000"/>
        </w:rPr>
        <w:t>(</w:t>
      </w:r>
      <w:r>
        <w:rPr>
          <w:color w:val="FF0000"/>
        </w:rPr>
        <w:t>Since API v1.5)</w:t>
      </w:r>
    </w:p>
    <w:p w14:paraId="57868B65" w14:textId="77777777" w:rsidR="007D0690" w:rsidRDefault="007D0690"/>
    <w:p w14:paraId="5F9E9561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7B7FB36" w14:textId="77777777">
        <w:tc>
          <w:tcPr>
            <w:tcW w:w="8522" w:type="dxa"/>
          </w:tcPr>
          <w:p w14:paraId="59D3A6EF" w14:textId="69D6A0B1" w:rsidR="007D0690" w:rsidRDefault="00E517C0" w:rsidP="00E517C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eqQryOrder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</w:tc>
      </w:tr>
    </w:tbl>
    <w:p w14:paraId="582D1F08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560C5CA2" w14:textId="6C717F18" w:rsidR="007D0690" w:rsidRDefault="00136F77">
      <w:pPr>
        <w:rPr>
          <w:rFonts w:hint="eastAsia"/>
        </w:rPr>
      </w:pPr>
      <w:r>
        <w:rPr>
          <w:rFonts w:hint="eastAsia"/>
        </w:rPr>
        <w:t>参数：</w:t>
      </w:r>
      <w:r w:rsidR="001D3877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26AC65C" w14:textId="77777777">
        <w:tc>
          <w:tcPr>
            <w:tcW w:w="8522" w:type="dxa"/>
          </w:tcPr>
          <w:p w14:paraId="1BBF0523" w14:textId="6346726F" w:rsidR="001D3877" w:rsidRPr="001D3877" w:rsidRDefault="001D3877" w:rsidP="001D3877">
            <w:r w:rsidRPr="001D3877">
              <w:t xml:space="preserve">    </w:t>
            </w:r>
            <w:r>
              <w:rPr>
                <w:rFonts w:hint="eastAsia"/>
              </w:rPr>
              <w:t xml:space="preserve"> </w:t>
            </w:r>
            <w:r w:rsidRPr="001D3877">
              <w:t xml:space="preserve">// </w:t>
            </w:r>
            <w:r w:rsidRPr="001D3877">
              <w:t>用户</w:t>
            </w:r>
            <w:r w:rsidRPr="001D3877">
              <w:t>ID</w:t>
            </w:r>
          </w:p>
          <w:p w14:paraId="0A34C18C" w14:textId="20A0FE84" w:rsidR="001D3877" w:rsidRPr="001D3877" w:rsidRDefault="001D3877" w:rsidP="001D3877">
            <w:r w:rsidRPr="001D3877">
              <w:t>   </w:t>
            </w:r>
            <w:r>
              <w:rPr>
                <w:rFonts w:hint="eastAsia"/>
              </w:rPr>
              <w:t xml:space="preserve"> </w:t>
            </w:r>
            <w:r w:rsidRPr="001D3877">
              <w:t xml:space="preserve"> </w:t>
            </w:r>
            <w:proofErr w:type="spellStart"/>
            <w:r w:rsidRPr="001D3877">
              <w:t>UserId</w:t>
            </w:r>
            <w:proofErr w:type="spellEnd"/>
            <w:r w:rsidRPr="001D3877">
              <w:t xml:space="preserve">[str]     </w:t>
            </w:r>
          </w:p>
          <w:p w14:paraId="24F1C352" w14:textId="5B50E0E6" w:rsidR="001D3877" w:rsidRPr="001D3877" w:rsidRDefault="001D3877" w:rsidP="001D3877">
            <w:r w:rsidRPr="001D3877">
              <w:t>   </w:t>
            </w:r>
            <w:r>
              <w:rPr>
                <w:rFonts w:hint="eastAsia"/>
              </w:rPr>
              <w:t xml:space="preserve"> </w:t>
            </w:r>
            <w:r w:rsidRPr="001D3877">
              <w:t xml:space="preserve"> // </w:t>
            </w:r>
            <w:r w:rsidRPr="001D3877">
              <w:t>资金账号</w:t>
            </w:r>
            <w:r w:rsidRPr="001D3877">
              <w:t xml:space="preserve">                 </w:t>
            </w:r>
          </w:p>
          <w:p w14:paraId="69DEE1C0" w14:textId="48D0B451" w:rsidR="001D3877" w:rsidRPr="001D3877" w:rsidRDefault="001D3877" w:rsidP="001D3877">
            <w:r w:rsidRPr="001D3877">
              <w:t> </w:t>
            </w:r>
            <w:r>
              <w:rPr>
                <w:rFonts w:hint="eastAsia"/>
              </w:rPr>
              <w:t xml:space="preserve"> </w:t>
            </w:r>
            <w:r w:rsidRPr="001D3877">
              <w:t xml:space="preserve">   </w:t>
            </w:r>
            <w:proofErr w:type="spellStart"/>
            <w:r w:rsidRPr="001D3877">
              <w:t>AccountNo</w:t>
            </w:r>
            <w:proofErr w:type="spellEnd"/>
            <w:r w:rsidRPr="001D3877">
              <w:t>[str]</w:t>
            </w:r>
          </w:p>
          <w:p w14:paraId="26876F19" w14:textId="09A25C53" w:rsidR="001D3877" w:rsidRPr="001D3877" w:rsidRDefault="001D3877" w:rsidP="001D3877">
            <w:r w:rsidRPr="001D3877">
              <w:t>   </w:t>
            </w:r>
            <w:r>
              <w:rPr>
                <w:rFonts w:hint="eastAsia"/>
              </w:rPr>
              <w:t xml:space="preserve"> </w:t>
            </w:r>
            <w:r w:rsidRPr="001D3877">
              <w:t xml:space="preserve"> // </w:t>
            </w:r>
            <w:r w:rsidRPr="001D3877">
              <w:t>是否模拟用户：</w:t>
            </w:r>
            <w:r w:rsidRPr="001D3877">
              <w:t>1</w:t>
            </w:r>
            <w:r w:rsidRPr="001D3877">
              <w:t>：是；</w:t>
            </w:r>
            <w:r w:rsidRPr="001D3877">
              <w:t>0 or other</w:t>
            </w:r>
            <w:r w:rsidRPr="001D3877">
              <w:t>：不是</w:t>
            </w:r>
            <w:r w:rsidRPr="001D3877">
              <w:t xml:space="preserve">             </w:t>
            </w:r>
          </w:p>
          <w:p w14:paraId="34BDDE96" w14:textId="34BC87E9" w:rsidR="001D3877" w:rsidRPr="001D3877" w:rsidRDefault="001D3877" w:rsidP="001D3877">
            <w:r w:rsidRPr="001D3877">
              <w:t>   </w:t>
            </w:r>
            <w:r>
              <w:rPr>
                <w:rFonts w:hint="eastAsia"/>
              </w:rPr>
              <w:t xml:space="preserve"> </w:t>
            </w:r>
            <w:r w:rsidRPr="001D3877">
              <w:t xml:space="preserve"> </w:t>
            </w:r>
            <w:proofErr w:type="spellStart"/>
            <w:r w:rsidRPr="001D3877">
              <w:t>IsSimulation</w:t>
            </w:r>
            <w:proofErr w:type="spellEnd"/>
            <w:r w:rsidRPr="001D3877">
              <w:t xml:space="preserve">[str]   </w:t>
            </w:r>
          </w:p>
          <w:p w14:paraId="7310E56C" w14:textId="3FB6D27B" w:rsidR="001D3877" w:rsidRPr="001D3877" w:rsidRDefault="001D3877" w:rsidP="001D3877">
            <w:r w:rsidRPr="001D3877">
              <w:t xml:space="preserve">  </w:t>
            </w:r>
            <w:r>
              <w:rPr>
                <w:rFonts w:hint="eastAsia"/>
              </w:rPr>
              <w:t xml:space="preserve"> </w:t>
            </w:r>
            <w:r w:rsidRPr="001D3877">
              <w:t xml:space="preserve">  // </w:t>
            </w:r>
            <w:r w:rsidRPr="001D3877">
              <w:t>取得指定订单号以后的定单</w:t>
            </w:r>
            <w:r w:rsidRPr="001D3877">
              <w:t xml:space="preserve">         </w:t>
            </w:r>
          </w:p>
          <w:p w14:paraId="6A3E64A1" w14:textId="63B5948B" w:rsidR="001D3877" w:rsidRPr="001D3877" w:rsidRDefault="001D3877" w:rsidP="001D3877">
            <w:r w:rsidRPr="001D3877">
              <w:t xml:space="preserve">  </w:t>
            </w:r>
            <w:r>
              <w:rPr>
                <w:rFonts w:hint="eastAsia"/>
              </w:rPr>
              <w:t xml:space="preserve"> </w:t>
            </w:r>
            <w:r w:rsidRPr="001D3877">
              <w:t xml:space="preserve">  </w:t>
            </w:r>
            <w:proofErr w:type="spellStart"/>
            <w:r w:rsidRPr="001D3877">
              <w:t>OrderNo</w:t>
            </w:r>
            <w:proofErr w:type="spellEnd"/>
            <w:r w:rsidRPr="001D3877">
              <w:t>[str]</w:t>
            </w:r>
          </w:p>
          <w:p w14:paraId="76A77330" w14:textId="48108CDC" w:rsidR="001D3877" w:rsidRPr="001D3877" w:rsidRDefault="001D3877" w:rsidP="001D3877">
            <w:r w:rsidRPr="001D3877">
              <w:t xml:space="preserve">  </w:t>
            </w:r>
            <w:r>
              <w:rPr>
                <w:rFonts w:hint="eastAsia"/>
              </w:rPr>
              <w:t xml:space="preserve"> </w:t>
            </w:r>
            <w:r w:rsidRPr="001D3877">
              <w:t xml:space="preserve">  // </w:t>
            </w:r>
            <w:r w:rsidRPr="001D3877">
              <w:t>取得指定订单时间以后的定单（格式：</w:t>
            </w:r>
            <w:proofErr w:type="spellStart"/>
            <w:r w:rsidRPr="001D3877">
              <w:t>yyyy</w:t>
            </w:r>
            <w:proofErr w:type="spellEnd"/>
            <w:r w:rsidRPr="001D3877">
              <w:t xml:space="preserve">-MM-dd </w:t>
            </w:r>
            <w:proofErr w:type="spellStart"/>
            <w:r w:rsidRPr="001D3877">
              <w:t>hh:mm:ss</w:t>
            </w:r>
            <w:proofErr w:type="spellEnd"/>
            <w:r w:rsidRPr="001D3877">
              <w:t>）</w:t>
            </w:r>
            <w:r w:rsidRPr="001D3877">
              <w:t xml:space="preserve">                </w:t>
            </w:r>
          </w:p>
          <w:p w14:paraId="10FAFE90" w14:textId="3DF8B122" w:rsidR="001D3877" w:rsidRPr="001D3877" w:rsidRDefault="001D3877" w:rsidP="001D3877">
            <w:r w:rsidRPr="001D3877">
              <w:t xml:space="preserve">  </w:t>
            </w:r>
            <w:r>
              <w:rPr>
                <w:rFonts w:hint="eastAsia"/>
              </w:rPr>
              <w:t xml:space="preserve"> </w:t>
            </w:r>
            <w:r w:rsidRPr="001D3877">
              <w:t xml:space="preserve">  </w:t>
            </w:r>
            <w:proofErr w:type="spellStart"/>
            <w:r w:rsidRPr="001D3877">
              <w:t>OrderDateTime</w:t>
            </w:r>
            <w:proofErr w:type="spellEnd"/>
            <w:r w:rsidRPr="001D3877">
              <w:t>[str]  </w:t>
            </w:r>
          </w:p>
          <w:p w14:paraId="08049330" w14:textId="08B03DB2" w:rsidR="001D3877" w:rsidRPr="001D3877" w:rsidRDefault="001D3877" w:rsidP="001D3877">
            <w:r w:rsidRPr="001D3877">
              <w:t>   </w:t>
            </w:r>
            <w:r>
              <w:rPr>
                <w:rFonts w:hint="eastAsia"/>
              </w:rPr>
              <w:t xml:space="preserve"> </w:t>
            </w:r>
            <w:r w:rsidRPr="001D3877">
              <w:t xml:space="preserve"> // </w:t>
            </w:r>
            <w:r w:rsidRPr="001D3877">
              <w:t>错误信息</w:t>
            </w:r>
            <w:r w:rsidRPr="001D3877">
              <w:t xml:space="preserve">         </w:t>
            </w:r>
          </w:p>
          <w:p w14:paraId="3D99CA9B" w14:textId="43EC1189" w:rsidR="001D3877" w:rsidRPr="001D3877" w:rsidRDefault="001D3877" w:rsidP="001D3877">
            <w:pPr>
              <w:rPr>
                <w:rFonts w:hint="eastAsia"/>
              </w:rPr>
            </w:pPr>
            <w:r w:rsidRPr="001D3877">
              <w:t>   </w:t>
            </w:r>
            <w:r>
              <w:rPr>
                <w:rFonts w:hint="eastAsia"/>
              </w:rPr>
              <w:t xml:space="preserve"> </w:t>
            </w:r>
            <w:r w:rsidRPr="001D3877">
              <w:t xml:space="preserve"> </w:t>
            </w:r>
            <w:proofErr w:type="spellStart"/>
            <w:r w:rsidRPr="001D3877">
              <w:t>ErrorDescription</w:t>
            </w:r>
            <w:proofErr w:type="spellEnd"/>
            <w:r w:rsidRPr="001D3877">
              <w:t>[str]</w:t>
            </w:r>
          </w:p>
          <w:p w14:paraId="12F4BFB2" w14:textId="77777777" w:rsidR="001D3877" w:rsidRDefault="001D3877">
            <w:pPr>
              <w:rPr>
                <w:rFonts w:hint="eastAsia"/>
              </w:rPr>
            </w:pPr>
          </w:p>
        </w:tc>
      </w:tr>
    </w:tbl>
    <w:p w14:paraId="6548A830" w14:textId="77777777" w:rsidR="007D0690" w:rsidRDefault="007D0690"/>
    <w:p w14:paraId="2F692170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5035D25" w14:textId="77777777">
        <w:tc>
          <w:tcPr>
            <w:tcW w:w="8522" w:type="dxa"/>
          </w:tcPr>
          <w:p w14:paraId="01264A77" w14:textId="158171E6" w:rsidR="007D0690" w:rsidRDefault="001D38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nRspQryOrder</w:t>
            </w:r>
            <w:proofErr w:type="spellEnd"/>
            <w:r w:rsidRPr="001D3877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1D3877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1D3877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1D3877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1D3877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1D3877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1D3877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1D3877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5D192AD5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298D2348" w14:textId="7D6D2391" w:rsidR="007D0690" w:rsidRDefault="00136F77">
      <w:pPr>
        <w:rPr>
          <w:rFonts w:hint="eastAsia"/>
        </w:rPr>
      </w:pPr>
      <w:r>
        <w:rPr>
          <w:rFonts w:hint="eastAsia"/>
        </w:rPr>
        <w:t>参数：</w:t>
      </w:r>
      <w:r w:rsidR="00C637F4">
        <w:rPr>
          <w:rFonts w:ascii="Times New Roman" w:hAnsi="Times New Roman" w:cs="Times New Roman" w:hint="eastAsia"/>
          <w:bCs/>
          <w:kern w:val="0"/>
          <w:szCs w:val="32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AD4F755" w14:textId="77777777">
        <w:tc>
          <w:tcPr>
            <w:tcW w:w="8522" w:type="dxa"/>
          </w:tcPr>
          <w:p w14:paraId="268F408C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用户</w:t>
            </w:r>
            <w:r>
              <w:rPr>
                <w:rFonts w:hint="eastAsia"/>
              </w:rPr>
              <w:t>ID</w:t>
            </w:r>
          </w:p>
          <w:p w14:paraId="557CD4AD" w14:textId="17CB4550" w:rsidR="00C637F4" w:rsidRPr="00C637F4" w:rsidRDefault="00C637F4" w:rsidP="00C637F4">
            <w:r w:rsidRPr="00C637F4">
              <w:t xml:space="preserve">    </w:t>
            </w:r>
            <w:r>
              <w:rPr>
                <w:rFonts w:hint="eastAsia"/>
              </w:rPr>
              <w:t xml:space="preserve"> </w:t>
            </w:r>
            <w:proofErr w:type="spellStart"/>
            <w:r w:rsidRPr="00C637F4">
              <w:t>UserId</w:t>
            </w:r>
            <w:proofErr w:type="spellEnd"/>
            <w:r w:rsidRPr="00C637F4">
              <w:t xml:space="preserve">[str] </w:t>
            </w:r>
          </w:p>
          <w:p w14:paraId="30F7E357" w14:textId="6C2EC415" w:rsidR="00C637F4" w:rsidRPr="00C637F4" w:rsidRDefault="00C637F4" w:rsidP="00C637F4">
            <w:r w:rsidRPr="00C637F4">
              <w:t xml:space="preserve">    </w:t>
            </w:r>
            <w:r>
              <w:rPr>
                <w:rFonts w:hint="eastAsia"/>
              </w:rPr>
              <w:t xml:space="preserve"> </w:t>
            </w:r>
            <w:r w:rsidRPr="00C637F4">
              <w:t xml:space="preserve">// </w:t>
            </w:r>
            <w:r w:rsidRPr="00C637F4">
              <w:t>资金账号</w:t>
            </w:r>
            <w:r w:rsidRPr="00C637F4">
              <w:t xml:space="preserve">                 </w:t>
            </w:r>
          </w:p>
          <w:p w14:paraId="30D94910" w14:textId="59255868" w:rsidR="00C637F4" w:rsidRPr="00C637F4" w:rsidRDefault="00C637F4" w:rsidP="00C637F4">
            <w:r w:rsidRPr="00C637F4">
              <w:t xml:space="preserve">    </w:t>
            </w:r>
            <w:r>
              <w:rPr>
                <w:rFonts w:hint="eastAsia"/>
              </w:rPr>
              <w:t xml:space="preserve"> </w:t>
            </w:r>
            <w:proofErr w:type="spellStart"/>
            <w:r w:rsidRPr="00C637F4">
              <w:t>AccountNo</w:t>
            </w:r>
            <w:proofErr w:type="spellEnd"/>
            <w:r w:rsidRPr="00C637F4">
              <w:t>[str]</w:t>
            </w:r>
          </w:p>
          <w:p w14:paraId="1AD4B718" w14:textId="08BD7483" w:rsidR="00C637F4" w:rsidRPr="00C637F4" w:rsidRDefault="00C637F4" w:rsidP="00C637F4">
            <w:r w:rsidRPr="00C637F4">
              <w:t xml:space="preserve">    </w:t>
            </w:r>
            <w:r>
              <w:rPr>
                <w:rFonts w:hint="eastAsia"/>
              </w:rPr>
              <w:t xml:space="preserve"> </w:t>
            </w:r>
            <w:r w:rsidRPr="00C637F4">
              <w:t xml:space="preserve">// </w:t>
            </w:r>
            <w:r w:rsidRPr="00C637F4">
              <w:t>系统编号</w:t>
            </w:r>
            <w:r w:rsidRPr="00C637F4">
              <w:t xml:space="preserve">                 </w:t>
            </w:r>
          </w:p>
          <w:p w14:paraId="6D80C3BF" w14:textId="672B7A30" w:rsidR="00C637F4" w:rsidRPr="00C637F4" w:rsidRDefault="00C637F4" w:rsidP="00C637F4">
            <w:r w:rsidRPr="00C637F4">
              <w:t xml:space="preserve">    </w:t>
            </w:r>
            <w:r>
              <w:rPr>
                <w:rFonts w:hint="eastAsia"/>
              </w:rPr>
              <w:t xml:space="preserve"> </w:t>
            </w:r>
            <w:proofErr w:type="spellStart"/>
            <w:r w:rsidRPr="00C637F4">
              <w:t>SystemNo</w:t>
            </w:r>
            <w:proofErr w:type="spellEnd"/>
            <w:r w:rsidRPr="00C637F4">
              <w:t>[str]</w:t>
            </w:r>
          </w:p>
          <w:p w14:paraId="7FE260C8" w14:textId="09FB70E9" w:rsidR="00C637F4" w:rsidRPr="00C637F4" w:rsidRDefault="00C637F4" w:rsidP="00C637F4">
            <w:r w:rsidRPr="00C637F4">
              <w:t xml:space="preserve">    </w:t>
            </w:r>
            <w:r>
              <w:rPr>
                <w:rFonts w:hint="eastAsia"/>
              </w:rPr>
              <w:t xml:space="preserve"> </w:t>
            </w:r>
            <w:r w:rsidRPr="00C637F4">
              <w:t xml:space="preserve">// </w:t>
            </w:r>
            <w:r w:rsidRPr="00C637F4">
              <w:t>本地编号</w:t>
            </w:r>
            <w:r w:rsidRPr="00C637F4">
              <w:t xml:space="preserve">                 </w:t>
            </w:r>
          </w:p>
          <w:p w14:paraId="2AA7D62A" w14:textId="0E275C96" w:rsidR="00C637F4" w:rsidRPr="00C637F4" w:rsidRDefault="00C637F4" w:rsidP="00C637F4">
            <w:r w:rsidRPr="00C637F4">
              <w:t xml:space="preserve">    </w:t>
            </w:r>
            <w:r>
              <w:rPr>
                <w:rFonts w:hint="eastAsia"/>
              </w:rPr>
              <w:t xml:space="preserve"> </w:t>
            </w:r>
            <w:proofErr w:type="spellStart"/>
            <w:r w:rsidRPr="00C637F4">
              <w:t>LocalNo</w:t>
            </w:r>
            <w:proofErr w:type="spellEnd"/>
            <w:r w:rsidRPr="00C637F4">
              <w:t>[str]</w:t>
            </w:r>
          </w:p>
          <w:p w14:paraId="03CFC654" w14:textId="171793FA" w:rsidR="00C637F4" w:rsidRPr="00C637F4" w:rsidRDefault="00C637F4" w:rsidP="00C637F4">
            <w:r w:rsidRPr="00C637F4">
              <w:t>   </w:t>
            </w:r>
            <w:r>
              <w:rPr>
                <w:rFonts w:hint="eastAsia"/>
              </w:rPr>
              <w:t xml:space="preserve"> </w:t>
            </w:r>
            <w:r w:rsidRPr="00C637F4">
              <w:t xml:space="preserve"> // </w:t>
            </w:r>
            <w:r w:rsidRPr="00C637F4">
              <w:t>定单号</w:t>
            </w:r>
            <w:r w:rsidRPr="00C637F4">
              <w:t xml:space="preserve">                  </w:t>
            </w:r>
          </w:p>
          <w:p w14:paraId="54F8396A" w14:textId="7E949B1C" w:rsidR="00C637F4" w:rsidRPr="00C637F4" w:rsidRDefault="00C637F4" w:rsidP="00C637F4">
            <w:r w:rsidRPr="00C637F4">
              <w:t>   </w:t>
            </w:r>
            <w:r>
              <w:rPr>
                <w:rFonts w:hint="eastAsia"/>
              </w:rPr>
              <w:t xml:space="preserve"> </w:t>
            </w:r>
            <w:r w:rsidRPr="00C637F4">
              <w:t xml:space="preserve"> </w:t>
            </w:r>
            <w:proofErr w:type="spellStart"/>
            <w:r w:rsidRPr="00C637F4">
              <w:t>OrderNo</w:t>
            </w:r>
            <w:proofErr w:type="spellEnd"/>
            <w:r w:rsidRPr="00C637F4">
              <w:t>[str]</w:t>
            </w:r>
          </w:p>
          <w:p w14:paraId="51BF7A7D" w14:textId="260F7157" w:rsidR="00C637F4" w:rsidRPr="00C637F4" w:rsidRDefault="00C637F4" w:rsidP="00C637F4">
            <w:r w:rsidRPr="00C637F4">
              <w:t xml:space="preserve">  </w:t>
            </w:r>
            <w:r>
              <w:rPr>
                <w:rFonts w:hint="eastAsia"/>
              </w:rPr>
              <w:t xml:space="preserve"> </w:t>
            </w:r>
            <w:r w:rsidRPr="00C637F4">
              <w:t xml:space="preserve">  // </w:t>
            </w:r>
            <w:r w:rsidRPr="00C637F4">
              <w:t>交易所代码</w:t>
            </w:r>
            <w:r w:rsidRPr="00C637F4">
              <w:t xml:space="preserve">                    </w:t>
            </w:r>
          </w:p>
          <w:p w14:paraId="39CAE53A" w14:textId="397BED4C" w:rsidR="00C637F4" w:rsidRPr="00C637F4" w:rsidRDefault="00C637F4" w:rsidP="00C637F4">
            <w:r w:rsidRPr="00C637F4">
              <w:t>   </w:t>
            </w:r>
            <w:r>
              <w:rPr>
                <w:rFonts w:hint="eastAsia"/>
              </w:rPr>
              <w:t xml:space="preserve"> </w:t>
            </w:r>
            <w:r w:rsidRPr="00C637F4">
              <w:t xml:space="preserve"> </w:t>
            </w:r>
            <w:proofErr w:type="spellStart"/>
            <w:r w:rsidRPr="00C637F4">
              <w:t>ExchangeCode</w:t>
            </w:r>
            <w:proofErr w:type="spellEnd"/>
            <w:r w:rsidRPr="00C637F4">
              <w:t>[str]</w:t>
            </w:r>
          </w:p>
          <w:p w14:paraId="1C6BD47E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合约代码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6FC3A5FC" w14:textId="2F8B20FF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ContractCode</w:t>
            </w:r>
            <w:proofErr w:type="spellEnd"/>
            <w:r w:rsidR="00C637F4">
              <w:rPr>
                <w:rFonts w:hint="eastAsia"/>
              </w:rPr>
              <w:t>[str]</w:t>
            </w:r>
          </w:p>
          <w:p w14:paraId="3FC3A7F0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买还是卖：</w:t>
            </w:r>
            <w:r>
              <w:rPr>
                <w:rFonts w:hint="eastAsia"/>
              </w:rPr>
              <w:t>1=buy 2=sell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500E7189" w14:textId="1E63B628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BidAskFlag</w:t>
            </w:r>
            <w:proofErr w:type="spellEnd"/>
            <w:r w:rsidR="00C637F4">
              <w:rPr>
                <w:rFonts w:hint="eastAsia"/>
              </w:rPr>
              <w:t>[str]</w:t>
            </w:r>
          </w:p>
          <w:p w14:paraId="55267C52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下单数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407C30AD" w14:textId="75600535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ab/>
            </w:r>
            <w:proofErr w:type="spell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OrderQty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77644359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下单价格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5C7899C0" w14:textId="236BA887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OrderPrice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19AF54A9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已成交数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764F9F2C" w14:textId="742CFEC2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FilledQty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679A5BA2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成交均价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27BA5169" w14:textId="7D364FC2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FilledPrice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31D1F0C7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定单类型</w:t>
            </w:r>
          </w:p>
          <w:p w14:paraId="5E0ECEA5" w14:textId="279ECC46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OrderType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791A6D4D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下单日期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05E00941" w14:textId="120F6A95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OrderDate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7ECFB3D6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下单时间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013325E9" w14:textId="74787EBD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OrderTime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22421737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错误代码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5C815BF7" w14:textId="4DA303BB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ErrorCode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69B206E8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订单状态（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：已请求；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：已排队；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：部分成交；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：完全成交；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：已撤余单；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：已撤单；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：指令失败；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：待送出；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：待更改；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：待撤单）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6DBFD14A" w14:textId="4B446BF7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OrderState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72CCEA02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撤单的用户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3A3A3EBF" w14:textId="53046760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CancelUserId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6785EE24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触发价格</w:t>
            </w:r>
            <w:r>
              <w:t>(</w:t>
            </w:r>
            <w:r>
              <w:rPr>
                <w:rFonts w:hint="eastAsia"/>
              </w:rPr>
              <w:t>股票未使用</w:t>
            </w:r>
            <w:r>
              <w:t>)</w:t>
            </w:r>
          </w:p>
          <w:p w14:paraId="180DC33B" w14:textId="044CD706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TriggerPrice</w:t>
            </w:r>
            <w:proofErr w:type="spellEnd"/>
            <w:r w:rsidR="00A5553C">
              <w:rPr>
                <w:rFonts w:hint="eastAsia"/>
              </w:rPr>
              <w:t>[str]</w:t>
            </w:r>
            <w:r>
              <w:rPr>
                <w:rFonts w:hint="eastAsia"/>
              </w:rPr>
              <w:tab/>
            </w:r>
          </w:p>
          <w:p w14:paraId="63077457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有效日期（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当日有效）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30071981" w14:textId="76C86F1E" w:rsidR="007D0690" w:rsidRDefault="00136F77">
            <w:r>
              <w:rPr>
                <w:rFonts w:hint="eastAsia"/>
              </w:rPr>
              <w:tab/>
            </w:r>
            <w:proofErr w:type="gramStart"/>
            <w:r>
              <w:rPr>
                <w:rFonts w:hint="eastAsia"/>
                <w:color w:val="FF0000"/>
              </w:rPr>
              <w:t>TIF</w:t>
            </w:r>
            <w:r w:rsidR="00A5553C">
              <w:rPr>
                <w:rFonts w:hint="eastAsia"/>
              </w:rPr>
              <w:t>[</w:t>
            </w:r>
            <w:proofErr w:type="gramEnd"/>
            <w:r w:rsidR="00A5553C">
              <w:rPr>
                <w:rFonts w:hint="eastAsia"/>
              </w:rPr>
              <w:t>str]</w:t>
            </w:r>
            <w:r>
              <w:rPr>
                <w:rFonts w:hint="eastAsia"/>
              </w:rPr>
              <w:tab/>
            </w:r>
          </w:p>
          <w:p w14:paraId="1B6A32EC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卖空单使用</w:t>
            </w:r>
          </w:p>
          <w:p w14:paraId="54303F08" w14:textId="1392EF7E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OpenCloseFlag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59EEF1B1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策略</w:t>
            </w:r>
            <w:r>
              <w:rPr>
                <w:rFonts w:hint="eastAsia"/>
              </w:rPr>
              <w:t xml:space="preserve">ID </w:t>
            </w:r>
            <w:r>
              <w:t>(</w:t>
            </w:r>
            <w:r>
              <w:rPr>
                <w:rFonts w:hint="eastAsia"/>
              </w:rPr>
              <w:t>股票未使用</w:t>
            </w:r>
            <w:r>
              <w:t>)</w:t>
            </w:r>
          </w:p>
          <w:p w14:paraId="3EBB00B2" w14:textId="4BEBCE40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StrategyId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27168DFF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显示委托量，必须小于委托量</w:t>
            </w:r>
            <w:r>
              <w:t>(</w:t>
            </w:r>
            <w:r>
              <w:rPr>
                <w:rFonts w:hint="eastAsia"/>
              </w:rPr>
              <w:t>股票未使用</w:t>
            </w:r>
            <w:r>
              <w:t>)</w:t>
            </w:r>
          </w:p>
          <w:p w14:paraId="2752479B" w14:textId="30545C5F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MaxShow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1A91C23A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最小成交量</w:t>
            </w:r>
            <w:r>
              <w:t>(</w:t>
            </w:r>
            <w:r>
              <w:rPr>
                <w:rFonts w:hint="eastAsia"/>
              </w:rPr>
              <w:t>股票未使用</w:t>
            </w:r>
            <w:r>
              <w:t>)</w:t>
            </w:r>
          </w:p>
          <w:p w14:paraId="64D4F865" w14:textId="2F686A4D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MinQty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594A25EA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交易所返回时间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0C9D5914" w14:textId="53C2D1E1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ExchangeTime</w:t>
            </w:r>
            <w:proofErr w:type="spellEnd"/>
            <w:r w:rsidR="00A5553C">
              <w:rPr>
                <w:rFonts w:hint="eastAsia"/>
              </w:rPr>
              <w:t>[str]</w:t>
            </w:r>
          </w:p>
          <w:p w14:paraId="0B6F0A4B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撤单时间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3DEA914C" w14:textId="73FA90A2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CancelTime</w:t>
            </w:r>
            <w:proofErr w:type="spellEnd"/>
            <w:r w:rsidR="00A5553C">
              <w:rPr>
                <w:rFonts w:hint="eastAsia"/>
              </w:rPr>
              <w:t>[str]</w:t>
            </w:r>
          </w:p>
        </w:tc>
      </w:tr>
    </w:tbl>
    <w:p w14:paraId="07217935" w14:textId="77777777" w:rsidR="007D0690" w:rsidRDefault="007D0690"/>
    <w:p w14:paraId="2A33AD83" w14:textId="77777777" w:rsidR="007D0690" w:rsidRDefault="00136F77">
      <w:r>
        <w:br w:type="page"/>
      </w:r>
    </w:p>
    <w:p w14:paraId="1B944A77" w14:textId="40F73B4A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24" w:name="_Toc185002835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成交查询请求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A5553C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eq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QryTrade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A5553C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nRspQryTrade</w:t>
      </w:r>
      <w:bookmarkEnd w:id="24"/>
      <w:proofErr w:type="spellEnd"/>
    </w:p>
    <w:p w14:paraId="22F982D6" w14:textId="77777777" w:rsidR="007D0690" w:rsidRDefault="00136F77">
      <w:pPr>
        <w:pStyle w:val="aa"/>
        <w:ind w:firstLineChars="0" w:firstLine="0"/>
        <w:rPr>
          <w:color w:val="FF0000"/>
        </w:rPr>
      </w:pPr>
      <w:r>
        <w:rPr>
          <w:rFonts w:hint="eastAsia"/>
          <w:color w:val="FF0000"/>
        </w:rPr>
        <w:t>两个成交查询之间最小间隔时间为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秒，否则查询失败。</w:t>
      </w:r>
      <w:r>
        <w:rPr>
          <w:rFonts w:hint="eastAsia"/>
          <w:color w:val="FF0000"/>
        </w:rPr>
        <w:t>(</w:t>
      </w:r>
      <w:r>
        <w:rPr>
          <w:color w:val="FF0000"/>
        </w:rPr>
        <w:t>Since API v1.5)</w:t>
      </w:r>
    </w:p>
    <w:p w14:paraId="591D09C8" w14:textId="77777777" w:rsidR="007D0690" w:rsidRDefault="007D0690"/>
    <w:p w14:paraId="4A0D26C8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546D284" w14:textId="77777777">
        <w:tc>
          <w:tcPr>
            <w:tcW w:w="8522" w:type="dxa"/>
          </w:tcPr>
          <w:p w14:paraId="0752244A" w14:textId="4642B377" w:rsidR="007D0690" w:rsidRDefault="00A5553C" w:rsidP="00A5553C">
            <w:proofErr w:type="spellStart"/>
            <w:proofErr w:type="gramStart"/>
            <w:r>
              <w:rPr>
                <w:rFonts w:hint="eastAsia"/>
              </w:rPr>
              <w:t>r</w:t>
            </w:r>
            <w:r w:rsidR="00136F77">
              <w:rPr>
                <w:rFonts w:hint="eastAsia"/>
              </w:rPr>
              <w:t>eqQryTrade</w:t>
            </w:r>
            <w:proofErr w:type="spellEnd"/>
            <w:r w:rsidR="00136F77"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 xml:space="preserve">req: </w:t>
            </w:r>
            <w:proofErr w:type="spellStart"/>
            <w:r>
              <w:rPr>
                <w:rFonts w:hint="eastAsia"/>
              </w:rPr>
              <w:t>dict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reqid</w:t>
            </w:r>
            <w:proofErr w:type="spellEnd"/>
            <w:r>
              <w:rPr>
                <w:rFonts w:hint="eastAsia"/>
              </w:rPr>
              <w:t>: int</w:t>
            </w:r>
            <w:r w:rsidR="00136F77">
              <w:rPr>
                <w:rFonts w:hint="eastAsia"/>
              </w:rPr>
              <w:t xml:space="preserve">) </w:t>
            </w:r>
          </w:p>
        </w:tc>
      </w:tr>
    </w:tbl>
    <w:p w14:paraId="39071587" w14:textId="77777777" w:rsidR="007D0690" w:rsidRDefault="007D0690"/>
    <w:p w14:paraId="5FD1B462" w14:textId="4AE595F9" w:rsidR="007D0690" w:rsidRDefault="00136F77">
      <w:pPr>
        <w:rPr>
          <w:rFonts w:hint="eastAsia"/>
        </w:rPr>
      </w:pPr>
      <w:r>
        <w:rPr>
          <w:rFonts w:hint="eastAsia"/>
        </w:rPr>
        <w:t>参数：</w:t>
      </w:r>
      <w:r w:rsidR="00A5553C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DB2151A" w14:textId="77777777">
        <w:tc>
          <w:tcPr>
            <w:tcW w:w="8522" w:type="dxa"/>
          </w:tcPr>
          <w:p w14:paraId="0B01F35D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用户</w:t>
            </w:r>
          </w:p>
          <w:p w14:paraId="64E1EF81" w14:textId="0DE0C706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UserId</w:t>
            </w:r>
            <w:proofErr w:type="spellEnd"/>
            <w:r w:rsidR="00A5553C">
              <w:rPr>
                <w:rFonts w:hint="eastAsia"/>
              </w:rPr>
              <w:t>[str]</w:t>
            </w:r>
            <w:r>
              <w:rPr>
                <w:rFonts w:hint="eastAsia"/>
              </w:rPr>
              <w:tab/>
            </w:r>
          </w:p>
          <w:p w14:paraId="4AAE14F5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错误信息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1366E6D4" w14:textId="55748C85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ErrorDescription</w:t>
            </w:r>
            <w:proofErr w:type="spellEnd"/>
            <w:r w:rsidR="00A5553C">
              <w:rPr>
                <w:rFonts w:hint="eastAsia"/>
              </w:rPr>
              <w:t>[str]</w:t>
            </w:r>
          </w:p>
        </w:tc>
      </w:tr>
    </w:tbl>
    <w:p w14:paraId="63E0683A" w14:textId="77777777" w:rsidR="007D0690" w:rsidRDefault="007D0690"/>
    <w:p w14:paraId="330B548F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8D2C469" w14:textId="77777777">
        <w:tc>
          <w:tcPr>
            <w:tcW w:w="8522" w:type="dxa"/>
          </w:tcPr>
          <w:p w14:paraId="54B7C378" w14:textId="1AE63426" w:rsidR="007D0690" w:rsidRDefault="008E6511" w:rsidP="008E6511">
            <w:proofErr w:type="spellStart"/>
            <w:proofErr w:type="gramStart"/>
            <w:r>
              <w:rPr>
                <w:rFonts w:hint="eastAsia"/>
              </w:rPr>
              <w:t>o</w:t>
            </w:r>
            <w:r w:rsidR="00136F77">
              <w:t>nRspQryTrade</w:t>
            </w:r>
            <w:proofErr w:type="spellEnd"/>
            <w:r w:rsidRPr="008E6511">
              <w:t>(</w:t>
            </w:r>
            <w:proofErr w:type="gramEnd"/>
            <w:r w:rsidRPr="008E6511">
              <w:t xml:space="preserve">data: </w:t>
            </w:r>
            <w:proofErr w:type="spellStart"/>
            <w:r w:rsidRPr="008E6511">
              <w:t>dict</w:t>
            </w:r>
            <w:proofErr w:type="spellEnd"/>
            <w:r w:rsidRPr="008E6511">
              <w:t xml:space="preserve">, error: </w:t>
            </w:r>
            <w:proofErr w:type="spellStart"/>
            <w:r w:rsidRPr="008E6511">
              <w:t>dict</w:t>
            </w:r>
            <w:proofErr w:type="spellEnd"/>
            <w:r w:rsidRPr="008E6511">
              <w:t xml:space="preserve">, </w:t>
            </w:r>
            <w:proofErr w:type="spellStart"/>
            <w:r w:rsidRPr="008E6511">
              <w:t>reqid</w:t>
            </w:r>
            <w:proofErr w:type="spellEnd"/>
            <w:r w:rsidRPr="008E6511">
              <w:t>: int, last: bool)</w:t>
            </w:r>
          </w:p>
        </w:tc>
      </w:tr>
    </w:tbl>
    <w:p w14:paraId="38C5C69D" w14:textId="77777777" w:rsidR="007D0690" w:rsidRDefault="007D0690"/>
    <w:p w14:paraId="1661400B" w14:textId="6C5BA8DC" w:rsidR="007D0690" w:rsidRDefault="00136F77">
      <w:pPr>
        <w:rPr>
          <w:rFonts w:hint="eastAsia"/>
        </w:rPr>
      </w:pPr>
      <w:r>
        <w:rPr>
          <w:rFonts w:hint="eastAsia"/>
        </w:rPr>
        <w:t>参数：</w:t>
      </w:r>
      <w:r w:rsidR="008E6511">
        <w:rPr>
          <w:rFonts w:hint="eastAsia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E20F466" w14:textId="77777777">
        <w:tc>
          <w:tcPr>
            <w:tcW w:w="8522" w:type="dxa"/>
          </w:tcPr>
          <w:p w14:paraId="2BE292A8" w14:textId="0A5D270A" w:rsidR="007D0690" w:rsidRDefault="00136F77"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请参照</w:t>
            </w:r>
            <w:proofErr w:type="spellStart"/>
            <w:r w:rsidR="008E6511">
              <w:rPr>
                <w:rFonts w:hint="eastAsia"/>
              </w:rPr>
              <w:t>o</w:t>
            </w:r>
            <w:r>
              <w:t>nRtnTrade</w:t>
            </w:r>
            <w:proofErr w:type="spellEnd"/>
            <w:r>
              <w:rPr>
                <w:rFonts w:hint="eastAsia"/>
              </w:rPr>
              <w:t>数据返回字段</w:t>
            </w:r>
          </w:p>
        </w:tc>
      </w:tr>
    </w:tbl>
    <w:p w14:paraId="414CBDD4" w14:textId="77777777" w:rsidR="007D0690" w:rsidRDefault="007D0690"/>
    <w:p w14:paraId="381B4083" w14:textId="77777777" w:rsidR="007D0690" w:rsidRDefault="00136F77">
      <w:r>
        <w:br w:type="page"/>
      </w:r>
    </w:p>
    <w:p w14:paraId="0886BAE8" w14:textId="59597AC5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25" w:name="_Toc185002836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持仓明细查询请求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77410C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eq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QryPosition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77410C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nRspQryPosition</w:t>
      </w:r>
      <w:bookmarkEnd w:id="25"/>
      <w:proofErr w:type="spellEnd"/>
    </w:p>
    <w:p w14:paraId="33BD1D8A" w14:textId="77777777" w:rsidR="007D0690" w:rsidRDefault="00136F77">
      <w:pPr>
        <w:pStyle w:val="aa"/>
        <w:ind w:firstLineChars="0" w:firstLine="0"/>
        <w:rPr>
          <w:color w:val="FF0000"/>
        </w:rPr>
      </w:pPr>
      <w:r>
        <w:rPr>
          <w:rFonts w:hint="eastAsia"/>
          <w:color w:val="FF0000"/>
        </w:rPr>
        <w:t>两个持仓查询之间最小间隔时间为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秒，否则查询失败。</w:t>
      </w:r>
      <w:r>
        <w:rPr>
          <w:rFonts w:hint="eastAsia"/>
          <w:color w:val="FF0000"/>
        </w:rPr>
        <w:t>(</w:t>
      </w:r>
      <w:r>
        <w:rPr>
          <w:color w:val="FF0000"/>
        </w:rPr>
        <w:t>Since API v1.5)</w:t>
      </w:r>
    </w:p>
    <w:p w14:paraId="79230701" w14:textId="77777777" w:rsidR="007D0690" w:rsidRDefault="007D0690"/>
    <w:p w14:paraId="4FD0A354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21FDECD" w14:textId="77777777">
        <w:tc>
          <w:tcPr>
            <w:tcW w:w="8522" w:type="dxa"/>
          </w:tcPr>
          <w:p w14:paraId="0BB74D5F" w14:textId="68684DB6" w:rsidR="007D0690" w:rsidRDefault="0077410C" w:rsidP="0077410C">
            <w:proofErr w:type="spellStart"/>
            <w:proofErr w:type="gramStart"/>
            <w:r>
              <w:rPr>
                <w:rFonts w:hint="eastAsia"/>
              </w:rPr>
              <w:t>r</w:t>
            </w:r>
            <w:r w:rsidR="00136F77">
              <w:rPr>
                <w:rFonts w:hint="eastAsia"/>
              </w:rPr>
              <w:t>eqQryPosition</w:t>
            </w:r>
            <w:proofErr w:type="spellEnd"/>
            <w:r w:rsidR="00136F77"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 xml:space="preserve">req: </w:t>
            </w:r>
            <w:proofErr w:type="spellStart"/>
            <w:r>
              <w:rPr>
                <w:rFonts w:hint="eastAsia"/>
              </w:rPr>
              <w:t>dict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reqid</w:t>
            </w:r>
            <w:proofErr w:type="spellEnd"/>
            <w:r>
              <w:rPr>
                <w:rFonts w:hint="eastAsia"/>
              </w:rPr>
              <w:t>: int</w:t>
            </w:r>
            <w:r w:rsidR="00136F77">
              <w:rPr>
                <w:rFonts w:hint="eastAsia"/>
              </w:rPr>
              <w:t>)</w:t>
            </w:r>
          </w:p>
        </w:tc>
      </w:tr>
    </w:tbl>
    <w:p w14:paraId="6BB3152B" w14:textId="77777777" w:rsidR="007D0690" w:rsidRDefault="007D0690"/>
    <w:p w14:paraId="50400363" w14:textId="718D6AD0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hint="eastAsia"/>
        </w:rPr>
        <w:t>参数：</w:t>
      </w:r>
      <w:r w:rsidR="00F34C49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4E951D8" w14:textId="77777777">
        <w:tc>
          <w:tcPr>
            <w:tcW w:w="8522" w:type="dxa"/>
          </w:tcPr>
          <w:p w14:paraId="42CED50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3CFC5F0" w14:textId="1FE5AC21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F34C4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</w:tbl>
    <w:p w14:paraId="25F59427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594156FC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3A13955" w14:textId="77777777">
        <w:tc>
          <w:tcPr>
            <w:tcW w:w="8522" w:type="dxa"/>
          </w:tcPr>
          <w:p w14:paraId="0E6429B8" w14:textId="30242885" w:rsidR="007D0690" w:rsidRDefault="009E6B10" w:rsidP="009E6B10">
            <w:proofErr w:type="spellStart"/>
            <w:proofErr w:type="gramStart"/>
            <w:r>
              <w:rPr>
                <w:rFonts w:hint="eastAsia"/>
              </w:rPr>
              <w:t>o</w:t>
            </w:r>
            <w:r w:rsidR="00136F77">
              <w:rPr>
                <w:rFonts w:hint="eastAsia"/>
              </w:rPr>
              <w:t>nRspQryPosition</w:t>
            </w:r>
            <w:proofErr w:type="spellEnd"/>
            <w:r w:rsidRPr="009E6B10">
              <w:t>(</w:t>
            </w:r>
            <w:proofErr w:type="gramEnd"/>
            <w:r w:rsidRPr="009E6B10">
              <w:t xml:space="preserve">data: </w:t>
            </w:r>
            <w:proofErr w:type="spellStart"/>
            <w:r w:rsidRPr="009E6B10">
              <w:t>dict</w:t>
            </w:r>
            <w:proofErr w:type="spellEnd"/>
            <w:r w:rsidRPr="009E6B10">
              <w:t xml:space="preserve">, error: </w:t>
            </w:r>
            <w:proofErr w:type="spellStart"/>
            <w:r w:rsidRPr="009E6B10">
              <w:t>dict</w:t>
            </w:r>
            <w:proofErr w:type="spellEnd"/>
            <w:r w:rsidRPr="009E6B10">
              <w:t xml:space="preserve">, </w:t>
            </w:r>
            <w:proofErr w:type="spellStart"/>
            <w:r w:rsidRPr="009E6B10">
              <w:t>reqid</w:t>
            </w:r>
            <w:proofErr w:type="spellEnd"/>
            <w:r w:rsidRPr="009E6B10">
              <w:t>: int, last: bool)</w:t>
            </w:r>
          </w:p>
        </w:tc>
      </w:tr>
    </w:tbl>
    <w:p w14:paraId="4B214247" w14:textId="77777777" w:rsidR="007D0690" w:rsidRDefault="007D0690"/>
    <w:p w14:paraId="55F873CF" w14:textId="74B1AA25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hint="eastAsia"/>
        </w:rPr>
        <w:t>参数：</w:t>
      </w:r>
      <w:r w:rsidR="009E6B10">
        <w:rPr>
          <w:rFonts w:ascii="Times New Roman" w:hAnsi="Times New Roman" w:cs="Times New Roman" w:hint="eastAsia"/>
          <w:bCs/>
          <w:kern w:val="0"/>
          <w:szCs w:val="32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288E0DE" w14:textId="77777777">
        <w:tc>
          <w:tcPr>
            <w:tcW w:w="8522" w:type="dxa"/>
          </w:tcPr>
          <w:p w14:paraId="377FBA1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</w:p>
          <w:p w14:paraId="3A13FCA5" w14:textId="6A03DB15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ClientNo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2BD0276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交易所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B854022" w14:textId="1AFA690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ExchangeNo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71FA59C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证券代码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C520F44" w14:textId="4557010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ProductCode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6320688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持仓方向（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：持买；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：持卖）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D583360" w14:textId="35CE975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LongShortPosFlag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6BB7EC9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持仓成本价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9FD8E9E" w14:textId="51910134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PosCostPrice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F550AC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可卖数量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C8C5EA5" w14:textId="42E819D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CanSellShares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1017C9A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今买数量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BA063E8" w14:textId="5D34CAF6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TodayBuyShares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5325C3B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冻结数量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AD28791" w14:textId="4D5B287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FrosenShares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29A7AD1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持有期内买入金额总和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0A7A538" w14:textId="2D3E7B44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TotalBuyMoney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A7A1DB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持有期内卖出金额总和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9D32DE2" w14:textId="4B29A5C5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TotalSellMoney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5593EB4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持有期内买入数量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6B4E047" w14:textId="3FD5F8A1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TotalBuyShares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40CB81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持有期内卖出数量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6FF4250" w14:textId="0EAFFCE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TotalSellShares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99FEFD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首次开仓日期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-MM-dd)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7C12A2E" w14:textId="22D33D8A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FirstPosDate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587BF21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平仓盈亏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6032BDB" w14:textId="2B740609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ClosePosPL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62B63FA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T1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日交割股数，正入负出</w:t>
            </w:r>
          </w:p>
          <w:p w14:paraId="04B5EF39" w14:textId="05B54D98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T1DeliveryShares</w:t>
            </w:r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52A71E9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T2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日交割股数，正入负出</w:t>
            </w:r>
          </w:p>
          <w:p w14:paraId="704D9298" w14:textId="56CB078D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T2DeliveryShares</w:t>
            </w:r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6AFDC83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T3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日交割股数，正入负出</w:t>
            </w:r>
          </w:p>
          <w:p w14:paraId="24F65DD1" w14:textId="4661ECC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T3DeliveryShares</w:t>
            </w:r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1A79D63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未交割股数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=T1+T2</w:t>
            </w:r>
          </w:p>
          <w:p w14:paraId="4F1B09A4" w14:textId="79AD30A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NotDeliveryShares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5B4DAB5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已交割股数</w:t>
            </w:r>
          </w:p>
          <w:p w14:paraId="4DB450B3" w14:textId="3BE0BD1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DeliveredShares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1988C02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卖空股数</w:t>
            </w:r>
          </w:p>
          <w:p w14:paraId="2E40DCA2" w14:textId="5809F4D0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SellShortShares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095CF05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卖空冻结资金</w:t>
            </w:r>
          </w:p>
          <w:p w14:paraId="4D7E24DB" w14:textId="7762BF3B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SellShortMoney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7B58D62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卖空</w:t>
            </w:r>
            <w:proofErr w:type="gram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仓位</w:t>
            </w:r>
            <w:proofErr w:type="gramEnd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的开仓均价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开仓均价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)</w:t>
            </w:r>
          </w:p>
          <w:p w14:paraId="1A1D566A" w14:textId="7D5D4EC8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SSPosAvgCostPrice</w:t>
            </w:r>
            <w:proofErr w:type="spellEnd"/>
            <w:r w:rsidR="009E6B10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</w:tc>
      </w:tr>
    </w:tbl>
    <w:p w14:paraId="0827A5FA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4172F13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/>
          <w:bCs/>
          <w:kern w:val="0"/>
          <w:szCs w:val="32"/>
        </w:rPr>
        <w:br w:type="page"/>
      </w:r>
    </w:p>
    <w:p w14:paraId="3875E224" w14:textId="56256427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26" w:name="_Toc185002837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资金查询请求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F27DD1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eq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QryCapital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F27DD1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nRspQryCapital</w:t>
      </w:r>
      <w:bookmarkEnd w:id="26"/>
      <w:proofErr w:type="spellEnd"/>
    </w:p>
    <w:p w14:paraId="1D714AD5" w14:textId="77777777" w:rsidR="007D0690" w:rsidRDefault="00136F77">
      <w:pPr>
        <w:pStyle w:val="aa"/>
        <w:ind w:firstLineChars="0" w:firstLine="0"/>
        <w:rPr>
          <w:color w:val="FF0000"/>
        </w:rPr>
      </w:pPr>
      <w:r>
        <w:rPr>
          <w:rFonts w:hint="eastAsia"/>
          <w:color w:val="FF0000"/>
        </w:rPr>
        <w:t>两个资金查询之间最小间隔时间为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秒，否则查询失败。</w:t>
      </w:r>
      <w:r>
        <w:rPr>
          <w:rFonts w:hint="eastAsia"/>
          <w:color w:val="FF0000"/>
        </w:rPr>
        <w:t>(</w:t>
      </w:r>
      <w:r>
        <w:rPr>
          <w:color w:val="FF0000"/>
        </w:rPr>
        <w:t>Since API v1.5)</w:t>
      </w:r>
    </w:p>
    <w:p w14:paraId="1E50995C" w14:textId="77777777" w:rsidR="007D0690" w:rsidRDefault="007D0690"/>
    <w:p w14:paraId="151818F2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6FD8A29" w14:textId="77777777">
        <w:tc>
          <w:tcPr>
            <w:tcW w:w="8522" w:type="dxa"/>
          </w:tcPr>
          <w:p w14:paraId="4C38B827" w14:textId="75D3DDD2" w:rsidR="007D0690" w:rsidRDefault="00F27DD1" w:rsidP="00F27DD1">
            <w:pPr>
              <w:rPr>
                <w:rFonts w:hint="eastAsia"/>
              </w:rPr>
            </w:pPr>
            <w:proofErr w:type="spellStart"/>
            <w:proofErr w:type="gramStart"/>
            <w:r>
              <w:rPr>
                <w:rFonts w:hint="eastAsia"/>
              </w:rPr>
              <w:t>r</w:t>
            </w:r>
            <w:r w:rsidR="00136F77">
              <w:rPr>
                <w:rFonts w:hint="eastAsia"/>
              </w:rPr>
              <w:t>eqQryCapital</w:t>
            </w:r>
            <w:proofErr w:type="spellEnd"/>
            <w:r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 xml:space="preserve">req: </w:t>
            </w:r>
            <w:proofErr w:type="spellStart"/>
            <w:r>
              <w:rPr>
                <w:rFonts w:hint="eastAsia"/>
              </w:rPr>
              <w:t>dict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reqid</w:t>
            </w:r>
            <w:proofErr w:type="spellEnd"/>
            <w:r>
              <w:rPr>
                <w:rFonts w:hint="eastAsia"/>
              </w:rPr>
              <w:t>: int)</w:t>
            </w:r>
          </w:p>
        </w:tc>
      </w:tr>
    </w:tbl>
    <w:p w14:paraId="37AA0B9B" w14:textId="77777777" w:rsidR="007D0690" w:rsidRDefault="007D0690"/>
    <w:p w14:paraId="118C0271" w14:textId="426C34BB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435FB9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2DC2EEC" w14:textId="77777777">
        <w:tc>
          <w:tcPr>
            <w:tcW w:w="8522" w:type="dxa"/>
          </w:tcPr>
          <w:p w14:paraId="4346675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不使用</w:t>
            </w:r>
          </w:p>
          <w:p w14:paraId="7EF66617" w14:textId="6E4D3F4F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Unused</w:t>
            </w:r>
            <w:r w:rsidR="00435FB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DB76E2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1089F83" w14:textId="7FFE7AD4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435FB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2400CE68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DFB27E0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BF3631F" w14:textId="77777777">
        <w:tc>
          <w:tcPr>
            <w:tcW w:w="8522" w:type="dxa"/>
          </w:tcPr>
          <w:p w14:paraId="373589C7" w14:textId="00E974D3" w:rsidR="007D0690" w:rsidRDefault="00A353AD"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nRsqQryCapital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data: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, error: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: int, last: bool)</w:t>
            </w:r>
          </w:p>
        </w:tc>
      </w:tr>
    </w:tbl>
    <w:p w14:paraId="632E6F35" w14:textId="77777777" w:rsidR="007D0690" w:rsidRDefault="007D0690"/>
    <w:p w14:paraId="076D2105" w14:textId="443C1F8C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A353AD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C4B3E9A" w14:textId="77777777">
        <w:tc>
          <w:tcPr>
            <w:tcW w:w="8522" w:type="dxa"/>
          </w:tcPr>
          <w:p w14:paraId="00986B5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</w:p>
          <w:p w14:paraId="725B0773" w14:textId="386257DD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UserId</w:t>
            </w:r>
            <w:proofErr w:type="spellEnd"/>
            <w:r w:rsidR="00A353AD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939C9F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入金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906634C" w14:textId="34CAF0B8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Deposit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51C2E8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出金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531DBAA" w14:textId="688198A2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Withdraw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4C4F4E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今日可用于交易的资金量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今可用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42F339B3" w14:textId="4EC97E3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TodayTradableFund</w:t>
            </w:r>
            <w:proofErr w:type="spellEnd"/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7F9597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当</w:t>
            </w:r>
            <w:proofErr w:type="gram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日期初</w:t>
            </w:r>
            <w:proofErr w:type="gramEnd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权益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今结存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03EA61CF" w14:textId="22FC6F2F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TodayInitialBalance</w:t>
            </w:r>
            <w:proofErr w:type="spellEnd"/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1B6F66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当日实时浮动权益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今权益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)</w:t>
            </w:r>
          </w:p>
          <w:p w14:paraId="73187E39" w14:textId="49421812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TodayRealtimeBalance</w:t>
            </w:r>
            <w:proofErr w:type="spellEnd"/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DAF4D9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冻结资金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9415216" w14:textId="07A234A6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FrozenFund</w:t>
            </w:r>
            <w:proofErr w:type="spellEnd"/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9F6C57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佣金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B037920" w14:textId="74CA6A11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>Commission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F4A67F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初始保证金</w:t>
            </w:r>
          </w:p>
          <w:p w14:paraId="04833012" w14:textId="1453FCFF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InitialMargin</w:t>
            </w:r>
            <w:proofErr w:type="spellEnd"/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7D7E50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昨日可用于交易的资金量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昨可用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70790F42" w14:textId="751D8EFC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YdTradableFund</w:t>
            </w:r>
            <w:proofErr w:type="spellEnd"/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F4B442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昨日期初权益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昨结存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3582324F" w14:textId="0A035D46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YdInitialBalance</w:t>
            </w:r>
            <w:proofErr w:type="spellEnd"/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ED0C5B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昨日期末权益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昨权益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)</w:t>
            </w:r>
          </w:p>
          <w:p w14:paraId="0A3D95C3" w14:textId="3E1E067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YdFinalBalance</w:t>
            </w:r>
            <w:proofErr w:type="spellEnd"/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7A7079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浮动盈亏</w:t>
            </w:r>
          </w:p>
          <w:p w14:paraId="5DDC37ED" w14:textId="20EBF53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ProfitLoss</w:t>
            </w:r>
            <w:proofErr w:type="spellEnd"/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45A5EE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币种编号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9F8B683" w14:textId="30FA2232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CurrencyNo</w:t>
            </w:r>
            <w:proofErr w:type="spellEnd"/>
            <w:r w:rsidR="0028619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557EA89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货币与基本的汇率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7158895" w14:textId="758B0E1A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CurrencyRate</w:t>
            </w:r>
            <w:proofErr w:type="spellEnd"/>
            <w:r w:rsidR="00B415D2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025A80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LME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未</w:t>
            </w:r>
            <w:proofErr w:type="gram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到期平盈</w:t>
            </w:r>
            <w:proofErr w:type="gramEnd"/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未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到期平盈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 xml:space="preserve"> 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股票中不使用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0FABDD9A" w14:textId="70E3B543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LMEUnexpiredPL</w:t>
            </w:r>
            <w:proofErr w:type="spellEnd"/>
            <w:r w:rsidR="0063243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4F61143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LME</w:t>
            </w:r>
            <w:proofErr w:type="gram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未结平盈</w:t>
            </w:r>
            <w:proofErr w:type="gramEnd"/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未结平盈</w:t>
            </w:r>
            <w:proofErr w:type="gramEnd"/>
            <w:r>
              <w:rPr>
                <w:rFonts w:ascii="Times New Roman" w:hAnsi="Times New Roman" w:cs="Times New Roman"/>
                <w:kern w:val="0"/>
                <w:szCs w:val="32"/>
              </w:rPr>
              <w:t>)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 xml:space="preserve"> 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股票中不使用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5A526A4F" w14:textId="6ECAB08B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LMEUnaccountPL</w:t>
            </w:r>
            <w:proofErr w:type="spellEnd"/>
            <w:r w:rsidR="0063243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26C5461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维持保证金</w:t>
            </w:r>
          </w:p>
          <w:p w14:paraId="791EE80C" w14:textId="70FE81E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MaintenanceMargin</w:t>
            </w:r>
            <w:proofErr w:type="spellEnd"/>
            <w:r w:rsidR="0063243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31B912B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期权权利金</w:t>
            </w:r>
          </w:p>
          <w:p w14:paraId="240ECD5F" w14:textId="00F9249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Premium</w:t>
            </w:r>
            <w:r w:rsidR="0063243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66E96A6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信任额度</w:t>
            </w:r>
          </w:p>
          <w:p w14:paraId="23A42120" w14:textId="5113D5AD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CreditAmount</w:t>
            </w:r>
            <w:proofErr w:type="spellEnd"/>
            <w:r w:rsidR="0063243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6A97A07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初始资金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5F2E465" w14:textId="4C50C14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IntialFund</w:t>
            </w:r>
            <w:proofErr w:type="spellEnd"/>
            <w:r w:rsidR="0063243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6230CC4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资金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帐号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1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518EA74" w14:textId="342D638C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FundAccountNo</w:t>
            </w:r>
            <w:proofErr w:type="spellEnd"/>
            <w:r w:rsidR="00632434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27E71BE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按揭价值</w:t>
            </w:r>
          </w:p>
          <w:p w14:paraId="6825B2B2" w14:textId="3B2FCF38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MortgageInMoney</w:t>
            </w:r>
            <w:proofErr w:type="spellEnd"/>
            <w:r w:rsidR="00E607D0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094551B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孖展上限额度</w:t>
            </w:r>
          </w:p>
          <w:p w14:paraId="435BFD3E" w14:textId="0594DEB1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MarginLimit</w:t>
            </w:r>
            <w:proofErr w:type="spellEnd"/>
            <w:r w:rsidR="0080070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3B0F1CB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proofErr w:type="gram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借货</w:t>
            </w:r>
            <w:proofErr w:type="gramEnd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价值</w:t>
            </w:r>
          </w:p>
          <w:p w14:paraId="4DCDBFF2" w14:textId="1BBB9020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BorrowInMoney</w:t>
            </w:r>
            <w:proofErr w:type="spellEnd"/>
            <w:r w:rsidR="00357A9A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69497F7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T1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日交割的资金，正入负出</w:t>
            </w:r>
          </w:p>
          <w:p w14:paraId="43AC5FFC" w14:textId="12C7F2D5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T1DeliveryMoney</w:t>
            </w:r>
            <w:r w:rsidR="00357A9A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46EB194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T2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日交割的资金，正入负出</w:t>
            </w:r>
          </w:p>
          <w:p w14:paraId="443533EC" w14:textId="63BE336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T2DeliveryMoney</w:t>
            </w:r>
            <w:r w:rsidR="00357A9A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4815C5F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T3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日交割的资金，正入负出</w:t>
            </w:r>
          </w:p>
          <w:p w14:paraId="06597246" w14:textId="39CF60B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T3DeliveryMoney</w:t>
            </w:r>
            <w:r w:rsidR="00357A9A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3081A87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TN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日交割的资金，正入负出</w:t>
            </w:r>
          </w:p>
          <w:p w14:paraId="7928D08B" w14:textId="0C01BD7F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TNDeliveryMoney</w:t>
            </w:r>
            <w:proofErr w:type="spellEnd"/>
            <w:r w:rsidR="00357A9A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2DD5533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//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交易限额</w:t>
            </w:r>
          </w:p>
          <w:p w14:paraId="6BE736FB" w14:textId="1202AF0A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TradeLimit</w:t>
            </w:r>
            <w:proofErr w:type="spellEnd"/>
            <w:r w:rsidR="00357A9A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203523A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可取资金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==min(T0,T0+T1,T0+T1+T2)-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冻结资金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挂单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1A4DFC9" w14:textId="56478D40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CanCashOutMoneyAmount</w:t>
            </w:r>
            <w:proofErr w:type="spellEnd"/>
            <w:r w:rsidR="00357A9A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1D29E50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月存款利息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B434009" w14:textId="7CDA1AEA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DepositInterest</w:t>
            </w:r>
            <w:proofErr w:type="spellEnd"/>
            <w:r w:rsidR="00357A9A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0DFC8FF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月欠款利息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D2B790E" w14:textId="5A013EF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LoanInterest</w:t>
            </w:r>
            <w:proofErr w:type="spellEnd"/>
            <w:r w:rsidR="00357A9A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7CFD9C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跨市场资金限额</w:t>
            </w:r>
          </w:p>
          <w:p w14:paraId="7BE1F935" w14:textId="1312F9A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CrossCurrencyMaxMoneyAmt</w:t>
            </w:r>
            <w:proofErr w:type="spellEnd"/>
            <w:r w:rsidR="00357A9A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272271B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卖空冻结资金</w:t>
            </w:r>
          </w:p>
          <w:p w14:paraId="6F7094D9" w14:textId="087F34A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SellShortFrozenMoney</w:t>
            </w:r>
            <w:proofErr w:type="spellEnd"/>
            <w:r w:rsidR="00357A9A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4D0B4B3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卖空利息</w:t>
            </w:r>
          </w:p>
          <w:p w14:paraId="45510C31" w14:textId="5C035FCD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SellShortInterest</w:t>
            </w:r>
            <w:proofErr w:type="spellEnd"/>
            <w:r w:rsidR="00357A9A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514D88C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需补按金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卖空持仓时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)</w:t>
            </w:r>
          </w:p>
          <w:p w14:paraId="2684C6A8" w14:textId="60208E6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ShortPosAddtionalMargin</w:t>
            </w:r>
            <w:proofErr w:type="spellEnd"/>
            <w:r w:rsidR="00357A9A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4EC5F3BF" w14:textId="77777777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错误信息</w:t>
            </w:r>
          </w:p>
          <w:p w14:paraId="1B24C2A0" w14:textId="5479CFAA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ErrorDescription</w:t>
            </w:r>
            <w:proofErr w:type="spellEnd"/>
            <w:r w:rsidR="00357A9A"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[str]</w:t>
            </w:r>
          </w:p>
        </w:tc>
      </w:tr>
    </w:tbl>
    <w:p w14:paraId="1DAD88EB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B0A5FBA" w14:textId="6CD5B29B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/>
          <w:bCs/>
          <w:kern w:val="0"/>
          <w:szCs w:val="32"/>
        </w:rPr>
        <w:br w:type="page"/>
      </w:r>
    </w:p>
    <w:p w14:paraId="58074998" w14:textId="64B3F498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27" w:name="_Toc185002838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经纪商查询请求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8C2BC8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eqQryBroker</w:t>
      </w:r>
      <w:proofErr w:type="spellEnd"/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/</w:t>
      </w:r>
      <w:proofErr w:type="spellStart"/>
      <w:r w:rsidR="008C2BC8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nRspQryBroker</w:t>
      </w:r>
      <w:bookmarkEnd w:id="27"/>
      <w:proofErr w:type="spellEnd"/>
    </w:p>
    <w:p w14:paraId="23EFCD9B" w14:textId="0063C21A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46837C5" w14:textId="77777777">
        <w:tc>
          <w:tcPr>
            <w:tcW w:w="8522" w:type="dxa"/>
          </w:tcPr>
          <w:p w14:paraId="41AF7D57" w14:textId="77777777" w:rsidR="007D0690" w:rsidRDefault="007D0690">
            <w:pPr>
              <w:rPr>
                <w:rFonts w:ascii="Times New Roman" w:hAnsi="Times New Roman" w:cs="Times New Roman"/>
                <w:kern w:val="0"/>
                <w:szCs w:val="32"/>
              </w:rPr>
            </w:pPr>
          </w:p>
        </w:tc>
      </w:tr>
    </w:tbl>
    <w:p w14:paraId="2D3026C8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57823585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36586613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5C3AA91D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35B6B52D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04FE4A86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2628FC5A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24594225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09A79919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3A945169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2E6AAD06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3F1F4605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26E0B433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00C9BE97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5A2FF457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112F6D7D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25300555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2099EE3F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6D60DD1A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07FF070B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6CF0DE37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05A621C8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5FC1EEE2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499766BA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74DBCC68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3156A2B7" w14:textId="77777777" w:rsidR="007B5AA7" w:rsidRDefault="007B5AA7">
      <w:pPr>
        <w:rPr>
          <w:rFonts w:ascii="Times New Roman" w:hAnsi="Times New Roman" w:cs="Times New Roman"/>
          <w:bCs/>
          <w:kern w:val="0"/>
          <w:szCs w:val="32"/>
        </w:rPr>
      </w:pPr>
    </w:p>
    <w:p w14:paraId="18B98065" w14:textId="77777777" w:rsidR="00507484" w:rsidRDefault="00507484">
      <w:pPr>
        <w:rPr>
          <w:rFonts w:ascii="Times New Roman" w:hAnsi="Times New Roman" w:cs="Times New Roman"/>
          <w:bCs/>
          <w:kern w:val="0"/>
          <w:szCs w:val="32"/>
        </w:rPr>
      </w:pPr>
    </w:p>
    <w:p w14:paraId="740A3E76" w14:textId="77777777" w:rsidR="00507484" w:rsidRDefault="00507484">
      <w:pPr>
        <w:rPr>
          <w:rFonts w:ascii="Times New Roman" w:hAnsi="Times New Roman" w:cs="Times New Roman"/>
          <w:bCs/>
          <w:kern w:val="0"/>
          <w:szCs w:val="32"/>
        </w:rPr>
      </w:pPr>
    </w:p>
    <w:p w14:paraId="46A0853E" w14:textId="77777777" w:rsidR="00507484" w:rsidRDefault="00507484">
      <w:pPr>
        <w:rPr>
          <w:rFonts w:ascii="Times New Roman" w:hAnsi="Times New Roman" w:cs="Times New Roman"/>
          <w:bCs/>
          <w:kern w:val="0"/>
          <w:szCs w:val="32"/>
        </w:rPr>
      </w:pPr>
    </w:p>
    <w:p w14:paraId="182AAF19" w14:textId="77777777" w:rsidR="00507484" w:rsidRDefault="00507484">
      <w:pPr>
        <w:rPr>
          <w:rFonts w:ascii="Times New Roman" w:hAnsi="Times New Roman" w:cs="Times New Roman"/>
          <w:bCs/>
          <w:kern w:val="0"/>
          <w:szCs w:val="32"/>
        </w:rPr>
      </w:pPr>
    </w:p>
    <w:p w14:paraId="611D2C99" w14:textId="77777777" w:rsidR="00507484" w:rsidRDefault="00507484">
      <w:pPr>
        <w:rPr>
          <w:rFonts w:ascii="Times New Roman" w:hAnsi="Times New Roman" w:cs="Times New Roman"/>
          <w:bCs/>
          <w:kern w:val="0"/>
          <w:szCs w:val="32"/>
        </w:rPr>
      </w:pPr>
    </w:p>
    <w:p w14:paraId="79E3F51F" w14:textId="77777777" w:rsidR="00507484" w:rsidRDefault="00507484">
      <w:pPr>
        <w:rPr>
          <w:rFonts w:ascii="Times New Roman" w:hAnsi="Times New Roman" w:cs="Times New Roman"/>
          <w:bCs/>
          <w:kern w:val="0"/>
          <w:szCs w:val="32"/>
        </w:rPr>
      </w:pPr>
    </w:p>
    <w:p w14:paraId="41E47754" w14:textId="77777777" w:rsidR="00507484" w:rsidRDefault="00507484">
      <w:pPr>
        <w:rPr>
          <w:rFonts w:ascii="Times New Roman" w:hAnsi="Times New Roman" w:cs="Times New Roman"/>
          <w:bCs/>
          <w:kern w:val="0"/>
          <w:szCs w:val="32"/>
        </w:rPr>
      </w:pPr>
    </w:p>
    <w:p w14:paraId="62B7B57F" w14:textId="77777777" w:rsidR="00507484" w:rsidRDefault="00507484">
      <w:pPr>
        <w:rPr>
          <w:rFonts w:ascii="Times New Roman" w:hAnsi="Times New Roman" w:cs="Times New Roman" w:hint="eastAsia"/>
          <w:bCs/>
          <w:kern w:val="0"/>
          <w:szCs w:val="32"/>
        </w:rPr>
      </w:pPr>
    </w:p>
    <w:p w14:paraId="2B4C928F" w14:textId="6D03D5E8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28" w:name="_Toc185002839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版本号查询请求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8C2BC8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eqQryVersion</w:t>
      </w:r>
      <w:proofErr w:type="spellEnd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proofErr w:type="spellStart"/>
      <w:r w:rsidR="008C2BC8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nRspQryQryVersion</w:t>
      </w:r>
      <w:bookmarkEnd w:id="28"/>
      <w:proofErr w:type="spellEnd"/>
    </w:p>
    <w:p w14:paraId="339F51DD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4F9F4C0" w14:textId="77777777">
        <w:tc>
          <w:tcPr>
            <w:tcW w:w="8522" w:type="dxa"/>
          </w:tcPr>
          <w:p w14:paraId="634A505D" w14:textId="5B4AE66A" w:rsidR="007D0690" w:rsidRDefault="008C2BC8" w:rsidP="008C2BC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eqQryVersion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</w:t>
            </w:r>
            <w:r w:rsidR="007B5AA7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</w:p>
        </w:tc>
      </w:tr>
    </w:tbl>
    <w:p w14:paraId="742F48FB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550FC037" w14:textId="2DDB7EB7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7B5AA7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994D023" w14:textId="77777777">
        <w:tc>
          <w:tcPr>
            <w:tcW w:w="8522" w:type="dxa"/>
          </w:tcPr>
          <w:p w14:paraId="2044BA58" w14:textId="77777777" w:rsidR="007B5AA7" w:rsidRPr="007B5AA7" w:rsidRDefault="007B5AA7" w:rsidP="007B5AA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用户</w:t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ID</w:t>
            </w:r>
          </w:p>
          <w:p w14:paraId="07AD7932" w14:textId="77777777" w:rsidR="007B5AA7" w:rsidRPr="007B5AA7" w:rsidRDefault="007B5AA7" w:rsidP="007B5AA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 xml:space="preserve">[str] </w:t>
            </w:r>
          </w:p>
          <w:p w14:paraId="250F219F" w14:textId="77777777" w:rsidR="007B5AA7" w:rsidRPr="007B5AA7" w:rsidRDefault="007B5AA7" w:rsidP="007B5AA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用户密码</w:t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</w:t>
            </w:r>
          </w:p>
          <w:p w14:paraId="50899BEA" w14:textId="77777777" w:rsidR="007B5AA7" w:rsidRPr="007B5AA7" w:rsidRDefault="007B5AA7" w:rsidP="007B5AA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UserPwd</w:t>
            </w:r>
            <w:proofErr w:type="spellEnd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A2F40F7" w14:textId="77777777" w:rsidR="007B5AA7" w:rsidRPr="007B5AA7" w:rsidRDefault="007B5AA7" w:rsidP="007B5AA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 xml:space="preserve">    // </w:t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错误信息</w:t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</w:t>
            </w:r>
          </w:p>
          <w:p w14:paraId="1F617A12" w14:textId="3FB6EF76" w:rsidR="007D0690" w:rsidRDefault="007B5AA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 xml:space="preserve">    </w:t>
            </w:r>
            <w:proofErr w:type="spellStart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ErrorDescription</w:t>
            </w:r>
            <w:proofErr w:type="spellEnd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</w:tc>
      </w:tr>
    </w:tbl>
    <w:p w14:paraId="5D01D97B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2B012CCF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1970AC7" w14:textId="77777777">
        <w:tc>
          <w:tcPr>
            <w:tcW w:w="8522" w:type="dxa"/>
          </w:tcPr>
          <w:p w14:paraId="6720D4F8" w14:textId="464D9294" w:rsidR="007D0690" w:rsidRDefault="007B5AA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nRspQryVersion</w:t>
            </w:r>
            <w:proofErr w:type="spellEnd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4A856895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B09F25E" w14:textId="6804576C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proofErr w:type="spellStart"/>
      <w:r w:rsidR="007B5AA7">
        <w:rPr>
          <w:rFonts w:ascii="Times New Roman" w:hAnsi="Times New Roman" w:cs="Times New Roman" w:hint="eastAsia"/>
          <w:bCs/>
          <w:kern w:val="0"/>
          <w:szCs w:val="32"/>
        </w:rPr>
        <w:t>dat</w:t>
      </w:r>
      <w:proofErr w:type="spellEnd"/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088FBC4" w14:textId="77777777">
        <w:tc>
          <w:tcPr>
            <w:tcW w:w="8522" w:type="dxa"/>
          </w:tcPr>
          <w:p w14:paraId="47A402F9" w14:textId="77777777" w:rsidR="007D0690" w:rsidRDefault="00136F77">
            <w:pPr>
              <w:rPr>
                <w:rFonts w:ascii="新宋体" w:eastAsia="新宋体" w:hAnsi="新宋体" w:hint="eastAsia"/>
                <w:color w:val="000000"/>
                <w:sz w:val="19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版本号</w:t>
            </w:r>
            <w:r>
              <w:rPr>
                <w:rFonts w:ascii="新宋体" w:eastAsia="新宋体" w:hAnsi="新宋体" w:hint="eastAsia"/>
                <w:color w:val="000000"/>
                <w:sz w:val="19"/>
              </w:rPr>
              <w:tab/>
            </w:r>
          </w:p>
          <w:p w14:paraId="31E415D2" w14:textId="77777777" w:rsidR="007B5AA7" w:rsidRPr="007B5AA7" w:rsidRDefault="007B5AA7" w:rsidP="007B5AA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Version[str]</w:t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1625E6EB" w14:textId="77777777" w:rsidR="007B5AA7" w:rsidRPr="007B5AA7" w:rsidRDefault="007B5AA7" w:rsidP="007B5AA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7B5AA7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7B5AA7">
              <w:rPr>
                <w:rFonts w:ascii="Times New Roman" w:hAnsi="Times New Roman" w:cs="Times New Roman" w:hint="eastAsia"/>
                <w:kern w:val="0"/>
                <w:szCs w:val="32"/>
              </w:rPr>
              <w:t>是否必须更新到新版本才能正常使用（</w:t>
            </w:r>
            <w:r w:rsidRPr="007B5AA7">
              <w:rPr>
                <w:rFonts w:ascii="Times New Roman" w:hAnsi="Times New Roman" w:cs="Times New Roman" w:hint="eastAsia"/>
                <w:kern w:val="0"/>
                <w:szCs w:val="32"/>
              </w:rPr>
              <w:t>0</w:t>
            </w:r>
            <w:r w:rsidRPr="007B5AA7">
              <w:rPr>
                <w:rFonts w:ascii="Times New Roman" w:hAnsi="Times New Roman" w:cs="Times New Roman" w:hint="eastAsia"/>
                <w:kern w:val="0"/>
                <w:szCs w:val="32"/>
              </w:rPr>
              <w:t>：可以不更新；</w:t>
            </w:r>
            <w:r w:rsidRPr="007B5AA7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7B5AA7">
              <w:rPr>
                <w:rFonts w:ascii="Times New Roman" w:hAnsi="Times New Roman" w:cs="Times New Roman" w:hint="eastAsia"/>
                <w:kern w:val="0"/>
                <w:szCs w:val="32"/>
              </w:rPr>
              <w:t>：必须更新）</w:t>
            </w:r>
          </w:p>
          <w:p w14:paraId="47187FBD" w14:textId="77777777" w:rsidR="007B5AA7" w:rsidRPr="007B5AA7" w:rsidRDefault="007B5AA7" w:rsidP="007B5AA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MustUpdate</w:t>
            </w:r>
            <w:proofErr w:type="spellEnd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11E9629C" w14:textId="77777777" w:rsidR="007B5AA7" w:rsidRPr="007B5AA7" w:rsidRDefault="007B5AA7" w:rsidP="007B5AA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7B5AA7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7B5AA7">
              <w:rPr>
                <w:rFonts w:ascii="Times New Roman" w:hAnsi="Times New Roman" w:cs="Times New Roman" w:hint="eastAsia"/>
                <w:kern w:val="0"/>
                <w:szCs w:val="32"/>
              </w:rPr>
              <w:t>必须要更到的版本号</w:t>
            </w:r>
            <w:r w:rsidRPr="007B5AA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B5AA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7680893" w14:textId="4178B232" w:rsidR="007D0690" w:rsidRDefault="007B5AA7" w:rsidP="007B5AA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MustVersion</w:t>
            </w:r>
            <w:proofErr w:type="spellEnd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D1D9CA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版本内容中文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9F553E0" w14:textId="77777777" w:rsidR="007B5AA7" w:rsidRPr="007B5AA7" w:rsidRDefault="007B5AA7" w:rsidP="007B5AA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VersionContent_</w:t>
            </w:r>
            <w:proofErr w:type="gramStart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CN</w:t>
            </w:r>
            <w:proofErr w:type="spellEnd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[</w:t>
            </w:r>
            <w:proofErr w:type="gramEnd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str]              </w:t>
            </w:r>
          </w:p>
          <w:p w14:paraId="339FA18A" w14:textId="77777777" w:rsidR="007B5AA7" w:rsidRPr="007B5AA7" w:rsidRDefault="007B5AA7" w:rsidP="007B5AA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版本内容英文</w:t>
            </w:r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</w:p>
          <w:p w14:paraId="68B6312A" w14:textId="5536C66B" w:rsidR="007D0690" w:rsidRDefault="007B5AA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VersionContent_</w:t>
            </w:r>
            <w:proofErr w:type="gramStart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US</w:t>
            </w:r>
            <w:proofErr w:type="spellEnd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[</w:t>
            </w:r>
            <w:proofErr w:type="gramEnd"/>
            <w:r w:rsidRPr="007B5AA7">
              <w:rPr>
                <w:rFonts w:ascii="Times New Roman" w:hAnsi="Times New Roman" w:cs="Times New Roman"/>
                <w:kern w:val="0"/>
                <w:szCs w:val="32"/>
              </w:rPr>
              <w:t>str]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122F4A13" w14:textId="77777777" w:rsidR="007D0690" w:rsidRDefault="007D0690"/>
    <w:p w14:paraId="3B397366" w14:textId="3AF1559D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7B5AA7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p w14:paraId="78F0EA10" w14:textId="77777777" w:rsidR="007D0690" w:rsidRDefault="007D0690"/>
    <w:p w14:paraId="4D506C36" w14:textId="77777777" w:rsidR="007D0690" w:rsidRDefault="00136F77">
      <w:r>
        <w:br w:type="page"/>
      </w:r>
    </w:p>
    <w:p w14:paraId="21542BF6" w14:textId="6092F338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29" w:name="_Toc185002840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币种查询请求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7B5AA7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eqQryCurrency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r>
        <w:t xml:space="preserve"> </w:t>
      </w:r>
      <w:proofErr w:type="spellStart"/>
      <w:r w:rsidR="007B5AA7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nRspQryCurrency</w:t>
      </w:r>
      <w:bookmarkEnd w:id="29"/>
      <w:proofErr w:type="spellEnd"/>
    </w:p>
    <w:p w14:paraId="352735C3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0E6AAD7" w14:textId="77777777">
        <w:tc>
          <w:tcPr>
            <w:tcW w:w="8522" w:type="dxa"/>
          </w:tcPr>
          <w:p w14:paraId="71CE42D4" w14:textId="4AB8DBF1" w:rsidR="007D0690" w:rsidRDefault="007B5AA7" w:rsidP="007B5AA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eqQryCurrency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</w:tc>
      </w:tr>
    </w:tbl>
    <w:p w14:paraId="7C34BC44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0E276575" w14:textId="5596EED6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F8226E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D91B8AE" w14:textId="77777777">
        <w:tc>
          <w:tcPr>
            <w:tcW w:w="8522" w:type="dxa"/>
          </w:tcPr>
          <w:p w14:paraId="186BEA9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不使用</w:t>
            </w:r>
          </w:p>
          <w:p w14:paraId="7F132EFE" w14:textId="4281008D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Unused</w:t>
            </w:r>
            <w:r w:rsidR="00F8226E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DFEB07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EC3EE17" w14:textId="0DE3C99E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4C6BD2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</w:tbl>
    <w:p w14:paraId="6A66BA42" w14:textId="77777777" w:rsidR="007D0690" w:rsidRDefault="007D0690"/>
    <w:p w14:paraId="02046806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CFBA3AE" w14:textId="77777777">
        <w:tc>
          <w:tcPr>
            <w:tcW w:w="8522" w:type="dxa"/>
          </w:tcPr>
          <w:p w14:paraId="7D2A5B40" w14:textId="4BAF9065" w:rsidR="007D0690" w:rsidRDefault="00B159F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nRspQryCurrency</w:t>
            </w:r>
            <w:proofErr w:type="spellEnd"/>
            <w:r w:rsidRPr="00B159FC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B159FC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B159FC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B159FC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B159FC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B159FC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B159FC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B159FC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</w:p>
        </w:tc>
      </w:tr>
    </w:tbl>
    <w:p w14:paraId="3CC326BF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25B253BE" w14:textId="45F073AA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5F1491">
        <w:rPr>
          <w:rFonts w:ascii="Times New Roman" w:hAnsi="Times New Roman" w:cs="Times New Roman" w:hint="eastAsia"/>
          <w:bCs/>
          <w:kern w:val="0"/>
          <w:szCs w:val="32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61C1907" w14:textId="77777777">
        <w:tc>
          <w:tcPr>
            <w:tcW w:w="8522" w:type="dxa"/>
          </w:tcPr>
          <w:p w14:paraId="4543582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货币编号</w:t>
            </w:r>
          </w:p>
          <w:p w14:paraId="43995F27" w14:textId="19BB6E69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CurrencyNo</w:t>
            </w:r>
            <w:proofErr w:type="spellEnd"/>
            <w:r w:rsidR="005F1491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6DE4419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基币货币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编号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8B549AB" w14:textId="01B96216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IsBase</w:t>
            </w:r>
            <w:proofErr w:type="spellEnd"/>
            <w:r w:rsidR="002D2844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0DD8233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与基币的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换算汇率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7CC3672" w14:textId="59BE90E7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ChangeRate</w:t>
            </w:r>
            <w:proofErr w:type="spellEnd"/>
            <w:r w:rsidR="00264568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30518D1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货币名称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39F088B" w14:textId="046F08DA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CurrencyName</w:t>
            </w:r>
            <w:proofErr w:type="spellEnd"/>
            <w:r w:rsidR="00AF428A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47179E2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货币名称（英文）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01A2576" w14:textId="74ED566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CurrencyNameEN</w:t>
            </w:r>
            <w:proofErr w:type="spellEnd"/>
            <w:r w:rsidR="008D2578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6EF8F071" w14:textId="77777777" w:rsidR="007D0690" w:rsidRDefault="007D0690"/>
    <w:p w14:paraId="5F2D0327" w14:textId="77777777" w:rsidR="007D0690" w:rsidRDefault="00136F77">
      <w:r>
        <w:br w:type="page"/>
      </w:r>
    </w:p>
    <w:p w14:paraId="5CDEE2C8" w14:textId="190828B2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30" w:name="_Toc185002841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交易时间查询请求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155FE7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eqQryTradeTime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r>
        <w:t xml:space="preserve"> </w:t>
      </w:r>
      <w:proofErr w:type="spellStart"/>
      <w:r w:rsidR="00155FE7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nRspQryTradeTime</w:t>
      </w:r>
      <w:bookmarkEnd w:id="30"/>
      <w:proofErr w:type="spellEnd"/>
    </w:p>
    <w:p w14:paraId="6DAEF6E8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E7A7E36" w14:textId="77777777">
        <w:tc>
          <w:tcPr>
            <w:tcW w:w="8522" w:type="dxa"/>
          </w:tcPr>
          <w:p w14:paraId="66C27E77" w14:textId="6BC255BA" w:rsidR="007D0690" w:rsidRDefault="00731772" w:rsidP="00731772">
            <w:proofErr w:type="spellStart"/>
            <w:proofErr w:type="gramStart"/>
            <w:r>
              <w:rPr>
                <w:rFonts w:hint="eastAsia"/>
              </w:rPr>
              <w:t>r</w:t>
            </w:r>
            <w:r w:rsidR="00136F77">
              <w:rPr>
                <w:rFonts w:hint="eastAsia"/>
              </w:rPr>
              <w:t>eqQryTradeTime</w:t>
            </w:r>
            <w:proofErr w:type="spellEnd"/>
            <w:r w:rsidR="00136F77"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 xml:space="preserve">req: </w:t>
            </w:r>
            <w:proofErr w:type="spellStart"/>
            <w:r>
              <w:rPr>
                <w:rFonts w:hint="eastAsia"/>
              </w:rPr>
              <w:t>dict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reqid</w:t>
            </w:r>
            <w:proofErr w:type="spellEnd"/>
            <w:r>
              <w:rPr>
                <w:rFonts w:hint="eastAsia"/>
              </w:rPr>
              <w:t>: int</w:t>
            </w:r>
            <w:r w:rsidR="00136F77">
              <w:rPr>
                <w:rFonts w:hint="eastAsia"/>
              </w:rPr>
              <w:t>)</w:t>
            </w:r>
          </w:p>
        </w:tc>
      </w:tr>
    </w:tbl>
    <w:p w14:paraId="4C48B56F" w14:textId="77777777" w:rsidR="007D0690" w:rsidRDefault="007D0690"/>
    <w:p w14:paraId="1C6538AC" w14:textId="5809E42C" w:rsidR="007D0690" w:rsidRDefault="00136F77">
      <w:pPr>
        <w:rPr>
          <w:rFonts w:hint="eastAsia"/>
        </w:rPr>
      </w:pPr>
      <w:r>
        <w:rPr>
          <w:rFonts w:hint="eastAsia"/>
        </w:rPr>
        <w:t>参数：</w:t>
      </w:r>
      <w:r w:rsidR="002A521C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2DE0843" w14:textId="77777777">
        <w:tc>
          <w:tcPr>
            <w:tcW w:w="8522" w:type="dxa"/>
          </w:tcPr>
          <w:p w14:paraId="723BCDB0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不使用</w:t>
            </w:r>
          </w:p>
          <w:p w14:paraId="7B4EC368" w14:textId="20EC4638" w:rsidR="007D0690" w:rsidRDefault="00136F77">
            <w:r>
              <w:rPr>
                <w:rFonts w:hint="eastAsia"/>
              </w:rPr>
              <w:tab/>
              <w:t>Unused</w:t>
            </w:r>
            <w:r w:rsidR="002A521C">
              <w:rPr>
                <w:rFonts w:hint="eastAsia"/>
              </w:rPr>
              <w:t>[str]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17AB7155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错误信息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272789CB" w14:textId="6D624411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ErrorDescription</w:t>
            </w:r>
            <w:proofErr w:type="spellEnd"/>
            <w:r w:rsidR="004C40A6">
              <w:rPr>
                <w:rFonts w:hint="eastAsia"/>
              </w:rPr>
              <w:t>[str]</w:t>
            </w:r>
          </w:p>
        </w:tc>
      </w:tr>
    </w:tbl>
    <w:p w14:paraId="0AEFD22D" w14:textId="77777777" w:rsidR="007D0690" w:rsidRDefault="007D0690"/>
    <w:p w14:paraId="2D5EC80A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C86AC1B" w14:textId="77777777">
        <w:tc>
          <w:tcPr>
            <w:tcW w:w="8522" w:type="dxa"/>
          </w:tcPr>
          <w:p w14:paraId="0843CFC7" w14:textId="6280C7CA" w:rsidR="007D0690" w:rsidRDefault="00B8073E">
            <w:proofErr w:type="spellStart"/>
            <w:proofErr w:type="gramStart"/>
            <w:r>
              <w:rPr>
                <w:rFonts w:hint="eastAsia"/>
              </w:rPr>
              <w:t>o</w:t>
            </w:r>
            <w:r w:rsidR="00136F77">
              <w:rPr>
                <w:rFonts w:hint="eastAsia"/>
              </w:rPr>
              <w:t>nRspQryTradeTime</w:t>
            </w:r>
            <w:proofErr w:type="spellEnd"/>
            <w:r w:rsidR="00D548A1" w:rsidRPr="00D548A1">
              <w:t>(</w:t>
            </w:r>
            <w:proofErr w:type="gramEnd"/>
            <w:r w:rsidR="00D548A1" w:rsidRPr="00D548A1">
              <w:t xml:space="preserve">data: </w:t>
            </w:r>
            <w:proofErr w:type="spellStart"/>
            <w:r w:rsidR="00D548A1" w:rsidRPr="00D548A1">
              <w:t>dict</w:t>
            </w:r>
            <w:proofErr w:type="spellEnd"/>
            <w:r w:rsidR="00D548A1" w:rsidRPr="00D548A1">
              <w:t xml:space="preserve">, error: </w:t>
            </w:r>
            <w:proofErr w:type="spellStart"/>
            <w:r w:rsidR="00D548A1" w:rsidRPr="00D548A1">
              <w:t>dict</w:t>
            </w:r>
            <w:proofErr w:type="spellEnd"/>
            <w:r w:rsidR="00D548A1" w:rsidRPr="00D548A1">
              <w:t xml:space="preserve">, </w:t>
            </w:r>
            <w:proofErr w:type="spellStart"/>
            <w:r w:rsidR="00D548A1" w:rsidRPr="00D548A1">
              <w:t>reqid</w:t>
            </w:r>
            <w:proofErr w:type="spellEnd"/>
            <w:r w:rsidR="00D548A1" w:rsidRPr="00D548A1">
              <w:t>: int, last: bool)</w:t>
            </w:r>
          </w:p>
        </w:tc>
      </w:tr>
    </w:tbl>
    <w:p w14:paraId="45856518" w14:textId="77777777" w:rsidR="007D0690" w:rsidRDefault="007D0690"/>
    <w:p w14:paraId="29842907" w14:textId="2655ABBF" w:rsidR="007D0690" w:rsidRDefault="00136F77">
      <w:pPr>
        <w:rPr>
          <w:rFonts w:hint="eastAsia"/>
        </w:rPr>
      </w:pPr>
      <w:r>
        <w:rPr>
          <w:rFonts w:hint="eastAsia"/>
        </w:rPr>
        <w:t>参数：</w:t>
      </w:r>
      <w:r w:rsidR="00D548A1">
        <w:rPr>
          <w:rFonts w:ascii="Times New Roman" w:hAnsi="Times New Roman" w:cs="Times New Roman" w:hint="eastAsia"/>
          <w:bCs/>
          <w:kern w:val="0"/>
          <w:szCs w:val="32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EB888AD" w14:textId="77777777">
        <w:tc>
          <w:tcPr>
            <w:tcW w:w="8522" w:type="dxa"/>
          </w:tcPr>
          <w:p w14:paraId="4E26CD2E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当前交易日期（</w:t>
            </w:r>
            <w:proofErr w:type="spellStart"/>
            <w:r>
              <w:rPr>
                <w:rFonts w:hint="eastAsia"/>
              </w:rPr>
              <w:t>yyyyMMdd</w:t>
            </w:r>
            <w:proofErr w:type="spellEnd"/>
            <w:r>
              <w:rPr>
                <w:rFonts w:hint="eastAsia"/>
              </w:rPr>
              <w:t>）</w:t>
            </w:r>
          </w:p>
          <w:p w14:paraId="0958054F" w14:textId="4F337E47" w:rsidR="00D548A1" w:rsidRPr="00D548A1" w:rsidRDefault="00D548A1" w:rsidP="00D548A1">
            <w:r w:rsidRPr="00D548A1">
              <w:t xml:space="preserve">    </w:t>
            </w:r>
            <w:r>
              <w:rPr>
                <w:rFonts w:hint="eastAsia"/>
              </w:rPr>
              <w:t xml:space="preserve"> </w:t>
            </w:r>
            <w:proofErr w:type="spellStart"/>
            <w:r w:rsidRPr="00D548A1">
              <w:t>TradeDate</w:t>
            </w:r>
            <w:proofErr w:type="spellEnd"/>
            <w:r w:rsidRPr="00D548A1">
              <w:t>[str]</w:t>
            </w:r>
          </w:p>
          <w:p w14:paraId="10D063DF" w14:textId="05805625" w:rsidR="00D548A1" w:rsidRPr="00D548A1" w:rsidRDefault="00D548A1" w:rsidP="00D548A1">
            <w:r w:rsidRPr="00D548A1">
              <w:t> </w:t>
            </w:r>
            <w:r>
              <w:rPr>
                <w:rFonts w:hint="eastAsia"/>
              </w:rPr>
              <w:t xml:space="preserve"> </w:t>
            </w:r>
            <w:r w:rsidRPr="00D548A1">
              <w:t xml:space="preserve">   // </w:t>
            </w:r>
            <w:r w:rsidRPr="00D548A1">
              <w:t>开盘时间（</w:t>
            </w:r>
            <w:proofErr w:type="spellStart"/>
            <w:r w:rsidRPr="00D548A1">
              <w:t>HH:mm:ss</w:t>
            </w:r>
            <w:proofErr w:type="spellEnd"/>
            <w:r w:rsidRPr="00D548A1">
              <w:t>）</w:t>
            </w:r>
            <w:r w:rsidRPr="00D548A1">
              <w:t xml:space="preserve">                   </w:t>
            </w:r>
          </w:p>
          <w:p w14:paraId="25941005" w14:textId="27758696" w:rsidR="00D548A1" w:rsidRPr="00D548A1" w:rsidRDefault="00D548A1" w:rsidP="00D548A1">
            <w:r w:rsidRPr="00D548A1">
              <w:t xml:space="preserve">  </w:t>
            </w:r>
            <w:r>
              <w:rPr>
                <w:rFonts w:hint="eastAsia"/>
              </w:rPr>
              <w:t xml:space="preserve"> </w:t>
            </w:r>
            <w:r w:rsidRPr="00D548A1">
              <w:t xml:space="preserve">  </w:t>
            </w:r>
            <w:proofErr w:type="spellStart"/>
            <w:r w:rsidRPr="00D548A1">
              <w:t>OpenTime</w:t>
            </w:r>
            <w:proofErr w:type="spellEnd"/>
            <w:r w:rsidRPr="00D548A1">
              <w:t>[str]</w:t>
            </w:r>
          </w:p>
          <w:p w14:paraId="3C375786" w14:textId="62B8E45C" w:rsidR="00D548A1" w:rsidRPr="00D548A1" w:rsidRDefault="00D548A1" w:rsidP="00D548A1">
            <w:r w:rsidRPr="00D548A1">
              <w:t xml:space="preserve">  </w:t>
            </w:r>
            <w:r>
              <w:rPr>
                <w:rFonts w:hint="eastAsia"/>
              </w:rPr>
              <w:t xml:space="preserve"> </w:t>
            </w:r>
            <w:r w:rsidRPr="00D548A1">
              <w:t xml:space="preserve">  // </w:t>
            </w:r>
            <w:r w:rsidRPr="00D548A1">
              <w:t>收盘时间（</w:t>
            </w:r>
            <w:proofErr w:type="spellStart"/>
            <w:r w:rsidRPr="00D548A1">
              <w:t>HH:</w:t>
            </w:r>
            <w:proofErr w:type="gramStart"/>
            <w:r w:rsidRPr="00D548A1">
              <w:t>mm:ss</w:t>
            </w:r>
            <w:proofErr w:type="spellEnd"/>
            <w:proofErr w:type="gramEnd"/>
            <w:r w:rsidRPr="00D548A1">
              <w:t xml:space="preserve">                    </w:t>
            </w:r>
          </w:p>
          <w:p w14:paraId="1CD47C7D" w14:textId="6A1D7C47" w:rsidR="007D0690" w:rsidRDefault="00D548A1">
            <w:r w:rsidRPr="00D548A1">
              <w:t> </w:t>
            </w:r>
            <w:r>
              <w:rPr>
                <w:rFonts w:hint="eastAsia"/>
              </w:rPr>
              <w:t xml:space="preserve"> </w:t>
            </w:r>
            <w:r w:rsidRPr="00D548A1">
              <w:t xml:space="preserve">   </w:t>
            </w:r>
            <w:proofErr w:type="spellStart"/>
            <w:r w:rsidRPr="00D548A1">
              <w:t>CloseTime</w:t>
            </w:r>
            <w:proofErr w:type="spellEnd"/>
            <w:r w:rsidRPr="00D548A1">
              <w:t>[str]</w:t>
            </w:r>
            <w:r w:rsidR="00136F77">
              <w:rPr>
                <w:rFonts w:hint="eastAsia"/>
              </w:rPr>
              <w:tab/>
            </w:r>
          </w:p>
        </w:tc>
      </w:tr>
    </w:tbl>
    <w:p w14:paraId="28601058" w14:textId="77777777" w:rsidR="007D0690" w:rsidRDefault="007D0690"/>
    <w:p w14:paraId="085FBBFD" w14:textId="77777777" w:rsidR="007D0690" w:rsidRDefault="00136F77">
      <w:r>
        <w:br w:type="page"/>
      </w:r>
    </w:p>
    <w:p w14:paraId="5BBB9F57" w14:textId="2CB771E3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color w:val="000000" w:themeColor="text1"/>
          <w:kern w:val="0"/>
          <w:szCs w:val="32"/>
        </w:rPr>
      </w:pPr>
      <w:bookmarkStart w:id="31" w:name="_Toc185002842"/>
      <w:r>
        <w:rPr>
          <w:rFonts w:ascii="Times New Roman" w:hAnsi="Times New Roman" w:cs="Times New Roman" w:hint="eastAsia"/>
          <w:b w:val="0"/>
          <w:bCs/>
          <w:color w:val="000000" w:themeColor="text1"/>
          <w:kern w:val="0"/>
          <w:szCs w:val="32"/>
        </w:rPr>
        <w:lastRenderedPageBreak/>
        <w:t>交易所查询请求</w:t>
      </w:r>
      <w:r>
        <w:rPr>
          <w:rFonts w:ascii="Times New Roman" w:hAnsi="Times New Roman" w:cs="Times New Roman" w:hint="eastAsia"/>
          <w:b w:val="0"/>
          <w:bCs/>
          <w:color w:val="000000" w:themeColor="text1"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color w:val="000000" w:themeColor="text1"/>
          <w:kern w:val="0"/>
          <w:szCs w:val="32"/>
        </w:rPr>
        <w:t>返回</w:t>
      </w:r>
      <w:proofErr w:type="spellStart"/>
      <w:r w:rsidR="000D7D28">
        <w:rPr>
          <w:rFonts w:ascii="Times New Roman" w:hAnsi="Times New Roman" w:cs="Times New Roman" w:hint="eastAsia"/>
          <w:b w:val="0"/>
          <w:bCs/>
          <w:color w:val="000000" w:themeColor="text1"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color w:val="000000" w:themeColor="text1"/>
          <w:kern w:val="0"/>
          <w:szCs w:val="32"/>
        </w:rPr>
        <w:t>eqQryExchange</w:t>
      </w:r>
      <w:proofErr w:type="spellEnd"/>
      <w:r>
        <w:rPr>
          <w:rFonts w:ascii="Times New Roman" w:hAnsi="Times New Roman" w:cs="Times New Roman"/>
          <w:b w:val="0"/>
          <w:bCs/>
          <w:color w:val="000000" w:themeColor="text1"/>
          <w:kern w:val="0"/>
          <w:szCs w:val="32"/>
        </w:rPr>
        <w:t xml:space="preserve"> /</w:t>
      </w:r>
      <w:proofErr w:type="spellStart"/>
      <w:r w:rsidR="000D7D28">
        <w:rPr>
          <w:rFonts w:ascii="Times New Roman" w:hAnsi="Times New Roman" w:cs="Times New Roman" w:hint="eastAsia"/>
          <w:b w:val="0"/>
          <w:bCs/>
          <w:color w:val="000000" w:themeColor="text1"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color w:val="000000" w:themeColor="text1"/>
          <w:kern w:val="0"/>
          <w:szCs w:val="32"/>
        </w:rPr>
        <w:t>nR</w:t>
      </w:r>
      <w:r>
        <w:rPr>
          <w:rFonts w:ascii="Times New Roman" w:hAnsi="Times New Roman" w:cs="Times New Roman" w:hint="eastAsia"/>
          <w:b w:val="0"/>
          <w:bCs/>
          <w:color w:val="000000" w:themeColor="text1"/>
          <w:kern w:val="0"/>
          <w:szCs w:val="32"/>
        </w:rPr>
        <w:t>sp</w:t>
      </w:r>
      <w:r>
        <w:rPr>
          <w:rFonts w:ascii="Times New Roman" w:hAnsi="Times New Roman" w:cs="Times New Roman"/>
          <w:b w:val="0"/>
          <w:bCs/>
          <w:color w:val="000000" w:themeColor="text1"/>
          <w:kern w:val="0"/>
          <w:szCs w:val="32"/>
        </w:rPr>
        <w:t>QryExchange</w:t>
      </w:r>
      <w:bookmarkEnd w:id="31"/>
      <w:proofErr w:type="spellEnd"/>
    </w:p>
    <w:p w14:paraId="47DCC2EB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CC298F5" w14:textId="77777777">
        <w:tc>
          <w:tcPr>
            <w:tcW w:w="8522" w:type="dxa"/>
          </w:tcPr>
          <w:p w14:paraId="428894D5" w14:textId="39D5BE7D" w:rsidR="007D0690" w:rsidRDefault="000D7D28" w:rsidP="000D7D2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eqQryExchange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</w:tc>
      </w:tr>
    </w:tbl>
    <w:p w14:paraId="20729FDC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686B7EE1" w14:textId="7BA41774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C35EE9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B706F05" w14:textId="77777777">
        <w:tc>
          <w:tcPr>
            <w:tcW w:w="8522" w:type="dxa"/>
          </w:tcPr>
          <w:p w14:paraId="7EEF7445" w14:textId="35D4D20F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ProductGroupID</w:t>
            </w:r>
            <w:proofErr w:type="spellEnd"/>
            <w:r w:rsidR="00C35EE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434C88E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</w:p>
          <w:p w14:paraId="6A2D0046" w14:textId="3015B1F1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3C64DE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</w:tbl>
    <w:p w14:paraId="035FFABF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4232265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2730101" w14:textId="77777777">
        <w:tc>
          <w:tcPr>
            <w:tcW w:w="8522" w:type="dxa"/>
          </w:tcPr>
          <w:p w14:paraId="22EB283A" w14:textId="1C5189A9" w:rsidR="007D0690" w:rsidRDefault="00AA43D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nRspQryExchange</w:t>
            </w:r>
            <w:proofErr w:type="spellEnd"/>
            <w:r w:rsidR="001D490D" w:rsidRPr="001D490D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="001D490D" w:rsidRPr="001D490D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="001D490D" w:rsidRPr="001D490D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="001D490D" w:rsidRPr="001D490D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="001D490D" w:rsidRPr="001D490D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="001D490D" w:rsidRPr="001D490D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="001D490D" w:rsidRPr="001D490D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="001D490D" w:rsidRPr="001D490D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00FA453B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C3E8EF3" w14:textId="415D95DE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1D490D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6EB500F" w14:textId="77777777">
        <w:tc>
          <w:tcPr>
            <w:tcW w:w="8522" w:type="dxa"/>
          </w:tcPr>
          <w:p w14:paraId="26FEC1B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交易所编号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D5AA29B" w14:textId="77777777" w:rsidR="001D490D" w:rsidRPr="001D490D" w:rsidRDefault="001D490D" w:rsidP="001D490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>ExchangeNo</w:t>
            </w:r>
            <w:proofErr w:type="spellEnd"/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 xml:space="preserve">[str]                     </w:t>
            </w:r>
          </w:p>
          <w:p w14:paraId="491CF4F7" w14:textId="77777777" w:rsidR="001D490D" w:rsidRPr="001D490D" w:rsidRDefault="001D490D" w:rsidP="001D490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>交易所名称</w:t>
            </w:r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 xml:space="preserve">    </w:t>
            </w:r>
          </w:p>
          <w:p w14:paraId="76EE8DDB" w14:textId="77777777" w:rsidR="001D490D" w:rsidRPr="001D490D" w:rsidRDefault="001D490D" w:rsidP="001D490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>ExchangeName</w:t>
            </w:r>
            <w:proofErr w:type="spellEnd"/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 xml:space="preserve">[str]                   </w:t>
            </w:r>
          </w:p>
          <w:p w14:paraId="38C4FA81" w14:textId="77777777" w:rsidR="001D490D" w:rsidRPr="001D490D" w:rsidRDefault="001D490D" w:rsidP="001D490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>交易所类型（</w:t>
            </w:r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>HK</w:t>
            </w:r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>：港股；</w:t>
            </w:r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>US</w:t>
            </w:r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>：美股）</w:t>
            </w:r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</w:p>
          <w:p w14:paraId="77CAE8B9" w14:textId="77777777" w:rsidR="001D490D" w:rsidRPr="001D490D" w:rsidRDefault="001D490D" w:rsidP="001D490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>SettleType</w:t>
            </w:r>
            <w:proofErr w:type="spellEnd"/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 xml:space="preserve">[str]             </w:t>
            </w:r>
          </w:p>
          <w:p w14:paraId="3E4EF472" w14:textId="77777777" w:rsidR="001D490D" w:rsidRPr="001D490D" w:rsidRDefault="001D490D" w:rsidP="001D490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>交易所名称（英文）</w:t>
            </w:r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 xml:space="preserve">    </w:t>
            </w:r>
          </w:p>
          <w:p w14:paraId="655DB4BB" w14:textId="54B09FD7" w:rsidR="007D0690" w:rsidRDefault="001D490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>NameEN</w:t>
            </w:r>
            <w:proofErr w:type="spellEnd"/>
            <w:r w:rsidRPr="001D490D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1C6B3F65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596BC767" w14:textId="604094B1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1D490D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p w14:paraId="3E88AACB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C0CFA53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/>
          <w:bCs/>
          <w:kern w:val="0"/>
          <w:szCs w:val="32"/>
        </w:rPr>
        <w:br w:type="page"/>
      </w:r>
    </w:p>
    <w:p w14:paraId="38EC0E0E" w14:textId="20A7029F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32" w:name="_Toc185002843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合约查询请求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27566B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eqQryInstrument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27566B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nRspQryInstrument</w:t>
      </w:r>
      <w:bookmarkEnd w:id="32"/>
      <w:proofErr w:type="spellEnd"/>
    </w:p>
    <w:p w14:paraId="52E40900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63DE06F" w14:textId="77777777">
        <w:tc>
          <w:tcPr>
            <w:tcW w:w="8522" w:type="dxa"/>
          </w:tcPr>
          <w:p w14:paraId="7D8FF1D8" w14:textId="02ACF6D6" w:rsidR="007D0690" w:rsidRDefault="0027566B" w:rsidP="0027566B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eqQryInstrument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5ED7CAA1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7856732" w14:textId="1450F01D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8A0CA7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9557ACF" w14:textId="77777777">
        <w:tc>
          <w:tcPr>
            <w:tcW w:w="8522" w:type="dxa"/>
          </w:tcPr>
          <w:p w14:paraId="73D4A16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不使用</w:t>
            </w:r>
          </w:p>
          <w:p w14:paraId="3F4208F9" w14:textId="279ECAB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Unused</w:t>
            </w:r>
            <w:r w:rsidR="008A0CA7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35F16C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查询的数量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1FA3785" w14:textId="2CA31517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Index</w:t>
            </w:r>
            <w:r w:rsidR="00A150C4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0730D7F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修改时间，增量查询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7DAC33F" w14:textId="102221B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ModifyDay</w:t>
            </w:r>
            <w:proofErr w:type="spellEnd"/>
            <w:r w:rsidR="00A150C4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E814CE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16F63D3" w14:textId="4618CF77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394BC6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</w:tbl>
    <w:p w14:paraId="2F5512EB" w14:textId="77777777" w:rsidR="007D0690" w:rsidRDefault="007D0690"/>
    <w:p w14:paraId="6DC3924B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BBB23C2" w14:textId="77777777">
        <w:tc>
          <w:tcPr>
            <w:tcW w:w="8522" w:type="dxa"/>
          </w:tcPr>
          <w:p w14:paraId="394D0B66" w14:textId="6BB9E359" w:rsidR="007D0690" w:rsidRDefault="007311D6" w:rsidP="007311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nRspQryInstrument</w:t>
            </w:r>
            <w:proofErr w:type="spellEnd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3557A09F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DB9B0C0" w14:textId="60A9B1A7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7311D6">
        <w:rPr>
          <w:rFonts w:ascii="Times New Roman" w:hAnsi="Times New Roman" w:cs="Times New Roman" w:hint="eastAsia"/>
          <w:bCs/>
          <w:kern w:val="0"/>
          <w:szCs w:val="32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6729D1A" w14:textId="77777777">
        <w:tc>
          <w:tcPr>
            <w:tcW w:w="8522" w:type="dxa"/>
          </w:tcPr>
          <w:p w14:paraId="57BEB06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交易所编号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</w:p>
          <w:p w14:paraId="66827143" w14:textId="37F39E0F" w:rsidR="007311D6" w:rsidRPr="007311D6" w:rsidRDefault="007311D6" w:rsidP="007311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  <w:proofErr w:type="spellStart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ExchangeNo</w:t>
            </w:r>
            <w:proofErr w:type="spellEnd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354003B0" w14:textId="58AB1FE6" w:rsidR="007311D6" w:rsidRPr="007311D6" w:rsidRDefault="007311D6" w:rsidP="007311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  //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交易所名称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   </w:t>
            </w:r>
          </w:p>
          <w:p w14:paraId="73DA4370" w14:textId="3C20FD88" w:rsidR="007311D6" w:rsidRPr="007311D6" w:rsidRDefault="007311D6" w:rsidP="007311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  <w:proofErr w:type="spellStart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ExchangeName</w:t>
            </w:r>
            <w:proofErr w:type="spellEnd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175A0AFD" w14:textId="4E01F501" w:rsidR="007311D6" w:rsidRPr="007311D6" w:rsidRDefault="007311D6" w:rsidP="007311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  //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合约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NO             </w:t>
            </w:r>
          </w:p>
          <w:p w14:paraId="74644394" w14:textId="18C4B935" w:rsidR="007311D6" w:rsidRPr="007311D6" w:rsidRDefault="007311D6" w:rsidP="007311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proofErr w:type="spellStart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CommodityNo</w:t>
            </w:r>
            <w:proofErr w:type="spellEnd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5818365" w14:textId="7D07368D" w:rsidR="007311D6" w:rsidRPr="007311D6" w:rsidRDefault="007311D6" w:rsidP="007311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  //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商品名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</w:t>
            </w:r>
          </w:p>
          <w:p w14:paraId="149A92A2" w14:textId="4ABE2E68" w:rsidR="007311D6" w:rsidRPr="007311D6" w:rsidRDefault="007311D6" w:rsidP="007311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  <w:proofErr w:type="spellStart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CommodityName</w:t>
            </w:r>
            <w:proofErr w:type="spellEnd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8F81BA2" w14:textId="150A6480" w:rsidR="007311D6" w:rsidRPr="007311D6" w:rsidRDefault="007311D6" w:rsidP="007311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//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商品类别，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   0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：股票，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1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：</w:t>
            </w:r>
            <w:proofErr w:type="gramStart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窝轮及</w:t>
            </w:r>
            <w:proofErr w:type="gramEnd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牛熊证，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2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：认股权，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3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：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ETF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，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4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：债券，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5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：信托，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6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：其他，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8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：指数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</w:t>
            </w:r>
          </w:p>
          <w:p w14:paraId="3148D3F8" w14:textId="0F504241" w:rsidR="007311D6" w:rsidRPr="007311D6" w:rsidRDefault="007311D6" w:rsidP="007311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proofErr w:type="spellStart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CommodityType</w:t>
            </w:r>
            <w:proofErr w:type="spellEnd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[str]  </w:t>
            </w:r>
          </w:p>
          <w:p w14:paraId="51F89AD3" w14:textId="275F5518" w:rsidR="007311D6" w:rsidRPr="007311D6" w:rsidRDefault="007311D6" w:rsidP="007311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//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货币编号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</w:t>
            </w:r>
          </w:p>
          <w:p w14:paraId="4958604D" w14:textId="247B4052" w:rsidR="007311D6" w:rsidRPr="007311D6" w:rsidRDefault="007311D6" w:rsidP="007311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  <w:proofErr w:type="spellStart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CurrencyNo</w:t>
            </w:r>
            <w:proofErr w:type="spellEnd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E734708" w14:textId="514BC127" w:rsidR="007311D6" w:rsidRPr="007311D6" w:rsidRDefault="007311D6" w:rsidP="007311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  //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货币名称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    </w:t>
            </w:r>
          </w:p>
          <w:p w14:paraId="0778EEAD" w14:textId="54BF7DD9" w:rsidR="007311D6" w:rsidRPr="007311D6" w:rsidRDefault="007311D6" w:rsidP="007311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  <w:proofErr w:type="spellStart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CurrencyName</w:t>
            </w:r>
            <w:proofErr w:type="spellEnd"/>
            <w:r w:rsidRPr="007311D6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32E579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点值（一个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最小跳点的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价值）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3E31C96" w14:textId="5B02CB52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ProductDot</w:t>
            </w:r>
            <w:proofErr w:type="spellEnd"/>
            <w:r w:rsidR="007311D6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ACC937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最小变动单位</w:t>
            </w:r>
          </w:p>
          <w:p w14:paraId="35410D93" w14:textId="62EA498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UpperTick</w:t>
            </w:r>
            <w:proofErr w:type="spellEnd"/>
            <w:r w:rsidR="001B5DB6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1BB28AB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上日结算价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 </w:t>
            </w:r>
          </w:p>
          <w:p w14:paraId="2B8108F8" w14:textId="220A80B5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SettlePrice</w:t>
            </w:r>
            <w:proofErr w:type="spellEnd"/>
            <w:r w:rsidR="001B5DB6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1041CE3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yyyyMM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)/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交割日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yyyyMMdd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 </w:t>
            </w:r>
          </w:p>
          <w:p w14:paraId="478FD4D7" w14:textId="377946D1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TradeMonth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3E507E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行情小数点位数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46E2EC5" w14:textId="747BE86E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DotNum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0205186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进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阶单位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8860348" w14:textId="5090C96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LowerTick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6838AF2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调期小数点位数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1A485BE" w14:textId="5D8B87F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DotNum_Carry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7FABBFA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调期最小变动单位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AE496F9" w14:textId="4CEB6811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UpperTick_Carry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2E80D3E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首次通知日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yyyyMMdd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F4E3217" w14:textId="7E043880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FirstNoticeDay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5E468C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冻结保证金百分比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694A4FB" w14:textId="02F88F06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FreezenPercent</w:t>
            </w:r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F8A39B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冻结保证金固定值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4D4866F" w14:textId="14938ADC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FreezenMoney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836143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固定手续费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DB224D3" w14:textId="7B42DDC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FeeMoney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263B77E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百分比手续费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2731302" w14:textId="4F442E6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FeePercent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23AD21E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现货商品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昨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结算价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3F9424D" w14:textId="05B52E51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PriceStrike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C71591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现货商品点值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373AE62" w14:textId="12BE876F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ProductDotStrike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77F5B61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现货商品最小变动单位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856D3E4" w14:textId="325E750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UpperTickStrike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260B955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最后交易日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yyyyMMdd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)(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56CF756" w14:textId="49FF55C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LastTradeDay</w:t>
            </w:r>
            <w:proofErr w:type="spellEnd"/>
            <w:r w:rsidR="00AA6D97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605951B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最后更新日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yyyyMMdd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)(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DA0D184" w14:textId="638B3592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LastUpdateDay</w:t>
            </w:r>
            <w:proofErr w:type="spellEnd"/>
            <w:r w:rsidR="00AA6D97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D928E5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期权临界价格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A6B9431" w14:textId="6E93004C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CriticalPrice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0C210DE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期权临界价格以下的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最小跳点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B1FBC6C" w14:textId="187F50C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CriticalMinChangedPrice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3B8C631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实际交易所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(CME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细分成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3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个交易所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:CME,CME_COMEX,CME_NYMEX)(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3BBB650C" w14:textId="77777777" w:rsidR="007354A4" w:rsidRPr="007354A4" w:rsidRDefault="007354A4" w:rsidP="007354A4">
            <w:pPr>
              <w:ind w:firstLineChars="50" w:firstLine="105"/>
              <w:rPr>
                <w:rFonts w:ascii="Times New Roman" w:hAnsi="Times New Roman" w:cs="Times New Roman"/>
                <w:kern w:val="0"/>
                <w:szCs w:val="32"/>
              </w:rPr>
            </w:pP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    Exchange2[str]</w:t>
            </w:r>
          </w:p>
          <w:p w14:paraId="1F203FD3" w14:textId="78044392" w:rsidR="007354A4" w:rsidRPr="007354A4" w:rsidRDefault="007354A4" w:rsidP="007354A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 xml:space="preserve">   // 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期权类型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(R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：看涨；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F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：看跌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)(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期货专用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)                </w:t>
            </w:r>
          </w:p>
          <w:p w14:paraId="333D398D" w14:textId="56A138B1" w:rsidR="007354A4" w:rsidRPr="007354A4" w:rsidRDefault="007354A4" w:rsidP="007354A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  <w:proofErr w:type="spellStart"/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OptionType</w:t>
            </w:r>
            <w:proofErr w:type="spellEnd"/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 xml:space="preserve">[str] </w:t>
            </w:r>
          </w:p>
          <w:p w14:paraId="4ED59D08" w14:textId="0208B380" w:rsidR="007354A4" w:rsidRPr="007354A4" w:rsidRDefault="007354A4" w:rsidP="007354A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  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 xml:space="preserve"> // 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期权年月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spellStart"/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yyyyMM</w:t>
            </w:r>
            <w:proofErr w:type="spellEnd"/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)(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期货专用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 xml:space="preserve">)               </w:t>
            </w:r>
          </w:p>
          <w:p w14:paraId="73F60855" w14:textId="22DAD6C5" w:rsidR="007354A4" w:rsidRPr="007354A4" w:rsidRDefault="007354A4" w:rsidP="007354A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  <w:proofErr w:type="spellStart"/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OptionMonth</w:t>
            </w:r>
            <w:proofErr w:type="spellEnd"/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0AA8935" w14:textId="406E0FEC" w:rsidR="007354A4" w:rsidRPr="007354A4" w:rsidRDefault="007354A4" w:rsidP="007354A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 xml:space="preserve">   // 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期权执行价格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期货专用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 xml:space="preserve">)             </w:t>
            </w:r>
          </w:p>
          <w:p w14:paraId="695E987C" w14:textId="59659EBC" w:rsidR="007354A4" w:rsidRPr="007354A4" w:rsidRDefault="007354A4" w:rsidP="007354A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  <w:proofErr w:type="spellStart"/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OptionStrikePrice</w:t>
            </w:r>
            <w:proofErr w:type="spellEnd"/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D0CABE7" w14:textId="2A876F82" w:rsidR="007354A4" w:rsidRPr="007354A4" w:rsidRDefault="007354A4" w:rsidP="007354A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 xml:space="preserve">   // 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期权对应期货商品编号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期货专用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 xml:space="preserve">)         </w:t>
            </w:r>
          </w:p>
          <w:p w14:paraId="1A2BBB79" w14:textId="28CDA692" w:rsidR="007354A4" w:rsidRPr="007354A4" w:rsidRDefault="007354A4" w:rsidP="007354A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proofErr w:type="spellStart"/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OptionCommodityNo</w:t>
            </w:r>
            <w:proofErr w:type="spellEnd"/>
            <w:r w:rsidRPr="007354A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074D5B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期权对应期货合约编号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D383071" w14:textId="65B7BB27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OptionContractNo</w:t>
            </w:r>
            <w:proofErr w:type="spellEnd"/>
            <w:r w:rsidR="00957BD1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0FA719CD" w14:textId="5BD91635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按揭价值百分比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D176389" w14:textId="6BB7A50B" w:rsidR="00AF0AA9" w:rsidRPr="00AF0AA9" w:rsidRDefault="00AF0AA9" w:rsidP="00AF0AA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proofErr w:type="spellStart"/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MortgagePercent</w:t>
            </w:r>
            <w:proofErr w:type="spellEnd"/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75523A56" w14:textId="40A0966D" w:rsidR="00AF0AA9" w:rsidRPr="00AF0AA9" w:rsidRDefault="00AF0AA9" w:rsidP="00AF0AA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  //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最小变动单位代码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         </w:t>
            </w:r>
          </w:p>
          <w:p w14:paraId="6E94DE97" w14:textId="788926C0" w:rsidR="00AF0AA9" w:rsidRPr="00AF0AA9" w:rsidRDefault="00AF0AA9" w:rsidP="00AF0AA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proofErr w:type="spellStart"/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UpperTickCode</w:t>
            </w:r>
            <w:proofErr w:type="spellEnd"/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[str]  </w:t>
            </w:r>
          </w:p>
          <w:p w14:paraId="602C2FAE" w14:textId="3F494281" w:rsidR="00AF0AA9" w:rsidRPr="00AF0AA9" w:rsidRDefault="00AF0AA9" w:rsidP="00AF0AA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  //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最小批量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         </w:t>
            </w:r>
          </w:p>
          <w:p w14:paraId="1A2E048C" w14:textId="562E0A2D" w:rsidR="00AF0AA9" w:rsidRPr="00AF0AA9" w:rsidRDefault="00AF0AA9" w:rsidP="00AF0AA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proofErr w:type="spellStart"/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LotSize</w:t>
            </w:r>
            <w:proofErr w:type="spellEnd"/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72713CA2" w14:textId="531E8DAD" w:rsidR="00AF0AA9" w:rsidRPr="00AF0AA9" w:rsidRDefault="00AF0AA9" w:rsidP="00AF0AA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  //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平仓时间标志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控制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T+1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：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0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代表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T+0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，可以当天卖出平仓；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1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代表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T+1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，必须隔天卖出平仓；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N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代表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T+N)                 </w:t>
            </w:r>
          </w:p>
          <w:p w14:paraId="7D300184" w14:textId="72E84150" w:rsidR="00AF0AA9" w:rsidRPr="00AF0AA9" w:rsidRDefault="00AF0AA9" w:rsidP="00AF0AA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  <w:proofErr w:type="spellStart"/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FlatTime</w:t>
            </w:r>
            <w:proofErr w:type="spellEnd"/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35B73019" w14:textId="62DDD2AE" w:rsidR="00AF0AA9" w:rsidRPr="00AF0AA9" w:rsidRDefault="00AF0AA9" w:rsidP="00AF0AA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   //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商品名（英文）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                  </w:t>
            </w:r>
          </w:p>
          <w:p w14:paraId="4FBCEE65" w14:textId="56144667" w:rsidR="00AF0AA9" w:rsidRPr="00AF0AA9" w:rsidRDefault="00AF0AA9" w:rsidP="00AF0AA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  <w:proofErr w:type="spellStart"/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CommodityFNameEN</w:t>
            </w:r>
            <w:proofErr w:type="spellEnd"/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1E128531" w14:textId="4035413B" w:rsidR="00AF0AA9" w:rsidRPr="00AF0AA9" w:rsidRDefault="00AF0AA9" w:rsidP="00AF0AA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 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  //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是否支持卖空（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0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或空：不可以；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1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：可以）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         </w:t>
            </w:r>
          </w:p>
          <w:p w14:paraId="478C5CE0" w14:textId="48780A70" w:rsidR="00AF0AA9" w:rsidRPr="00AF0AA9" w:rsidRDefault="00AF0AA9" w:rsidP="00AF0AA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 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  <w:proofErr w:type="spellStart"/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CanSell</w:t>
            </w:r>
            <w:proofErr w:type="spellEnd"/>
            <w:r w:rsidRPr="00AF0AA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7C7BD41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卖空时的按金比例（例：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0.5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58589FF" w14:textId="3235C7E5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SellRate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5F0BC24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卖空持仓上限额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1299C19" w14:textId="54427175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SellMax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145657A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换股比率，表示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一份窝轮牛熊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証，相当于多少正股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F6D8313" w14:textId="14078A7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StrikeRate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374A4ED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行使价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8BF46E7" w14:textId="0057E5D4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StrikePrice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1D0FD99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收回价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41C6A1A" w14:textId="4718AD6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ReceivePrice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11F29E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到期日（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-MM-dd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397878B" w14:textId="442544C8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ExpireDate</w:t>
            </w:r>
            <w:proofErr w:type="spellEnd"/>
            <w:r w:rsidR="00AF0AA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5737A64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卖空时的维持按金比例（例：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0.5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CF3CAC4" w14:textId="5C1FE09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SellRateKeep</w:t>
            </w:r>
            <w:proofErr w:type="spellEnd"/>
            <w:r w:rsidR="00725039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7FB67F2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涡轮牛熊证对应正股编号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73976C8" w14:textId="7BA3AFC5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StrikeCommodityNo</w:t>
            </w:r>
            <w:proofErr w:type="spellEnd"/>
            <w:r w:rsidR="00FA5A6D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128E885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涡轮牛熊证的涨跌标志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(C: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涨；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P: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1110F22" w14:textId="1E8D033E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CallPutFlag</w:t>
            </w:r>
            <w:proofErr w:type="spellEnd"/>
            <w:r w:rsidR="006C0E04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067E2E3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涡轮牛熊证的发行人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1BEF966" w14:textId="0F893BDF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Pu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blisher</w:t>
            </w:r>
            <w:r w:rsidR="00E27C08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</w:tbl>
    <w:p w14:paraId="760196DE" w14:textId="77777777" w:rsidR="007D0690" w:rsidRDefault="007D0690"/>
    <w:p w14:paraId="3605AF7C" w14:textId="77777777" w:rsidR="007D0690" w:rsidRDefault="00136F77">
      <w:r>
        <w:br w:type="page"/>
      </w:r>
    </w:p>
    <w:p w14:paraId="1329E86A" w14:textId="7FD743D7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33" w:name="_Toc185002844"/>
      <w:proofErr w:type="gramStart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跳点查询</w:t>
      </w:r>
      <w:proofErr w:type="gramEnd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220FDD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eqQryTick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r>
        <w:t xml:space="preserve"> </w:t>
      </w:r>
      <w:proofErr w:type="spellStart"/>
      <w:r w:rsidR="00220FDD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nRspQryTick</w:t>
      </w:r>
      <w:bookmarkEnd w:id="33"/>
      <w:proofErr w:type="spellEnd"/>
    </w:p>
    <w:p w14:paraId="49C5DF1B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81B8BF8" w14:textId="77777777">
        <w:tc>
          <w:tcPr>
            <w:tcW w:w="8522" w:type="dxa"/>
          </w:tcPr>
          <w:p w14:paraId="58371818" w14:textId="048B8146" w:rsidR="007D0690" w:rsidRDefault="00220FDD" w:rsidP="00220FDD">
            <w:pPr>
              <w:rPr>
                <w:rFonts w:ascii="Times New Roman" w:eastAsia="新宋体" w:hAnsi="Times New Roman" w:cs="Times New Roman" w:hint="eastAsia"/>
                <w:szCs w:val="21"/>
              </w:rPr>
            </w:pPr>
            <w:proofErr w:type="spellStart"/>
            <w:proofErr w:type="gramStart"/>
            <w:r>
              <w:rPr>
                <w:rFonts w:ascii="Times New Roman" w:eastAsia="新宋体" w:hAnsi="Times New Roman" w:cs="Times New Roman" w:hint="eastAsia"/>
                <w:szCs w:val="21"/>
              </w:rPr>
              <w:t>r</w:t>
            </w:r>
            <w:r w:rsidR="00136F77">
              <w:rPr>
                <w:rFonts w:ascii="Times New Roman" w:eastAsia="新宋体" w:hAnsi="Times New Roman" w:cs="Times New Roman"/>
                <w:szCs w:val="21"/>
              </w:rPr>
              <w:t>eqQryTick</w:t>
            </w:r>
            <w:proofErr w:type="spellEnd"/>
            <w:r w:rsidR="00136F77">
              <w:rPr>
                <w:rFonts w:ascii="Times New Roman" w:eastAsia="新宋体" w:hAnsi="Times New Roman" w:cs="Times New Roman"/>
                <w:szCs w:val="21"/>
              </w:rPr>
              <w:t>(</w:t>
            </w:r>
            <w:proofErr w:type="gramEnd"/>
            <w:r>
              <w:rPr>
                <w:rFonts w:ascii="Times New Roman" w:eastAsia="新宋体" w:hAnsi="Times New Roman" w:cs="Times New Roman" w:hint="eastAsia"/>
                <w:szCs w:val="21"/>
              </w:rPr>
              <w:t xml:space="preserve">req: </w:t>
            </w:r>
            <w:proofErr w:type="spellStart"/>
            <w:r>
              <w:rPr>
                <w:rFonts w:ascii="Times New Roman" w:eastAsia="新宋体" w:hAnsi="Times New Roman" w:cs="Times New Roman" w:hint="eastAsia"/>
                <w:szCs w:val="21"/>
              </w:rPr>
              <w:t>dict</w:t>
            </w:r>
            <w:proofErr w:type="spellEnd"/>
            <w:r>
              <w:rPr>
                <w:rFonts w:ascii="Times New Roman" w:eastAsia="新宋体" w:hAnsi="Times New Roman" w:cs="Times New Roman" w:hint="eastAsia"/>
                <w:szCs w:val="21"/>
              </w:rPr>
              <w:t xml:space="preserve">, </w:t>
            </w:r>
            <w:proofErr w:type="spellStart"/>
            <w:r>
              <w:rPr>
                <w:rFonts w:ascii="Times New Roman" w:eastAsia="新宋体" w:hAnsi="Times New Roman" w:cs="Times New Roman" w:hint="eastAsia"/>
                <w:szCs w:val="21"/>
              </w:rPr>
              <w:t>reqid</w:t>
            </w:r>
            <w:proofErr w:type="spellEnd"/>
            <w:r>
              <w:rPr>
                <w:rFonts w:ascii="Times New Roman" w:eastAsia="新宋体" w:hAnsi="Times New Roman" w:cs="Times New Roman" w:hint="eastAsia"/>
                <w:szCs w:val="21"/>
              </w:rPr>
              <w:t>: int)</w:t>
            </w:r>
          </w:p>
          <w:p w14:paraId="54A42490" w14:textId="77777777" w:rsidR="007D0690" w:rsidRDefault="007D0690"/>
        </w:tc>
      </w:tr>
    </w:tbl>
    <w:p w14:paraId="13D572E7" w14:textId="77777777" w:rsidR="007D0690" w:rsidRDefault="007D0690"/>
    <w:p w14:paraId="7EA5B82B" w14:textId="7660ACEA" w:rsidR="007D0690" w:rsidRDefault="00136F77">
      <w:pPr>
        <w:rPr>
          <w:rFonts w:hint="eastAsia"/>
        </w:rPr>
      </w:pPr>
      <w:r>
        <w:rPr>
          <w:rFonts w:hint="eastAsia"/>
        </w:rPr>
        <w:t>参数：</w:t>
      </w:r>
      <w:r w:rsidR="008343E3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02DB0D0" w14:textId="77777777">
        <w:tc>
          <w:tcPr>
            <w:tcW w:w="8522" w:type="dxa"/>
          </w:tcPr>
          <w:p w14:paraId="369748ED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不使用</w:t>
            </w:r>
          </w:p>
          <w:p w14:paraId="64D576F3" w14:textId="3078B120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>Unused</w:t>
            </w:r>
            <w:r w:rsidR="008343E3">
              <w:rPr>
                <w:rFonts w:hint="eastAsia"/>
              </w:rPr>
              <w:t>[str]</w:t>
            </w:r>
          </w:p>
          <w:p w14:paraId="6C4133B9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错误信息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1C6A2C2E" w14:textId="0DB25BE0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ErrorDescription</w:t>
            </w:r>
            <w:proofErr w:type="spellEnd"/>
            <w:r w:rsidR="00637564">
              <w:rPr>
                <w:rFonts w:hint="eastAsia"/>
              </w:rPr>
              <w:t>[str]</w:t>
            </w:r>
          </w:p>
        </w:tc>
      </w:tr>
    </w:tbl>
    <w:p w14:paraId="63E4D5B4" w14:textId="77777777" w:rsidR="007D0690" w:rsidRDefault="007D0690"/>
    <w:p w14:paraId="5CE758CB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E943BEF" w14:textId="77777777">
        <w:tc>
          <w:tcPr>
            <w:tcW w:w="8522" w:type="dxa"/>
          </w:tcPr>
          <w:p w14:paraId="61993BB3" w14:textId="0AC52D60" w:rsidR="007D0690" w:rsidRDefault="00507484" w:rsidP="00507484">
            <w:proofErr w:type="spellStart"/>
            <w:proofErr w:type="gramStart"/>
            <w:r>
              <w:rPr>
                <w:rFonts w:hint="eastAsia"/>
              </w:rPr>
              <w:t>o</w:t>
            </w:r>
            <w:r w:rsidR="00136F77">
              <w:rPr>
                <w:rFonts w:hint="eastAsia"/>
              </w:rPr>
              <w:t>nRspQryTick</w:t>
            </w:r>
            <w:proofErr w:type="spellEnd"/>
            <w:r w:rsidRPr="00507484">
              <w:t>(</w:t>
            </w:r>
            <w:proofErr w:type="gramEnd"/>
            <w:r w:rsidRPr="00507484">
              <w:t xml:space="preserve">data: </w:t>
            </w:r>
            <w:proofErr w:type="spellStart"/>
            <w:r w:rsidRPr="00507484">
              <w:t>dict</w:t>
            </w:r>
            <w:proofErr w:type="spellEnd"/>
            <w:r w:rsidRPr="00507484">
              <w:t xml:space="preserve">, error: </w:t>
            </w:r>
            <w:proofErr w:type="spellStart"/>
            <w:r w:rsidRPr="00507484">
              <w:t>dict</w:t>
            </w:r>
            <w:proofErr w:type="spellEnd"/>
            <w:r w:rsidRPr="00507484">
              <w:t xml:space="preserve">, </w:t>
            </w:r>
            <w:proofErr w:type="spellStart"/>
            <w:r w:rsidRPr="00507484">
              <w:t>reqid</w:t>
            </w:r>
            <w:proofErr w:type="spellEnd"/>
            <w:r w:rsidRPr="00507484">
              <w:t>: int, last: bool)</w:t>
            </w:r>
          </w:p>
        </w:tc>
      </w:tr>
    </w:tbl>
    <w:p w14:paraId="27CC2DF8" w14:textId="77777777" w:rsidR="007D0690" w:rsidRDefault="007D0690"/>
    <w:p w14:paraId="5F0C5D61" w14:textId="296ECEE3" w:rsidR="007D0690" w:rsidRDefault="00136F77">
      <w:pPr>
        <w:rPr>
          <w:rFonts w:hint="eastAsia"/>
        </w:rPr>
      </w:pPr>
      <w:r>
        <w:rPr>
          <w:rFonts w:hint="eastAsia"/>
        </w:rPr>
        <w:t>参数：</w:t>
      </w:r>
      <w:r w:rsidR="00507484">
        <w:rPr>
          <w:rFonts w:ascii="Times New Roman" w:hAnsi="Times New Roman" w:cs="Times New Roman" w:hint="eastAsia"/>
          <w:bCs/>
          <w:kern w:val="0"/>
          <w:szCs w:val="32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C628239" w14:textId="77777777">
        <w:tc>
          <w:tcPr>
            <w:tcW w:w="8522" w:type="dxa"/>
          </w:tcPr>
          <w:p w14:paraId="78674DB8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最小变动单位代码</w:t>
            </w:r>
          </w:p>
          <w:p w14:paraId="326B83EB" w14:textId="4EF4204B" w:rsidR="00507484" w:rsidRPr="00507484" w:rsidRDefault="00507484" w:rsidP="00507484">
            <w:r w:rsidRPr="00507484">
              <w:t xml:space="preserve">  </w:t>
            </w:r>
            <w:r>
              <w:rPr>
                <w:rFonts w:hint="eastAsia"/>
              </w:rPr>
              <w:t xml:space="preserve"> </w:t>
            </w:r>
            <w:r w:rsidRPr="00507484">
              <w:t xml:space="preserve">  </w:t>
            </w:r>
            <w:proofErr w:type="spellStart"/>
            <w:r w:rsidRPr="00507484">
              <w:t>UpperTickCode</w:t>
            </w:r>
            <w:proofErr w:type="spellEnd"/>
            <w:r w:rsidRPr="00507484">
              <w:t>[str]</w:t>
            </w:r>
          </w:p>
          <w:p w14:paraId="61B09939" w14:textId="23B41771" w:rsidR="00507484" w:rsidRPr="00507484" w:rsidRDefault="00507484" w:rsidP="00507484">
            <w:r w:rsidRPr="00507484">
              <w:t xml:space="preserve">  </w:t>
            </w:r>
            <w:r>
              <w:rPr>
                <w:rFonts w:hint="eastAsia"/>
              </w:rPr>
              <w:t xml:space="preserve"> </w:t>
            </w:r>
            <w:r w:rsidRPr="00507484">
              <w:t xml:space="preserve">  // </w:t>
            </w:r>
            <w:r w:rsidRPr="00507484">
              <w:t>最小变动单位开始行情价格</w:t>
            </w:r>
            <w:r w:rsidRPr="00507484">
              <w:t xml:space="preserve">             </w:t>
            </w:r>
          </w:p>
          <w:p w14:paraId="4EF30B27" w14:textId="786A5E64" w:rsidR="00507484" w:rsidRPr="00507484" w:rsidRDefault="00507484" w:rsidP="00507484">
            <w:r w:rsidRPr="00507484">
              <w:t xml:space="preserve">  </w:t>
            </w:r>
            <w:r>
              <w:rPr>
                <w:rFonts w:hint="eastAsia"/>
              </w:rPr>
              <w:t xml:space="preserve"> </w:t>
            </w:r>
            <w:r w:rsidRPr="00507484">
              <w:t xml:space="preserve">  </w:t>
            </w:r>
            <w:proofErr w:type="spellStart"/>
            <w:r w:rsidRPr="00507484">
              <w:t>PriceFrom</w:t>
            </w:r>
            <w:proofErr w:type="spellEnd"/>
            <w:r w:rsidRPr="00507484">
              <w:t>[str]</w:t>
            </w:r>
          </w:p>
          <w:p w14:paraId="5CFFC323" w14:textId="7F04DB9F" w:rsidR="00507484" w:rsidRPr="00507484" w:rsidRDefault="00507484" w:rsidP="00507484">
            <w:r w:rsidRPr="00507484">
              <w:t>   </w:t>
            </w:r>
            <w:r>
              <w:rPr>
                <w:rFonts w:hint="eastAsia"/>
              </w:rPr>
              <w:t xml:space="preserve"> </w:t>
            </w:r>
            <w:r w:rsidRPr="00507484">
              <w:t xml:space="preserve"> // </w:t>
            </w:r>
            <w:r w:rsidRPr="00507484">
              <w:t>行情最小变动单位</w:t>
            </w:r>
            <w:r w:rsidRPr="00507484">
              <w:t xml:space="preserve">                 </w:t>
            </w:r>
          </w:p>
          <w:p w14:paraId="5AEE0C1A" w14:textId="1A6A672D" w:rsidR="00507484" w:rsidRPr="00507484" w:rsidRDefault="00507484" w:rsidP="00507484">
            <w:r w:rsidRPr="00507484">
              <w:t xml:space="preserve">  </w:t>
            </w:r>
            <w:r>
              <w:rPr>
                <w:rFonts w:hint="eastAsia"/>
              </w:rPr>
              <w:t xml:space="preserve"> </w:t>
            </w:r>
            <w:r w:rsidRPr="00507484">
              <w:t xml:space="preserve">  </w:t>
            </w:r>
            <w:proofErr w:type="spellStart"/>
            <w:r w:rsidRPr="00507484">
              <w:t>UpperTick</w:t>
            </w:r>
            <w:proofErr w:type="spellEnd"/>
            <w:r w:rsidRPr="00507484">
              <w:t>[str]</w:t>
            </w:r>
          </w:p>
          <w:p w14:paraId="79531AFB" w14:textId="347C2A2A" w:rsidR="00507484" w:rsidRPr="00507484" w:rsidRDefault="00507484" w:rsidP="00507484">
            <w:r w:rsidRPr="00507484">
              <w:t>   </w:t>
            </w:r>
            <w:r>
              <w:rPr>
                <w:rFonts w:hint="eastAsia"/>
              </w:rPr>
              <w:t xml:space="preserve"> </w:t>
            </w:r>
            <w:r w:rsidRPr="00507484">
              <w:t xml:space="preserve"> // </w:t>
            </w:r>
            <w:r w:rsidRPr="00507484">
              <w:t>最小变动单位对应的点值</w:t>
            </w:r>
            <w:r w:rsidRPr="00507484">
              <w:t xml:space="preserve">                  </w:t>
            </w:r>
          </w:p>
          <w:p w14:paraId="043F11B6" w14:textId="0DD80D20" w:rsidR="00507484" w:rsidRPr="00507484" w:rsidRDefault="00507484" w:rsidP="00507484">
            <w:r w:rsidRPr="00507484">
              <w:t>   </w:t>
            </w:r>
            <w:r>
              <w:rPr>
                <w:rFonts w:hint="eastAsia"/>
              </w:rPr>
              <w:t xml:space="preserve"> </w:t>
            </w:r>
            <w:r w:rsidRPr="00507484">
              <w:t xml:space="preserve"> </w:t>
            </w:r>
            <w:proofErr w:type="spellStart"/>
            <w:r w:rsidRPr="00507484">
              <w:t>ProductDot</w:t>
            </w:r>
            <w:proofErr w:type="spellEnd"/>
            <w:r w:rsidRPr="00507484">
              <w:t>[str]</w:t>
            </w:r>
          </w:p>
          <w:p w14:paraId="029736C8" w14:textId="1E67C407" w:rsidR="00507484" w:rsidRPr="00507484" w:rsidRDefault="00507484" w:rsidP="00507484">
            <w:r w:rsidRPr="00507484">
              <w:t xml:space="preserve">  </w:t>
            </w:r>
            <w:r>
              <w:rPr>
                <w:rFonts w:hint="eastAsia"/>
              </w:rPr>
              <w:t xml:space="preserve"> </w:t>
            </w:r>
            <w:r w:rsidRPr="00507484">
              <w:t xml:space="preserve">  // </w:t>
            </w:r>
            <w:r w:rsidRPr="00507484">
              <w:t>行情小数位数</w:t>
            </w:r>
            <w:r w:rsidRPr="00507484">
              <w:t xml:space="preserve">                   </w:t>
            </w:r>
          </w:p>
          <w:p w14:paraId="7E1D4AF4" w14:textId="3F68468F" w:rsidR="00507484" w:rsidRPr="00507484" w:rsidRDefault="00507484" w:rsidP="00507484">
            <w:r w:rsidRPr="00507484">
              <w:t> </w:t>
            </w:r>
            <w:r>
              <w:rPr>
                <w:rFonts w:hint="eastAsia"/>
              </w:rPr>
              <w:t xml:space="preserve"> </w:t>
            </w:r>
            <w:r w:rsidRPr="00507484">
              <w:t xml:space="preserve">   </w:t>
            </w:r>
            <w:proofErr w:type="spellStart"/>
            <w:r w:rsidRPr="00507484">
              <w:t>DotNum</w:t>
            </w:r>
            <w:proofErr w:type="spellEnd"/>
            <w:r w:rsidRPr="00507484">
              <w:t xml:space="preserve">[str] </w:t>
            </w:r>
          </w:p>
          <w:p w14:paraId="44D16A9A" w14:textId="000E4B38" w:rsidR="00507484" w:rsidRPr="00507484" w:rsidRDefault="00507484" w:rsidP="00507484">
            <w:r w:rsidRPr="00507484">
              <w:t> </w:t>
            </w:r>
            <w:r>
              <w:rPr>
                <w:rFonts w:hint="eastAsia"/>
              </w:rPr>
              <w:t xml:space="preserve"> </w:t>
            </w:r>
            <w:r w:rsidRPr="00507484">
              <w:t xml:space="preserve">   // </w:t>
            </w:r>
            <w:r w:rsidRPr="00507484">
              <w:t>进价单位</w:t>
            </w:r>
            <w:r w:rsidRPr="00507484">
              <w:t xml:space="preserve">                 </w:t>
            </w:r>
          </w:p>
          <w:p w14:paraId="44E0BA93" w14:textId="58EFBC0E" w:rsidR="007D0690" w:rsidRDefault="00507484">
            <w:r w:rsidRPr="00507484">
              <w:t> </w:t>
            </w:r>
            <w:r>
              <w:rPr>
                <w:rFonts w:hint="eastAsia"/>
              </w:rPr>
              <w:t xml:space="preserve"> </w:t>
            </w:r>
            <w:r w:rsidRPr="00507484">
              <w:t xml:space="preserve">   </w:t>
            </w:r>
            <w:proofErr w:type="spellStart"/>
            <w:r w:rsidRPr="00507484">
              <w:t>LowerTick</w:t>
            </w:r>
            <w:proofErr w:type="spellEnd"/>
            <w:r w:rsidRPr="00507484">
              <w:t>[</w:t>
            </w:r>
            <w:proofErr w:type="gramStart"/>
            <w:r w:rsidRPr="00507484">
              <w:t>str]  </w:t>
            </w:r>
            <w:r w:rsidR="00136F77">
              <w:rPr>
                <w:rFonts w:hint="eastAsia"/>
              </w:rPr>
              <w:tab/>
            </w:r>
            <w:proofErr w:type="gramEnd"/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</w:p>
        </w:tc>
      </w:tr>
    </w:tbl>
    <w:p w14:paraId="6A2AC954" w14:textId="77777777" w:rsidR="007D0690" w:rsidRDefault="007D0690"/>
    <w:p w14:paraId="067A88D7" w14:textId="77777777" w:rsidR="007D0690" w:rsidRDefault="00136F77">
      <w:r>
        <w:br w:type="page"/>
      </w:r>
    </w:p>
    <w:p w14:paraId="25E0541C" w14:textId="606DF620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34" w:name="_Toc185002845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订单类型查询请求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507484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eqQryOrderType</w:t>
      </w:r>
      <w:proofErr w:type="spellEnd"/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/</w:t>
      </w:r>
      <w:r>
        <w:rPr>
          <w:color w:val="FF0000"/>
        </w:rPr>
        <w:t xml:space="preserve"> </w:t>
      </w:r>
      <w:proofErr w:type="spellStart"/>
      <w:r w:rsidR="00507484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nRspQryOrderType</w:t>
      </w:r>
      <w:bookmarkEnd w:id="34"/>
      <w:proofErr w:type="spellEnd"/>
    </w:p>
    <w:p w14:paraId="13EEDA60" w14:textId="75881392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DBEAA37" w14:textId="77777777">
        <w:tc>
          <w:tcPr>
            <w:tcW w:w="8522" w:type="dxa"/>
          </w:tcPr>
          <w:p w14:paraId="4D3C4F65" w14:textId="77777777" w:rsidR="007D0690" w:rsidRDefault="007D0690">
            <w:pPr>
              <w:rPr>
                <w:rFonts w:ascii="Times New Roman" w:hAnsi="Times New Roman" w:cs="Times New Roman"/>
                <w:kern w:val="0"/>
                <w:szCs w:val="32"/>
              </w:rPr>
            </w:pPr>
          </w:p>
        </w:tc>
      </w:tr>
    </w:tbl>
    <w:p w14:paraId="3694AF43" w14:textId="77777777" w:rsidR="007D0690" w:rsidRDefault="00136F77">
      <w:r>
        <w:br w:type="page"/>
      </w:r>
    </w:p>
    <w:p w14:paraId="0114686C" w14:textId="5320431B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35" w:name="_Toc185002846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设置双重认证密码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4B50BD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eqSetVerifyQA</w:t>
      </w:r>
      <w:proofErr w:type="spellEnd"/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/</w:t>
      </w:r>
      <w:r>
        <w:rPr>
          <w:color w:val="FF0000"/>
        </w:rPr>
        <w:t xml:space="preserve"> </w:t>
      </w:r>
      <w:proofErr w:type="spellStart"/>
      <w:r w:rsidR="004B50BD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nRspSetVerifyQA</w:t>
      </w:r>
      <w:bookmarkEnd w:id="35"/>
      <w:proofErr w:type="spellEnd"/>
    </w:p>
    <w:p w14:paraId="06F6AADD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1DFD30E" w14:textId="77777777">
        <w:tc>
          <w:tcPr>
            <w:tcW w:w="8522" w:type="dxa"/>
          </w:tcPr>
          <w:p w14:paraId="40059988" w14:textId="395CD6AB" w:rsidR="007D0690" w:rsidRDefault="004B50BD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eqSetVerifyQA</w:t>
            </w:r>
            <w:proofErr w:type="spellEnd"/>
            <w:r w:rsidR="00136F77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72B09DBE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CA0842C" w14:textId="77616C09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0B7144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1F911FB" w14:textId="77777777">
        <w:tc>
          <w:tcPr>
            <w:tcW w:w="8522" w:type="dxa"/>
          </w:tcPr>
          <w:p w14:paraId="34FB797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帐号</w:t>
            </w:r>
            <w:proofErr w:type="gramEnd"/>
          </w:p>
          <w:p w14:paraId="642E9695" w14:textId="77777777" w:rsidR="000B7144" w:rsidRPr="000B7144" w:rsidRDefault="000B7144" w:rsidP="000B714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A53B0FC" w14:textId="77777777" w:rsidR="000B7144" w:rsidRPr="000B7144" w:rsidRDefault="000B7144" w:rsidP="000B714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>交易密码</w:t>
            </w:r>
          </w:p>
          <w:p w14:paraId="27B9B21A" w14:textId="77777777" w:rsidR="000B7144" w:rsidRPr="000B7144" w:rsidRDefault="000B7144" w:rsidP="000B714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>UserPwd</w:t>
            </w:r>
            <w:proofErr w:type="spellEnd"/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19F26145" w14:textId="77777777" w:rsidR="000B7144" w:rsidRPr="000B7144" w:rsidRDefault="000B7144" w:rsidP="000B714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>固定值，“</w:t>
            </w: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>”</w:t>
            </w:r>
          </w:p>
          <w:p w14:paraId="028A5509" w14:textId="77777777" w:rsidR="000B7144" w:rsidRPr="000B7144" w:rsidRDefault="000B7144" w:rsidP="000B714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ab/>
              <w:t>Type[str]</w:t>
            </w:r>
          </w:p>
          <w:p w14:paraId="0FECD9E4" w14:textId="77777777" w:rsidR="000B7144" w:rsidRPr="000B7144" w:rsidRDefault="000B7144" w:rsidP="000B714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>固定值，“</w:t>
            </w: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>”</w:t>
            </w:r>
          </w:p>
          <w:p w14:paraId="0C6FCC56" w14:textId="77777777" w:rsidR="000B7144" w:rsidRPr="000B7144" w:rsidRDefault="000B7144" w:rsidP="000B714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ab/>
              <w:t>Question[str]</w:t>
            </w:r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7FEB4D1" w14:textId="77777777" w:rsidR="000B7144" w:rsidRPr="000B7144" w:rsidRDefault="000B7144" w:rsidP="000B714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>双重认证密码，英数字</w:t>
            </w:r>
          </w:p>
          <w:p w14:paraId="416B8AE5" w14:textId="77777777" w:rsidR="000B7144" w:rsidRPr="000B7144" w:rsidRDefault="000B7144" w:rsidP="000B714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ab/>
              <w:t>Answer[str]</w:t>
            </w:r>
          </w:p>
          <w:p w14:paraId="55BC4C48" w14:textId="77777777" w:rsidR="000B7144" w:rsidRPr="000B7144" w:rsidRDefault="000B7144" w:rsidP="000B714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>固定值，“</w:t>
            </w: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>”</w:t>
            </w:r>
          </w:p>
          <w:p w14:paraId="33C73EDF" w14:textId="77777777" w:rsidR="000B7144" w:rsidRPr="000B7144" w:rsidRDefault="000B7144" w:rsidP="000B714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>SaveMac</w:t>
            </w:r>
            <w:proofErr w:type="spellEnd"/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7DC3CD3F" w14:textId="77777777" w:rsidR="000B7144" w:rsidRPr="000B7144" w:rsidRDefault="000B7144" w:rsidP="000B714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B7144"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</w:p>
          <w:p w14:paraId="47675372" w14:textId="5BA5DABA" w:rsidR="007D0690" w:rsidRDefault="000B7144" w:rsidP="000B714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>ErrorDescription</w:t>
            </w:r>
            <w:proofErr w:type="spellEnd"/>
            <w:r w:rsidRPr="000B714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</w:tc>
      </w:tr>
    </w:tbl>
    <w:p w14:paraId="2B33B4A9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9A66F23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01029751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FB94562" w14:textId="77777777">
        <w:tc>
          <w:tcPr>
            <w:tcW w:w="8522" w:type="dxa"/>
          </w:tcPr>
          <w:p w14:paraId="5B73ACCE" w14:textId="0D4674A6" w:rsidR="007D0690" w:rsidRDefault="000B714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nRspSetVerifyQA</w:t>
            </w:r>
            <w:proofErr w:type="spellEnd"/>
            <w:r w:rsidR="00136F77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error: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int, last: bool)</w:t>
            </w:r>
          </w:p>
        </w:tc>
      </w:tr>
    </w:tbl>
    <w:p w14:paraId="01A7B126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943ABB0" w14:textId="6C702732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0B7144">
        <w:rPr>
          <w:rFonts w:ascii="Times New Roman" w:hAnsi="Times New Roman" w:cs="Times New Roman" w:hint="eastAsia"/>
          <w:bCs/>
          <w:kern w:val="0"/>
          <w:szCs w:val="32"/>
        </w:rPr>
        <w:t>error</w:t>
      </w:r>
    </w:p>
    <w:p w14:paraId="0FA72EEF" w14:textId="77777777" w:rsidR="007D0690" w:rsidRDefault="007D0690"/>
    <w:p w14:paraId="1BC034E8" w14:textId="5FDB5242" w:rsidR="007D0690" w:rsidRDefault="00136F77">
      <w:r>
        <w:rPr>
          <w:rFonts w:hint="eastAsia"/>
        </w:rPr>
        <w:t>回</w:t>
      </w:r>
      <w:proofErr w:type="gramStart"/>
      <w:r>
        <w:rPr>
          <w:rFonts w:hint="eastAsia"/>
        </w:rPr>
        <w:t>调函数</w:t>
      </w:r>
      <w:proofErr w:type="gramEnd"/>
      <w:r>
        <w:rPr>
          <w:rFonts w:hint="eastAsia"/>
        </w:rPr>
        <w:t>错误码指示成功时，调用</w:t>
      </w:r>
      <w:proofErr w:type="spellStart"/>
      <w:r w:rsidR="000B7144">
        <w:rPr>
          <w:rFonts w:hint="eastAsia"/>
        </w:rPr>
        <w:t>r</w:t>
      </w:r>
      <w:r>
        <w:t>eqSafeVerify</w:t>
      </w:r>
      <w:proofErr w:type="spellEnd"/>
      <w:r>
        <w:rPr>
          <w:rFonts w:hint="eastAsia"/>
        </w:rPr>
        <w:t>(</w:t>
      </w:r>
      <w:r>
        <w:t>)</w:t>
      </w:r>
      <w:r>
        <w:rPr>
          <w:rFonts w:hint="eastAsia"/>
        </w:rPr>
        <w:t>函数绑定网卡地址。</w:t>
      </w:r>
    </w:p>
    <w:p w14:paraId="37BA76F5" w14:textId="77777777" w:rsidR="007D0690" w:rsidRDefault="007D0690"/>
    <w:p w14:paraId="07726435" w14:textId="77777777" w:rsidR="007D0690" w:rsidRDefault="007D0690"/>
    <w:p w14:paraId="4A7AF881" w14:textId="77777777" w:rsidR="007D0690" w:rsidRDefault="00136F77">
      <w:r>
        <w:br w:type="page"/>
      </w:r>
    </w:p>
    <w:p w14:paraId="6A9C4FFE" w14:textId="7C26EB42" w:rsidR="007D0690" w:rsidRDefault="00136F77">
      <w:pPr>
        <w:pStyle w:val="3"/>
        <w:numPr>
          <w:ilvl w:val="2"/>
          <w:numId w:val="22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36" w:name="_Toc185002847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绑定双重认证需要的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M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AC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地址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CD79DF">
        <w:rPr>
          <w:rFonts w:hint="eastAsia"/>
          <w:color w:val="FF0000"/>
        </w:rPr>
        <w:t>r</w:t>
      </w:r>
      <w:r>
        <w:rPr>
          <w:color w:val="FF0000"/>
        </w:rPr>
        <w:t>eqSafeVerify</w:t>
      </w:r>
      <w:proofErr w:type="spellEnd"/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/</w:t>
      </w:r>
      <w:r>
        <w:rPr>
          <w:color w:val="FF0000"/>
        </w:rPr>
        <w:t xml:space="preserve"> </w:t>
      </w:r>
      <w:proofErr w:type="spellStart"/>
      <w:r w:rsidR="00CD79DF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nRspSafeVerify</w:t>
      </w:r>
      <w:bookmarkEnd w:id="36"/>
      <w:proofErr w:type="spellEnd"/>
    </w:p>
    <w:p w14:paraId="09B5A908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1CA1642" w14:textId="77777777">
        <w:tc>
          <w:tcPr>
            <w:tcW w:w="8522" w:type="dxa"/>
          </w:tcPr>
          <w:p w14:paraId="19223EA6" w14:textId="57F7F0BB" w:rsidR="007D0690" w:rsidRDefault="00CD79DF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eqSafeVerify</w:t>
            </w:r>
            <w:proofErr w:type="spellEnd"/>
            <w:r w:rsidR="00136F77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50C4C568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27D6020C" w14:textId="25656033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DE17E9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3111D39" w14:textId="77777777">
        <w:tc>
          <w:tcPr>
            <w:tcW w:w="8522" w:type="dxa"/>
          </w:tcPr>
          <w:p w14:paraId="581942F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帐号</w:t>
            </w:r>
            <w:proofErr w:type="gramEnd"/>
          </w:p>
          <w:p w14:paraId="3C3F1F22" w14:textId="77777777" w:rsidR="00DE17E9" w:rsidRPr="00DE17E9" w:rsidRDefault="00DE17E9" w:rsidP="00DE17E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C9A2741" w14:textId="77777777" w:rsidR="00DE17E9" w:rsidRPr="00DE17E9" w:rsidRDefault="00DE17E9" w:rsidP="00DE17E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>交易密码</w:t>
            </w:r>
          </w:p>
          <w:p w14:paraId="20E0C288" w14:textId="77777777" w:rsidR="00DE17E9" w:rsidRPr="00DE17E9" w:rsidRDefault="00DE17E9" w:rsidP="00DE17E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>UserPwd</w:t>
            </w:r>
            <w:proofErr w:type="spellEnd"/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69938DAE" w14:textId="77777777" w:rsidR="00DE17E9" w:rsidRPr="00DE17E9" w:rsidRDefault="00DE17E9" w:rsidP="00DE17E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>固定值，“</w:t>
            </w: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>”</w:t>
            </w:r>
          </w:p>
          <w:p w14:paraId="5CAF47D7" w14:textId="77777777" w:rsidR="00DE17E9" w:rsidRPr="00DE17E9" w:rsidRDefault="00DE17E9" w:rsidP="00DE17E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ab/>
              <w:t>Type[str]</w:t>
            </w:r>
          </w:p>
          <w:p w14:paraId="4B63F811" w14:textId="77777777" w:rsidR="00DE17E9" w:rsidRPr="00DE17E9" w:rsidRDefault="00DE17E9" w:rsidP="00DE17E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>固定值，“</w:t>
            </w: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>”</w:t>
            </w:r>
          </w:p>
          <w:p w14:paraId="553092C5" w14:textId="77777777" w:rsidR="00DE17E9" w:rsidRPr="00DE17E9" w:rsidRDefault="00DE17E9" w:rsidP="00DE17E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ab/>
              <w:t>Question[str]</w:t>
            </w:r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437B6D4D" w14:textId="77777777" w:rsidR="00DE17E9" w:rsidRPr="00DE17E9" w:rsidRDefault="00DE17E9" w:rsidP="00DE17E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>双重认证密码，英数字</w:t>
            </w:r>
          </w:p>
          <w:p w14:paraId="711D05BA" w14:textId="77777777" w:rsidR="00DE17E9" w:rsidRPr="00DE17E9" w:rsidRDefault="00DE17E9" w:rsidP="00DE17E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ab/>
              <w:t>Answer[str]</w:t>
            </w:r>
          </w:p>
          <w:p w14:paraId="017199D9" w14:textId="77777777" w:rsidR="00DE17E9" w:rsidRPr="00DE17E9" w:rsidRDefault="00DE17E9" w:rsidP="00DE17E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>固定值，“</w:t>
            </w: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>”</w:t>
            </w:r>
          </w:p>
          <w:p w14:paraId="7E27D53F" w14:textId="77777777" w:rsidR="00DE17E9" w:rsidRPr="00DE17E9" w:rsidRDefault="00DE17E9" w:rsidP="00DE17E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>SaveMac</w:t>
            </w:r>
            <w:proofErr w:type="spellEnd"/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92CD3AA" w14:textId="77777777" w:rsidR="00DE17E9" w:rsidRPr="00DE17E9" w:rsidRDefault="00DE17E9" w:rsidP="00DE17E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 MAC</w:t>
            </w: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>地址</w:t>
            </w:r>
          </w:p>
          <w:p w14:paraId="27C0F6DA" w14:textId="77777777" w:rsidR="00DE17E9" w:rsidRPr="00DE17E9" w:rsidRDefault="00DE17E9" w:rsidP="00DE17E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>MacAddress</w:t>
            </w:r>
            <w:proofErr w:type="spellEnd"/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30CAD7B9" w14:textId="77777777" w:rsidR="00DE17E9" w:rsidRPr="00DE17E9" w:rsidRDefault="00DE17E9" w:rsidP="00DE17E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DE17E9"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</w:p>
          <w:p w14:paraId="210FB7F6" w14:textId="73ECFE73" w:rsidR="007D0690" w:rsidRDefault="00DE17E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>ErrorDescription</w:t>
            </w:r>
            <w:proofErr w:type="spellEnd"/>
            <w:r w:rsidRPr="00DE17E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</w:tc>
      </w:tr>
    </w:tbl>
    <w:p w14:paraId="729B1122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1ED4840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6F9A5AD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F323890" w14:textId="77777777">
        <w:tc>
          <w:tcPr>
            <w:tcW w:w="8522" w:type="dxa"/>
          </w:tcPr>
          <w:p w14:paraId="7255C34C" w14:textId="285F057D" w:rsidR="007D0690" w:rsidRDefault="004C1A5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nRspSafeVerify</w:t>
            </w:r>
            <w:proofErr w:type="spellEnd"/>
            <w:r w:rsidR="00136F77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error: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int, last: bool)</w:t>
            </w:r>
          </w:p>
        </w:tc>
      </w:tr>
    </w:tbl>
    <w:p w14:paraId="24B0D331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2EA2C157" w14:textId="54497E75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4C1A54">
        <w:rPr>
          <w:rFonts w:ascii="Times New Roman" w:hAnsi="Times New Roman" w:cs="Times New Roman" w:hint="eastAsia"/>
          <w:bCs/>
          <w:kern w:val="0"/>
          <w:szCs w:val="32"/>
        </w:rPr>
        <w:t>error</w:t>
      </w:r>
    </w:p>
    <w:p w14:paraId="2BAEA255" w14:textId="77777777" w:rsidR="007D0690" w:rsidRDefault="007D0690"/>
    <w:p w14:paraId="6BD94D93" w14:textId="77777777" w:rsidR="004C1A54" w:rsidRDefault="004C1A54"/>
    <w:p w14:paraId="3683C178" w14:textId="77777777" w:rsidR="004C1A54" w:rsidRDefault="004C1A54"/>
    <w:p w14:paraId="523D1D9A" w14:textId="77777777" w:rsidR="004C1A54" w:rsidRDefault="004C1A54"/>
    <w:p w14:paraId="76B47056" w14:textId="77777777" w:rsidR="004C1A54" w:rsidRDefault="004C1A54"/>
    <w:p w14:paraId="21354096" w14:textId="77777777" w:rsidR="004C1A54" w:rsidRDefault="004C1A54"/>
    <w:p w14:paraId="041043DF" w14:textId="77777777" w:rsidR="004C1A54" w:rsidRDefault="004C1A54"/>
    <w:p w14:paraId="14495B58" w14:textId="77777777" w:rsidR="004C1A54" w:rsidRDefault="004C1A54"/>
    <w:p w14:paraId="50B33F63" w14:textId="77777777" w:rsidR="004C1A54" w:rsidRDefault="004C1A54">
      <w:pPr>
        <w:rPr>
          <w:rFonts w:hint="eastAsia"/>
        </w:rPr>
      </w:pPr>
    </w:p>
    <w:p w14:paraId="6596651A" w14:textId="77777777" w:rsidR="007D0690" w:rsidRDefault="00136F77">
      <w:pPr>
        <w:pStyle w:val="1"/>
        <w:numPr>
          <w:ilvl w:val="0"/>
          <w:numId w:val="11"/>
        </w:numPr>
      </w:pPr>
      <w:bookmarkStart w:id="37" w:name="_Toc185002848"/>
      <w:r>
        <w:rPr>
          <w:rFonts w:hint="eastAsia"/>
        </w:rPr>
        <w:lastRenderedPageBreak/>
        <w:t>期货交易</w:t>
      </w:r>
      <w:r>
        <w:rPr>
          <w:rFonts w:hint="eastAsia"/>
        </w:rPr>
        <w:t>API</w:t>
      </w:r>
      <w:r>
        <w:rPr>
          <w:rFonts w:hint="eastAsia"/>
        </w:rPr>
        <w:t>接口参考</w:t>
      </w:r>
      <w:bookmarkEnd w:id="37"/>
    </w:p>
    <w:p w14:paraId="55B1888F" w14:textId="77777777" w:rsidR="007D0690" w:rsidRDefault="007D0690"/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070"/>
        <w:gridCol w:w="2397"/>
        <w:gridCol w:w="1778"/>
        <w:gridCol w:w="2693"/>
      </w:tblGrid>
      <w:tr w:rsidR="007D0690" w14:paraId="7D92816A" w14:textId="77777777">
        <w:tc>
          <w:tcPr>
            <w:tcW w:w="1101" w:type="dxa"/>
          </w:tcPr>
          <w:p w14:paraId="16D0C84B" w14:textId="77777777" w:rsidR="007D0690" w:rsidRDefault="00136F77">
            <w:r>
              <w:rPr>
                <w:rFonts w:hint="eastAsia"/>
              </w:rPr>
              <w:t>业务类型</w:t>
            </w:r>
          </w:p>
        </w:tc>
        <w:tc>
          <w:tcPr>
            <w:tcW w:w="1070" w:type="dxa"/>
          </w:tcPr>
          <w:p w14:paraId="62A09FC3" w14:textId="77777777" w:rsidR="007D0690" w:rsidRDefault="00136F77">
            <w:r>
              <w:rPr>
                <w:rFonts w:hint="eastAsia"/>
              </w:rPr>
              <w:t>业务</w:t>
            </w:r>
          </w:p>
        </w:tc>
        <w:tc>
          <w:tcPr>
            <w:tcW w:w="2397" w:type="dxa"/>
          </w:tcPr>
          <w:p w14:paraId="471DF6B9" w14:textId="77777777" w:rsidR="007D0690" w:rsidRDefault="00136F77">
            <w:r>
              <w:rPr>
                <w:rFonts w:hint="eastAsia"/>
              </w:rPr>
              <w:t>请求接口</w:t>
            </w:r>
          </w:p>
        </w:tc>
        <w:tc>
          <w:tcPr>
            <w:tcW w:w="1778" w:type="dxa"/>
          </w:tcPr>
          <w:p w14:paraId="638EECD9" w14:textId="77777777" w:rsidR="007D0690" w:rsidRDefault="007D0690"/>
        </w:tc>
        <w:tc>
          <w:tcPr>
            <w:tcW w:w="2693" w:type="dxa"/>
          </w:tcPr>
          <w:p w14:paraId="7D213245" w14:textId="77777777" w:rsidR="007D0690" w:rsidRDefault="00136F77">
            <w:r>
              <w:rPr>
                <w:rFonts w:hint="eastAsia"/>
              </w:rPr>
              <w:t>响应接口</w:t>
            </w:r>
          </w:p>
        </w:tc>
      </w:tr>
      <w:tr w:rsidR="007D0690" w14:paraId="657FA2C5" w14:textId="77777777">
        <w:tc>
          <w:tcPr>
            <w:tcW w:w="1101" w:type="dxa"/>
          </w:tcPr>
          <w:p w14:paraId="787BC58D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连接</w:t>
            </w:r>
          </w:p>
        </w:tc>
        <w:tc>
          <w:tcPr>
            <w:tcW w:w="1070" w:type="dxa"/>
          </w:tcPr>
          <w:p w14:paraId="3F56B0C7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连接</w:t>
            </w:r>
          </w:p>
        </w:tc>
        <w:tc>
          <w:tcPr>
            <w:tcW w:w="2397" w:type="dxa"/>
          </w:tcPr>
          <w:p w14:paraId="7BC89430" w14:textId="27C22564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nit</w:t>
            </w:r>
            <w:proofErr w:type="spellEnd"/>
          </w:p>
        </w:tc>
        <w:tc>
          <w:tcPr>
            <w:tcW w:w="1778" w:type="dxa"/>
          </w:tcPr>
          <w:p w14:paraId="58E9E3BB" w14:textId="77777777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连接回报</w:t>
            </w:r>
          </w:p>
        </w:tc>
        <w:tc>
          <w:tcPr>
            <w:tcW w:w="2693" w:type="dxa"/>
          </w:tcPr>
          <w:p w14:paraId="1FD26529" w14:textId="39A65CFB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nFrontConnected</w:t>
            </w:r>
            <w:proofErr w:type="spellEnd"/>
          </w:p>
        </w:tc>
      </w:tr>
      <w:tr w:rsidR="007D0690" w14:paraId="43BA2545" w14:textId="77777777">
        <w:tc>
          <w:tcPr>
            <w:tcW w:w="1101" w:type="dxa"/>
          </w:tcPr>
          <w:p w14:paraId="6C944757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断开</w:t>
            </w:r>
          </w:p>
        </w:tc>
        <w:tc>
          <w:tcPr>
            <w:tcW w:w="1070" w:type="dxa"/>
          </w:tcPr>
          <w:p w14:paraId="0F81C467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2397" w:type="dxa"/>
          </w:tcPr>
          <w:p w14:paraId="00585733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778" w:type="dxa"/>
          </w:tcPr>
          <w:p w14:paraId="5815E058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连接断开回报</w:t>
            </w:r>
          </w:p>
        </w:tc>
        <w:tc>
          <w:tcPr>
            <w:tcW w:w="2693" w:type="dxa"/>
          </w:tcPr>
          <w:p w14:paraId="5A4C7F3D" w14:textId="32411E3E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nFrontDisconnected</w:t>
            </w:r>
            <w:proofErr w:type="spellEnd"/>
          </w:p>
        </w:tc>
      </w:tr>
      <w:tr w:rsidR="007D0690" w14:paraId="106F1584" w14:textId="77777777">
        <w:tc>
          <w:tcPr>
            <w:tcW w:w="1101" w:type="dxa"/>
          </w:tcPr>
          <w:p w14:paraId="5734A74D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心跳</w:t>
            </w:r>
          </w:p>
        </w:tc>
        <w:tc>
          <w:tcPr>
            <w:tcW w:w="1070" w:type="dxa"/>
          </w:tcPr>
          <w:p w14:paraId="1A0309A5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2397" w:type="dxa"/>
          </w:tcPr>
          <w:p w14:paraId="0195BC29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778" w:type="dxa"/>
          </w:tcPr>
          <w:p w14:paraId="686033BA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心跳警告</w:t>
            </w:r>
          </w:p>
        </w:tc>
        <w:tc>
          <w:tcPr>
            <w:tcW w:w="2693" w:type="dxa"/>
          </w:tcPr>
          <w:p w14:paraId="4DAD67AC" w14:textId="24741297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nHeartBeatWarning</w:t>
            </w:r>
            <w:proofErr w:type="spellEnd"/>
          </w:p>
        </w:tc>
      </w:tr>
      <w:tr w:rsidR="007D0690" w14:paraId="6903A85B" w14:textId="77777777">
        <w:tc>
          <w:tcPr>
            <w:tcW w:w="1101" w:type="dxa"/>
            <w:vMerge w:val="restart"/>
          </w:tcPr>
          <w:p w14:paraId="10992F3D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登录</w:t>
            </w:r>
          </w:p>
        </w:tc>
        <w:tc>
          <w:tcPr>
            <w:tcW w:w="1070" w:type="dxa"/>
          </w:tcPr>
          <w:p w14:paraId="5FB5F92C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登录</w:t>
            </w:r>
          </w:p>
        </w:tc>
        <w:tc>
          <w:tcPr>
            <w:tcW w:w="2397" w:type="dxa"/>
          </w:tcPr>
          <w:p w14:paraId="6324E7CC" w14:textId="57C54533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eqUserLogin</w:t>
            </w:r>
            <w:proofErr w:type="spellEnd"/>
          </w:p>
        </w:tc>
        <w:tc>
          <w:tcPr>
            <w:tcW w:w="1778" w:type="dxa"/>
          </w:tcPr>
          <w:p w14:paraId="19DD5CA5" w14:textId="77777777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登录回报</w:t>
            </w:r>
          </w:p>
        </w:tc>
        <w:tc>
          <w:tcPr>
            <w:tcW w:w="2693" w:type="dxa"/>
          </w:tcPr>
          <w:p w14:paraId="5C37F01E" w14:textId="77066FB1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nRspUserLogin</w:t>
            </w:r>
            <w:proofErr w:type="spellEnd"/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OnRspNeedVerify</w:t>
            </w:r>
            <w:proofErr w:type="spellEnd"/>
          </w:p>
        </w:tc>
      </w:tr>
      <w:tr w:rsidR="007D0690" w14:paraId="56AAB3E2" w14:textId="77777777">
        <w:tc>
          <w:tcPr>
            <w:tcW w:w="1101" w:type="dxa"/>
            <w:vMerge/>
          </w:tcPr>
          <w:p w14:paraId="4C5E95C2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63A40020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登出</w:t>
            </w:r>
          </w:p>
        </w:tc>
        <w:tc>
          <w:tcPr>
            <w:tcW w:w="2397" w:type="dxa"/>
          </w:tcPr>
          <w:p w14:paraId="25A5C4DC" w14:textId="042085D1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eqUserLogout</w:t>
            </w:r>
            <w:proofErr w:type="spellEnd"/>
          </w:p>
        </w:tc>
        <w:tc>
          <w:tcPr>
            <w:tcW w:w="1778" w:type="dxa"/>
          </w:tcPr>
          <w:p w14:paraId="637E01B7" w14:textId="77777777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登出回报</w:t>
            </w:r>
          </w:p>
        </w:tc>
        <w:tc>
          <w:tcPr>
            <w:tcW w:w="2693" w:type="dxa"/>
          </w:tcPr>
          <w:p w14:paraId="7414A27E" w14:textId="4A4441BF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nRspUserLogout</w:t>
            </w:r>
            <w:proofErr w:type="spellEnd"/>
          </w:p>
        </w:tc>
      </w:tr>
      <w:tr w:rsidR="007D0690" w14:paraId="1E5A564B" w14:textId="77777777">
        <w:tc>
          <w:tcPr>
            <w:tcW w:w="1101" w:type="dxa"/>
            <w:vMerge/>
          </w:tcPr>
          <w:p w14:paraId="6DC3C588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0A7DE9D8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修改密码</w:t>
            </w:r>
          </w:p>
        </w:tc>
        <w:tc>
          <w:tcPr>
            <w:tcW w:w="2397" w:type="dxa"/>
          </w:tcPr>
          <w:p w14:paraId="1B80CBA1" w14:textId="7E40D733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eqUserPasswordUpdate</w:t>
            </w:r>
            <w:proofErr w:type="spellEnd"/>
          </w:p>
        </w:tc>
        <w:tc>
          <w:tcPr>
            <w:tcW w:w="1778" w:type="dxa"/>
          </w:tcPr>
          <w:p w14:paraId="37108FE5" w14:textId="77777777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修改密码回报</w:t>
            </w:r>
          </w:p>
        </w:tc>
        <w:tc>
          <w:tcPr>
            <w:tcW w:w="2693" w:type="dxa"/>
          </w:tcPr>
          <w:p w14:paraId="116D04B5" w14:textId="54265B70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nRspUserPasswordUpdate</w:t>
            </w:r>
            <w:proofErr w:type="spellEnd"/>
          </w:p>
        </w:tc>
      </w:tr>
      <w:tr w:rsidR="007D0690" w14:paraId="2575CC21" w14:textId="77777777">
        <w:tc>
          <w:tcPr>
            <w:tcW w:w="1101" w:type="dxa"/>
            <w:vMerge/>
          </w:tcPr>
          <w:p w14:paraId="0AAD3A1D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329B2D39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双重认证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tep1</w:t>
            </w:r>
          </w:p>
        </w:tc>
        <w:tc>
          <w:tcPr>
            <w:tcW w:w="2397" w:type="dxa"/>
          </w:tcPr>
          <w:p w14:paraId="0622B083" w14:textId="67685FED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eqSetVerifyQA</w:t>
            </w:r>
            <w:proofErr w:type="spellEnd"/>
          </w:p>
        </w:tc>
        <w:tc>
          <w:tcPr>
            <w:tcW w:w="1778" w:type="dxa"/>
          </w:tcPr>
          <w:p w14:paraId="7BDA4C08" w14:textId="77777777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设置双重认证密码</w:t>
            </w:r>
          </w:p>
        </w:tc>
        <w:tc>
          <w:tcPr>
            <w:tcW w:w="2693" w:type="dxa"/>
          </w:tcPr>
          <w:p w14:paraId="00A3C2D3" w14:textId="2698D30C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nRspSetVerifyQA</w:t>
            </w:r>
            <w:proofErr w:type="spellEnd"/>
          </w:p>
        </w:tc>
      </w:tr>
      <w:tr w:rsidR="007D0690" w14:paraId="5CC65A8B" w14:textId="77777777">
        <w:tc>
          <w:tcPr>
            <w:tcW w:w="1101" w:type="dxa"/>
            <w:vMerge/>
          </w:tcPr>
          <w:p w14:paraId="3324DFAA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28A53B4A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双重认证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tep2</w:t>
            </w:r>
          </w:p>
        </w:tc>
        <w:tc>
          <w:tcPr>
            <w:tcW w:w="2397" w:type="dxa"/>
          </w:tcPr>
          <w:p w14:paraId="65E03C64" w14:textId="32079803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eqSafeVerify</w:t>
            </w:r>
            <w:proofErr w:type="spellEnd"/>
          </w:p>
        </w:tc>
        <w:tc>
          <w:tcPr>
            <w:tcW w:w="1778" w:type="dxa"/>
          </w:tcPr>
          <w:p w14:paraId="6679BADB" w14:textId="77777777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绑定</w:t>
            </w: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MAC</w:t>
            </w: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地址</w:t>
            </w:r>
          </w:p>
        </w:tc>
        <w:tc>
          <w:tcPr>
            <w:tcW w:w="2693" w:type="dxa"/>
          </w:tcPr>
          <w:p w14:paraId="670242B7" w14:textId="2A0ED7DE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nRspSafeVerify</w:t>
            </w:r>
            <w:proofErr w:type="spellEnd"/>
          </w:p>
        </w:tc>
      </w:tr>
      <w:tr w:rsidR="007D0690" w14:paraId="586AA650" w14:textId="77777777">
        <w:tc>
          <w:tcPr>
            <w:tcW w:w="1101" w:type="dxa"/>
            <w:vMerge w:val="restart"/>
          </w:tcPr>
          <w:p w14:paraId="408C6E32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交易</w:t>
            </w:r>
          </w:p>
        </w:tc>
        <w:tc>
          <w:tcPr>
            <w:tcW w:w="1070" w:type="dxa"/>
          </w:tcPr>
          <w:p w14:paraId="666C5CFD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报单</w:t>
            </w:r>
          </w:p>
        </w:tc>
        <w:tc>
          <w:tcPr>
            <w:tcW w:w="2397" w:type="dxa"/>
          </w:tcPr>
          <w:p w14:paraId="6638342B" w14:textId="323C5E7D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eqOrderInsert</w:t>
            </w:r>
            <w:proofErr w:type="spellEnd"/>
          </w:p>
        </w:tc>
        <w:tc>
          <w:tcPr>
            <w:tcW w:w="1778" w:type="dxa"/>
          </w:tcPr>
          <w:p w14:paraId="153642CB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报单回报</w:t>
            </w:r>
          </w:p>
        </w:tc>
        <w:tc>
          <w:tcPr>
            <w:tcW w:w="2693" w:type="dxa"/>
          </w:tcPr>
          <w:p w14:paraId="5DAD322C" w14:textId="6CFF8C76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nRspOrderInsert</w:t>
            </w:r>
            <w:proofErr w:type="spellEnd"/>
          </w:p>
        </w:tc>
      </w:tr>
      <w:tr w:rsidR="007D0690" w14:paraId="54D2A56B" w14:textId="77777777">
        <w:tc>
          <w:tcPr>
            <w:tcW w:w="1101" w:type="dxa"/>
            <w:vMerge/>
          </w:tcPr>
          <w:p w14:paraId="0E7B2D39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2682953D" w14:textId="77777777" w:rsidR="007D0690" w:rsidRDefault="00136F77">
            <w:pPr>
              <w:rPr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改单</w:t>
            </w:r>
            <w:proofErr w:type="gramEnd"/>
          </w:p>
        </w:tc>
        <w:tc>
          <w:tcPr>
            <w:tcW w:w="2397" w:type="dxa"/>
          </w:tcPr>
          <w:p w14:paraId="7AA3FB1B" w14:textId="49F7FDBE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reqOrder</w:t>
            </w:r>
            <w:r>
              <w:rPr>
                <w:sz w:val="16"/>
                <w:szCs w:val="16"/>
              </w:rPr>
              <w:t>Modify</w:t>
            </w:r>
            <w:proofErr w:type="spellEnd"/>
          </w:p>
        </w:tc>
        <w:tc>
          <w:tcPr>
            <w:tcW w:w="1778" w:type="dxa"/>
          </w:tcPr>
          <w:p w14:paraId="7FE5329E" w14:textId="77777777" w:rsidR="007D0690" w:rsidRDefault="00136F77">
            <w:pPr>
              <w:rPr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改单回报</w:t>
            </w:r>
            <w:proofErr w:type="gramEnd"/>
          </w:p>
        </w:tc>
        <w:tc>
          <w:tcPr>
            <w:tcW w:w="2693" w:type="dxa"/>
          </w:tcPr>
          <w:p w14:paraId="16D3C253" w14:textId="361BE41E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nRspOrder</w:t>
            </w:r>
            <w:r>
              <w:rPr>
                <w:sz w:val="16"/>
                <w:szCs w:val="16"/>
              </w:rPr>
              <w:t>Modify</w:t>
            </w:r>
            <w:proofErr w:type="spellEnd"/>
          </w:p>
        </w:tc>
      </w:tr>
      <w:tr w:rsidR="007D0690" w14:paraId="458A4D2E" w14:textId="77777777">
        <w:tc>
          <w:tcPr>
            <w:tcW w:w="1101" w:type="dxa"/>
            <w:vMerge/>
          </w:tcPr>
          <w:p w14:paraId="3020EDB6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7A4C31E9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撤单</w:t>
            </w:r>
          </w:p>
        </w:tc>
        <w:tc>
          <w:tcPr>
            <w:tcW w:w="2397" w:type="dxa"/>
          </w:tcPr>
          <w:p w14:paraId="5823ACD5" w14:textId="06D5CABB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reqOrderCancel</w:t>
            </w:r>
            <w:proofErr w:type="spellEnd"/>
          </w:p>
        </w:tc>
        <w:tc>
          <w:tcPr>
            <w:tcW w:w="1778" w:type="dxa"/>
          </w:tcPr>
          <w:p w14:paraId="6BAA4483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撤单回报</w:t>
            </w:r>
          </w:p>
        </w:tc>
        <w:tc>
          <w:tcPr>
            <w:tcW w:w="2693" w:type="dxa"/>
          </w:tcPr>
          <w:p w14:paraId="7E134D52" w14:textId="3141D189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</w:t>
            </w:r>
            <w:r>
              <w:rPr>
                <w:rFonts w:hint="eastAsia"/>
                <w:sz w:val="16"/>
                <w:szCs w:val="16"/>
              </w:rPr>
              <w:t>RspOrderCancel</w:t>
            </w:r>
            <w:proofErr w:type="spellEnd"/>
          </w:p>
        </w:tc>
      </w:tr>
      <w:tr w:rsidR="007D0690" w14:paraId="2E244AF7" w14:textId="77777777">
        <w:tc>
          <w:tcPr>
            <w:tcW w:w="1101" w:type="dxa"/>
            <w:vMerge w:val="restart"/>
          </w:tcPr>
          <w:p w14:paraId="65BFCA6E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推送</w:t>
            </w:r>
          </w:p>
        </w:tc>
        <w:tc>
          <w:tcPr>
            <w:tcW w:w="1070" w:type="dxa"/>
          </w:tcPr>
          <w:p w14:paraId="09C5CD4F" w14:textId="77777777" w:rsidR="007D0690" w:rsidRDefault="007D0690">
            <w:pPr>
              <w:rPr>
                <w:rFonts w:ascii="宋体" w:cs="宋体"/>
                <w:kern w:val="0"/>
                <w:sz w:val="16"/>
                <w:szCs w:val="16"/>
              </w:rPr>
            </w:pPr>
          </w:p>
        </w:tc>
        <w:tc>
          <w:tcPr>
            <w:tcW w:w="2397" w:type="dxa"/>
          </w:tcPr>
          <w:p w14:paraId="04620008" w14:textId="77777777" w:rsidR="007D0690" w:rsidRDefault="007D0690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78" w:type="dxa"/>
          </w:tcPr>
          <w:p w14:paraId="3EA7EC74" w14:textId="77777777" w:rsidR="007D0690" w:rsidRDefault="00136F77">
            <w:pPr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报单状态推送</w:t>
            </w:r>
          </w:p>
        </w:tc>
        <w:tc>
          <w:tcPr>
            <w:tcW w:w="2693" w:type="dxa"/>
          </w:tcPr>
          <w:p w14:paraId="4B26E4CC" w14:textId="197A1854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nRtnOrder</w:t>
            </w:r>
            <w:proofErr w:type="spellEnd"/>
          </w:p>
        </w:tc>
      </w:tr>
      <w:tr w:rsidR="007D0690" w14:paraId="2B7C0DC2" w14:textId="77777777">
        <w:tc>
          <w:tcPr>
            <w:tcW w:w="1101" w:type="dxa"/>
            <w:vMerge/>
          </w:tcPr>
          <w:p w14:paraId="415CABF0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1B3CF799" w14:textId="77777777" w:rsidR="007D0690" w:rsidRDefault="007D0690">
            <w:pPr>
              <w:rPr>
                <w:rFonts w:ascii="宋体" w:cs="宋体"/>
                <w:kern w:val="0"/>
                <w:sz w:val="16"/>
                <w:szCs w:val="16"/>
              </w:rPr>
            </w:pPr>
          </w:p>
        </w:tc>
        <w:tc>
          <w:tcPr>
            <w:tcW w:w="2397" w:type="dxa"/>
          </w:tcPr>
          <w:p w14:paraId="0CF36128" w14:textId="77777777" w:rsidR="007D0690" w:rsidRDefault="007D0690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78" w:type="dxa"/>
          </w:tcPr>
          <w:p w14:paraId="6FE2F453" w14:textId="77777777" w:rsidR="007D0690" w:rsidRDefault="00136F77">
            <w:pPr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成交信息推送</w:t>
            </w:r>
          </w:p>
        </w:tc>
        <w:tc>
          <w:tcPr>
            <w:tcW w:w="2693" w:type="dxa"/>
          </w:tcPr>
          <w:p w14:paraId="70C40837" w14:textId="3FE4696C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nRtnTrade</w:t>
            </w:r>
            <w:proofErr w:type="spellEnd"/>
          </w:p>
        </w:tc>
      </w:tr>
      <w:tr w:rsidR="007D0690" w14:paraId="205D8377" w14:textId="77777777">
        <w:tc>
          <w:tcPr>
            <w:tcW w:w="1101" w:type="dxa"/>
            <w:vMerge/>
          </w:tcPr>
          <w:p w14:paraId="512894FB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1CE8424B" w14:textId="77777777" w:rsidR="007D0690" w:rsidRDefault="007D0690">
            <w:pPr>
              <w:rPr>
                <w:rFonts w:ascii="宋体" w:cs="宋体"/>
                <w:kern w:val="0"/>
                <w:sz w:val="16"/>
                <w:szCs w:val="16"/>
              </w:rPr>
            </w:pPr>
          </w:p>
        </w:tc>
        <w:tc>
          <w:tcPr>
            <w:tcW w:w="2397" w:type="dxa"/>
          </w:tcPr>
          <w:p w14:paraId="1543FA4F" w14:textId="77777777" w:rsidR="007D0690" w:rsidRDefault="007D0690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78" w:type="dxa"/>
          </w:tcPr>
          <w:p w14:paraId="6BE671FA" w14:textId="77777777" w:rsidR="007D0690" w:rsidRDefault="00136F77">
            <w:pPr>
              <w:rPr>
                <w:rFonts w:ascii="宋体" w:cs="宋体"/>
                <w:i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i/>
                <w:color w:val="000000" w:themeColor="text1"/>
                <w:kern w:val="0"/>
                <w:sz w:val="16"/>
                <w:szCs w:val="16"/>
              </w:rPr>
              <w:t>持仓信息推送</w:t>
            </w:r>
          </w:p>
        </w:tc>
        <w:tc>
          <w:tcPr>
            <w:tcW w:w="2693" w:type="dxa"/>
          </w:tcPr>
          <w:p w14:paraId="02AF7664" w14:textId="65073501" w:rsidR="007D0690" w:rsidRDefault="00136F77">
            <w:pPr>
              <w:rPr>
                <w:rFonts w:ascii="Times New Roman" w:hAnsi="Times New Roman" w:cs="Times New Roman"/>
                <w:i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  <w:color w:val="000000" w:themeColor="text1"/>
                <w:kern w:val="0"/>
                <w:sz w:val="16"/>
                <w:szCs w:val="16"/>
              </w:rPr>
              <w:t>on</w:t>
            </w:r>
            <w:r>
              <w:rPr>
                <w:rFonts w:ascii="Times New Roman" w:hAnsi="Times New Roman" w:cs="Times New Roman"/>
                <w:i/>
                <w:color w:val="000000" w:themeColor="text1"/>
                <w:kern w:val="0"/>
                <w:sz w:val="16"/>
                <w:szCs w:val="16"/>
              </w:rPr>
              <w:t>RtnPosition</w:t>
            </w:r>
            <w:proofErr w:type="spellEnd"/>
          </w:p>
        </w:tc>
      </w:tr>
      <w:tr w:rsidR="007D0690" w14:paraId="45E5F254" w14:textId="77777777">
        <w:tc>
          <w:tcPr>
            <w:tcW w:w="1101" w:type="dxa"/>
            <w:vMerge/>
          </w:tcPr>
          <w:p w14:paraId="3E893B5C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31B6FBB5" w14:textId="77777777" w:rsidR="007D0690" w:rsidRDefault="007D0690">
            <w:pPr>
              <w:rPr>
                <w:rFonts w:ascii="宋体" w:cs="宋体"/>
                <w:kern w:val="0"/>
                <w:sz w:val="16"/>
                <w:szCs w:val="16"/>
              </w:rPr>
            </w:pPr>
          </w:p>
        </w:tc>
        <w:tc>
          <w:tcPr>
            <w:tcW w:w="2397" w:type="dxa"/>
          </w:tcPr>
          <w:p w14:paraId="53E32CF0" w14:textId="77777777" w:rsidR="007D0690" w:rsidRDefault="007D0690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78" w:type="dxa"/>
          </w:tcPr>
          <w:p w14:paraId="4D3FD964" w14:textId="77777777" w:rsidR="007D0690" w:rsidRDefault="00136F77">
            <w:pPr>
              <w:rPr>
                <w:rFonts w:asci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16"/>
                <w:szCs w:val="16"/>
              </w:rPr>
              <w:t>资金信息推送</w:t>
            </w:r>
          </w:p>
        </w:tc>
        <w:tc>
          <w:tcPr>
            <w:tcW w:w="2693" w:type="dxa"/>
          </w:tcPr>
          <w:p w14:paraId="2583A1E1" w14:textId="121D79F0" w:rsidR="007D0690" w:rsidRDefault="00136F77">
            <w:pPr>
              <w:rPr>
                <w:rFonts w:ascii="Times New Roman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nRtnAccount</w:t>
            </w:r>
            <w:proofErr w:type="spellEnd"/>
          </w:p>
        </w:tc>
      </w:tr>
      <w:tr w:rsidR="007D0690" w14:paraId="1ABE2483" w14:textId="77777777">
        <w:tc>
          <w:tcPr>
            <w:tcW w:w="1101" w:type="dxa"/>
            <w:vMerge w:val="restart"/>
            <w:tcBorders>
              <w:bottom w:val="nil"/>
            </w:tcBorders>
          </w:tcPr>
          <w:p w14:paraId="218E6632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查询</w:t>
            </w:r>
          </w:p>
        </w:tc>
        <w:tc>
          <w:tcPr>
            <w:tcW w:w="1070" w:type="dxa"/>
          </w:tcPr>
          <w:p w14:paraId="6EF3524B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委托单查询</w:t>
            </w:r>
          </w:p>
        </w:tc>
        <w:tc>
          <w:tcPr>
            <w:tcW w:w="2397" w:type="dxa"/>
          </w:tcPr>
          <w:p w14:paraId="07A9080D" w14:textId="32301831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eqQryOrder</w:t>
            </w:r>
            <w:proofErr w:type="spellEnd"/>
          </w:p>
        </w:tc>
        <w:tc>
          <w:tcPr>
            <w:tcW w:w="1778" w:type="dxa"/>
          </w:tcPr>
          <w:p w14:paraId="7AA6977C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委托单查询回报</w:t>
            </w:r>
          </w:p>
        </w:tc>
        <w:tc>
          <w:tcPr>
            <w:tcW w:w="2693" w:type="dxa"/>
          </w:tcPr>
          <w:p w14:paraId="640E7C29" w14:textId="78524560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nRspQryOrder</w:t>
            </w:r>
            <w:proofErr w:type="spellEnd"/>
          </w:p>
        </w:tc>
      </w:tr>
      <w:tr w:rsidR="007D0690" w14:paraId="78ABE99B" w14:textId="77777777">
        <w:tc>
          <w:tcPr>
            <w:tcW w:w="1101" w:type="dxa"/>
            <w:vMerge/>
            <w:tcBorders>
              <w:top w:val="nil"/>
              <w:bottom w:val="nil"/>
            </w:tcBorders>
          </w:tcPr>
          <w:p w14:paraId="0B8B737C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7FDA10DE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成交查询</w:t>
            </w:r>
          </w:p>
        </w:tc>
        <w:tc>
          <w:tcPr>
            <w:tcW w:w="2397" w:type="dxa"/>
          </w:tcPr>
          <w:p w14:paraId="6BC61705" w14:textId="3EB852BB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eqQryTrade</w:t>
            </w:r>
            <w:proofErr w:type="spellEnd"/>
          </w:p>
        </w:tc>
        <w:tc>
          <w:tcPr>
            <w:tcW w:w="1778" w:type="dxa"/>
          </w:tcPr>
          <w:p w14:paraId="296E1D1E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成交查询回报</w:t>
            </w:r>
          </w:p>
        </w:tc>
        <w:tc>
          <w:tcPr>
            <w:tcW w:w="2693" w:type="dxa"/>
          </w:tcPr>
          <w:p w14:paraId="005FDCF2" w14:textId="15713453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nRspQryTrade</w:t>
            </w:r>
            <w:proofErr w:type="spellEnd"/>
          </w:p>
        </w:tc>
      </w:tr>
      <w:tr w:rsidR="007D0690" w14:paraId="5A9A7840" w14:textId="77777777">
        <w:tc>
          <w:tcPr>
            <w:tcW w:w="1101" w:type="dxa"/>
            <w:vMerge/>
            <w:tcBorders>
              <w:top w:val="nil"/>
              <w:bottom w:val="nil"/>
            </w:tcBorders>
          </w:tcPr>
          <w:p w14:paraId="762DDA44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581B4DC6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持仓明细查询</w:t>
            </w:r>
          </w:p>
        </w:tc>
        <w:tc>
          <w:tcPr>
            <w:tcW w:w="2397" w:type="dxa"/>
          </w:tcPr>
          <w:p w14:paraId="2A839480" w14:textId="0926BC36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eqQryPosition</w:t>
            </w:r>
            <w:proofErr w:type="spellEnd"/>
          </w:p>
        </w:tc>
        <w:tc>
          <w:tcPr>
            <w:tcW w:w="1778" w:type="dxa"/>
          </w:tcPr>
          <w:p w14:paraId="14E4B7BD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持仓</w:t>
            </w:r>
            <w:r>
              <w:rPr>
                <w:rFonts w:ascii="宋体" w:cs="宋体" w:hint="eastAsia"/>
                <w:kern w:val="0"/>
                <w:sz w:val="16"/>
                <w:szCs w:val="16"/>
              </w:rPr>
              <w:t>明细</w:t>
            </w:r>
            <w:r>
              <w:rPr>
                <w:rFonts w:hint="eastAsia"/>
                <w:sz w:val="16"/>
                <w:szCs w:val="16"/>
              </w:rPr>
              <w:t>查询回报</w:t>
            </w:r>
          </w:p>
        </w:tc>
        <w:tc>
          <w:tcPr>
            <w:tcW w:w="2693" w:type="dxa"/>
          </w:tcPr>
          <w:p w14:paraId="25697AD8" w14:textId="62A4C9D5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nRspQryPosition</w:t>
            </w:r>
            <w:proofErr w:type="spellEnd"/>
          </w:p>
        </w:tc>
      </w:tr>
      <w:tr w:rsidR="007D0690" w14:paraId="74161E7F" w14:textId="77777777">
        <w:tc>
          <w:tcPr>
            <w:tcW w:w="1101" w:type="dxa"/>
            <w:vMerge/>
            <w:tcBorders>
              <w:top w:val="nil"/>
              <w:bottom w:val="nil"/>
            </w:tcBorders>
          </w:tcPr>
          <w:p w14:paraId="73040989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7CEEC83F" w14:textId="77777777" w:rsidR="007D0690" w:rsidRDefault="00136F77">
            <w:pPr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持仓总结查询</w:t>
            </w:r>
          </w:p>
        </w:tc>
        <w:tc>
          <w:tcPr>
            <w:tcW w:w="2397" w:type="dxa"/>
          </w:tcPr>
          <w:p w14:paraId="6F852646" w14:textId="6162A439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eqQryTotalPosition</w:t>
            </w:r>
            <w:proofErr w:type="spellEnd"/>
          </w:p>
        </w:tc>
        <w:tc>
          <w:tcPr>
            <w:tcW w:w="1778" w:type="dxa"/>
          </w:tcPr>
          <w:p w14:paraId="621A4257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持仓总结查询回报</w:t>
            </w:r>
          </w:p>
        </w:tc>
        <w:tc>
          <w:tcPr>
            <w:tcW w:w="2693" w:type="dxa"/>
          </w:tcPr>
          <w:p w14:paraId="246FE7A3" w14:textId="355475E0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nRspQryTotalPosition</w:t>
            </w:r>
            <w:proofErr w:type="spellEnd"/>
          </w:p>
        </w:tc>
      </w:tr>
      <w:tr w:rsidR="007D0690" w14:paraId="3E6B1A8A" w14:textId="77777777">
        <w:tc>
          <w:tcPr>
            <w:tcW w:w="1101" w:type="dxa"/>
            <w:vMerge/>
            <w:tcBorders>
              <w:top w:val="nil"/>
              <w:bottom w:val="nil"/>
            </w:tcBorders>
          </w:tcPr>
          <w:p w14:paraId="0F9CD684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0EDE3A7B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资金查询</w:t>
            </w:r>
          </w:p>
        </w:tc>
        <w:tc>
          <w:tcPr>
            <w:tcW w:w="2397" w:type="dxa"/>
          </w:tcPr>
          <w:p w14:paraId="7E7640D2" w14:textId="46904A26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req</w:t>
            </w:r>
            <w:r>
              <w:rPr>
                <w:sz w:val="16"/>
                <w:szCs w:val="16"/>
              </w:rPr>
              <w:t>QryCapital</w:t>
            </w:r>
            <w:proofErr w:type="spellEnd"/>
          </w:p>
        </w:tc>
        <w:tc>
          <w:tcPr>
            <w:tcW w:w="1778" w:type="dxa"/>
          </w:tcPr>
          <w:p w14:paraId="19A1A4B7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资金查询回报</w:t>
            </w:r>
          </w:p>
        </w:tc>
        <w:tc>
          <w:tcPr>
            <w:tcW w:w="2693" w:type="dxa"/>
          </w:tcPr>
          <w:p w14:paraId="6938ADA9" w14:textId="2C9F9134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onR</w:t>
            </w:r>
            <w:r>
              <w:rPr>
                <w:sz w:val="16"/>
                <w:szCs w:val="16"/>
              </w:rPr>
              <w:t>spQryCapital</w:t>
            </w:r>
            <w:proofErr w:type="spellEnd"/>
          </w:p>
        </w:tc>
      </w:tr>
      <w:tr w:rsidR="007D0690" w14:paraId="7FC137DA" w14:textId="77777777">
        <w:tc>
          <w:tcPr>
            <w:tcW w:w="1101" w:type="dxa"/>
            <w:vMerge/>
            <w:tcBorders>
              <w:top w:val="nil"/>
              <w:bottom w:val="nil"/>
            </w:tcBorders>
          </w:tcPr>
          <w:p w14:paraId="2DE5FA6C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6AC4D65A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版本号查询</w:t>
            </w:r>
          </w:p>
        </w:tc>
        <w:tc>
          <w:tcPr>
            <w:tcW w:w="2397" w:type="dxa"/>
          </w:tcPr>
          <w:p w14:paraId="1C6021B9" w14:textId="55DD5FB3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eqQryVersion</w:t>
            </w:r>
            <w:proofErr w:type="spellEnd"/>
          </w:p>
        </w:tc>
        <w:tc>
          <w:tcPr>
            <w:tcW w:w="1778" w:type="dxa"/>
          </w:tcPr>
          <w:p w14:paraId="2EFA86C2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版本号查询回报</w:t>
            </w:r>
          </w:p>
        </w:tc>
        <w:tc>
          <w:tcPr>
            <w:tcW w:w="2693" w:type="dxa"/>
          </w:tcPr>
          <w:p w14:paraId="5C107E11" w14:textId="088FCD86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on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RspQryQryVersion</w:t>
            </w:r>
            <w:proofErr w:type="spellEnd"/>
          </w:p>
        </w:tc>
      </w:tr>
      <w:tr w:rsidR="007D0690" w14:paraId="1E562D0B" w14:textId="77777777">
        <w:tc>
          <w:tcPr>
            <w:tcW w:w="1101" w:type="dxa"/>
            <w:vMerge/>
            <w:tcBorders>
              <w:top w:val="nil"/>
              <w:bottom w:val="nil"/>
            </w:tcBorders>
          </w:tcPr>
          <w:p w14:paraId="328892B1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3C706ABD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币种查询</w:t>
            </w:r>
          </w:p>
        </w:tc>
        <w:tc>
          <w:tcPr>
            <w:tcW w:w="2397" w:type="dxa"/>
          </w:tcPr>
          <w:p w14:paraId="3FBBB7B7" w14:textId="16882F88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eqQryCurrency</w:t>
            </w:r>
            <w:proofErr w:type="spellEnd"/>
          </w:p>
        </w:tc>
        <w:tc>
          <w:tcPr>
            <w:tcW w:w="1778" w:type="dxa"/>
          </w:tcPr>
          <w:p w14:paraId="1F83C644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币种查询回报</w:t>
            </w:r>
          </w:p>
        </w:tc>
        <w:tc>
          <w:tcPr>
            <w:tcW w:w="2693" w:type="dxa"/>
          </w:tcPr>
          <w:p w14:paraId="1D59EFEE" w14:textId="2B32BA07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on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RspQryCurrency</w:t>
            </w:r>
            <w:proofErr w:type="spellEnd"/>
          </w:p>
        </w:tc>
      </w:tr>
      <w:tr w:rsidR="007D0690" w14:paraId="59C617DA" w14:textId="77777777">
        <w:tc>
          <w:tcPr>
            <w:tcW w:w="1101" w:type="dxa"/>
            <w:vMerge/>
            <w:tcBorders>
              <w:top w:val="nil"/>
              <w:bottom w:val="nil"/>
            </w:tcBorders>
          </w:tcPr>
          <w:p w14:paraId="6B0ABF95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1664A700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交易时间查询</w:t>
            </w:r>
          </w:p>
        </w:tc>
        <w:tc>
          <w:tcPr>
            <w:tcW w:w="2397" w:type="dxa"/>
          </w:tcPr>
          <w:p w14:paraId="2E6765D2" w14:textId="01457410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eqQryTradeTime</w:t>
            </w:r>
            <w:proofErr w:type="spellEnd"/>
          </w:p>
        </w:tc>
        <w:tc>
          <w:tcPr>
            <w:tcW w:w="1778" w:type="dxa"/>
          </w:tcPr>
          <w:p w14:paraId="4FB9F351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交易时间查询回报</w:t>
            </w:r>
          </w:p>
        </w:tc>
        <w:tc>
          <w:tcPr>
            <w:tcW w:w="2693" w:type="dxa"/>
          </w:tcPr>
          <w:p w14:paraId="2BB855F3" w14:textId="2197CE9D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on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RspQryTradeTime</w:t>
            </w:r>
            <w:proofErr w:type="spellEnd"/>
          </w:p>
        </w:tc>
      </w:tr>
      <w:tr w:rsidR="007D0690" w14:paraId="05922CD7" w14:textId="77777777">
        <w:tc>
          <w:tcPr>
            <w:tcW w:w="1101" w:type="dxa"/>
            <w:vMerge/>
            <w:tcBorders>
              <w:top w:val="nil"/>
              <w:bottom w:val="nil"/>
            </w:tcBorders>
          </w:tcPr>
          <w:p w14:paraId="1F8DF877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2481A0C8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策略查询</w:t>
            </w:r>
          </w:p>
        </w:tc>
        <w:tc>
          <w:tcPr>
            <w:tcW w:w="2397" w:type="dxa"/>
          </w:tcPr>
          <w:p w14:paraId="1C01F14D" w14:textId="7E31402B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reqQryStrategy</w:t>
            </w:r>
            <w:proofErr w:type="spellEnd"/>
          </w:p>
        </w:tc>
        <w:tc>
          <w:tcPr>
            <w:tcW w:w="1778" w:type="dxa"/>
          </w:tcPr>
          <w:p w14:paraId="1192C5E2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策略查询回报</w:t>
            </w:r>
          </w:p>
        </w:tc>
        <w:tc>
          <w:tcPr>
            <w:tcW w:w="2693" w:type="dxa"/>
          </w:tcPr>
          <w:p w14:paraId="46BE1757" w14:textId="3C54EBA8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onRspQryStrategy</w:t>
            </w:r>
            <w:proofErr w:type="spellEnd"/>
          </w:p>
        </w:tc>
      </w:tr>
      <w:tr w:rsidR="007D0690" w14:paraId="57055D14" w14:textId="77777777">
        <w:tc>
          <w:tcPr>
            <w:tcW w:w="1101" w:type="dxa"/>
            <w:vMerge/>
            <w:tcBorders>
              <w:top w:val="nil"/>
              <w:bottom w:val="nil"/>
            </w:tcBorders>
          </w:tcPr>
          <w:p w14:paraId="53CEEB7A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442C8A13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交易所查询</w:t>
            </w:r>
          </w:p>
        </w:tc>
        <w:tc>
          <w:tcPr>
            <w:tcW w:w="2397" w:type="dxa"/>
          </w:tcPr>
          <w:p w14:paraId="7BB9E42C" w14:textId="01A0A36D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req</w:t>
            </w:r>
            <w:r>
              <w:rPr>
                <w:sz w:val="16"/>
                <w:szCs w:val="16"/>
              </w:rPr>
              <w:t>QryExchange</w:t>
            </w:r>
            <w:proofErr w:type="spellEnd"/>
          </w:p>
        </w:tc>
        <w:tc>
          <w:tcPr>
            <w:tcW w:w="1778" w:type="dxa"/>
          </w:tcPr>
          <w:p w14:paraId="2573740E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交易所查询回报</w:t>
            </w:r>
          </w:p>
        </w:tc>
        <w:tc>
          <w:tcPr>
            <w:tcW w:w="2693" w:type="dxa"/>
          </w:tcPr>
          <w:p w14:paraId="59381187" w14:textId="016CF4EE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onR</w:t>
            </w:r>
            <w:r>
              <w:rPr>
                <w:sz w:val="16"/>
                <w:szCs w:val="16"/>
              </w:rPr>
              <w:t>spQryExchange</w:t>
            </w:r>
            <w:proofErr w:type="spellEnd"/>
          </w:p>
        </w:tc>
      </w:tr>
      <w:tr w:rsidR="007D0690" w14:paraId="37FAF946" w14:textId="77777777">
        <w:tc>
          <w:tcPr>
            <w:tcW w:w="1101" w:type="dxa"/>
            <w:vMerge/>
            <w:tcBorders>
              <w:top w:val="nil"/>
              <w:bottom w:val="nil"/>
            </w:tcBorders>
          </w:tcPr>
          <w:p w14:paraId="03D0BDD5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7A0F47A0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合约查询</w:t>
            </w:r>
          </w:p>
        </w:tc>
        <w:tc>
          <w:tcPr>
            <w:tcW w:w="2397" w:type="dxa"/>
          </w:tcPr>
          <w:p w14:paraId="373BCE9F" w14:textId="3EFBDB00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eqQryInstrument</w:t>
            </w:r>
            <w:proofErr w:type="spellEnd"/>
          </w:p>
        </w:tc>
        <w:tc>
          <w:tcPr>
            <w:tcW w:w="1778" w:type="dxa"/>
          </w:tcPr>
          <w:p w14:paraId="0C72693B" w14:textId="77777777" w:rsidR="007D0690" w:rsidRDefault="00136F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合约查询回报</w:t>
            </w:r>
          </w:p>
        </w:tc>
        <w:tc>
          <w:tcPr>
            <w:tcW w:w="2693" w:type="dxa"/>
          </w:tcPr>
          <w:p w14:paraId="1C3BAA24" w14:textId="4445E59A" w:rsidR="007D0690" w:rsidRDefault="00136F77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nRspQryInstrument</w:t>
            </w:r>
            <w:proofErr w:type="spellEnd"/>
          </w:p>
        </w:tc>
      </w:tr>
      <w:tr w:rsidR="007D0690" w14:paraId="24773318" w14:textId="77777777">
        <w:tc>
          <w:tcPr>
            <w:tcW w:w="1101" w:type="dxa"/>
            <w:vMerge/>
            <w:tcBorders>
              <w:top w:val="nil"/>
              <w:bottom w:val="nil"/>
            </w:tcBorders>
          </w:tcPr>
          <w:p w14:paraId="3239D63C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6FDC9389" w14:textId="77777777" w:rsidR="007D0690" w:rsidRDefault="00136F77">
            <w:pPr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策略明细查询</w:t>
            </w:r>
          </w:p>
        </w:tc>
        <w:tc>
          <w:tcPr>
            <w:tcW w:w="2397" w:type="dxa"/>
          </w:tcPr>
          <w:p w14:paraId="7C14E381" w14:textId="2015C655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reqQryStrategyDetail</w:t>
            </w:r>
            <w:proofErr w:type="spellEnd"/>
          </w:p>
        </w:tc>
        <w:tc>
          <w:tcPr>
            <w:tcW w:w="1778" w:type="dxa"/>
          </w:tcPr>
          <w:p w14:paraId="4868CC11" w14:textId="77777777" w:rsidR="007D0690" w:rsidRDefault="00136F77">
            <w:pPr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策略明细查询回报</w:t>
            </w:r>
          </w:p>
        </w:tc>
        <w:tc>
          <w:tcPr>
            <w:tcW w:w="2693" w:type="dxa"/>
          </w:tcPr>
          <w:p w14:paraId="776979EB" w14:textId="5CC231E8" w:rsidR="007D0690" w:rsidRDefault="00136F7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onRspQryStrategyDetail</w:t>
            </w:r>
            <w:proofErr w:type="spellEnd"/>
          </w:p>
        </w:tc>
      </w:tr>
      <w:tr w:rsidR="007D0690" w14:paraId="40E6A5DA" w14:textId="77777777">
        <w:tc>
          <w:tcPr>
            <w:tcW w:w="1101" w:type="dxa"/>
            <w:tcBorders>
              <w:top w:val="nil"/>
              <w:bottom w:val="nil"/>
            </w:tcBorders>
          </w:tcPr>
          <w:p w14:paraId="0BEFE9FA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0DEFCF86" w14:textId="77777777" w:rsidR="007D0690" w:rsidRDefault="00136F77">
            <w:pPr>
              <w:rPr>
                <w:rFonts w:asci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FF0000"/>
                <w:kern w:val="0"/>
                <w:sz w:val="16"/>
                <w:szCs w:val="16"/>
              </w:rPr>
              <w:t>交易所冬夏令开盘时间查询(</w:t>
            </w:r>
            <w:r>
              <w:rPr>
                <w:rFonts w:ascii="宋体" w:cs="宋体"/>
                <w:color w:val="FF0000"/>
                <w:kern w:val="0"/>
                <w:sz w:val="16"/>
                <w:szCs w:val="16"/>
              </w:rPr>
              <w:t>from v1.10)</w:t>
            </w:r>
          </w:p>
        </w:tc>
        <w:tc>
          <w:tcPr>
            <w:tcW w:w="2397" w:type="dxa"/>
          </w:tcPr>
          <w:p w14:paraId="43F907E5" w14:textId="6C87BC9F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  <w:t>eqQryExchangeTime</w:t>
            </w:r>
            <w:proofErr w:type="spellEnd"/>
          </w:p>
        </w:tc>
        <w:tc>
          <w:tcPr>
            <w:tcW w:w="1778" w:type="dxa"/>
          </w:tcPr>
          <w:p w14:paraId="43B0A938" w14:textId="77777777" w:rsidR="007D0690" w:rsidRDefault="00136F77">
            <w:pPr>
              <w:rPr>
                <w:rFonts w:asci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FF0000"/>
                <w:kern w:val="0"/>
                <w:sz w:val="16"/>
                <w:szCs w:val="16"/>
              </w:rPr>
              <w:t>查询回报</w:t>
            </w:r>
          </w:p>
        </w:tc>
        <w:tc>
          <w:tcPr>
            <w:tcW w:w="2693" w:type="dxa"/>
          </w:tcPr>
          <w:p w14:paraId="6B5898B1" w14:textId="4E8B7507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  <w:t>nRspQryExchangeTime</w:t>
            </w:r>
            <w:proofErr w:type="spellEnd"/>
          </w:p>
        </w:tc>
      </w:tr>
      <w:tr w:rsidR="007D0690" w14:paraId="2BE3A63F" w14:textId="77777777">
        <w:tc>
          <w:tcPr>
            <w:tcW w:w="1101" w:type="dxa"/>
            <w:tcBorders>
              <w:top w:val="nil"/>
              <w:bottom w:val="nil"/>
            </w:tcBorders>
          </w:tcPr>
          <w:p w14:paraId="6B75773B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146C06E0" w14:textId="77777777" w:rsidR="007D0690" w:rsidRDefault="00136F77">
            <w:pPr>
              <w:rPr>
                <w:rFonts w:asci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FF0000"/>
                <w:kern w:val="0"/>
                <w:sz w:val="16"/>
                <w:szCs w:val="16"/>
              </w:rPr>
              <w:t>交易品种开收盘时间查询(</w:t>
            </w:r>
            <w:r>
              <w:rPr>
                <w:rFonts w:ascii="宋体" w:cs="宋体"/>
                <w:color w:val="FF0000"/>
                <w:kern w:val="0"/>
                <w:sz w:val="16"/>
                <w:szCs w:val="16"/>
              </w:rPr>
              <w:t>from v1.10)</w:t>
            </w:r>
          </w:p>
        </w:tc>
        <w:tc>
          <w:tcPr>
            <w:tcW w:w="2397" w:type="dxa"/>
          </w:tcPr>
          <w:p w14:paraId="0F507D58" w14:textId="1F34B933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  <w:t>eqQryCommodityTime</w:t>
            </w:r>
            <w:proofErr w:type="spellEnd"/>
          </w:p>
        </w:tc>
        <w:tc>
          <w:tcPr>
            <w:tcW w:w="1778" w:type="dxa"/>
          </w:tcPr>
          <w:p w14:paraId="1DE554C4" w14:textId="77777777" w:rsidR="007D0690" w:rsidRDefault="00136F77">
            <w:pPr>
              <w:rPr>
                <w:rFonts w:asci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FF0000"/>
                <w:kern w:val="0"/>
                <w:sz w:val="16"/>
                <w:szCs w:val="16"/>
              </w:rPr>
              <w:t>查询回报</w:t>
            </w:r>
          </w:p>
        </w:tc>
        <w:tc>
          <w:tcPr>
            <w:tcW w:w="2693" w:type="dxa"/>
          </w:tcPr>
          <w:p w14:paraId="01F194BC" w14:textId="044350E2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  <w:t>nRspQryCommodityTime</w:t>
            </w:r>
            <w:proofErr w:type="spellEnd"/>
          </w:p>
        </w:tc>
      </w:tr>
      <w:tr w:rsidR="007D0690" w14:paraId="188BF1F7" w14:textId="77777777">
        <w:tc>
          <w:tcPr>
            <w:tcW w:w="1101" w:type="dxa"/>
            <w:tcBorders>
              <w:top w:val="nil"/>
            </w:tcBorders>
          </w:tcPr>
          <w:p w14:paraId="576D9056" w14:textId="77777777" w:rsidR="007D0690" w:rsidRDefault="007D0690">
            <w:pPr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14:paraId="21470EBB" w14:textId="77777777" w:rsidR="007D0690" w:rsidRDefault="00136F77">
            <w:pPr>
              <w:rPr>
                <w:rFonts w:asci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FF0000"/>
                <w:kern w:val="0"/>
                <w:sz w:val="16"/>
                <w:szCs w:val="16"/>
              </w:rPr>
              <w:t>查询品种列表(</w:t>
            </w:r>
            <w:r>
              <w:rPr>
                <w:rFonts w:ascii="宋体" w:cs="宋体"/>
                <w:color w:val="FF0000"/>
                <w:kern w:val="0"/>
                <w:sz w:val="16"/>
                <w:szCs w:val="16"/>
              </w:rPr>
              <w:t>from v1.10)</w:t>
            </w:r>
          </w:p>
        </w:tc>
        <w:tc>
          <w:tcPr>
            <w:tcW w:w="2397" w:type="dxa"/>
          </w:tcPr>
          <w:p w14:paraId="3E0CED75" w14:textId="6F971630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  <w:t>eqQryCommodityTime</w:t>
            </w:r>
            <w:proofErr w:type="spellEnd"/>
          </w:p>
        </w:tc>
        <w:tc>
          <w:tcPr>
            <w:tcW w:w="1778" w:type="dxa"/>
          </w:tcPr>
          <w:p w14:paraId="10FE6CF6" w14:textId="77777777" w:rsidR="007D0690" w:rsidRDefault="00136F77">
            <w:pPr>
              <w:rPr>
                <w:rFonts w:asci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FF0000"/>
                <w:kern w:val="0"/>
                <w:sz w:val="16"/>
                <w:szCs w:val="16"/>
              </w:rPr>
              <w:t>查询回报</w:t>
            </w:r>
          </w:p>
        </w:tc>
        <w:tc>
          <w:tcPr>
            <w:tcW w:w="2693" w:type="dxa"/>
          </w:tcPr>
          <w:p w14:paraId="0BA6C97A" w14:textId="1EB7255D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color w:val="FF0000"/>
                <w:kern w:val="0"/>
                <w:sz w:val="16"/>
                <w:szCs w:val="16"/>
              </w:rPr>
              <w:t>nRspQryCommodity</w:t>
            </w:r>
            <w:proofErr w:type="spellEnd"/>
          </w:p>
        </w:tc>
      </w:tr>
    </w:tbl>
    <w:p w14:paraId="4BCE3D63" w14:textId="77777777" w:rsidR="007D0690" w:rsidRDefault="007D0690"/>
    <w:p w14:paraId="4215E2B2" w14:textId="77777777" w:rsidR="007D0690" w:rsidRDefault="00136F77">
      <w:r>
        <w:rPr>
          <w:rFonts w:hint="eastAsia"/>
        </w:rPr>
        <w:t>注：以上斜体字的接口，当前</w:t>
      </w:r>
      <w:r>
        <w:rPr>
          <w:rFonts w:hint="eastAsia"/>
        </w:rPr>
        <w:t>API</w:t>
      </w:r>
      <w:r>
        <w:rPr>
          <w:rFonts w:hint="eastAsia"/>
        </w:rPr>
        <w:t>版本未实现。</w:t>
      </w:r>
    </w:p>
    <w:p w14:paraId="5CA6976F" w14:textId="77777777" w:rsidR="007D0690" w:rsidRDefault="007D0690"/>
    <w:p w14:paraId="7E0C762E" w14:textId="77777777" w:rsidR="007D0690" w:rsidRDefault="00136F77">
      <w:r>
        <w:br w:type="page"/>
      </w:r>
    </w:p>
    <w:p w14:paraId="3F1EC264" w14:textId="77777777" w:rsidR="007D0690" w:rsidRDefault="007D0690"/>
    <w:p w14:paraId="1A143D96" w14:textId="77777777" w:rsidR="007D0690" w:rsidRDefault="007D0690"/>
    <w:p w14:paraId="158B735E" w14:textId="77777777" w:rsidR="007D0690" w:rsidRDefault="00136F77">
      <w:pPr>
        <w:pStyle w:val="2"/>
        <w:numPr>
          <w:ilvl w:val="0"/>
          <w:numId w:val="23"/>
        </w:numPr>
      </w:pPr>
      <w:bookmarkStart w:id="38" w:name="_Toc185002849"/>
      <w:r>
        <w:rPr>
          <w:rFonts w:hint="eastAsia"/>
        </w:rPr>
        <w:t>接口工作过程</w:t>
      </w:r>
      <w:bookmarkEnd w:id="38"/>
    </w:p>
    <w:p w14:paraId="21D5A8C1" w14:textId="77777777" w:rsidR="007D0690" w:rsidRDefault="00136F77">
      <w:r>
        <w:object w:dxaOrig="4922" w:dyaOrig="6749" w14:anchorId="5BCC1A0A">
          <v:shape id="_x0000_i1026" type="#_x0000_t75" style="width:245.95pt;height:337.55pt" o:ole="">
            <v:imagedata r:id="rId9" o:title=""/>
          </v:shape>
          <o:OLEObject Type="Embed" ProgID="Visio.Drawing.11" ShapeID="_x0000_i1026" DrawAspect="Content" ObjectID="_1795957031" r:id="rId11"/>
        </w:object>
      </w:r>
    </w:p>
    <w:p w14:paraId="1CB7B228" w14:textId="77777777" w:rsidR="007D0690" w:rsidRDefault="007D0690"/>
    <w:p w14:paraId="4E3A6B4B" w14:textId="77777777" w:rsidR="007D0690" w:rsidRDefault="00136F77">
      <w:pPr>
        <w:pStyle w:val="2"/>
        <w:numPr>
          <w:ilvl w:val="0"/>
          <w:numId w:val="23"/>
        </w:numPr>
      </w:pPr>
      <w:bookmarkStart w:id="39" w:name="_Toc185002850"/>
      <w:r>
        <w:rPr>
          <w:rFonts w:hint="eastAsia"/>
        </w:rPr>
        <w:t>接口模式</w:t>
      </w:r>
      <w:bookmarkEnd w:id="39"/>
    </w:p>
    <w:p w14:paraId="5E6038B5" w14:textId="6EE79877" w:rsidR="001171D9" w:rsidRPr="001171D9" w:rsidRDefault="001171D9" w:rsidP="001171D9">
      <w:pPr>
        <w:pStyle w:val="aa"/>
        <w:autoSpaceDE w:val="0"/>
        <w:autoSpaceDN w:val="0"/>
        <w:adjustRightInd w:val="0"/>
        <w:ind w:firstLineChars="0" w:firstLine="0"/>
        <w:rPr>
          <w:rFonts w:ascii="宋体" w:eastAsia="宋体" w:cs="宋体"/>
          <w:kern w:val="0"/>
          <w:sz w:val="24"/>
        </w:rPr>
      </w:pPr>
      <w:r>
        <w:rPr>
          <w:rFonts w:ascii="Times New Roman" w:eastAsia="宋体" w:hAnsi="Times New Roman" w:cs="Times New Roman" w:hint="eastAsia"/>
          <w:kern w:val="0"/>
          <w:sz w:val="24"/>
        </w:rPr>
        <w:t>future</w:t>
      </w:r>
      <w:r w:rsidRPr="001171D9">
        <w:rPr>
          <w:rFonts w:ascii="Times New Roman" w:eastAsia="宋体" w:hAnsi="Times New Roman" w:cs="Times New Roman" w:hint="eastAsia"/>
          <w:kern w:val="0"/>
          <w:sz w:val="24"/>
        </w:rPr>
        <w:t>_demo.py</w:t>
      </w:r>
      <w:r w:rsidRPr="001171D9">
        <w:rPr>
          <w:rFonts w:ascii="Times New Roman" w:eastAsia="宋体" w:hAnsi="Times New Roman" w:cs="Times New Roman" w:hint="eastAsia"/>
          <w:kern w:val="0"/>
          <w:sz w:val="24"/>
        </w:rPr>
        <w:t>文件中提供了一个</w:t>
      </w:r>
      <w:proofErr w:type="spellStart"/>
      <w:r>
        <w:rPr>
          <w:rFonts w:ascii="Times New Roman" w:eastAsia="宋体" w:hAnsi="Times New Roman" w:cs="Times New Roman" w:hint="eastAsia"/>
          <w:kern w:val="0"/>
          <w:sz w:val="24"/>
        </w:rPr>
        <w:t>Future</w:t>
      </w:r>
      <w:r w:rsidRPr="001171D9">
        <w:rPr>
          <w:rFonts w:ascii="Times New Roman" w:eastAsia="宋体" w:hAnsi="Times New Roman" w:cs="Times New Roman" w:hint="eastAsia"/>
          <w:kern w:val="0"/>
          <w:sz w:val="24"/>
        </w:rPr>
        <w:t>Api</w:t>
      </w:r>
      <w:proofErr w:type="spellEnd"/>
      <w:r w:rsidRPr="001171D9">
        <w:rPr>
          <w:rFonts w:ascii="Times New Roman" w:eastAsia="宋体" w:hAnsi="Times New Roman" w:cs="Times New Roman" w:hint="eastAsia"/>
          <w:kern w:val="0"/>
          <w:sz w:val="24"/>
        </w:rPr>
        <w:t>类</w:t>
      </w:r>
      <w:r w:rsidRPr="001171D9">
        <w:rPr>
          <w:rFonts w:ascii="宋体" w:eastAsia="宋体" w:cs="宋体" w:hint="eastAsia"/>
          <w:kern w:val="0"/>
          <w:sz w:val="24"/>
        </w:rPr>
        <w:t>，通过继承</w:t>
      </w:r>
      <w:proofErr w:type="spellStart"/>
      <w:r>
        <w:rPr>
          <w:rFonts w:ascii="Times New Roman" w:eastAsia="宋体" w:hAnsi="Times New Roman" w:cs="Times New Roman" w:hint="eastAsia"/>
          <w:kern w:val="0"/>
          <w:sz w:val="24"/>
        </w:rPr>
        <w:t>Future</w:t>
      </w:r>
      <w:r w:rsidRPr="001171D9">
        <w:rPr>
          <w:rFonts w:ascii="Times New Roman" w:eastAsia="宋体" w:hAnsi="Times New Roman" w:cs="Times New Roman" w:hint="eastAsia"/>
          <w:kern w:val="0"/>
          <w:sz w:val="24"/>
        </w:rPr>
        <w:t>Api</w:t>
      </w:r>
      <w:proofErr w:type="spellEnd"/>
      <w:r w:rsidRPr="001171D9">
        <w:rPr>
          <w:rFonts w:ascii="Times New Roman" w:eastAsia="宋体" w:hAnsi="Times New Roman" w:cs="Times New Roman" w:hint="eastAsia"/>
          <w:kern w:val="0"/>
          <w:sz w:val="24"/>
        </w:rPr>
        <w:t>类可以发出操作请求</w:t>
      </w:r>
      <w:r w:rsidRPr="001171D9">
        <w:rPr>
          <w:rFonts w:ascii="宋体" w:eastAsia="宋体" w:cs="宋体" w:hint="eastAsia"/>
          <w:kern w:val="0"/>
          <w:sz w:val="24"/>
        </w:rPr>
        <w:t>，也可以</w:t>
      </w:r>
      <w:proofErr w:type="gramStart"/>
      <w:r w:rsidRPr="001171D9">
        <w:rPr>
          <w:rFonts w:ascii="宋体" w:eastAsia="宋体" w:cs="宋体" w:hint="eastAsia"/>
          <w:kern w:val="0"/>
          <w:sz w:val="24"/>
        </w:rPr>
        <w:t>重载回调函数</w:t>
      </w:r>
      <w:proofErr w:type="gramEnd"/>
      <w:r w:rsidRPr="001171D9">
        <w:rPr>
          <w:rFonts w:ascii="宋体" w:eastAsia="宋体" w:cs="宋体" w:hint="eastAsia"/>
          <w:kern w:val="0"/>
          <w:sz w:val="24"/>
        </w:rPr>
        <w:t>来处理后台服务的响应。</w:t>
      </w:r>
    </w:p>
    <w:p w14:paraId="3232F004" w14:textId="27DCD83C" w:rsidR="007D0690" w:rsidRDefault="00136F77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。</w:t>
      </w:r>
    </w:p>
    <w:p w14:paraId="672EA623" w14:textId="77777777" w:rsidR="007D0690" w:rsidRDefault="007D0690"/>
    <w:p w14:paraId="03A88102" w14:textId="77777777" w:rsidR="007D0690" w:rsidRDefault="007D0690"/>
    <w:p w14:paraId="7269D99A" w14:textId="77777777" w:rsidR="007D0690" w:rsidRDefault="00136F77">
      <w:r>
        <w:br w:type="page"/>
      </w:r>
    </w:p>
    <w:p w14:paraId="61CDEBC5" w14:textId="77777777" w:rsidR="007D0690" w:rsidRDefault="007D0690"/>
    <w:p w14:paraId="33DAC41A" w14:textId="77777777" w:rsidR="007D0690" w:rsidRDefault="00136F77">
      <w:pPr>
        <w:pStyle w:val="2"/>
        <w:numPr>
          <w:ilvl w:val="0"/>
          <w:numId w:val="23"/>
        </w:numPr>
      </w:pPr>
      <w:bookmarkStart w:id="40" w:name="_Toc185002851"/>
      <w:r>
        <w:rPr>
          <w:rFonts w:hint="eastAsia"/>
        </w:rPr>
        <w:t>函数接口说明</w:t>
      </w:r>
      <w:bookmarkEnd w:id="40"/>
    </w:p>
    <w:p w14:paraId="6AA1E39F" w14:textId="7F3C95A8" w:rsidR="007D0690" w:rsidRDefault="001171D9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1" w:name="_Toc185002852"/>
      <w:proofErr w:type="spellStart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c</w:t>
      </w:r>
      <w:r w:rsidR="00136F77">
        <w:rPr>
          <w:rFonts w:ascii="Times New Roman" w:hAnsi="Times New Roman" w:cs="Times New Roman"/>
          <w:b w:val="0"/>
          <w:bCs/>
          <w:kern w:val="0"/>
          <w:szCs w:val="32"/>
        </w:rPr>
        <w:t>reateFutureApi</w:t>
      </w:r>
      <w:proofErr w:type="spellEnd"/>
      <w:r w:rsidR="00136F77">
        <w:rPr>
          <w:rFonts w:ascii="Times New Roman" w:hAnsi="Times New Roman" w:cs="Times New Roman" w:hint="eastAsia"/>
          <w:b w:val="0"/>
          <w:bCs/>
          <w:kern w:val="0"/>
          <w:szCs w:val="32"/>
        </w:rPr>
        <w:t>方法</w:t>
      </w:r>
      <w:bookmarkEnd w:id="41"/>
    </w:p>
    <w:p w14:paraId="5FA64438" w14:textId="77777777" w:rsidR="007D0690" w:rsidRDefault="00136F77">
      <w:pPr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创建实例方法。</w:t>
      </w:r>
    </w:p>
    <w:p w14:paraId="0894030C" w14:textId="77777777" w:rsidR="007D0690" w:rsidRDefault="00136F77">
      <w:r>
        <w:rPr>
          <w:rFonts w:ascii="SimSun,Bold" w:eastAsia="SimSun,Bold" w:cs="SimSun,Bold" w:hint="eastAsia"/>
          <w:b/>
          <w:bCs/>
          <w:kern w:val="0"/>
          <w:sz w:val="28"/>
          <w:szCs w:val="28"/>
        </w:rPr>
        <w:t>函数原形</w:t>
      </w:r>
      <w:r>
        <w:rPr>
          <w:rFonts w:hint="eastAsia"/>
        </w:rPr>
        <w:t>：</w:t>
      </w:r>
    </w:p>
    <w:p w14:paraId="314589A6" w14:textId="18A7F6CC" w:rsidR="007D0690" w:rsidRDefault="001171D9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proofErr w:type="spellStart"/>
      <w:proofErr w:type="gramStart"/>
      <w:r>
        <w:rPr>
          <w:rFonts w:ascii="新宋体" w:eastAsia="新宋体" w:cs="新宋体" w:hint="eastAsia"/>
          <w:color w:val="0000FF"/>
          <w:kern w:val="0"/>
          <w:sz w:val="19"/>
          <w:szCs w:val="19"/>
        </w:rPr>
        <w:t>c</w:t>
      </w:r>
      <w:r w:rsidR="00136F77">
        <w:rPr>
          <w:rFonts w:ascii="新宋体" w:eastAsia="新宋体" w:cs="新宋体"/>
          <w:color w:val="880000"/>
          <w:kern w:val="0"/>
          <w:sz w:val="19"/>
          <w:szCs w:val="19"/>
        </w:rPr>
        <w:t>reateFutureApi</w:t>
      </w:r>
      <w:proofErr w:type="spellEnd"/>
      <w:r w:rsidR="00136F77"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proofErr w:type="gramEnd"/>
      <w:r w:rsidR="00136F77">
        <w:rPr>
          <w:rFonts w:ascii="新宋体" w:eastAsia="新宋体" w:cs="新宋体"/>
          <w:color w:val="000080"/>
          <w:kern w:val="0"/>
          <w:sz w:val="19"/>
          <w:szCs w:val="19"/>
        </w:rPr>
        <w:t>bRecordLog</w:t>
      </w:r>
      <w:proofErr w:type="spellEnd"/>
      <w:r>
        <w:rPr>
          <w:rFonts w:ascii="新宋体" w:eastAsia="新宋体" w:cs="新宋体" w:hint="eastAsia"/>
          <w:color w:val="000080"/>
          <w:kern w:val="0"/>
          <w:sz w:val="19"/>
          <w:szCs w:val="19"/>
        </w:rPr>
        <w:t>: bool</w:t>
      </w:r>
      <w:r w:rsidR="00136F77"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proofErr w:type="spellStart"/>
      <w:r w:rsidR="00136F77">
        <w:rPr>
          <w:rFonts w:ascii="新宋体" w:eastAsia="新宋体" w:cs="新宋体"/>
          <w:color w:val="000080"/>
          <w:kern w:val="0"/>
          <w:sz w:val="19"/>
          <w:szCs w:val="19"/>
        </w:rPr>
        <w:t>lpszLogFileName</w:t>
      </w:r>
      <w:proofErr w:type="spellEnd"/>
      <w:r>
        <w:rPr>
          <w:rFonts w:ascii="新宋体" w:eastAsia="新宋体" w:cs="新宋体" w:hint="eastAsia"/>
          <w:color w:val="000080"/>
          <w:kern w:val="0"/>
          <w:sz w:val="19"/>
          <w:szCs w:val="19"/>
        </w:rPr>
        <w:t>: str</w:t>
      </w:r>
      <w:r w:rsidR="00136F77"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r w:rsidR="00136F77">
        <w:rPr>
          <w:rFonts w:ascii="新宋体" w:eastAsia="新宋体" w:cs="新宋体"/>
          <w:color w:val="A31515"/>
          <w:kern w:val="0"/>
          <w:sz w:val="19"/>
          <w:szCs w:val="19"/>
        </w:rPr>
        <w:t>"Future.log"</w:t>
      </w:r>
      <w:r w:rsidR="00136F77">
        <w:rPr>
          <w:rFonts w:ascii="新宋体" w:eastAsia="新宋体" w:cs="新宋体"/>
          <w:color w:val="000000"/>
          <w:kern w:val="0"/>
          <w:sz w:val="19"/>
          <w:szCs w:val="19"/>
        </w:rPr>
        <w:t>,</w:t>
      </w:r>
      <w:r>
        <w:rPr>
          <w:rFonts w:ascii="新宋体" w:eastAsia="新宋体" w:cs="新宋体"/>
          <w:color w:val="000080"/>
          <w:kern w:val="0"/>
          <w:sz w:val="19"/>
          <w:szCs w:val="19"/>
        </w:rPr>
        <w:t xml:space="preserve"> </w:t>
      </w:r>
      <w:proofErr w:type="spellStart"/>
      <w:r w:rsidR="00136F77">
        <w:rPr>
          <w:rFonts w:ascii="新宋体" w:eastAsia="新宋体" w:cs="新宋体"/>
          <w:color w:val="000080"/>
          <w:kern w:val="0"/>
          <w:sz w:val="19"/>
          <w:szCs w:val="19"/>
        </w:rPr>
        <w:t>lpszLogFileDir</w:t>
      </w:r>
      <w:proofErr w:type="spellEnd"/>
      <w:r>
        <w:rPr>
          <w:rFonts w:ascii="新宋体" w:eastAsia="新宋体" w:cs="新宋体" w:hint="eastAsia"/>
          <w:color w:val="000080"/>
          <w:kern w:val="0"/>
          <w:sz w:val="19"/>
          <w:szCs w:val="19"/>
        </w:rPr>
        <w:t xml:space="preserve">: str </w:t>
      </w:r>
      <w:r w:rsidR="00136F77">
        <w:rPr>
          <w:rFonts w:ascii="新宋体" w:eastAsia="新宋体" w:cs="新宋体"/>
          <w:color w:val="000000"/>
          <w:kern w:val="0"/>
          <w:sz w:val="19"/>
          <w:szCs w:val="19"/>
        </w:rPr>
        <w:t>=</w:t>
      </w: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 xml:space="preserve"> </w:t>
      </w:r>
      <w:r w:rsidR="00136F77">
        <w:rPr>
          <w:rFonts w:ascii="新宋体" w:eastAsia="新宋体" w:cs="新宋体"/>
          <w:color w:val="A31515"/>
          <w:kern w:val="0"/>
          <w:sz w:val="19"/>
          <w:szCs w:val="19"/>
        </w:rPr>
        <w:t>""</w:t>
      </w:r>
      <w:r w:rsidR="00136F77"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53BE782D" w14:textId="77777777" w:rsidR="007D0690" w:rsidRDefault="00136F77">
      <w:pPr>
        <w:rPr>
          <w:rFonts w:ascii="宋体" w:eastAsia="宋体" w:cs="宋体"/>
          <w:kern w:val="0"/>
          <w:sz w:val="24"/>
        </w:rPr>
      </w:pPr>
      <w:proofErr w:type="spellStart"/>
      <w:r>
        <w:rPr>
          <w:rFonts w:ascii="宋体" w:eastAsia="宋体" w:cs="宋体"/>
          <w:kern w:val="0"/>
          <w:sz w:val="24"/>
        </w:rPr>
        <w:t>bRecordLog</w:t>
      </w:r>
      <w:proofErr w:type="spellEnd"/>
      <w:r>
        <w:rPr>
          <w:rFonts w:ascii="宋体" w:eastAsia="宋体" w:cs="宋体"/>
          <w:kern w:val="0"/>
          <w:sz w:val="24"/>
        </w:rPr>
        <w:t>: true</w:t>
      </w:r>
      <w:r>
        <w:rPr>
          <w:rFonts w:ascii="宋体" w:eastAsia="宋体" w:cs="宋体" w:hint="eastAsia"/>
          <w:kern w:val="0"/>
          <w:sz w:val="24"/>
        </w:rPr>
        <w:t>表示记录日志，false表示不记录日志。</w:t>
      </w:r>
    </w:p>
    <w:p w14:paraId="4D152C24" w14:textId="77777777" w:rsidR="007D0690" w:rsidRDefault="00136F77">
      <w:pPr>
        <w:rPr>
          <w:rFonts w:ascii="宋体" w:eastAsia="宋体" w:cs="宋体"/>
          <w:kern w:val="0"/>
          <w:sz w:val="24"/>
        </w:rPr>
      </w:pPr>
      <w:proofErr w:type="spellStart"/>
      <w:r>
        <w:rPr>
          <w:rFonts w:ascii="宋体" w:eastAsia="宋体" w:cs="宋体"/>
          <w:kern w:val="0"/>
          <w:sz w:val="24"/>
        </w:rPr>
        <w:t>lpszLogFileName</w:t>
      </w:r>
      <w:proofErr w:type="spellEnd"/>
      <w:r>
        <w:rPr>
          <w:rFonts w:ascii="宋体" w:eastAsia="宋体" w:cs="宋体" w:hint="eastAsia"/>
          <w:kern w:val="0"/>
          <w:sz w:val="24"/>
        </w:rPr>
        <w:t>：日志文件。</w:t>
      </w:r>
    </w:p>
    <w:p w14:paraId="404B3A18" w14:textId="77777777" w:rsidR="007D0690" w:rsidRDefault="00136F77">
      <w:pPr>
        <w:rPr>
          <w:rFonts w:ascii="宋体" w:eastAsia="宋体" w:cs="宋体"/>
          <w:kern w:val="0"/>
          <w:sz w:val="24"/>
        </w:rPr>
      </w:pPr>
      <w:proofErr w:type="spellStart"/>
      <w:r>
        <w:rPr>
          <w:rFonts w:ascii="宋体" w:eastAsia="宋体" w:cs="宋体"/>
          <w:kern w:val="0"/>
          <w:sz w:val="24"/>
        </w:rPr>
        <w:t>lpszLogFileDir</w:t>
      </w:r>
      <w:proofErr w:type="spellEnd"/>
      <w:r>
        <w:rPr>
          <w:rFonts w:ascii="宋体" w:eastAsia="宋体" w:cs="宋体" w:hint="eastAsia"/>
          <w:kern w:val="0"/>
          <w:sz w:val="24"/>
        </w:rPr>
        <w:t>： 日志文件文件夹路径。</w:t>
      </w:r>
    </w:p>
    <w:p w14:paraId="21007C78" w14:textId="6B3FF374" w:rsidR="007D0690" w:rsidRDefault="000F2F04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2" w:name="_Toc185002853"/>
      <w:proofErr w:type="spellStart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 w:rsidR="00136F77">
        <w:rPr>
          <w:rFonts w:ascii="Times New Roman" w:hAnsi="Times New Roman" w:cs="Times New Roman"/>
          <w:b w:val="0"/>
          <w:bCs/>
          <w:kern w:val="0"/>
          <w:szCs w:val="32"/>
        </w:rPr>
        <w:t>nFrontConnected</w:t>
      </w:r>
      <w:proofErr w:type="spellEnd"/>
      <w:r w:rsidR="00136F77">
        <w:rPr>
          <w:rFonts w:ascii="Times New Roman" w:hAnsi="Times New Roman" w:cs="Times New Roman"/>
          <w:b w:val="0"/>
          <w:bCs/>
          <w:kern w:val="0"/>
          <w:szCs w:val="32"/>
        </w:rPr>
        <w:t xml:space="preserve"> </w:t>
      </w:r>
      <w:r w:rsidR="00136F77">
        <w:rPr>
          <w:rFonts w:ascii="Times New Roman" w:hAnsi="Times New Roman" w:cs="Times New Roman" w:hint="eastAsia"/>
          <w:b w:val="0"/>
          <w:bCs/>
          <w:kern w:val="0"/>
          <w:szCs w:val="32"/>
        </w:rPr>
        <w:t>方法</w:t>
      </w:r>
      <w:bookmarkEnd w:id="42"/>
    </w:p>
    <w:p w14:paraId="2AB3C197" w14:textId="77777777" w:rsidR="007D0690" w:rsidRDefault="00136F77">
      <w:pPr>
        <w:pStyle w:val="aa"/>
        <w:autoSpaceDE w:val="0"/>
        <w:autoSpaceDN w:val="0"/>
        <w:adjustRightInd w:val="0"/>
        <w:ind w:firstLineChars="0" w:firstLine="0"/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当客户端与前置建立起通信连接时（还未登录前），该方法被调用。</w:t>
      </w:r>
    </w:p>
    <w:p w14:paraId="4D1687F6" w14:textId="77777777" w:rsidR="007D0690" w:rsidRDefault="00136F77">
      <w:pPr>
        <w:pStyle w:val="aa"/>
        <w:autoSpaceDE w:val="0"/>
        <w:autoSpaceDN w:val="0"/>
        <w:adjustRightInd w:val="0"/>
        <w:ind w:firstLineChars="0" w:firstLine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ascii="SimSun,Bold" w:eastAsia="SimSun,Bold" w:cs="SimSun,Bold" w:hint="eastAsia"/>
          <w:b/>
          <w:bCs/>
          <w:kern w:val="0"/>
          <w:sz w:val="28"/>
          <w:szCs w:val="28"/>
        </w:rPr>
        <w:t>函数原形：</w:t>
      </w:r>
    </w:p>
    <w:p w14:paraId="746AB47E" w14:textId="49D7838C" w:rsidR="007D0690" w:rsidRDefault="000F2F04">
      <w:pPr>
        <w:pStyle w:val="aa"/>
        <w:autoSpaceDE w:val="0"/>
        <w:autoSpaceDN w:val="0"/>
        <w:adjustRightInd w:val="0"/>
        <w:ind w:firstLineChars="0" w:firstLine="0"/>
        <w:rPr>
          <w:rFonts w:ascii="宋体" w:eastAsia="宋体" w:cs="宋体"/>
          <w:kern w:val="0"/>
          <w:szCs w:val="21"/>
        </w:rPr>
      </w:pPr>
      <w:proofErr w:type="spellStart"/>
      <w:proofErr w:type="gramStart"/>
      <w:r>
        <w:rPr>
          <w:rFonts w:ascii="Times New Roman" w:eastAsia="宋体" w:hAnsi="Times New Roman" w:cs="Times New Roman" w:hint="eastAsia"/>
          <w:kern w:val="0"/>
          <w:szCs w:val="21"/>
        </w:rPr>
        <w:t>o</w:t>
      </w:r>
      <w:r w:rsidR="00136F77">
        <w:rPr>
          <w:rFonts w:ascii="Times New Roman" w:eastAsia="宋体" w:hAnsi="Times New Roman" w:cs="Times New Roman"/>
          <w:kern w:val="0"/>
          <w:szCs w:val="21"/>
        </w:rPr>
        <w:t>nFrontConnected</w:t>
      </w:r>
      <w:proofErr w:type="spellEnd"/>
      <w:r w:rsidR="00136F77">
        <w:rPr>
          <w:rFonts w:ascii="Times New Roman" w:eastAsia="宋体" w:hAnsi="Times New Roman" w:cs="Times New Roman"/>
          <w:kern w:val="0"/>
          <w:szCs w:val="21"/>
        </w:rPr>
        <w:t>(</w:t>
      </w:r>
      <w:proofErr w:type="gramEnd"/>
      <w:r w:rsidR="00136F77">
        <w:rPr>
          <w:rFonts w:ascii="Times New Roman" w:eastAsia="宋体" w:hAnsi="Times New Roman" w:cs="Times New Roman"/>
          <w:kern w:val="0"/>
          <w:szCs w:val="21"/>
        </w:rPr>
        <w:t>)</w:t>
      </w:r>
    </w:p>
    <w:p w14:paraId="3C9B3498" w14:textId="77777777" w:rsidR="007D0690" w:rsidRDefault="00136F77">
      <w:pPr>
        <w:pStyle w:val="aa"/>
        <w:ind w:firstLineChars="0" w:firstLine="0"/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本方法在完成初始化后调用，可以在其中完成用户登录任务。</w:t>
      </w:r>
    </w:p>
    <w:p w14:paraId="293D7793" w14:textId="77777777" w:rsidR="007D0690" w:rsidRDefault="007D0690">
      <w:pPr>
        <w:pStyle w:val="aa"/>
        <w:ind w:firstLineChars="0" w:firstLine="0"/>
        <w:rPr>
          <w:rFonts w:ascii="宋体" w:eastAsia="宋体" w:cs="宋体"/>
          <w:kern w:val="0"/>
          <w:sz w:val="24"/>
        </w:rPr>
      </w:pPr>
    </w:p>
    <w:p w14:paraId="3620F967" w14:textId="4CF6794C" w:rsidR="007D0690" w:rsidRDefault="000F2F04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3" w:name="_Toc185002854"/>
      <w:proofErr w:type="spellStart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 w:rsidR="00136F77">
        <w:rPr>
          <w:rFonts w:ascii="Times New Roman" w:hAnsi="Times New Roman" w:cs="Times New Roman"/>
          <w:b w:val="0"/>
          <w:bCs/>
          <w:kern w:val="0"/>
          <w:szCs w:val="32"/>
        </w:rPr>
        <w:t>nFrontDisconnected</w:t>
      </w:r>
      <w:proofErr w:type="spellEnd"/>
      <w:r w:rsidR="00136F77">
        <w:rPr>
          <w:rFonts w:ascii="Times New Roman" w:hAnsi="Times New Roman" w:cs="Times New Roman" w:hint="eastAsia"/>
          <w:b w:val="0"/>
          <w:bCs/>
          <w:kern w:val="0"/>
          <w:szCs w:val="32"/>
        </w:rPr>
        <w:t>方法</w:t>
      </w:r>
      <w:bookmarkEnd w:id="43"/>
    </w:p>
    <w:p w14:paraId="2A0CA455" w14:textId="77777777" w:rsidR="007D0690" w:rsidRDefault="00136F77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当客户端与前置通信连接断开时，该方法被调用。当发生这个情况</w:t>
      </w:r>
    </w:p>
    <w:p w14:paraId="42092865" w14:textId="77777777" w:rsidR="007D0690" w:rsidRDefault="00136F77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后，</w:t>
      </w:r>
      <w:r>
        <w:rPr>
          <w:rFonts w:ascii="Times New Roman" w:eastAsia="宋体" w:hAnsi="Times New Roman" w:cs="Times New Roman"/>
          <w:kern w:val="0"/>
          <w:sz w:val="24"/>
        </w:rPr>
        <w:t>API</w:t>
      </w:r>
      <w:r>
        <w:rPr>
          <w:rFonts w:ascii="宋体" w:eastAsia="宋体" w:cs="宋体" w:hint="eastAsia"/>
          <w:kern w:val="0"/>
          <w:sz w:val="24"/>
        </w:rPr>
        <w:t>会自动重新连接，客户端可不做处理。自动重连地址，可能是原来注册</w:t>
      </w:r>
    </w:p>
    <w:p w14:paraId="745F8A86" w14:textId="77777777" w:rsidR="007D0690" w:rsidRDefault="00136F77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的地址，也可能是系统支持的其它可用的通信地址，它由程序自动选择。</w:t>
      </w:r>
    </w:p>
    <w:p w14:paraId="10521CBC" w14:textId="77777777" w:rsidR="007D0690" w:rsidRDefault="00136F77">
      <w:pPr>
        <w:autoSpaceDE w:val="0"/>
        <w:autoSpaceDN w:val="0"/>
        <w:adjustRightInd w:val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ascii="SimSun,Bold" w:eastAsia="SimSun,Bold" w:cs="SimSun,Bold" w:hint="eastAsia"/>
          <w:b/>
          <w:bCs/>
          <w:kern w:val="0"/>
          <w:sz w:val="28"/>
          <w:szCs w:val="28"/>
        </w:rPr>
        <w:t>函数原形：</w:t>
      </w:r>
    </w:p>
    <w:p w14:paraId="39251B0F" w14:textId="376CBC1B" w:rsidR="007D0690" w:rsidRDefault="000F2F04">
      <w:pPr>
        <w:autoSpaceDE w:val="0"/>
        <w:autoSpaceDN w:val="0"/>
        <w:adjustRightInd w:val="0"/>
        <w:rPr>
          <w:rFonts w:ascii="宋体" w:eastAsia="宋体" w:cs="宋体"/>
          <w:kern w:val="0"/>
          <w:szCs w:val="21"/>
        </w:rPr>
      </w:pPr>
      <w:proofErr w:type="spellStart"/>
      <w:r>
        <w:rPr>
          <w:rFonts w:ascii="Times New Roman" w:eastAsia="宋体" w:hAnsi="Times New Roman" w:cs="Times New Roman" w:hint="eastAsia"/>
          <w:kern w:val="0"/>
          <w:szCs w:val="21"/>
        </w:rPr>
        <w:t>o</w:t>
      </w:r>
      <w:r w:rsidR="00136F77">
        <w:rPr>
          <w:rFonts w:ascii="Times New Roman" w:eastAsia="宋体" w:hAnsi="Times New Roman" w:cs="Times New Roman"/>
          <w:kern w:val="0"/>
          <w:szCs w:val="21"/>
        </w:rPr>
        <w:t>nFrontDisconnected</w:t>
      </w:r>
      <w:proofErr w:type="spellEnd"/>
      <w:r w:rsidR="00136F77">
        <w:rPr>
          <w:rFonts w:ascii="Times New Roman" w:eastAsia="宋体" w:hAnsi="Times New Roman" w:cs="Times New Roman"/>
          <w:kern w:val="0"/>
          <w:szCs w:val="21"/>
        </w:rPr>
        <w:t xml:space="preserve"> (int </w:t>
      </w:r>
      <w:proofErr w:type="spellStart"/>
      <w:r w:rsidR="00136F77">
        <w:rPr>
          <w:rFonts w:ascii="Times New Roman" w:eastAsia="宋体" w:hAnsi="Times New Roman" w:cs="Times New Roman"/>
          <w:kern w:val="0"/>
          <w:szCs w:val="21"/>
        </w:rPr>
        <w:t>nReason</w:t>
      </w:r>
      <w:proofErr w:type="spellEnd"/>
      <w:r w:rsidR="00136F77">
        <w:rPr>
          <w:rFonts w:ascii="Times New Roman" w:eastAsia="宋体" w:hAnsi="Times New Roman" w:cs="Times New Roman"/>
          <w:kern w:val="0"/>
          <w:szCs w:val="21"/>
        </w:rPr>
        <w:t>)</w:t>
      </w:r>
    </w:p>
    <w:p w14:paraId="5F8BE238" w14:textId="77777777" w:rsidR="007D0690" w:rsidRDefault="00136F77">
      <w:pPr>
        <w:autoSpaceDE w:val="0"/>
        <w:autoSpaceDN w:val="0"/>
        <w:adjustRightInd w:val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ascii="SimSun,Bold" w:eastAsia="SimSun,Bold" w:cs="SimSun,Bold" w:hint="eastAsia"/>
          <w:b/>
          <w:bCs/>
          <w:kern w:val="0"/>
          <w:sz w:val="28"/>
          <w:szCs w:val="28"/>
        </w:rPr>
        <w:t>参数：</w:t>
      </w:r>
    </w:p>
    <w:p w14:paraId="14725B08" w14:textId="77777777" w:rsidR="007D0690" w:rsidRDefault="00136F77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proofErr w:type="spellStart"/>
      <w:r>
        <w:rPr>
          <w:rFonts w:ascii="Times New Roman" w:eastAsia="宋体" w:hAnsi="Times New Roman" w:cs="Times New Roman"/>
          <w:kern w:val="0"/>
          <w:sz w:val="24"/>
        </w:rPr>
        <w:t>nReason</w:t>
      </w:r>
      <w:proofErr w:type="spellEnd"/>
      <w:r>
        <w:rPr>
          <w:rFonts w:ascii="宋体" w:eastAsia="宋体" w:cs="宋体" w:hint="eastAsia"/>
          <w:kern w:val="0"/>
          <w:sz w:val="24"/>
        </w:rPr>
        <w:t>：连接断开原因</w:t>
      </w:r>
    </w:p>
    <w:p w14:paraId="021B0FD6" w14:textId="77777777" w:rsidR="007D0690" w:rsidRDefault="007D0690">
      <w:pPr>
        <w:rPr>
          <w:rFonts w:ascii="宋体" w:eastAsia="宋体" w:cs="宋体"/>
          <w:kern w:val="0"/>
          <w:sz w:val="24"/>
        </w:rPr>
      </w:pPr>
    </w:p>
    <w:p w14:paraId="633B349F" w14:textId="77777777" w:rsidR="007D0690" w:rsidRDefault="00136F77">
      <w:pPr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/>
          <w:kern w:val="0"/>
          <w:sz w:val="24"/>
        </w:rPr>
        <w:br w:type="page"/>
      </w:r>
    </w:p>
    <w:p w14:paraId="715E9439" w14:textId="77777777" w:rsidR="007D0690" w:rsidRDefault="007D0690">
      <w:pPr>
        <w:rPr>
          <w:rFonts w:ascii="宋体" w:eastAsia="宋体" w:cs="宋体"/>
          <w:kern w:val="0"/>
          <w:sz w:val="24"/>
        </w:rPr>
      </w:pPr>
    </w:p>
    <w:p w14:paraId="54694518" w14:textId="009DC88D" w:rsidR="007D0690" w:rsidRDefault="000F2F04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4" w:name="_Toc185002855"/>
      <w:proofErr w:type="spellStart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 w:rsidR="00136F77">
        <w:rPr>
          <w:rFonts w:ascii="Times New Roman" w:hAnsi="Times New Roman" w:cs="Times New Roman"/>
          <w:b w:val="0"/>
          <w:bCs/>
          <w:kern w:val="0"/>
          <w:szCs w:val="32"/>
        </w:rPr>
        <w:t>nHeartBeatWarning</w:t>
      </w:r>
      <w:proofErr w:type="spellEnd"/>
      <w:r w:rsidR="00136F77">
        <w:rPr>
          <w:rFonts w:ascii="Times New Roman" w:hAnsi="Times New Roman" w:cs="Times New Roman" w:hint="eastAsia"/>
          <w:b w:val="0"/>
          <w:bCs/>
          <w:kern w:val="0"/>
          <w:szCs w:val="32"/>
        </w:rPr>
        <w:t>方法</w:t>
      </w:r>
      <w:bookmarkEnd w:id="44"/>
    </w:p>
    <w:p w14:paraId="658C8342" w14:textId="77777777" w:rsidR="007D0690" w:rsidRDefault="00136F77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心跳超时警告。当长时间未收到报文时，该方法被调用。</w:t>
      </w:r>
    </w:p>
    <w:p w14:paraId="5A945723" w14:textId="77777777" w:rsidR="007D0690" w:rsidRDefault="00136F77">
      <w:pPr>
        <w:autoSpaceDE w:val="0"/>
        <w:autoSpaceDN w:val="0"/>
        <w:adjustRightInd w:val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ascii="SimSun,Bold" w:eastAsia="SimSun,Bold" w:cs="SimSun,Bold" w:hint="eastAsia"/>
          <w:b/>
          <w:bCs/>
          <w:kern w:val="0"/>
          <w:sz w:val="28"/>
          <w:szCs w:val="28"/>
        </w:rPr>
        <w:t>函数原形：</w:t>
      </w:r>
    </w:p>
    <w:p w14:paraId="07DFC398" w14:textId="409E16D7" w:rsidR="007D0690" w:rsidRDefault="000F2F04">
      <w:pPr>
        <w:autoSpaceDE w:val="0"/>
        <w:autoSpaceDN w:val="0"/>
        <w:adjustRightInd w:val="0"/>
        <w:rPr>
          <w:rFonts w:ascii="宋体" w:eastAsia="宋体" w:cs="宋体"/>
          <w:kern w:val="0"/>
          <w:szCs w:val="21"/>
        </w:rPr>
      </w:pPr>
      <w:proofErr w:type="spellStart"/>
      <w:proofErr w:type="gramStart"/>
      <w:r>
        <w:rPr>
          <w:rFonts w:ascii="Times New Roman" w:eastAsia="宋体" w:hAnsi="Times New Roman" w:cs="Times New Roman" w:hint="eastAsia"/>
          <w:kern w:val="0"/>
          <w:szCs w:val="21"/>
        </w:rPr>
        <w:t>o</w:t>
      </w:r>
      <w:r w:rsidR="00136F77">
        <w:rPr>
          <w:rFonts w:ascii="Times New Roman" w:eastAsia="宋体" w:hAnsi="Times New Roman" w:cs="Times New Roman"/>
          <w:kern w:val="0"/>
          <w:szCs w:val="21"/>
        </w:rPr>
        <w:t>nHeartBeatWarning</w:t>
      </w:r>
      <w:proofErr w:type="spellEnd"/>
      <w:r w:rsidR="00136F77">
        <w:rPr>
          <w:rFonts w:ascii="Times New Roman" w:eastAsia="宋体" w:hAnsi="Times New Roman" w:cs="Times New Roman"/>
          <w:kern w:val="0"/>
          <w:szCs w:val="21"/>
        </w:rPr>
        <w:t>(</w:t>
      </w:r>
      <w:proofErr w:type="spellStart"/>
      <w:proofErr w:type="gramEnd"/>
      <w:r w:rsidR="00136F77">
        <w:rPr>
          <w:rFonts w:ascii="Times New Roman" w:eastAsia="宋体" w:hAnsi="Times New Roman" w:cs="Times New Roman"/>
          <w:kern w:val="0"/>
          <w:szCs w:val="21"/>
        </w:rPr>
        <w:t>nTimeLapse</w:t>
      </w:r>
      <w:proofErr w:type="spellEnd"/>
      <w:r>
        <w:rPr>
          <w:rFonts w:ascii="Times New Roman" w:eastAsia="宋体" w:hAnsi="Times New Roman" w:cs="Times New Roman" w:hint="eastAsia"/>
          <w:kern w:val="0"/>
          <w:szCs w:val="21"/>
        </w:rPr>
        <w:t>: int</w:t>
      </w:r>
      <w:r w:rsidR="00136F77">
        <w:rPr>
          <w:rFonts w:ascii="Times New Roman" w:eastAsia="宋体" w:hAnsi="Times New Roman" w:cs="Times New Roman"/>
          <w:kern w:val="0"/>
          <w:szCs w:val="21"/>
        </w:rPr>
        <w:t>)</w:t>
      </w:r>
    </w:p>
    <w:p w14:paraId="2E5F4495" w14:textId="77777777" w:rsidR="007D0690" w:rsidRDefault="00136F77">
      <w:pPr>
        <w:autoSpaceDE w:val="0"/>
        <w:autoSpaceDN w:val="0"/>
        <w:adjustRightInd w:val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ascii="SimSun,Bold" w:eastAsia="SimSun,Bold" w:cs="SimSun,Bold" w:hint="eastAsia"/>
          <w:b/>
          <w:bCs/>
          <w:kern w:val="0"/>
          <w:sz w:val="28"/>
          <w:szCs w:val="28"/>
        </w:rPr>
        <w:t>参数：</w:t>
      </w:r>
    </w:p>
    <w:p w14:paraId="17D6E1F9" w14:textId="77777777" w:rsidR="007D0690" w:rsidRDefault="00136F77">
      <w:pPr>
        <w:rPr>
          <w:rFonts w:ascii="宋体" w:eastAsia="宋体" w:cs="宋体"/>
          <w:kern w:val="0"/>
          <w:sz w:val="24"/>
        </w:rPr>
      </w:pPr>
      <w:proofErr w:type="spellStart"/>
      <w:r>
        <w:rPr>
          <w:rFonts w:ascii="Times New Roman" w:eastAsia="宋体" w:hAnsi="Times New Roman" w:cs="Times New Roman"/>
          <w:kern w:val="0"/>
          <w:sz w:val="24"/>
        </w:rPr>
        <w:t>nTimeLapse</w:t>
      </w:r>
      <w:proofErr w:type="spellEnd"/>
      <w:r>
        <w:rPr>
          <w:rFonts w:ascii="宋体" w:eastAsia="宋体" w:cs="宋体" w:hint="eastAsia"/>
          <w:kern w:val="0"/>
          <w:sz w:val="24"/>
        </w:rPr>
        <w:t>：距离上次接收报文的时间</w:t>
      </w:r>
    </w:p>
    <w:p w14:paraId="29A7B8C4" w14:textId="77777777" w:rsidR="007D0690" w:rsidRDefault="00136F77">
      <w:pPr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/>
          <w:kern w:val="0"/>
          <w:sz w:val="24"/>
        </w:rPr>
        <w:br w:type="page"/>
      </w:r>
    </w:p>
    <w:p w14:paraId="22681098" w14:textId="77777777" w:rsidR="007D0690" w:rsidRDefault="007D0690">
      <w:pPr>
        <w:pStyle w:val="aa"/>
        <w:ind w:firstLineChars="0" w:firstLine="0"/>
        <w:rPr>
          <w:rFonts w:ascii="宋体" w:eastAsia="宋体" w:cs="宋体"/>
          <w:kern w:val="0"/>
          <w:sz w:val="24"/>
        </w:rPr>
      </w:pPr>
    </w:p>
    <w:p w14:paraId="0D516573" w14:textId="2E11D6E2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5" w:name="_Toc185002856"/>
      <w:r>
        <w:rPr>
          <w:rFonts w:ascii="Times New Roman" w:hAnsi="Times New Roman" w:cs="Times New Roman" w:hint="eastAsia"/>
          <w:b w:val="0"/>
          <w:kern w:val="0"/>
          <w:szCs w:val="21"/>
        </w:rPr>
        <w:t>登录</w:t>
      </w:r>
      <w:proofErr w:type="spellStart"/>
      <w:r w:rsidR="009F4924">
        <w:rPr>
          <w:rFonts w:ascii="Times New Roman" w:hAnsi="Times New Roman" w:cs="Times New Roman" w:hint="eastAsia"/>
          <w:b w:val="0"/>
          <w:kern w:val="0"/>
          <w:szCs w:val="21"/>
        </w:rPr>
        <w:t>r</w:t>
      </w:r>
      <w:r>
        <w:rPr>
          <w:rFonts w:ascii="Times New Roman" w:hAnsi="Times New Roman" w:cs="Times New Roman"/>
          <w:b w:val="0"/>
          <w:kern w:val="0"/>
          <w:szCs w:val="21"/>
        </w:rPr>
        <w:t>eqUserLogin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9F4924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nRspUserLogin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9F4924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nRspNeedVerify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9F4924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nRspAccount</w:t>
      </w:r>
      <w:bookmarkEnd w:id="45"/>
      <w:proofErr w:type="spellEnd"/>
    </w:p>
    <w:p w14:paraId="06AD922C" w14:textId="77777777" w:rsidR="007D0690" w:rsidRDefault="00136F77">
      <w:pPr>
        <w:rPr>
          <w:b/>
          <w:color w:val="FF0000"/>
        </w:rPr>
      </w:pPr>
      <w:r>
        <w:rPr>
          <w:rFonts w:hint="eastAsia"/>
          <w:color w:val="FF0000"/>
        </w:rPr>
        <w:t>从</w:t>
      </w:r>
      <w:r>
        <w:rPr>
          <w:rFonts w:hint="eastAsia"/>
          <w:color w:val="FF0000"/>
        </w:rPr>
        <w:t>API</w:t>
      </w:r>
      <w:r>
        <w:rPr>
          <w:color w:val="FF0000"/>
        </w:rPr>
        <w:t xml:space="preserve"> v1.5</w:t>
      </w:r>
      <w:r>
        <w:rPr>
          <w:rFonts w:hint="eastAsia"/>
          <w:color w:val="FF0000"/>
        </w:rPr>
        <w:t>引入双重认证，具体交互过程请参阅</w:t>
      </w:r>
      <w:r>
        <w:rPr>
          <w:b/>
          <w:color w:val="FF0000"/>
        </w:rPr>
        <w:t>“</w:t>
      </w:r>
      <w:r>
        <w:rPr>
          <w:rFonts w:hint="eastAsia"/>
          <w:b/>
          <w:color w:val="FF0000"/>
        </w:rPr>
        <w:t>国际期货股票</w:t>
      </w:r>
      <w:r>
        <w:rPr>
          <w:rFonts w:hint="eastAsia"/>
          <w:b/>
          <w:color w:val="FF0000"/>
        </w:rPr>
        <w:t>API_</w:t>
      </w:r>
      <w:r>
        <w:rPr>
          <w:rFonts w:hint="eastAsia"/>
          <w:b/>
          <w:color w:val="FF0000"/>
        </w:rPr>
        <w:t>双重认证交互说明</w:t>
      </w:r>
      <w:r>
        <w:rPr>
          <w:rFonts w:hint="eastAsia"/>
          <w:b/>
          <w:color w:val="FF0000"/>
        </w:rPr>
        <w:t>.xlsx</w:t>
      </w:r>
      <w:r>
        <w:rPr>
          <w:b/>
          <w:color w:val="FF0000"/>
        </w:rPr>
        <w:t>”</w:t>
      </w:r>
    </w:p>
    <w:p w14:paraId="4BCD4799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1D409977" w14:textId="77777777" w:rsidR="007D0690" w:rsidRDefault="00136F77"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FDDEAC5" w14:textId="77777777">
        <w:tc>
          <w:tcPr>
            <w:tcW w:w="8522" w:type="dxa"/>
          </w:tcPr>
          <w:p w14:paraId="52102164" w14:textId="5B606601" w:rsidR="007D0690" w:rsidRDefault="009F4924" w:rsidP="009F4924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>eqUserLogin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: int</w:t>
            </w:r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>)</w:t>
            </w:r>
          </w:p>
        </w:tc>
      </w:tr>
    </w:tbl>
    <w:p w14:paraId="0F84618F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649F6431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51D3A350" w14:textId="0B83F57D" w:rsidR="007D0690" w:rsidRDefault="00136F77">
      <w:pPr>
        <w:rPr>
          <w:rFonts w:ascii="新宋体" w:eastAsia="新宋体" w:hAnsi="新宋体" w:hint="eastAsia"/>
          <w:sz w:val="19"/>
        </w:rPr>
      </w:pPr>
      <w:r>
        <w:rPr>
          <w:rFonts w:ascii="Times New Roman" w:hAnsi="Times New Roman" w:cs="Times New Roman" w:hint="eastAsia"/>
          <w:kern w:val="0"/>
          <w:szCs w:val="21"/>
        </w:rPr>
        <w:t>参数：</w:t>
      </w:r>
      <w:r w:rsidR="009C46CC">
        <w:rPr>
          <w:rFonts w:ascii="Times New Roman" w:hAnsi="Times New Roman" w:cs="Times New Roman" w:hint="eastAsia"/>
          <w:kern w:val="0"/>
          <w:szCs w:val="21"/>
        </w:rPr>
        <w:t>req</w:t>
      </w:r>
      <w:r>
        <w:rPr>
          <w:rFonts w:ascii="Times New Roman" w:hAnsi="Times New Roman" w:cs="Times New Roman" w:hint="eastAsia"/>
          <w:kern w:val="0"/>
          <w:szCs w:val="21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7E37CC6" w14:textId="77777777">
        <w:tc>
          <w:tcPr>
            <w:tcW w:w="8522" w:type="dxa"/>
          </w:tcPr>
          <w:p w14:paraId="3F2D030A" w14:textId="77777777" w:rsidR="007D0690" w:rsidRDefault="00136F77">
            <w:pPr>
              <w:ind w:firstLineChars="200" w:firstLine="420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// 用户ID</w:t>
            </w:r>
          </w:p>
          <w:p w14:paraId="45BB5078" w14:textId="77777777" w:rsidR="00647F5C" w:rsidRPr="00647F5C" w:rsidRDefault="00647F5C" w:rsidP="00647F5C">
            <w:pPr>
              <w:rPr>
                <w:rFonts w:asciiTheme="minorEastAsia" w:hAnsiTheme="minorEastAsia" w:cstheme="minorEastAsia"/>
                <w:szCs w:val="21"/>
              </w:rPr>
            </w:pPr>
            <w:r w:rsidRPr="00647F5C">
              <w:rPr>
                <w:rFonts w:asciiTheme="minorEastAsia" w:hAnsiTheme="minorEastAsia" w:cstheme="minorEastAsia"/>
                <w:szCs w:val="21"/>
              </w:rPr>
              <w:tab/>
            </w:r>
            <w:proofErr w:type="spellStart"/>
            <w:r w:rsidRPr="00647F5C">
              <w:rPr>
                <w:rFonts w:asciiTheme="minorEastAsia" w:hAnsiTheme="minorEastAsia" w:cstheme="minorEastAsia"/>
                <w:szCs w:val="21"/>
              </w:rPr>
              <w:t>UserId</w:t>
            </w:r>
            <w:proofErr w:type="spellEnd"/>
            <w:r w:rsidRPr="00647F5C">
              <w:rPr>
                <w:rFonts w:asciiTheme="minorEastAsia" w:hAnsiTheme="minorEastAsia" w:cstheme="minorEastAsia"/>
                <w:szCs w:val="21"/>
              </w:rPr>
              <w:t>[str]</w:t>
            </w:r>
          </w:p>
          <w:p w14:paraId="3E0AD9F8" w14:textId="77777777" w:rsidR="00647F5C" w:rsidRPr="00647F5C" w:rsidRDefault="00647F5C" w:rsidP="00647F5C">
            <w:pPr>
              <w:rPr>
                <w:rFonts w:asciiTheme="minorEastAsia" w:hAnsiTheme="minorEastAsia" w:cstheme="minorEastAsia" w:hint="eastAsia"/>
                <w:szCs w:val="21"/>
              </w:rPr>
            </w:pP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  <w:t>// 用户密码</w:t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</w:p>
          <w:p w14:paraId="4158D8C8" w14:textId="77777777" w:rsidR="00647F5C" w:rsidRPr="00647F5C" w:rsidRDefault="00647F5C" w:rsidP="00647F5C">
            <w:pPr>
              <w:rPr>
                <w:rFonts w:asciiTheme="minorEastAsia" w:hAnsiTheme="minorEastAsia" w:cstheme="minorEastAsia"/>
                <w:szCs w:val="21"/>
              </w:rPr>
            </w:pPr>
            <w:r w:rsidRPr="00647F5C">
              <w:rPr>
                <w:rFonts w:asciiTheme="minorEastAsia" w:hAnsiTheme="minorEastAsia" w:cstheme="minorEastAsia"/>
                <w:szCs w:val="21"/>
              </w:rPr>
              <w:tab/>
            </w:r>
            <w:proofErr w:type="spellStart"/>
            <w:r w:rsidRPr="00647F5C">
              <w:rPr>
                <w:rFonts w:asciiTheme="minorEastAsia" w:hAnsiTheme="minorEastAsia" w:cstheme="minorEastAsia"/>
                <w:szCs w:val="21"/>
              </w:rPr>
              <w:t>UserPwd</w:t>
            </w:r>
            <w:proofErr w:type="spellEnd"/>
            <w:r w:rsidRPr="00647F5C">
              <w:rPr>
                <w:rFonts w:asciiTheme="minorEastAsia" w:hAnsiTheme="minorEastAsia" w:cstheme="minorEastAsia"/>
                <w:szCs w:val="21"/>
              </w:rPr>
              <w:t>[str]</w:t>
            </w:r>
          </w:p>
          <w:p w14:paraId="08815AC2" w14:textId="77777777" w:rsidR="00647F5C" w:rsidRPr="00647F5C" w:rsidRDefault="00647F5C" w:rsidP="00647F5C">
            <w:pPr>
              <w:rPr>
                <w:rFonts w:asciiTheme="minorEastAsia" w:hAnsiTheme="minorEastAsia" w:cstheme="minorEastAsia" w:hint="eastAsia"/>
                <w:szCs w:val="21"/>
              </w:rPr>
            </w:pP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  <w:t>// 用户类型</w:t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</w:p>
          <w:p w14:paraId="65837FBE" w14:textId="77777777" w:rsidR="00647F5C" w:rsidRPr="00647F5C" w:rsidRDefault="00647F5C" w:rsidP="00647F5C">
            <w:pPr>
              <w:rPr>
                <w:rFonts w:asciiTheme="minorEastAsia" w:hAnsiTheme="minorEastAsia" w:cstheme="minorEastAsia"/>
                <w:szCs w:val="21"/>
              </w:rPr>
            </w:pPr>
            <w:r w:rsidRPr="00647F5C">
              <w:rPr>
                <w:rFonts w:asciiTheme="minorEastAsia" w:hAnsiTheme="minorEastAsia" w:cstheme="minorEastAsia"/>
                <w:szCs w:val="21"/>
              </w:rPr>
              <w:tab/>
            </w:r>
            <w:proofErr w:type="spellStart"/>
            <w:r w:rsidRPr="00647F5C">
              <w:rPr>
                <w:rFonts w:asciiTheme="minorEastAsia" w:hAnsiTheme="minorEastAsia" w:cstheme="minorEastAsia"/>
                <w:szCs w:val="21"/>
              </w:rPr>
              <w:t>UserType</w:t>
            </w:r>
            <w:proofErr w:type="spellEnd"/>
            <w:r w:rsidRPr="00647F5C">
              <w:rPr>
                <w:rFonts w:asciiTheme="minorEastAsia" w:hAnsiTheme="minorEastAsia" w:cstheme="minorEastAsia"/>
                <w:szCs w:val="21"/>
              </w:rPr>
              <w:t>[str]</w:t>
            </w:r>
          </w:p>
          <w:p w14:paraId="00C88FDE" w14:textId="77777777" w:rsidR="00647F5C" w:rsidRPr="00647F5C" w:rsidRDefault="00647F5C" w:rsidP="00647F5C">
            <w:pPr>
              <w:rPr>
                <w:rFonts w:asciiTheme="minorEastAsia" w:hAnsiTheme="minorEastAsia" w:cstheme="minorEastAsia" w:hint="eastAsia"/>
                <w:szCs w:val="21"/>
              </w:rPr>
            </w:pP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  <w:t>// 软件名称</w:t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</w:p>
          <w:p w14:paraId="2943E415" w14:textId="77777777" w:rsidR="00647F5C" w:rsidRPr="00647F5C" w:rsidRDefault="00647F5C" w:rsidP="00647F5C">
            <w:pPr>
              <w:rPr>
                <w:rFonts w:asciiTheme="minorEastAsia" w:hAnsiTheme="minorEastAsia" w:cstheme="minorEastAsia"/>
                <w:szCs w:val="21"/>
              </w:rPr>
            </w:pPr>
            <w:r w:rsidRPr="00647F5C">
              <w:rPr>
                <w:rFonts w:asciiTheme="minorEastAsia" w:hAnsiTheme="minorEastAsia" w:cstheme="minorEastAsia"/>
                <w:szCs w:val="21"/>
              </w:rPr>
              <w:tab/>
            </w:r>
            <w:proofErr w:type="spellStart"/>
            <w:r w:rsidRPr="00647F5C">
              <w:rPr>
                <w:rFonts w:asciiTheme="minorEastAsia" w:hAnsiTheme="minorEastAsia" w:cstheme="minorEastAsia"/>
                <w:szCs w:val="21"/>
              </w:rPr>
              <w:t>SoftwareName</w:t>
            </w:r>
            <w:proofErr w:type="spellEnd"/>
            <w:r w:rsidRPr="00647F5C">
              <w:rPr>
                <w:rFonts w:asciiTheme="minorEastAsia" w:hAnsiTheme="minorEastAsia" w:cstheme="minorEastAsia"/>
                <w:szCs w:val="21"/>
              </w:rPr>
              <w:t>[str]</w:t>
            </w:r>
            <w:r w:rsidRPr="00647F5C">
              <w:rPr>
                <w:rFonts w:asciiTheme="minorEastAsia" w:hAnsiTheme="minorEastAsia" w:cstheme="minorEastAsia"/>
                <w:szCs w:val="21"/>
              </w:rPr>
              <w:tab/>
            </w:r>
          </w:p>
          <w:p w14:paraId="2C91C875" w14:textId="77777777" w:rsidR="00647F5C" w:rsidRPr="00647F5C" w:rsidRDefault="00647F5C" w:rsidP="00647F5C">
            <w:pPr>
              <w:rPr>
                <w:rFonts w:asciiTheme="minorEastAsia" w:hAnsiTheme="minorEastAsia" w:cstheme="minorEastAsia" w:hint="eastAsia"/>
                <w:szCs w:val="21"/>
              </w:rPr>
            </w:pP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  <w:t>// 软件版本号</w:t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</w:p>
          <w:p w14:paraId="6FC3F2C7" w14:textId="77777777" w:rsidR="00647F5C" w:rsidRPr="00647F5C" w:rsidRDefault="00647F5C" w:rsidP="00647F5C">
            <w:pPr>
              <w:rPr>
                <w:rFonts w:asciiTheme="minorEastAsia" w:hAnsiTheme="minorEastAsia" w:cstheme="minorEastAsia"/>
                <w:szCs w:val="21"/>
              </w:rPr>
            </w:pPr>
            <w:r w:rsidRPr="00647F5C">
              <w:rPr>
                <w:rFonts w:asciiTheme="minorEastAsia" w:hAnsiTheme="minorEastAsia" w:cstheme="minorEastAsia"/>
                <w:szCs w:val="21"/>
              </w:rPr>
              <w:tab/>
            </w:r>
            <w:proofErr w:type="spellStart"/>
            <w:r w:rsidRPr="00647F5C">
              <w:rPr>
                <w:rFonts w:asciiTheme="minorEastAsia" w:hAnsiTheme="minorEastAsia" w:cstheme="minorEastAsia"/>
                <w:szCs w:val="21"/>
              </w:rPr>
              <w:t>SoftwareVersion</w:t>
            </w:r>
            <w:proofErr w:type="spellEnd"/>
            <w:r w:rsidRPr="00647F5C">
              <w:rPr>
                <w:rFonts w:asciiTheme="minorEastAsia" w:hAnsiTheme="minorEastAsia" w:cstheme="minorEastAsia"/>
                <w:szCs w:val="21"/>
              </w:rPr>
              <w:t>[str]</w:t>
            </w:r>
          </w:p>
          <w:p w14:paraId="4B459C50" w14:textId="77777777" w:rsidR="00647F5C" w:rsidRPr="00647F5C" w:rsidRDefault="00647F5C" w:rsidP="00647F5C">
            <w:pPr>
              <w:rPr>
                <w:rFonts w:asciiTheme="minorEastAsia" w:hAnsiTheme="minorEastAsia" w:cstheme="minorEastAsia" w:hint="eastAsia"/>
                <w:szCs w:val="21"/>
              </w:rPr>
            </w:pP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  <w:t>// 授权码</w:t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  <w:r w:rsidRPr="00647F5C">
              <w:rPr>
                <w:rFonts w:asciiTheme="minorEastAsia" w:hAnsiTheme="minorEastAsia" w:cstheme="minorEastAsia" w:hint="eastAsia"/>
                <w:szCs w:val="21"/>
              </w:rPr>
              <w:tab/>
            </w:r>
          </w:p>
          <w:p w14:paraId="0914C7F1" w14:textId="790B2EA0" w:rsidR="00647F5C" w:rsidRDefault="00647F5C" w:rsidP="00647F5C">
            <w:pPr>
              <w:ind w:firstLine="420"/>
              <w:rPr>
                <w:rFonts w:asciiTheme="minorEastAsia" w:hAnsiTheme="minorEastAsia" w:cstheme="minorEastAsia"/>
                <w:szCs w:val="21"/>
              </w:rPr>
            </w:pPr>
            <w:proofErr w:type="spellStart"/>
            <w:r w:rsidRPr="00647F5C">
              <w:rPr>
                <w:rFonts w:asciiTheme="minorEastAsia" w:hAnsiTheme="minorEastAsia" w:cstheme="minorEastAsia"/>
                <w:szCs w:val="21"/>
              </w:rPr>
              <w:t>AuthorCode</w:t>
            </w:r>
            <w:proofErr w:type="spellEnd"/>
            <w:r w:rsidRPr="00647F5C">
              <w:rPr>
                <w:rFonts w:asciiTheme="minorEastAsia" w:hAnsiTheme="minorEastAsia" w:cstheme="minorEastAsia"/>
                <w:szCs w:val="21"/>
              </w:rPr>
              <w:t>[str]</w:t>
            </w:r>
          </w:p>
          <w:p w14:paraId="73860C64" w14:textId="065F177D" w:rsidR="007D0690" w:rsidRDefault="00136F77" w:rsidP="00647F5C">
            <w:pPr>
              <w:ind w:firstLine="420"/>
              <w:rPr>
                <w:rFonts w:asciiTheme="minorEastAsia" w:hAnsiTheme="minorEastAsia" w:cstheme="minorEastAsia" w:hint="eastAsia"/>
                <w:color w:val="FF0000"/>
                <w:szCs w:val="21"/>
              </w:rPr>
            </w:pPr>
            <w:r>
              <w:rPr>
                <w:rFonts w:asciiTheme="minorEastAsia" w:hAnsiTheme="minorEastAsia" w:cstheme="minorEastAsia"/>
                <w:color w:val="FF0000"/>
                <w:szCs w:val="21"/>
              </w:rPr>
              <w:t>//</w:t>
            </w:r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登录机器网卡M</w:t>
            </w:r>
            <w:r>
              <w:rPr>
                <w:rFonts w:asciiTheme="minorEastAsia" w:hAnsiTheme="minorEastAsia" w:cstheme="minorEastAsia"/>
                <w:color w:val="FF0000"/>
                <w:szCs w:val="21"/>
              </w:rPr>
              <w:t>AC</w:t>
            </w:r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地址(</w:t>
            </w:r>
            <w:r>
              <w:rPr>
                <w:rFonts w:asciiTheme="minorEastAsia" w:hAnsiTheme="minorEastAsia" w:cstheme="minorEastAsia"/>
                <w:color w:val="FF0000"/>
                <w:szCs w:val="21"/>
              </w:rPr>
              <w:t>since API v1.5,</w:t>
            </w:r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双重认证使用</w:t>
            </w:r>
            <w:r>
              <w:rPr>
                <w:rFonts w:asciiTheme="minorEastAsia" w:hAnsiTheme="minorEastAsia" w:cstheme="minorEastAsia"/>
                <w:color w:val="FF0000"/>
                <w:szCs w:val="21"/>
              </w:rPr>
              <w:t>)</w:t>
            </w:r>
          </w:p>
          <w:p w14:paraId="78965754" w14:textId="0DC1D0DC" w:rsidR="007D0690" w:rsidRDefault="00136F77">
            <w:pPr>
              <w:ind w:firstLineChars="200" w:firstLine="420"/>
              <w:rPr>
                <w:rFonts w:asciiTheme="minorEastAsia" w:hAnsiTheme="minorEastAsia" w:cstheme="minorEastAsia" w:hint="eastAsia"/>
                <w:szCs w:val="21"/>
              </w:rPr>
            </w:pPr>
            <w:proofErr w:type="spellStart"/>
            <w:r>
              <w:rPr>
                <w:rFonts w:asciiTheme="minorEastAsia" w:hAnsiTheme="minorEastAsia" w:cstheme="minorEastAsia"/>
                <w:color w:val="FF0000"/>
                <w:szCs w:val="21"/>
              </w:rPr>
              <w:t>MacAddress</w:t>
            </w:r>
            <w:proofErr w:type="spellEnd"/>
            <w:r w:rsidR="009F4924">
              <w:rPr>
                <w:rFonts w:asciiTheme="minorEastAsia" w:hAnsiTheme="minorEastAsia" w:cstheme="minorEastAsia" w:hint="eastAsia"/>
                <w:color w:val="FF0000"/>
                <w:szCs w:val="21"/>
              </w:rPr>
              <w:t>[str]</w:t>
            </w:r>
          </w:p>
          <w:p w14:paraId="3AA12D39" w14:textId="77777777" w:rsidR="007D0690" w:rsidRDefault="00136F77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ab/>
              <w:t>// 错误信息</w:t>
            </w:r>
            <w:r>
              <w:rPr>
                <w:rFonts w:asciiTheme="minorEastAsia" w:hAnsiTheme="minorEastAsia" w:cstheme="minorEastAsia" w:hint="eastAsia"/>
                <w:szCs w:val="21"/>
              </w:rPr>
              <w:tab/>
            </w:r>
            <w:r>
              <w:rPr>
                <w:rFonts w:asciiTheme="minorEastAsia" w:hAnsiTheme="minorEastAsia" w:cstheme="minorEastAsia" w:hint="eastAsia"/>
                <w:szCs w:val="21"/>
              </w:rPr>
              <w:tab/>
            </w:r>
            <w:r>
              <w:rPr>
                <w:rFonts w:asciiTheme="minorEastAsia" w:hAnsiTheme="minorEastAsia" w:cstheme="minorEastAsia" w:hint="eastAsia"/>
                <w:szCs w:val="21"/>
              </w:rPr>
              <w:tab/>
            </w:r>
            <w:r>
              <w:rPr>
                <w:rFonts w:asciiTheme="minorEastAsia" w:hAnsiTheme="minorEastAsia" w:cstheme="minorEastAsia" w:hint="eastAsia"/>
                <w:szCs w:val="21"/>
              </w:rPr>
              <w:tab/>
            </w:r>
            <w:r>
              <w:rPr>
                <w:rFonts w:asciiTheme="minorEastAsia" w:hAnsiTheme="minorEastAsia" w:cstheme="minorEastAsia" w:hint="eastAsia"/>
                <w:szCs w:val="21"/>
              </w:rPr>
              <w:tab/>
            </w:r>
          </w:p>
          <w:p w14:paraId="5450B959" w14:textId="25D60E2B" w:rsidR="007D0690" w:rsidRDefault="00136F77">
            <w:pPr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ab/>
            </w: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TDAStringType</w:t>
            </w:r>
            <w:proofErr w:type="spellEnd"/>
            <w:r w:rsidR="009F4924">
              <w:rPr>
                <w:rFonts w:asciiTheme="minorEastAsia" w:hAnsiTheme="minorEastAsia" w:cstheme="minorEastAsia" w:hint="eastAsia"/>
                <w:szCs w:val="21"/>
              </w:rPr>
              <w:t>[str]</w:t>
            </w:r>
          </w:p>
        </w:tc>
      </w:tr>
    </w:tbl>
    <w:p w14:paraId="2D3691EC" w14:textId="77777777" w:rsidR="007D0690" w:rsidRDefault="007D0690">
      <w:pPr>
        <w:rPr>
          <w:rFonts w:ascii="新宋体" w:eastAsia="新宋体" w:hAnsi="新宋体" w:hint="eastAsia"/>
          <w:sz w:val="19"/>
        </w:rPr>
      </w:pPr>
    </w:p>
    <w:p w14:paraId="2188C3FB" w14:textId="77777777" w:rsidR="007D0690" w:rsidRDefault="00136F77">
      <w:pPr>
        <w:rPr>
          <w:rFonts w:ascii="Times New Roman" w:hAnsi="Times New Roman" w:cs="Times New Roman"/>
          <w:kern w:val="0"/>
          <w:szCs w:val="21"/>
        </w:rPr>
      </w:pPr>
      <w:r>
        <w:rPr>
          <w:rFonts w:ascii="新宋体" w:eastAsia="新宋体" w:hAnsi="新宋体" w:hint="eastAsia"/>
          <w:sz w:val="19"/>
        </w:rPr>
        <w:t>1</w:t>
      </w:r>
      <w:r>
        <w:rPr>
          <w:rFonts w:ascii="新宋体" w:eastAsia="新宋体" w:hAnsi="新宋体"/>
          <w:sz w:val="19"/>
        </w:rPr>
        <w:t xml:space="preserve">) </w:t>
      </w:r>
      <w:r>
        <w:rPr>
          <w:rFonts w:ascii="Times New Roman" w:hAnsi="Times New Roman" w:cs="Times New Roman" w:hint="eastAsia"/>
          <w:kern w:val="0"/>
          <w:szCs w:val="21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EE94245" w14:textId="77777777">
        <w:tc>
          <w:tcPr>
            <w:tcW w:w="8522" w:type="dxa"/>
          </w:tcPr>
          <w:p w14:paraId="42179CDB" w14:textId="6E35FCE1" w:rsidR="007D0690" w:rsidRDefault="004C6AE7" w:rsidP="004C6AE7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>nRspUserLogin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error: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: int, last: bool</w:t>
            </w:r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>)</w:t>
            </w:r>
          </w:p>
        </w:tc>
      </w:tr>
    </w:tbl>
    <w:p w14:paraId="75A01A32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1A19D4CC" w14:textId="6EDFD4F8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宋体" w:eastAsia="宋体" w:cs="宋体" w:hint="eastAsia"/>
          <w:color w:val="000000"/>
          <w:kern w:val="0"/>
          <w:sz w:val="24"/>
        </w:rPr>
        <w:t>参数：</w:t>
      </w:r>
      <w:r w:rsidR="004C6AE7">
        <w:rPr>
          <w:rFonts w:ascii="Times New Roman" w:hAnsi="Times New Roman" w:cs="Times New Roman" w:hint="eastAsia"/>
          <w:kern w:val="0"/>
          <w:szCs w:val="21"/>
        </w:rPr>
        <w:t>error</w:t>
      </w:r>
      <w:r>
        <w:rPr>
          <w:rFonts w:ascii="Times New Roman" w:hAnsi="Times New Roman" w:cs="Times New Roman" w:hint="eastAsia"/>
          <w:kern w:val="0"/>
          <w:szCs w:val="21"/>
        </w:rPr>
        <w:t xml:space="preserve"> </w:t>
      </w:r>
    </w:p>
    <w:p w14:paraId="75A88BE5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5E0BC24E" w14:textId="77777777" w:rsidR="007D0690" w:rsidRDefault="00136F77">
      <w:pPr>
        <w:rPr>
          <w:rFonts w:ascii="宋体" w:eastAsia="宋体" w:cs="宋体"/>
          <w:color w:val="000000"/>
          <w:kern w:val="0"/>
          <w:sz w:val="24"/>
        </w:rPr>
      </w:pPr>
      <w:r>
        <w:rPr>
          <w:rFonts w:ascii="宋体" w:eastAsia="宋体" w:cs="宋体" w:hint="eastAsia"/>
          <w:color w:val="000000"/>
          <w:kern w:val="0"/>
          <w:sz w:val="24"/>
        </w:rPr>
        <w:t>错误码：</w:t>
      </w:r>
    </w:p>
    <w:tbl>
      <w:tblPr>
        <w:tblW w:w="84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16"/>
        <w:gridCol w:w="6798"/>
      </w:tblGrid>
      <w:tr w:rsidR="007D0690" w14:paraId="68B1B957" w14:textId="77777777">
        <w:trPr>
          <w:trHeight w:val="27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42A1CC1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登录错误码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</w:tcPr>
          <w:p w14:paraId="5E9DD999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错误内容</w:t>
            </w:r>
          </w:p>
        </w:tc>
      </w:tr>
      <w:tr w:rsidR="007D0690" w14:paraId="19EE97FB" w14:textId="77777777">
        <w:trPr>
          <w:trHeight w:val="27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03AFE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10001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083C378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用户名不正确</w:t>
            </w:r>
          </w:p>
        </w:tc>
      </w:tr>
      <w:tr w:rsidR="007D0690" w14:paraId="1DA8CA6A" w14:textId="77777777">
        <w:trPr>
          <w:trHeight w:val="27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9334D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10002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041F6E1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登录密码错误</w:t>
            </w:r>
          </w:p>
        </w:tc>
      </w:tr>
      <w:tr w:rsidR="007D0690" w14:paraId="68C624FE" w14:textId="77777777">
        <w:trPr>
          <w:trHeight w:val="27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A1295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10003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357C24F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密码错误次数超限，用户已冻结，请联系客服解冻！</w:t>
            </w:r>
          </w:p>
        </w:tc>
      </w:tr>
      <w:tr w:rsidR="007D0690" w14:paraId="46F6B14A" w14:textId="77777777">
        <w:trPr>
          <w:trHeight w:val="27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60B61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10004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56F3950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用户已被冻结，请联系客服解冻！</w:t>
            </w:r>
          </w:p>
        </w:tc>
      </w:tr>
      <w:tr w:rsidR="007D0690" w14:paraId="43FC9813" w14:textId="77777777">
        <w:trPr>
          <w:trHeight w:val="27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C4E36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0005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A51176D" w14:textId="77777777" w:rsidR="007D0690" w:rsidRDefault="00136F77">
            <w:pP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授权</w:t>
            </w:r>
            <w:proofErr w:type="gramStart"/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码信息</w:t>
            </w:r>
            <w:proofErr w:type="gramEnd"/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不正确，请确认</w:t>
            </w:r>
            <w:proofErr w:type="spellStart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UserType</w:t>
            </w:r>
            <w:proofErr w:type="spellEnd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，</w:t>
            </w:r>
            <w:proofErr w:type="spellStart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SoftwareName</w:t>
            </w:r>
            <w:proofErr w:type="spellEnd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，</w:t>
            </w:r>
            <w:proofErr w:type="spellStart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SoftwareVersion</w:t>
            </w:r>
            <w:proofErr w:type="spellEnd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，</w:t>
            </w:r>
            <w:proofErr w:type="spellStart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AuthorCode</w:t>
            </w:r>
            <w:proofErr w:type="spellEnd"/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的值</w:t>
            </w:r>
          </w:p>
        </w:tc>
      </w:tr>
    </w:tbl>
    <w:p w14:paraId="4C62F049" w14:textId="77777777" w:rsidR="007D0690" w:rsidRDefault="007D0690">
      <w:pPr>
        <w:rPr>
          <w:rFonts w:ascii="宋体" w:eastAsia="宋体" w:cs="宋体"/>
          <w:color w:val="000000"/>
          <w:kern w:val="0"/>
          <w:sz w:val="24"/>
        </w:rPr>
      </w:pPr>
    </w:p>
    <w:p w14:paraId="0AA90321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10E9BDF7" w14:textId="77777777" w:rsidR="007D0690" w:rsidRDefault="00136F77"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2</w:t>
      </w:r>
      <w:r>
        <w:rPr>
          <w:rFonts w:ascii="Times New Roman" w:hAnsi="Times New Roman" w:cs="Times New Roman"/>
          <w:kern w:val="0"/>
          <w:szCs w:val="21"/>
        </w:rPr>
        <w:t xml:space="preserve">) </w:t>
      </w:r>
      <w:r>
        <w:rPr>
          <w:rFonts w:ascii="Times New Roman" w:hAnsi="Times New Roman" w:cs="Times New Roman" w:hint="eastAsia"/>
          <w:kern w:val="0"/>
          <w:szCs w:val="21"/>
        </w:rPr>
        <w:t>函数原型：</w:t>
      </w:r>
    </w:p>
    <w:p w14:paraId="72297050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3AC6A71F" w14:textId="77777777" w:rsidR="007D0690" w:rsidRDefault="00136F77"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服务器端在判断到需要做双重认证时，会指示</w:t>
      </w:r>
      <w:r>
        <w:rPr>
          <w:rFonts w:ascii="Times New Roman" w:hAnsi="Times New Roman" w:cs="Times New Roman" w:hint="eastAsia"/>
          <w:kern w:val="0"/>
          <w:szCs w:val="21"/>
        </w:rPr>
        <w:t>API</w:t>
      </w:r>
      <w:r>
        <w:rPr>
          <w:rFonts w:ascii="Times New Roman" w:hAnsi="Times New Roman" w:cs="Times New Roman" w:hint="eastAsia"/>
          <w:kern w:val="0"/>
          <w:szCs w:val="21"/>
        </w:rPr>
        <w:t>回调此函数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0EEC019" w14:textId="77777777">
        <w:tc>
          <w:tcPr>
            <w:tcW w:w="8522" w:type="dxa"/>
          </w:tcPr>
          <w:p w14:paraId="7206260D" w14:textId="70361A9B" w:rsidR="007D0690" w:rsidRDefault="002A10C4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Cs w:val="21"/>
              </w:rPr>
              <w:t>nRspNeedVerify</w:t>
            </w:r>
            <w:proofErr w:type="spellEnd"/>
            <w:r w:rsidR="00136F77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proofErr w:type="spellStart"/>
            <w:proofErr w:type="gramEnd"/>
            <w:r w:rsidR="00136F77">
              <w:rPr>
                <w:rFonts w:ascii="Times New Roman" w:hAnsi="Times New Roman" w:cs="Times New Roman"/>
                <w:kern w:val="0"/>
                <w:szCs w:val="21"/>
              </w:rPr>
              <w:t>bFirstLogin</w:t>
            </w:r>
            <w:proofErr w:type="spellEnd"/>
            <w:r w:rsidR="00197FD9">
              <w:rPr>
                <w:rFonts w:ascii="Times New Roman" w:hAnsi="Times New Roman" w:cs="Times New Roman" w:hint="eastAsia"/>
                <w:kern w:val="0"/>
                <w:szCs w:val="21"/>
              </w:rPr>
              <w:t>: bool</w:t>
            </w:r>
            <w:r w:rsidR="00136F77">
              <w:rPr>
                <w:rFonts w:ascii="Times New Roman" w:hAnsi="Times New Roman" w:cs="Times New Roman"/>
                <w:kern w:val="0"/>
                <w:szCs w:val="21"/>
              </w:rPr>
              <w:t xml:space="preserve">, </w:t>
            </w:r>
            <w:proofErr w:type="spellStart"/>
            <w:r w:rsidR="00136F77">
              <w:rPr>
                <w:rFonts w:ascii="Times New Roman" w:hAnsi="Times New Roman" w:cs="Times New Roman"/>
                <w:kern w:val="0"/>
                <w:szCs w:val="21"/>
              </w:rPr>
              <w:t>bHasSetQA</w:t>
            </w:r>
            <w:proofErr w:type="spellEnd"/>
            <w:r w:rsidR="00197FD9">
              <w:rPr>
                <w:rFonts w:ascii="Times New Roman" w:hAnsi="Times New Roman" w:cs="Times New Roman" w:hint="eastAsia"/>
                <w:kern w:val="0"/>
                <w:szCs w:val="21"/>
              </w:rPr>
              <w:t>: bool</w:t>
            </w:r>
            <w:r w:rsidR="00136F77">
              <w:rPr>
                <w:rFonts w:ascii="Times New Roman" w:hAnsi="Times New Roman" w:cs="Times New Roman"/>
                <w:kern w:val="0"/>
                <w:szCs w:val="21"/>
              </w:rPr>
              <w:t>)</w:t>
            </w:r>
            <w:r w:rsidR="00136F77">
              <w:rPr>
                <w:rFonts w:ascii="Times New Roman" w:hAnsi="Times New Roman" w:cs="Times New Roman" w:hint="eastAsia"/>
                <w:kern w:val="0"/>
                <w:szCs w:val="21"/>
              </w:rPr>
              <w:t>;</w:t>
            </w:r>
          </w:p>
        </w:tc>
      </w:tr>
    </w:tbl>
    <w:p w14:paraId="124C7732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1A85733C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0CA295DF" w14:textId="77777777" w:rsidR="007D0690" w:rsidRDefault="00136F77">
      <w:pPr>
        <w:rPr>
          <w:rFonts w:ascii="新宋体" w:eastAsia="新宋体" w:hAnsi="新宋体" w:hint="eastAsia"/>
          <w:sz w:val="19"/>
        </w:rPr>
      </w:pPr>
      <w:r>
        <w:rPr>
          <w:rFonts w:ascii="Times New Roman" w:hAnsi="Times New Roman" w:cs="Times New Roman" w:hint="eastAsia"/>
          <w:kern w:val="0"/>
          <w:szCs w:val="21"/>
        </w:rPr>
        <w:t>参数：</w:t>
      </w:r>
      <w:proofErr w:type="spellStart"/>
      <w:r>
        <w:rPr>
          <w:rFonts w:ascii="Times New Roman" w:hAnsi="Times New Roman" w:cs="Times New Roman"/>
          <w:kern w:val="0"/>
          <w:szCs w:val="21"/>
        </w:rPr>
        <w:t>bFirstLogin</w:t>
      </w:r>
      <w:proofErr w:type="spellEnd"/>
      <w:r>
        <w:rPr>
          <w:rFonts w:ascii="Times New Roman" w:hAnsi="Times New Roman" w:cs="Times New Roman" w:hint="eastAsia"/>
          <w:kern w:val="0"/>
          <w:szCs w:val="21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5128DFD" w14:textId="77777777">
        <w:tc>
          <w:tcPr>
            <w:tcW w:w="8522" w:type="dxa"/>
          </w:tcPr>
          <w:p w14:paraId="545C5404" w14:textId="02504556" w:rsidR="007D0690" w:rsidRDefault="00136F77">
            <w:pPr>
              <w:ind w:firstLineChars="200" w:firstLine="380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新宋体" w:eastAsia="新宋体" w:hAnsi="新宋体" w:hint="eastAsia"/>
                <w:sz w:val="19"/>
              </w:rPr>
              <w:t>当设备(根据login消息中的</w:t>
            </w:r>
            <w:proofErr w:type="spellStart"/>
            <w:r>
              <w:rPr>
                <w:rFonts w:asciiTheme="minorEastAsia" w:hAnsiTheme="minorEastAsia" w:cstheme="minorEastAsia"/>
                <w:color w:val="FF0000"/>
                <w:szCs w:val="21"/>
              </w:rPr>
              <w:t>MacAddress</w:t>
            </w:r>
            <w:proofErr w:type="spellEnd"/>
            <w:r>
              <w:rPr>
                <w:rFonts w:asciiTheme="minorEastAsia" w:hAnsiTheme="minorEastAsia" w:cstheme="minorEastAsia" w:hint="eastAsia"/>
                <w:szCs w:val="21"/>
              </w:rPr>
              <w:t>字段识别</w:t>
            </w:r>
            <w:r>
              <w:rPr>
                <w:rFonts w:ascii="新宋体" w:eastAsia="新宋体" w:hAnsi="新宋体"/>
                <w:sz w:val="19"/>
              </w:rPr>
              <w:t>)</w:t>
            </w:r>
            <w:r>
              <w:rPr>
                <w:rFonts w:ascii="新宋体" w:eastAsia="新宋体" w:hAnsi="新宋体" w:hint="eastAsia"/>
                <w:sz w:val="19"/>
              </w:rPr>
              <w:t>第一次登录交易前置时，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 </w:t>
            </w:r>
            <w:proofErr w:type="spellStart"/>
            <w:r w:rsidR="00355079">
              <w:rPr>
                <w:rFonts w:ascii="Times New Roman" w:hAnsi="Times New Roman" w:cs="Times New Roman" w:hint="eastAsia"/>
                <w:kern w:val="0"/>
                <w:szCs w:val="21"/>
              </w:rPr>
              <w:t>o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nRspNeedVerify</w:t>
            </w:r>
            <w:proofErr w:type="spellEnd"/>
            <w:r>
              <w:rPr>
                <w:rFonts w:ascii="Times New Roman" w:hAnsi="Times New Roman" w:cs="Times New Roman"/>
                <w:kern w:val="0"/>
                <w:szCs w:val="21"/>
              </w:rPr>
              <w:t>()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函数被回调，且</w:t>
            </w:r>
            <w:proofErr w:type="spellStart"/>
            <w:r>
              <w:rPr>
                <w:rFonts w:ascii="Times New Roman" w:hAnsi="Times New Roman" w:cs="Times New Roman"/>
                <w:kern w:val="0"/>
                <w:szCs w:val="21"/>
              </w:rPr>
              <w:t>bFirstLogin</w:t>
            </w:r>
            <w:proofErr w:type="spellEnd"/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的值为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t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rue,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用户在回调函数中需调用</w:t>
            </w:r>
            <w:proofErr w:type="spellStart"/>
            <w:r w:rsidR="00355079">
              <w:rPr>
                <w:rFonts w:ascii="Times New Roman" w:hAnsi="Times New Roman" w:cs="Times New Roman" w:hint="eastAsia"/>
                <w:kern w:val="0"/>
                <w:szCs w:val="21"/>
              </w:rPr>
              <w:t>r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eqSetVerifyQA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(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函数设置双重认证信息。</w:t>
            </w:r>
          </w:p>
          <w:p w14:paraId="75100CA5" w14:textId="77777777" w:rsidR="007D0690" w:rsidRDefault="007D0690">
            <w:pPr>
              <w:ind w:firstLineChars="200" w:firstLine="420"/>
              <w:rPr>
                <w:rFonts w:asciiTheme="minorEastAsia" w:hAnsiTheme="minorEastAsia" w:cstheme="minorEastAsia" w:hint="eastAsia"/>
                <w:szCs w:val="21"/>
              </w:rPr>
            </w:pPr>
          </w:p>
          <w:p w14:paraId="03C20510" w14:textId="4E6732C0" w:rsidR="007D0690" w:rsidRDefault="00136F77">
            <w:pPr>
              <w:ind w:firstLineChars="200" w:firstLine="380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新宋体" w:eastAsia="新宋体" w:hAnsi="新宋体" w:hint="eastAsia"/>
                <w:sz w:val="19"/>
              </w:rPr>
              <w:t>当设备(根据login消息中的</w:t>
            </w:r>
            <w:proofErr w:type="spellStart"/>
            <w:r>
              <w:rPr>
                <w:rFonts w:asciiTheme="minorEastAsia" w:hAnsiTheme="minorEastAsia" w:cstheme="minorEastAsia"/>
                <w:color w:val="FF0000"/>
                <w:szCs w:val="21"/>
              </w:rPr>
              <w:t>MacAddress</w:t>
            </w:r>
            <w:proofErr w:type="spellEnd"/>
            <w:r>
              <w:rPr>
                <w:rFonts w:asciiTheme="minorEastAsia" w:hAnsiTheme="minorEastAsia" w:cstheme="minorEastAsia" w:hint="eastAsia"/>
                <w:szCs w:val="21"/>
              </w:rPr>
              <w:t>字段识别</w:t>
            </w:r>
            <w:r>
              <w:rPr>
                <w:rFonts w:ascii="新宋体" w:eastAsia="新宋体" w:hAnsi="新宋体"/>
                <w:sz w:val="19"/>
              </w:rPr>
              <w:t>)</w:t>
            </w:r>
            <w:r>
              <w:rPr>
                <w:rFonts w:ascii="新宋体" w:eastAsia="新宋体" w:hAnsi="新宋体" w:hint="eastAsia"/>
                <w:sz w:val="19"/>
              </w:rPr>
              <w:t>第一次以后登录交易前置时，</w:t>
            </w:r>
            <w:proofErr w:type="spellStart"/>
            <w:r w:rsidR="00355079">
              <w:rPr>
                <w:rFonts w:ascii="Times New Roman" w:hAnsi="Times New Roman" w:cs="Times New Roman" w:hint="eastAsia"/>
                <w:kern w:val="0"/>
                <w:szCs w:val="21"/>
              </w:rPr>
              <w:t>o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nRspNeedVerify</w:t>
            </w:r>
            <w:proofErr w:type="spellEnd"/>
            <w:r>
              <w:rPr>
                <w:rFonts w:ascii="Times New Roman" w:hAnsi="Times New Roman" w:cs="Times New Roman"/>
                <w:kern w:val="0"/>
                <w:szCs w:val="21"/>
              </w:rPr>
              <w:t>()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函数不会被回调。</w:t>
            </w:r>
          </w:p>
          <w:p w14:paraId="4548F8AD" w14:textId="77777777" w:rsidR="007D0690" w:rsidRDefault="007D0690">
            <w:pPr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1B78D1BA" w14:textId="77777777" w:rsidR="007D0690" w:rsidRDefault="007D0690">
            <w:pPr>
              <w:rPr>
                <w:rFonts w:ascii="新宋体" w:eastAsia="新宋体" w:hAnsi="新宋体" w:hint="eastAsia"/>
                <w:sz w:val="19"/>
              </w:rPr>
            </w:pPr>
          </w:p>
        </w:tc>
      </w:tr>
    </w:tbl>
    <w:p w14:paraId="33DDC5FA" w14:textId="77777777" w:rsidR="007D0690" w:rsidRDefault="007D0690">
      <w:pPr>
        <w:rPr>
          <w:rFonts w:ascii="宋体" w:eastAsia="宋体" w:cs="宋体"/>
          <w:color w:val="000000"/>
          <w:kern w:val="0"/>
          <w:sz w:val="24"/>
        </w:rPr>
      </w:pPr>
    </w:p>
    <w:p w14:paraId="5E00E1F5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62E9618C" w14:textId="77777777" w:rsidR="007D0690" w:rsidRDefault="00136F77">
      <w:pPr>
        <w:pStyle w:val="aa"/>
        <w:numPr>
          <w:ilvl w:val="0"/>
          <w:numId w:val="16"/>
        </w:numPr>
        <w:ind w:left="284" w:firstLineChars="0" w:hanging="284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函数原型：</w:t>
      </w:r>
    </w:p>
    <w:p w14:paraId="2E502721" w14:textId="7B71E0F9" w:rsidR="007D0690" w:rsidRDefault="00136F77"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在</w:t>
      </w:r>
      <w:proofErr w:type="spellStart"/>
      <w:r w:rsidR="00355079">
        <w:rPr>
          <w:rFonts w:ascii="Times New Roman" w:hAnsi="Times New Roman" w:cs="Times New Roman" w:hint="eastAsia"/>
          <w:kern w:val="0"/>
          <w:szCs w:val="21"/>
        </w:rPr>
        <w:t>o</w:t>
      </w:r>
      <w:r>
        <w:rPr>
          <w:rFonts w:ascii="Times New Roman" w:hAnsi="Times New Roman" w:cs="Times New Roman" w:hint="eastAsia"/>
          <w:kern w:val="0"/>
          <w:szCs w:val="21"/>
        </w:rPr>
        <w:t>nRspUserLogin</w:t>
      </w:r>
      <w:proofErr w:type="spellEnd"/>
      <w:r>
        <w:rPr>
          <w:rFonts w:ascii="Times New Roman" w:hAnsi="Times New Roman" w:cs="Times New Roman" w:hint="eastAsia"/>
          <w:kern w:val="0"/>
          <w:szCs w:val="21"/>
        </w:rPr>
        <w:t>指示成功登录回调后，该函数被回调，</w:t>
      </w:r>
      <w:r w:rsidR="00355079">
        <w:rPr>
          <w:rFonts w:ascii="Times New Roman" w:hAnsi="Times New Roman" w:cs="Times New Roman" w:hint="eastAsia"/>
          <w:kern w:val="0"/>
          <w:szCs w:val="21"/>
        </w:rPr>
        <w:t>data</w:t>
      </w:r>
      <w:r w:rsidR="00355079">
        <w:rPr>
          <w:rFonts w:ascii="Times New Roman" w:hAnsi="Times New Roman" w:cs="Times New Roman" w:hint="eastAsia"/>
          <w:kern w:val="0"/>
          <w:szCs w:val="21"/>
        </w:rPr>
        <w:t>字典</w:t>
      </w:r>
      <w:r>
        <w:rPr>
          <w:rFonts w:ascii="Times New Roman" w:hAnsi="Times New Roman" w:cs="Times New Roman" w:hint="eastAsia"/>
          <w:kern w:val="0"/>
          <w:szCs w:val="21"/>
        </w:rPr>
        <w:t>中返回每个币种对应的资金账号</w:t>
      </w:r>
    </w:p>
    <w:p w14:paraId="53F9ECB6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55C0616" w14:textId="77777777">
        <w:tc>
          <w:tcPr>
            <w:tcW w:w="8522" w:type="dxa"/>
          </w:tcPr>
          <w:p w14:paraId="35FAE626" w14:textId="4CF72C40" w:rsidR="007D0690" w:rsidRDefault="00F25848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Cs w:val="21"/>
              </w:rPr>
              <w:t>nRspAccount</w:t>
            </w:r>
            <w:proofErr w:type="spellEnd"/>
            <w:r w:rsidRPr="00F25848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proofErr w:type="gramEnd"/>
            <w:r w:rsidRPr="00F25848">
              <w:rPr>
                <w:rFonts w:ascii="Times New Roman" w:hAnsi="Times New Roman" w:cs="Times New Roman"/>
                <w:kern w:val="0"/>
                <w:szCs w:val="21"/>
              </w:rPr>
              <w:t xml:space="preserve">data: </w:t>
            </w:r>
            <w:proofErr w:type="spellStart"/>
            <w:r w:rsidRPr="00F25848">
              <w:rPr>
                <w:rFonts w:ascii="Times New Roman" w:hAnsi="Times New Roman" w:cs="Times New Roman"/>
                <w:kern w:val="0"/>
                <w:szCs w:val="21"/>
              </w:rPr>
              <w:t>dict</w:t>
            </w:r>
            <w:proofErr w:type="spellEnd"/>
            <w:r w:rsidRPr="00F25848">
              <w:rPr>
                <w:rFonts w:ascii="Times New Roman" w:hAnsi="Times New Roman" w:cs="Times New Roman"/>
                <w:kern w:val="0"/>
                <w:szCs w:val="21"/>
              </w:rPr>
              <w:t xml:space="preserve">, error: </w:t>
            </w:r>
            <w:proofErr w:type="spellStart"/>
            <w:r w:rsidRPr="00F25848">
              <w:rPr>
                <w:rFonts w:ascii="Times New Roman" w:hAnsi="Times New Roman" w:cs="Times New Roman"/>
                <w:kern w:val="0"/>
                <w:szCs w:val="21"/>
              </w:rPr>
              <w:t>dict</w:t>
            </w:r>
            <w:proofErr w:type="spellEnd"/>
            <w:r w:rsidRPr="00F25848">
              <w:rPr>
                <w:rFonts w:ascii="Times New Roman" w:hAnsi="Times New Roman" w:cs="Times New Roman"/>
                <w:kern w:val="0"/>
                <w:szCs w:val="21"/>
              </w:rPr>
              <w:t xml:space="preserve">, </w:t>
            </w:r>
            <w:proofErr w:type="spellStart"/>
            <w:r w:rsidRPr="00F25848">
              <w:rPr>
                <w:rFonts w:ascii="Times New Roman" w:hAnsi="Times New Roman" w:cs="Times New Roman"/>
                <w:kern w:val="0"/>
                <w:szCs w:val="21"/>
              </w:rPr>
              <w:t>reqid</w:t>
            </w:r>
            <w:proofErr w:type="spellEnd"/>
            <w:r w:rsidRPr="00F25848">
              <w:rPr>
                <w:rFonts w:ascii="Times New Roman" w:hAnsi="Times New Roman" w:cs="Times New Roman"/>
                <w:kern w:val="0"/>
                <w:szCs w:val="21"/>
              </w:rPr>
              <w:t>: int, last: bool)</w:t>
            </w:r>
          </w:p>
        </w:tc>
      </w:tr>
    </w:tbl>
    <w:p w14:paraId="6662625E" w14:textId="77777777" w:rsidR="007D0690" w:rsidRDefault="007D0690">
      <w:pPr>
        <w:rPr>
          <w:rFonts w:ascii="Times New Roman" w:hAnsi="Times New Roman" w:cs="Times New Roman"/>
          <w:kern w:val="0"/>
          <w:szCs w:val="21"/>
        </w:rPr>
      </w:pPr>
    </w:p>
    <w:p w14:paraId="67648B09" w14:textId="7368518C" w:rsidR="007D0690" w:rsidRDefault="00136F77">
      <w:pPr>
        <w:rPr>
          <w:rFonts w:ascii="新宋体" w:eastAsia="新宋体" w:hAnsi="新宋体" w:hint="eastAsia"/>
          <w:sz w:val="19"/>
        </w:rPr>
      </w:pPr>
      <w:r>
        <w:rPr>
          <w:rFonts w:ascii="Times New Roman" w:hAnsi="Times New Roman" w:cs="Times New Roman" w:hint="eastAsia"/>
          <w:kern w:val="0"/>
          <w:szCs w:val="21"/>
        </w:rPr>
        <w:t>参数：</w:t>
      </w:r>
      <w:r w:rsidR="00E355E0">
        <w:rPr>
          <w:rFonts w:ascii="Times New Roman" w:hAnsi="Times New Roman" w:cs="Times New Roman" w:hint="eastAsia"/>
          <w:kern w:val="0"/>
          <w:szCs w:val="21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75328EA" w14:textId="77777777">
        <w:tc>
          <w:tcPr>
            <w:tcW w:w="8522" w:type="dxa"/>
          </w:tcPr>
          <w:p w14:paraId="1736BEC6" w14:textId="77777777" w:rsidR="007D0690" w:rsidRDefault="00136F77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// 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帐户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币种</w:t>
            </w:r>
          </w:p>
          <w:p w14:paraId="2A4177FD" w14:textId="47EB3AA3" w:rsidR="007D0690" w:rsidRDefault="00136F77">
            <w:pPr>
              <w:rPr>
                <w:rFonts w:asciiTheme="minorEastAsia" w:hAnsiTheme="minorEastAsia" w:cstheme="minorEastAsia" w:hint="eastAsia"/>
                <w:szCs w:val="21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CurrencyNo</w:t>
            </w:r>
            <w:proofErr w:type="spellEnd"/>
            <w:r w:rsidR="00E355E0">
              <w:rPr>
                <w:rFonts w:asciiTheme="minorEastAsia" w:hAnsiTheme="minorEastAsia" w:cstheme="minorEastAsia" w:hint="eastAsia"/>
                <w:szCs w:val="21"/>
              </w:rPr>
              <w:t>[str]</w:t>
            </w:r>
          </w:p>
          <w:p w14:paraId="2CA4F862" w14:textId="77777777" w:rsidR="007D0690" w:rsidRDefault="00136F77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// 资金账号</w:t>
            </w:r>
          </w:p>
          <w:p w14:paraId="4FD9886A" w14:textId="54174189" w:rsidR="007D0690" w:rsidRDefault="00136F77">
            <w:pPr>
              <w:rPr>
                <w:rFonts w:ascii="Times New Roman" w:hAnsi="Times New Roman" w:cs="Times New Roman" w:hint="eastAsia"/>
                <w:kern w:val="0"/>
                <w:szCs w:val="21"/>
              </w:rPr>
            </w:pPr>
            <w:proofErr w:type="spellStart"/>
            <w:r>
              <w:rPr>
                <w:rFonts w:asciiTheme="minorEastAsia" w:hAnsiTheme="minorEastAsia" w:cstheme="minorEastAsia"/>
                <w:szCs w:val="21"/>
              </w:rPr>
              <w:t>AccountNo</w:t>
            </w:r>
            <w:proofErr w:type="spellEnd"/>
            <w:r w:rsidR="00E355E0">
              <w:rPr>
                <w:rFonts w:asciiTheme="minorEastAsia" w:hAnsiTheme="minorEastAsia" w:cstheme="minorEastAsia" w:hint="eastAsia"/>
                <w:szCs w:val="21"/>
              </w:rPr>
              <w:t>[str]</w:t>
            </w:r>
          </w:p>
        </w:tc>
      </w:tr>
    </w:tbl>
    <w:p w14:paraId="7C55941D" w14:textId="77777777" w:rsidR="007D0690" w:rsidRDefault="007D0690">
      <w:pPr>
        <w:rPr>
          <w:rFonts w:ascii="宋体" w:eastAsia="宋体" w:cs="宋体"/>
          <w:color w:val="000000"/>
          <w:kern w:val="0"/>
          <w:sz w:val="24"/>
        </w:rPr>
      </w:pPr>
    </w:p>
    <w:p w14:paraId="7A200714" w14:textId="77777777" w:rsidR="007D0690" w:rsidRDefault="00136F77">
      <w:r>
        <w:br w:type="page"/>
      </w:r>
    </w:p>
    <w:p w14:paraId="39BC95DC" w14:textId="39043B36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6" w:name="_Toc185002857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登出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 xml:space="preserve"> </w:t>
      </w:r>
      <w:proofErr w:type="spellStart"/>
      <w:r w:rsidR="00266A8A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eqUserLogout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266A8A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nRspUserLogout</w:t>
      </w:r>
      <w:proofErr w:type="spellEnd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方法</w:t>
      </w:r>
      <w:bookmarkEnd w:id="46"/>
    </w:p>
    <w:p w14:paraId="12CDDBB0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CC3D308" w14:textId="77777777">
        <w:tc>
          <w:tcPr>
            <w:tcW w:w="8522" w:type="dxa"/>
          </w:tcPr>
          <w:p w14:paraId="6787B8A7" w14:textId="7E6D3D15" w:rsidR="007D0690" w:rsidRDefault="00266A8A" w:rsidP="00266A8A">
            <w:pPr>
              <w:rPr>
                <w:rFonts w:hint="eastAsia"/>
              </w:rPr>
            </w:pPr>
            <w:proofErr w:type="spellStart"/>
            <w:proofErr w:type="gramStart"/>
            <w:r>
              <w:rPr>
                <w:rFonts w:hint="eastAsia"/>
              </w:rPr>
              <w:t>r</w:t>
            </w:r>
            <w:r w:rsidR="00136F77">
              <w:rPr>
                <w:rFonts w:hint="eastAsia"/>
              </w:rPr>
              <w:t>eqUserLogout</w:t>
            </w:r>
            <w:proofErr w:type="spellEnd"/>
            <w:r w:rsidR="00136F77"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 xml:space="preserve">req: </w:t>
            </w:r>
            <w:proofErr w:type="spellStart"/>
            <w:r>
              <w:rPr>
                <w:rFonts w:hint="eastAsia"/>
              </w:rPr>
              <w:t>dict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reqid</w:t>
            </w:r>
            <w:proofErr w:type="spellEnd"/>
            <w:r>
              <w:rPr>
                <w:rFonts w:hint="eastAsia"/>
              </w:rPr>
              <w:t>: int)</w:t>
            </w:r>
          </w:p>
        </w:tc>
      </w:tr>
    </w:tbl>
    <w:p w14:paraId="5F83B71E" w14:textId="77777777" w:rsidR="007D0690" w:rsidRDefault="007D0690"/>
    <w:p w14:paraId="5B14D23D" w14:textId="286F56A6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hint="eastAsia"/>
        </w:rPr>
        <w:t>参数：</w:t>
      </w:r>
      <w:r w:rsidR="00266A8A">
        <w:rPr>
          <w:rFonts w:hint="eastAsia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9B5D4C0" w14:textId="77777777">
        <w:tc>
          <w:tcPr>
            <w:tcW w:w="8522" w:type="dxa"/>
          </w:tcPr>
          <w:p w14:paraId="48D24DE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</w:p>
          <w:p w14:paraId="5630584A" w14:textId="77777777" w:rsidR="00266A8A" w:rsidRPr="00266A8A" w:rsidRDefault="00266A8A" w:rsidP="00266A8A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66A8A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266A8A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266A8A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266A8A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17B7F4F0" w14:textId="77777777" w:rsidR="00266A8A" w:rsidRPr="00266A8A" w:rsidRDefault="00266A8A" w:rsidP="00266A8A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>资金账号</w:t>
            </w: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73C5DCD" w14:textId="77777777" w:rsidR="00266A8A" w:rsidRPr="00266A8A" w:rsidRDefault="00266A8A" w:rsidP="00266A8A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66A8A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266A8A">
              <w:rPr>
                <w:rFonts w:ascii="Times New Roman" w:hAnsi="Times New Roman" w:cs="Times New Roman"/>
                <w:kern w:val="0"/>
                <w:szCs w:val="32"/>
              </w:rPr>
              <w:t>AccountNo</w:t>
            </w:r>
            <w:proofErr w:type="spellEnd"/>
            <w:r w:rsidRPr="00266A8A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31E7474F" w14:textId="77777777" w:rsidR="00266A8A" w:rsidRPr="00266A8A" w:rsidRDefault="00266A8A" w:rsidP="00266A8A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66A8A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C77599D" w14:textId="10A76044" w:rsidR="007D0690" w:rsidRDefault="00266A8A" w:rsidP="00266A8A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66A8A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266A8A">
              <w:rPr>
                <w:rFonts w:ascii="Times New Roman" w:hAnsi="Times New Roman" w:cs="Times New Roman"/>
                <w:kern w:val="0"/>
                <w:szCs w:val="32"/>
              </w:rPr>
              <w:t>ErrorDescription</w:t>
            </w:r>
            <w:proofErr w:type="spellEnd"/>
            <w:r w:rsidRPr="00266A8A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</w:tc>
      </w:tr>
    </w:tbl>
    <w:p w14:paraId="1FAF6ED8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283C0493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59A5A34" w14:textId="77777777">
        <w:tc>
          <w:tcPr>
            <w:tcW w:w="8522" w:type="dxa"/>
          </w:tcPr>
          <w:p w14:paraId="0401D6CE" w14:textId="2FACB770" w:rsidR="007D0690" w:rsidRDefault="00266A8A" w:rsidP="00266A8A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nRspUserLogout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 w:rsidR="00CD6B30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error: </w:t>
            </w:r>
            <w:proofErr w:type="spellStart"/>
            <w:r w:rsidR="00CD6B30"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 w:rsidR="00CD6B30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 w:rsidR="00CD6B30">
              <w:rPr>
                <w:rFonts w:ascii="Times New Roman" w:hAnsi="Times New Roman" w:cs="Times New Roman" w:hint="eastAsia"/>
                <w:kern w:val="0"/>
                <w:szCs w:val="32"/>
              </w:rPr>
              <w:t>reqid:int</w:t>
            </w:r>
            <w:proofErr w:type="spellEnd"/>
            <w:r w:rsidR="00CD6B30">
              <w:rPr>
                <w:rFonts w:ascii="Times New Roman" w:hAnsi="Times New Roman" w:cs="Times New Roman" w:hint="eastAsia"/>
                <w:kern w:val="0"/>
                <w:szCs w:val="32"/>
              </w:rPr>
              <w:t>, last: bool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</w:tc>
      </w:tr>
    </w:tbl>
    <w:p w14:paraId="1D834DAA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p w14:paraId="51474541" w14:textId="06EF12CB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CD6B30">
        <w:rPr>
          <w:rFonts w:ascii="Times New Roman" w:hAnsi="Times New Roman" w:cs="Times New Roman" w:hint="eastAsia"/>
          <w:bCs/>
          <w:kern w:val="0"/>
          <w:szCs w:val="32"/>
        </w:rPr>
        <w:t>error</w:t>
      </w:r>
    </w:p>
    <w:p w14:paraId="09241077" w14:textId="17D45A9A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7" w:name="_Toc185002858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修改密码</w:t>
      </w:r>
      <w:proofErr w:type="spellStart"/>
      <w:r w:rsidR="00CD6B30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eqPasswordUpdate</w:t>
      </w:r>
      <w:proofErr w:type="spellEnd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proofErr w:type="spellStart"/>
      <w:r w:rsidR="00CD6B30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nRspPasswordUpdate</w:t>
      </w:r>
      <w:bookmarkEnd w:id="47"/>
      <w:proofErr w:type="spellEnd"/>
    </w:p>
    <w:p w14:paraId="47984CCB" w14:textId="77777777" w:rsidR="007D0690" w:rsidRDefault="007D0690"/>
    <w:p w14:paraId="38C6DDFD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E3D8EE5" w14:textId="77777777">
        <w:tc>
          <w:tcPr>
            <w:tcW w:w="8522" w:type="dxa"/>
          </w:tcPr>
          <w:p w14:paraId="403F0F5F" w14:textId="5A056625" w:rsidR="007D0690" w:rsidRDefault="00CD6B30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eqPasswordUpdate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2A9FC9CC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F0D7272" w14:textId="18337C1A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宋体" w:eastAsia="宋体" w:cs="宋体" w:hint="eastAsia"/>
          <w:kern w:val="0"/>
          <w:sz w:val="24"/>
        </w:rPr>
        <w:t>参数：</w:t>
      </w:r>
      <w:r w:rsidR="00CD6B30">
        <w:rPr>
          <w:rFonts w:ascii="Times New Roman" w:hAnsi="Times New Roman" w:cs="Times New Roman" w:hint="eastAsia"/>
          <w:bCs/>
          <w:kern w:val="0"/>
          <w:szCs w:val="32"/>
        </w:rPr>
        <w:t>req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2345D3E" w14:textId="77777777">
        <w:trPr>
          <w:trHeight w:val="90"/>
        </w:trPr>
        <w:tc>
          <w:tcPr>
            <w:tcW w:w="8522" w:type="dxa"/>
          </w:tcPr>
          <w:p w14:paraId="51EC695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用户代码</w:t>
            </w:r>
          </w:p>
          <w:p w14:paraId="40B32BC2" w14:textId="77777777" w:rsidR="00CD6B30" w:rsidRPr="00CD6B30" w:rsidRDefault="00CD6B30" w:rsidP="00CD6B3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4A286D2" w14:textId="77777777" w:rsidR="00CD6B30" w:rsidRPr="00CD6B30" w:rsidRDefault="00CD6B30" w:rsidP="00CD6B30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CD6B30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CD6B30">
              <w:rPr>
                <w:rFonts w:ascii="Times New Roman" w:hAnsi="Times New Roman" w:cs="Times New Roman" w:hint="eastAsia"/>
                <w:kern w:val="0"/>
                <w:szCs w:val="32"/>
              </w:rPr>
              <w:t>用户原密码</w:t>
            </w:r>
          </w:p>
          <w:p w14:paraId="5A1AFBDB" w14:textId="77777777" w:rsidR="00CD6B30" w:rsidRPr="00CD6B30" w:rsidRDefault="00CD6B30" w:rsidP="00CD6B3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>OldPassword</w:t>
            </w:r>
            <w:proofErr w:type="spellEnd"/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583CEB08" w14:textId="77777777" w:rsidR="00CD6B30" w:rsidRPr="00CD6B30" w:rsidRDefault="00CD6B30" w:rsidP="00CD6B30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CD6B30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CD6B30">
              <w:rPr>
                <w:rFonts w:ascii="Times New Roman" w:hAnsi="Times New Roman" w:cs="Times New Roman" w:hint="eastAsia"/>
                <w:kern w:val="0"/>
                <w:szCs w:val="32"/>
              </w:rPr>
              <w:t>用户新密码</w:t>
            </w:r>
            <w:r w:rsidRPr="00CD6B3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D6B3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D6B3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4117004" w14:textId="77777777" w:rsidR="00CD6B30" w:rsidRPr="00CD6B30" w:rsidRDefault="00CD6B30" w:rsidP="00CD6B3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>NewPassword</w:t>
            </w:r>
            <w:proofErr w:type="spellEnd"/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1C0328B1" w14:textId="77777777" w:rsidR="00CD6B30" w:rsidRPr="00CD6B30" w:rsidRDefault="00CD6B30" w:rsidP="00CD6B30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CD6B30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CD6B30"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  <w:r w:rsidRPr="00CD6B3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D6B3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D6B3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2159CFC" w14:textId="403CBC9B" w:rsidR="007D0690" w:rsidRDefault="00CD6B30" w:rsidP="00CD6B3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>ErrorDescription</w:t>
            </w:r>
            <w:proofErr w:type="spellEnd"/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6DE9EA5D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1D0DFA1" w14:textId="77777777" w:rsidR="007D0690" w:rsidRDefault="00136F77">
      <w:pPr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8EFBE0C" w14:textId="77777777">
        <w:tc>
          <w:tcPr>
            <w:tcW w:w="8522" w:type="dxa"/>
          </w:tcPr>
          <w:p w14:paraId="0520086C" w14:textId="68789170" w:rsidR="007D0690" w:rsidRDefault="00CD6B3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nRspPasswordUpdate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 xml:space="preserve">(data: </w:t>
            </w:r>
            <w:proofErr w:type="spellStart"/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CD6B30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605AAFA5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2112C41" w14:textId="5E965F66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CD6B30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714B379" w14:textId="77777777">
        <w:tc>
          <w:tcPr>
            <w:tcW w:w="8522" w:type="dxa"/>
          </w:tcPr>
          <w:p w14:paraId="37DB6EE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用户代码</w:t>
            </w:r>
          </w:p>
          <w:p w14:paraId="7839D9EC" w14:textId="331C6EDD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UserId</w:t>
            </w:r>
            <w:proofErr w:type="spellEnd"/>
            <w:r w:rsidR="00CD6B30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E6A1C4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用户原密码</w:t>
            </w:r>
          </w:p>
          <w:p w14:paraId="27CCD9FE" w14:textId="35101921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OldPassword</w:t>
            </w:r>
            <w:proofErr w:type="spellEnd"/>
            <w:r w:rsidR="00D206E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8D3B03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用户新密码</w:t>
            </w:r>
          </w:p>
          <w:p w14:paraId="6C1B86F1" w14:textId="11F48C0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NewPassword</w:t>
            </w:r>
            <w:proofErr w:type="spellEnd"/>
            <w:r w:rsidR="007752E4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703626C2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6879DFC7" w14:textId="5CED4ABC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795D35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 </w:t>
      </w:r>
    </w:p>
    <w:p w14:paraId="4C1A9A4A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/>
          <w:bCs/>
          <w:kern w:val="0"/>
          <w:szCs w:val="32"/>
        </w:rPr>
        <w:br w:type="page"/>
      </w:r>
    </w:p>
    <w:p w14:paraId="339DF2C2" w14:textId="76146069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8" w:name="_Toc185002859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报单</w:t>
      </w:r>
      <w:proofErr w:type="spellStart"/>
      <w:r w:rsidR="00795D35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eqOrderInsert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795D35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nRspOrderInsert</w:t>
      </w:r>
      <w:bookmarkEnd w:id="48"/>
      <w:proofErr w:type="spellEnd"/>
    </w:p>
    <w:p w14:paraId="4D76C934" w14:textId="77777777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说明：</w:t>
      </w:r>
    </w:p>
    <w:p w14:paraId="6111A9BA" w14:textId="4B1F78EA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SystemNo</w:t>
      </w:r>
      <w:proofErr w:type="spellEnd"/>
      <w:r w:rsidR="00795D35">
        <w:rPr>
          <w:rFonts w:ascii="Times New Roman" w:hAnsi="Times New Roman" w:cs="Times New Roman" w:hint="eastAsia"/>
          <w:bCs/>
          <w:color w:val="FF0000"/>
          <w:kern w:val="0"/>
          <w:szCs w:val="32"/>
        </w:rPr>
        <w:t xml:space="preserve">[str]: 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系统编号</w:t>
      </w:r>
    </w:p>
    <w:p w14:paraId="7DA93C9A" w14:textId="33EB1BDE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LocalNo</w:t>
      </w:r>
      <w:proofErr w:type="spellEnd"/>
      <w:r w:rsidR="00795D35">
        <w:rPr>
          <w:rFonts w:ascii="Times New Roman" w:hAnsi="Times New Roman" w:cs="Times New Roman" w:hint="eastAsia"/>
          <w:bCs/>
          <w:color w:val="FF0000"/>
          <w:kern w:val="0"/>
          <w:szCs w:val="32"/>
        </w:rPr>
        <w:t>[str]</w:t>
      </w:r>
      <w:r w:rsidR="00795D35" w:rsidRPr="00795D35">
        <w:rPr>
          <w:rFonts w:ascii="Times New Roman" w:hAnsi="Times New Roman" w:cs="Times New Roman" w:hint="eastAsia"/>
          <w:bCs/>
          <w:color w:val="FF0000"/>
          <w:kern w:val="0"/>
          <w:szCs w:val="32"/>
        </w:rPr>
        <w:t xml:space="preserve"> </w:t>
      </w:r>
      <w:r w:rsidR="00795D35">
        <w:rPr>
          <w:rFonts w:ascii="Times New Roman" w:hAnsi="Times New Roman" w:cs="Times New Roman" w:hint="eastAsia"/>
          <w:bCs/>
          <w:color w:val="FF0000"/>
          <w:kern w:val="0"/>
          <w:szCs w:val="32"/>
        </w:rPr>
        <w:t>:</w:t>
      </w:r>
      <w:r w:rsidR="00795D35">
        <w:rPr>
          <w:rFonts w:ascii="Times New Roman" w:hAnsi="Times New Roman" w:cs="Times New Roman" w:hint="eastAsia"/>
          <w:bCs/>
          <w:color w:val="FF0000"/>
          <w:kern w:val="0"/>
          <w:szCs w:val="32"/>
        </w:rPr>
        <w:t xml:space="preserve"> 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本地编号</w:t>
      </w:r>
    </w:p>
    <w:p w14:paraId="6086DFB2" w14:textId="5A33FA7D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OrderNo</w:t>
      </w:r>
      <w:proofErr w:type="spellEnd"/>
      <w:r w:rsidR="00795D35">
        <w:rPr>
          <w:rFonts w:ascii="Times New Roman" w:hAnsi="Times New Roman" w:cs="Times New Roman" w:hint="eastAsia"/>
          <w:bCs/>
          <w:color w:val="FF0000"/>
          <w:kern w:val="0"/>
          <w:szCs w:val="32"/>
        </w:rPr>
        <w:t xml:space="preserve">[str]: 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定单号</w:t>
      </w:r>
    </w:p>
    <w:p w14:paraId="3140A454" w14:textId="77777777" w:rsidR="007D0690" w:rsidRDefault="007D0690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</w:p>
    <w:p w14:paraId="17ECFD3D" w14:textId="77777777" w:rsidR="007D0690" w:rsidRDefault="007D0690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</w:p>
    <w:p w14:paraId="79BBD503" w14:textId="77777777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LocalNo</w:t>
      </w:r>
      <w:proofErr w:type="spellEnd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是使用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API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的程序给的订单号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,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相当于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CTP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里面的</w:t>
      </w: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orderref</w:t>
      </w:r>
      <w:proofErr w:type="spellEnd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，当日内最好不要重复</w:t>
      </w:r>
    </w:p>
    <w:p w14:paraId="35E7DBB6" w14:textId="77777777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SystemNo</w:t>
      </w:r>
      <w:proofErr w:type="spellEnd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是直达系统给的订单号；</w:t>
      </w:r>
    </w:p>
    <w:p w14:paraId="1AE4A644" w14:textId="77777777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OrderNo</w:t>
      </w:r>
      <w:proofErr w:type="spellEnd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是交易所给的订单号，相当于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CTP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里面的</w:t>
      </w:r>
      <w:proofErr w:type="spellStart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OrderSysID</w:t>
      </w:r>
      <w:proofErr w:type="spellEnd"/>
    </w:p>
    <w:p w14:paraId="50CB4DAD" w14:textId="77777777" w:rsidR="007D0690" w:rsidRDefault="007D0690"/>
    <w:p w14:paraId="226FD0EC" w14:textId="77777777" w:rsidR="007D0690" w:rsidRDefault="007D0690"/>
    <w:p w14:paraId="36AEB6DE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4BD88AE" w14:textId="77777777">
        <w:tc>
          <w:tcPr>
            <w:tcW w:w="8522" w:type="dxa"/>
          </w:tcPr>
          <w:p w14:paraId="67AA20E9" w14:textId="681B113C" w:rsidR="007D0690" w:rsidRDefault="000F4B83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eqOrderInsert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76311C40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5515C76C" w14:textId="24E1784A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宋体" w:eastAsia="宋体" w:cs="宋体" w:hint="eastAsia"/>
          <w:kern w:val="0"/>
          <w:sz w:val="24"/>
        </w:rPr>
        <w:t>参数：</w:t>
      </w:r>
      <w:r w:rsidR="00C82110">
        <w:rPr>
          <w:rFonts w:ascii="Times New Roman" w:hAnsi="Times New Roman" w:cs="Times New Roman" w:hint="eastAsia"/>
          <w:bCs/>
          <w:kern w:val="0"/>
          <w:szCs w:val="32"/>
        </w:rPr>
        <w:t>req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CD02D27" w14:textId="77777777">
        <w:tc>
          <w:tcPr>
            <w:tcW w:w="8522" w:type="dxa"/>
          </w:tcPr>
          <w:p w14:paraId="3F9063F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</w:p>
          <w:p w14:paraId="21579329" w14:textId="098A88FC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UserId</w:t>
            </w:r>
            <w:proofErr w:type="spellEnd"/>
            <w:r w:rsidR="00603BDB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37B5479D" w14:textId="77777777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资金账号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一个用户可以有多个币种的资金，所以会有多个资金账号，下单需指定</w:t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)</w:t>
            </w:r>
          </w:p>
          <w:p w14:paraId="408922F5" w14:textId="70F81376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请参照登录成功后的回</w:t>
            </w:r>
            <w:proofErr w:type="gramStart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调函数</w:t>
            </w:r>
            <w:proofErr w:type="spellStart"/>
            <w:proofErr w:type="gramEnd"/>
            <w:r w:rsidR="007C7B53"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o</w:t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nRspAccount</w:t>
            </w:r>
            <w:proofErr w:type="spellEnd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的说明</w:t>
            </w:r>
          </w:p>
          <w:p w14:paraId="680EF16F" w14:textId="4F640D55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AccountNo</w:t>
            </w:r>
            <w:proofErr w:type="spellEnd"/>
            <w:r w:rsidR="00603BDB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205126C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本地编号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44AAC92" w14:textId="77777777" w:rsidR="009B0695" w:rsidRPr="009B0695" w:rsidRDefault="009B0695" w:rsidP="009B0695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B0695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9B0695">
              <w:rPr>
                <w:rFonts w:ascii="Times New Roman" w:hAnsi="Times New Roman" w:cs="Times New Roman"/>
                <w:kern w:val="0"/>
                <w:szCs w:val="32"/>
              </w:rPr>
              <w:t>LocalNo</w:t>
            </w:r>
            <w:proofErr w:type="spellEnd"/>
            <w:r w:rsidRPr="009B0695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FCB5226" w14:textId="77777777" w:rsidR="009B0695" w:rsidRPr="009B0695" w:rsidRDefault="009B0695" w:rsidP="009B0695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9B0695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9B0695">
              <w:rPr>
                <w:rFonts w:ascii="Times New Roman" w:hAnsi="Times New Roman" w:cs="Times New Roman" w:hint="eastAsia"/>
                <w:kern w:val="0"/>
                <w:szCs w:val="32"/>
              </w:rPr>
              <w:t>交易所代码</w:t>
            </w:r>
            <w:r w:rsidRPr="009B0695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B0695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B0695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E436990" w14:textId="77777777" w:rsidR="009B0695" w:rsidRDefault="009B0695" w:rsidP="009B0695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B0695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9B0695">
              <w:rPr>
                <w:rFonts w:ascii="Times New Roman" w:hAnsi="Times New Roman" w:cs="Times New Roman"/>
                <w:kern w:val="0"/>
                <w:szCs w:val="32"/>
              </w:rPr>
              <w:t>ExchangeCode</w:t>
            </w:r>
            <w:proofErr w:type="spellEnd"/>
            <w:r w:rsidRPr="009B0695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198FEBF" w14:textId="46E730AE" w:rsidR="007D0690" w:rsidRDefault="00136F77" w:rsidP="009B0695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合约代码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57184EE" w14:textId="40589D24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ContractCode</w:t>
            </w:r>
            <w:proofErr w:type="spellEnd"/>
            <w:r w:rsidR="009B069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4F058A5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买还是卖：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1=buy 2=sell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299BFF1" w14:textId="1E430025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BidAskFlag</w:t>
            </w:r>
            <w:proofErr w:type="spellEnd"/>
            <w:r w:rsidR="009B069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7F65563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开仓还是平仓：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开仓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2=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平仓，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3=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平今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DA8873D" w14:textId="7C6A437F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OpenCloseFlag</w:t>
            </w:r>
            <w:proofErr w:type="spellEnd"/>
            <w:r w:rsidR="009B069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75592FA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9865403" w14:textId="2DB2CA5E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OrderQty</w:t>
            </w:r>
            <w:proofErr w:type="spellEnd"/>
            <w:r w:rsidR="009B069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3151ED6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下单价格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F0D5B11" w14:textId="33E1D250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OrderPrice</w:t>
            </w:r>
            <w:proofErr w:type="spellEnd"/>
            <w:r w:rsidR="009B069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2E6B5C1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定单类型：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限价单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, 2=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市价单，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3=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限价止损（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stop to limit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），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4=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止损（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stop to market)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7B7B730" w14:textId="198F7AD7" w:rsidR="007D0690" w:rsidRDefault="00136F77">
            <w:pPr>
              <w:ind w:firstLineChars="200" w:firstLine="420"/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OrderType</w:t>
            </w:r>
            <w:proofErr w:type="spellEnd"/>
            <w:r w:rsidR="008B637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0DFBA36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触发价格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9B95129" w14:textId="371378B6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TriggerPrice</w:t>
            </w:r>
            <w:proofErr w:type="spellEnd"/>
            <w:r w:rsidR="008B637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256B4D1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有效日期（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当日有效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, 2=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永久有效（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GTC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），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4=IOC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07931DE" w14:textId="2D699B90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gram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TIF</w:t>
            </w:r>
            <w:r w:rsidR="008B6379">
              <w:rPr>
                <w:rFonts w:ascii="Times New Roman" w:hAnsi="Times New Roman" w:cs="Times New Roman" w:hint="eastAsia"/>
                <w:kern w:val="0"/>
                <w:szCs w:val="32"/>
              </w:rPr>
              <w:t>[</w:t>
            </w:r>
            <w:proofErr w:type="gramEnd"/>
            <w:r w:rsidR="008B6379">
              <w:rPr>
                <w:rFonts w:ascii="Times New Roman" w:hAnsi="Times New Roman" w:cs="Times New Roman" w:hint="eastAsia"/>
                <w:kern w:val="0"/>
                <w:szCs w:val="32"/>
              </w:rPr>
              <w:t>str]</w:t>
            </w:r>
          </w:p>
          <w:p w14:paraId="647AC23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策略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ID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FD76EC5" w14:textId="77777777" w:rsidR="00F73B3A" w:rsidRPr="00F73B3A" w:rsidRDefault="00F73B3A" w:rsidP="00F73B3A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F73B3A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F73B3A">
              <w:rPr>
                <w:rFonts w:ascii="Times New Roman" w:hAnsi="Times New Roman" w:cs="Times New Roman"/>
                <w:kern w:val="0"/>
                <w:szCs w:val="32"/>
              </w:rPr>
              <w:t>StrategyId</w:t>
            </w:r>
            <w:proofErr w:type="spellEnd"/>
            <w:r w:rsidRPr="00F73B3A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F73B3A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46C15AA6" w14:textId="77777777" w:rsidR="00F73B3A" w:rsidRPr="00F73B3A" w:rsidRDefault="00F73B3A" w:rsidP="00F73B3A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F73B3A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F73B3A">
              <w:rPr>
                <w:rFonts w:ascii="Times New Roman" w:hAnsi="Times New Roman" w:cs="Times New Roman" w:hint="eastAsia"/>
                <w:kern w:val="0"/>
                <w:szCs w:val="32"/>
              </w:rPr>
              <w:t>冰山单使用：显示委托量</w:t>
            </w:r>
            <w:r w:rsidRPr="00F73B3A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 </w:t>
            </w:r>
            <w:r w:rsidRPr="00F73B3A">
              <w:rPr>
                <w:rFonts w:ascii="Times New Roman" w:hAnsi="Times New Roman" w:cs="Times New Roman" w:hint="eastAsia"/>
                <w:kern w:val="0"/>
                <w:szCs w:val="32"/>
              </w:rPr>
              <w:t>必须小于委托量</w:t>
            </w:r>
          </w:p>
          <w:p w14:paraId="2F53DD52" w14:textId="02BF7F68" w:rsidR="007D0690" w:rsidRDefault="00F73B3A" w:rsidP="00F73B3A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F73B3A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F73B3A">
              <w:rPr>
                <w:rFonts w:ascii="Times New Roman" w:hAnsi="Times New Roman" w:cs="Times New Roman"/>
                <w:kern w:val="0"/>
                <w:szCs w:val="32"/>
              </w:rPr>
              <w:t>MaxShow</w:t>
            </w:r>
            <w:proofErr w:type="spellEnd"/>
            <w:r w:rsidRPr="00F73B3A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F73B3A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F5E4E6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//IOC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单使用：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最小成交量</w:t>
            </w:r>
          </w:p>
          <w:p w14:paraId="1FF3C248" w14:textId="77777777" w:rsidR="007D0690" w:rsidRDefault="00136F77">
            <w:pPr>
              <w:ind w:firstLine="435"/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/>
                <w:kern w:val="0"/>
                <w:szCs w:val="32"/>
              </w:rPr>
              <w:t>//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CME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交易所：有效日期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=4IOC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时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MinQty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&gt;=1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且小于委托量时是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FAK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，</w:t>
            </w: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MinQty</w:t>
            </w:r>
            <w:proofErr w:type="spellEnd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委托量时是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FOK</w:t>
            </w:r>
          </w:p>
          <w:p w14:paraId="65710258" w14:textId="77777777" w:rsidR="007D0690" w:rsidRDefault="00136F77">
            <w:pPr>
              <w:ind w:firstLine="435"/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/>
                <w:kern w:val="0"/>
                <w:szCs w:val="32"/>
              </w:rPr>
              <w:t>//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港交所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，新交所：</w:t>
            </w: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MinQty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=1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时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FAK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单，</w:t>
            </w: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MinQty</w:t>
            </w:r>
            <w:proofErr w:type="spellEnd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委托量时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FOK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单，不能为其它值</w:t>
            </w:r>
          </w:p>
          <w:p w14:paraId="3B73E108" w14:textId="27AA3E5F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MinQty</w:t>
            </w:r>
            <w:proofErr w:type="spellEnd"/>
            <w:r w:rsidR="00F73B3A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678CBB6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 T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ag50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订单受益人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所有者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)</w:t>
            </w:r>
          </w:p>
          <w:p w14:paraId="1CFF6EC3" w14:textId="7A5E2624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Tag50</w:t>
            </w:r>
            <w:r w:rsidR="00503236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0E48F5B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0078D9B" w14:textId="43703C6C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503236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  <w:tr w:rsidR="007D0690" w14:paraId="05BE4C48" w14:textId="77777777">
        <w:tc>
          <w:tcPr>
            <w:tcW w:w="8522" w:type="dxa"/>
          </w:tcPr>
          <w:p w14:paraId="396113B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 xml:space="preserve">   </w:t>
            </w:r>
          </w:p>
          <w:p w14:paraId="5C3D8E65" w14:textId="77777777" w:rsidR="007D0690" w:rsidRDefault="00136F77">
            <w:pPr>
              <w:ind w:firstLineChars="200" w:firstLine="420"/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程序化单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(0)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或人工单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(1)</w:t>
            </w:r>
          </w:p>
          <w:p w14:paraId="408CA6C3" w14:textId="32F430DC" w:rsidR="007D0690" w:rsidRDefault="00136F77">
            <w:pPr>
              <w:ind w:firstLineChars="200" w:firstLine="420"/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Cs w:val="32"/>
              </w:rPr>
              <w:t>IsProgram</w:t>
            </w:r>
            <w:proofErr w:type="spellEnd"/>
            <w:r w:rsidR="00503236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6EE65A28" w14:textId="77777777" w:rsidR="007D0690" w:rsidRDefault="007D0690">
            <w:pPr>
              <w:ind w:firstLineChars="200" w:firstLine="420"/>
              <w:rPr>
                <w:rFonts w:ascii="Times New Roman" w:hAnsi="Times New Roman" w:cs="Times New Roman"/>
                <w:kern w:val="0"/>
                <w:szCs w:val="32"/>
              </w:rPr>
            </w:pPr>
          </w:p>
          <w:p w14:paraId="161DB023" w14:textId="77777777" w:rsidR="007D0690" w:rsidRDefault="00136F77">
            <w:pPr>
              <w:ind w:firstLineChars="200" w:firstLine="420"/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/>
                <w:kern w:val="0"/>
                <w:szCs w:val="32"/>
              </w:rPr>
              <w:t>// (*4)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ISO(3166-1)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标准中定义的国家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地区两个字母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代码</w:t>
            </w:r>
          </w:p>
          <w:p w14:paraId="0BFAEF15" w14:textId="5B21F56F" w:rsidR="007D0690" w:rsidRDefault="00136F77">
            <w:pPr>
              <w:ind w:firstLineChars="200" w:firstLine="420"/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Cs w:val="32"/>
              </w:rPr>
              <w:t>OrgOrderLocationID</w:t>
            </w:r>
            <w:proofErr w:type="spellEnd"/>
            <w:r w:rsidR="007C7B5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34B2AD3B" w14:textId="77777777" w:rsidR="007D0690" w:rsidRDefault="007D0690">
            <w:pPr>
              <w:ind w:firstLineChars="200" w:firstLine="420"/>
              <w:rPr>
                <w:rFonts w:ascii="Times New Roman" w:hAnsi="Times New Roman" w:cs="Times New Roman"/>
                <w:kern w:val="0"/>
                <w:szCs w:val="32"/>
              </w:rPr>
            </w:pPr>
          </w:p>
          <w:p w14:paraId="45AC778A" w14:textId="77777777" w:rsidR="007D0690" w:rsidRDefault="00136F77">
            <w:pPr>
              <w:ind w:firstLineChars="200" w:firstLine="420"/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合约类型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跨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期时候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必填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'1'-DERIVATIVE_CONTRACT_CATEGORY_SPREAD,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默认其他类型非必填）</w:t>
            </w:r>
          </w:p>
          <w:p w14:paraId="0472D170" w14:textId="40D18B7A" w:rsidR="007D0690" w:rsidRDefault="00136F77">
            <w:pPr>
              <w:ind w:firstLineChars="200" w:firstLine="420"/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ContractCategory</w:t>
            </w:r>
            <w:proofErr w:type="spellEnd"/>
            <w:r w:rsidR="007C7B5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43D9632B" w14:textId="77777777" w:rsidR="007D0690" w:rsidRDefault="007D0690">
            <w:pPr>
              <w:ind w:firstLineChars="200" w:firstLine="420"/>
              <w:rPr>
                <w:rFonts w:ascii="Times New Roman" w:hAnsi="Times New Roman" w:cs="Times New Roman"/>
                <w:kern w:val="0"/>
                <w:szCs w:val="32"/>
              </w:rPr>
            </w:pPr>
          </w:p>
        </w:tc>
      </w:tr>
    </w:tbl>
    <w:p w14:paraId="70810998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215A0934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61FC278" w14:textId="77777777" w:rsidR="007D0690" w:rsidRDefault="00136F77">
      <w:pPr>
        <w:pStyle w:val="aa"/>
        <w:ind w:firstLineChars="0" w:firstLine="0"/>
        <w:rPr>
          <w:rFonts w:ascii="Times New Roman" w:hAnsi="Times New Roman" w:cs="Times New Roman"/>
          <w:bCs/>
          <w:color w:val="FF0000"/>
          <w:kern w:val="0"/>
          <w:szCs w:val="32"/>
        </w:rPr>
      </w:pP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说明：</w:t>
      </w:r>
    </w:p>
    <w:p w14:paraId="5B74405F" w14:textId="0947BEED" w:rsidR="007D0690" w:rsidRDefault="00136F77">
      <w:pPr>
        <w:rPr>
          <w:rFonts w:ascii="Times New Roman" w:hAnsi="Times New Roman" w:cs="Times New Roman"/>
          <w:color w:val="000000" w:themeColor="text1"/>
          <w:kern w:val="0"/>
          <w:szCs w:val="32"/>
        </w:rPr>
      </w:pPr>
      <w:r>
        <w:rPr>
          <w:rFonts w:ascii="Times New Roman" w:hAnsi="Times New Roman" w:cs="Times New Roman"/>
          <w:color w:val="FF0000"/>
          <w:kern w:val="0"/>
          <w:szCs w:val="32"/>
        </w:rPr>
        <w:t>1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：</w:t>
      </w:r>
      <w:r>
        <w:rPr>
          <w:rFonts w:ascii="Times New Roman" w:hAnsi="Times New Roman" w:cs="Times New Roman" w:hint="eastAsia"/>
          <w:color w:val="000000" w:themeColor="text1"/>
          <w:kern w:val="0"/>
          <w:szCs w:val="32"/>
        </w:rPr>
        <w:t>API</w:t>
      </w:r>
      <w:r>
        <w:rPr>
          <w:rFonts w:ascii="Times New Roman" w:hAnsi="Times New Roman" w:cs="Times New Roman" w:hint="eastAsia"/>
          <w:color w:val="000000" w:themeColor="text1"/>
          <w:kern w:val="0"/>
          <w:szCs w:val="32"/>
        </w:rPr>
        <w:t>用户下单后，</w:t>
      </w:r>
      <w:proofErr w:type="spellStart"/>
      <w:r w:rsidR="007C7B53">
        <w:rPr>
          <w:rFonts w:ascii="Times New Roman" w:hAnsi="Times New Roman" w:cs="Times New Roman" w:hint="eastAsia"/>
          <w:color w:val="000000" w:themeColor="text1"/>
          <w:kern w:val="0"/>
          <w:szCs w:val="32"/>
        </w:rPr>
        <w:t>o</w:t>
      </w:r>
      <w:r>
        <w:rPr>
          <w:rFonts w:ascii="Times New Roman" w:hAnsi="Times New Roman" w:cs="Times New Roman" w:hint="eastAsia"/>
          <w:color w:val="000000" w:themeColor="text1"/>
          <w:kern w:val="0"/>
          <w:szCs w:val="32"/>
        </w:rPr>
        <w:t>nRspOrderInsert</w:t>
      </w:r>
      <w:proofErr w:type="spellEnd"/>
      <w:r>
        <w:rPr>
          <w:rFonts w:ascii="Times New Roman" w:hAnsi="Times New Roman" w:cs="Times New Roman" w:hint="eastAsia"/>
          <w:color w:val="000000" w:themeColor="text1"/>
          <w:kern w:val="0"/>
          <w:szCs w:val="32"/>
        </w:rPr>
        <w:t>函数会被回调两次：</w:t>
      </w:r>
    </w:p>
    <w:p w14:paraId="15D660FE" w14:textId="77777777" w:rsidR="007D0690" w:rsidRDefault="00136F77">
      <w:pPr>
        <w:pStyle w:val="aa"/>
        <w:numPr>
          <w:ilvl w:val="0"/>
          <w:numId w:val="25"/>
        </w:numPr>
        <w:ind w:firstLineChars="0"/>
        <w:rPr>
          <w:rFonts w:ascii="Times New Roman" w:hAnsi="Times New Roman" w:cs="Times New Roman"/>
          <w:color w:val="000000" w:themeColor="text1"/>
          <w:kern w:val="0"/>
          <w:szCs w:val="32"/>
        </w:rPr>
      </w:pPr>
      <w:r>
        <w:rPr>
          <w:rFonts w:ascii="Times New Roman" w:hAnsi="Times New Roman" w:cs="Times New Roman" w:hint="eastAsia"/>
          <w:color w:val="000000" w:themeColor="text1"/>
          <w:kern w:val="0"/>
          <w:szCs w:val="32"/>
        </w:rPr>
        <w:t>第一次回调返回直达系统给这笔订单指定的系统号</w:t>
      </w:r>
      <w:proofErr w:type="spellStart"/>
      <w:r>
        <w:rPr>
          <w:rFonts w:ascii="Times New Roman" w:hAnsi="Times New Roman" w:cs="Times New Roman" w:hint="eastAsia"/>
          <w:color w:val="000000" w:themeColor="text1"/>
          <w:kern w:val="0"/>
          <w:szCs w:val="32"/>
        </w:rPr>
        <w:t>SystemNo</w:t>
      </w:r>
      <w:proofErr w:type="spellEnd"/>
      <w:r>
        <w:rPr>
          <w:rFonts w:ascii="Times New Roman" w:hAnsi="Times New Roman" w:cs="Times New Roman" w:hint="eastAsia"/>
          <w:color w:val="000000" w:themeColor="text1"/>
          <w:kern w:val="0"/>
          <w:szCs w:val="32"/>
        </w:rPr>
        <w:t>，表明直达系统收到并确认这笔订单。</w:t>
      </w:r>
    </w:p>
    <w:p w14:paraId="5C53BA00" w14:textId="77777777" w:rsidR="007D0690" w:rsidRDefault="00136F77">
      <w:pPr>
        <w:pStyle w:val="aa"/>
        <w:numPr>
          <w:ilvl w:val="0"/>
          <w:numId w:val="25"/>
        </w:numPr>
        <w:ind w:firstLineChars="0"/>
        <w:rPr>
          <w:rFonts w:ascii="Times New Roman" w:hAnsi="Times New Roman" w:cs="Times New Roman"/>
          <w:bCs/>
          <w:color w:val="000000" w:themeColor="text1"/>
          <w:kern w:val="0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kern w:val="0"/>
          <w:szCs w:val="32"/>
        </w:rPr>
        <w:t>第二次回调返回交易所的反馈的订单号</w:t>
      </w:r>
      <w:proofErr w:type="spellStart"/>
      <w:r>
        <w:rPr>
          <w:rFonts w:ascii="Times New Roman" w:hAnsi="Times New Roman" w:cs="Times New Roman" w:hint="eastAsia"/>
          <w:color w:val="000000" w:themeColor="text1"/>
          <w:kern w:val="0"/>
          <w:szCs w:val="32"/>
        </w:rPr>
        <w:t>OrderNo</w:t>
      </w:r>
      <w:proofErr w:type="spellEnd"/>
      <w:r>
        <w:rPr>
          <w:rFonts w:ascii="Times New Roman" w:hAnsi="Times New Roman" w:cs="Times New Roman"/>
          <w:color w:val="000000" w:themeColor="text1"/>
          <w:kern w:val="0"/>
          <w:szCs w:val="32"/>
        </w:rPr>
        <w:t>(</w:t>
      </w:r>
      <w:r>
        <w:rPr>
          <w:rFonts w:ascii="Times New Roman" w:hAnsi="Times New Roman" w:cs="Times New Roman" w:hint="eastAsia"/>
          <w:color w:val="000000" w:themeColor="text1"/>
          <w:kern w:val="0"/>
          <w:szCs w:val="32"/>
        </w:rPr>
        <w:t>如果一切正常</w:t>
      </w:r>
      <w:r>
        <w:rPr>
          <w:rFonts w:ascii="Times New Roman" w:hAnsi="Times New Roman" w:cs="Times New Roman"/>
          <w:color w:val="000000" w:themeColor="text1"/>
          <w:kern w:val="0"/>
          <w:szCs w:val="32"/>
        </w:rPr>
        <w:t>)</w:t>
      </w:r>
      <w:r>
        <w:rPr>
          <w:rFonts w:ascii="Times New Roman" w:hAnsi="Times New Roman" w:cs="Times New Roman"/>
          <w:color w:val="000000" w:themeColor="text1"/>
          <w:kern w:val="0"/>
          <w:szCs w:val="32"/>
        </w:rPr>
        <w:t>。</w:t>
      </w:r>
      <w:r>
        <w:rPr>
          <w:rFonts w:ascii="Times New Roman" w:hAnsi="Times New Roman" w:cs="Times New Roman" w:hint="eastAsia"/>
          <w:color w:val="000000" w:themeColor="text1"/>
          <w:kern w:val="0"/>
          <w:szCs w:val="32"/>
        </w:rPr>
        <w:t>通常资金不足等情况发生时，不会有订单号，因为订单指令没有向交易所发送。</w:t>
      </w:r>
    </w:p>
    <w:p w14:paraId="13138804" w14:textId="77777777" w:rsidR="007D0690" w:rsidRDefault="007D0690">
      <w:pPr>
        <w:pStyle w:val="aa"/>
        <w:ind w:left="360" w:firstLineChars="0" w:firstLine="0"/>
        <w:rPr>
          <w:rFonts w:ascii="Times New Roman" w:hAnsi="Times New Roman" w:cs="Times New Roman"/>
          <w:bCs/>
          <w:color w:val="000000" w:themeColor="text1"/>
          <w:kern w:val="0"/>
          <w:szCs w:val="32"/>
        </w:rPr>
      </w:pPr>
    </w:p>
    <w:p w14:paraId="6F55B826" w14:textId="77777777" w:rsidR="007D0690" w:rsidRDefault="00136F77">
      <w:pPr>
        <w:rPr>
          <w:rFonts w:ascii="Times New Roman" w:hAnsi="Times New Roman" w:cs="Times New Roman"/>
          <w:bCs/>
          <w:color w:val="000000" w:themeColor="text1"/>
          <w:kern w:val="0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kern w:val="0"/>
          <w:szCs w:val="32"/>
        </w:rPr>
        <w:t>2</w:t>
      </w:r>
      <w:r>
        <w:rPr>
          <w:rFonts w:ascii="Times New Roman" w:hAnsi="Times New Roman" w:cs="Times New Roman" w:hint="eastAsia"/>
          <w:bCs/>
          <w:color w:val="000000" w:themeColor="text1"/>
          <w:kern w:val="0"/>
          <w:szCs w:val="32"/>
        </w:rPr>
        <w:t>：</w:t>
      </w:r>
      <w:r>
        <w:rPr>
          <w:rFonts w:ascii="Times New Roman" w:hAnsi="Times New Roman" w:cs="Times New Roman" w:hint="eastAsia"/>
          <w:bCs/>
          <w:color w:val="000000" w:themeColor="text1"/>
          <w:kern w:val="0"/>
          <w:szCs w:val="32"/>
        </w:rPr>
        <w:t>tag</w:t>
      </w:r>
      <w:r>
        <w:rPr>
          <w:rFonts w:ascii="Times New Roman" w:hAnsi="Times New Roman" w:cs="Times New Roman"/>
          <w:bCs/>
          <w:color w:val="000000" w:themeColor="text1"/>
          <w:kern w:val="0"/>
          <w:szCs w:val="32"/>
        </w:rPr>
        <w:t>50</w:t>
      </w:r>
      <w:r>
        <w:t>(</w:t>
      </w:r>
      <w:r>
        <w:t>订单操作人</w:t>
      </w:r>
      <w:r>
        <w:t>/</w:t>
      </w:r>
      <w:r>
        <w:t>所有者</w:t>
      </w:r>
      <w:r>
        <w:t>)</w:t>
      </w:r>
      <w:r>
        <w:rPr>
          <w:rFonts w:ascii="Times New Roman" w:hAnsi="Times New Roman" w:cs="Times New Roman" w:hint="eastAsia"/>
          <w:bCs/>
          <w:color w:val="000000" w:themeColor="text1"/>
          <w:kern w:val="0"/>
          <w:szCs w:val="32"/>
        </w:rPr>
        <w:t>字段说明，</w:t>
      </w:r>
      <w:proofErr w:type="gramStart"/>
      <w:r>
        <w:rPr>
          <w:rFonts w:ascii="Times New Roman" w:hAnsi="Times New Roman" w:cs="Times New Roman" w:hint="eastAsia"/>
          <w:bCs/>
          <w:color w:val="000000" w:themeColor="text1"/>
          <w:kern w:val="0"/>
          <w:szCs w:val="32"/>
        </w:rPr>
        <w:t>下改撤单</w:t>
      </w:r>
      <w:proofErr w:type="gramEnd"/>
      <w:r>
        <w:rPr>
          <w:rFonts w:ascii="Times New Roman" w:hAnsi="Times New Roman" w:cs="Times New Roman" w:hint="eastAsia"/>
          <w:bCs/>
          <w:color w:val="000000" w:themeColor="text1"/>
          <w:kern w:val="0"/>
          <w:szCs w:val="32"/>
        </w:rPr>
        <w:t>中</w:t>
      </w:r>
      <w:r>
        <w:rPr>
          <w:rFonts w:ascii="Times New Roman" w:hAnsi="Times New Roman" w:cs="Times New Roman" w:hint="eastAsia"/>
          <w:bCs/>
          <w:color w:val="000000" w:themeColor="text1"/>
          <w:kern w:val="0"/>
          <w:szCs w:val="32"/>
        </w:rPr>
        <w:t>tag</w:t>
      </w:r>
      <w:r>
        <w:rPr>
          <w:rFonts w:ascii="Times New Roman" w:hAnsi="Times New Roman" w:cs="Times New Roman"/>
          <w:bCs/>
          <w:color w:val="000000" w:themeColor="text1"/>
          <w:kern w:val="0"/>
          <w:szCs w:val="32"/>
        </w:rPr>
        <w:t>50</w:t>
      </w:r>
      <w:r>
        <w:rPr>
          <w:rFonts w:ascii="Times New Roman" w:hAnsi="Times New Roman" w:cs="Times New Roman" w:hint="eastAsia"/>
          <w:bCs/>
          <w:color w:val="000000" w:themeColor="text1"/>
          <w:kern w:val="0"/>
          <w:szCs w:val="32"/>
        </w:rPr>
        <w:t>类同</w:t>
      </w:r>
    </w:p>
    <w:p w14:paraId="46867A92" w14:textId="77777777" w:rsidR="007D0690" w:rsidRDefault="00136F77">
      <w:pPr>
        <w:pStyle w:val="aa"/>
        <w:numPr>
          <w:ilvl w:val="0"/>
          <w:numId w:val="26"/>
        </w:numPr>
        <w:ind w:firstLineChars="0"/>
        <w:rPr>
          <w:rFonts w:ascii="Times New Roman" w:hAnsi="Times New Roman" w:cs="Times New Roman"/>
          <w:color w:val="000000" w:themeColor="text1"/>
          <w:kern w:val="0"/>
          <w:szCs w:val="32"/>
        </w:rPr>
      </w:pPr>
      <w:r>
        <w:t>tag50</w:t>
      </w:r>
      <w:r>
        <w:t>字段适用于</w:t>
      </w:r>
      <w:proofErr w:type="spellStart"/>
      <w:r>
        <w:t>cme</w:t>
      </w:r>
      <w:proofErr w:type="spellEnd"/>
      <w:r>
        <w:t>旗下交易所</w:t>
      </w:r>
      <w:r>
        <w:t>,</w:t>
      </w:r>
      <w:r>
        <w:t>非</w:t>
      </w:r>
      <w:r>
        <w:t>CME</w:t>
      </w:r>
      <w:r>
        <w:t>交易所的下单无需设置</w:t>
      </w:r>
      <w:r>
        <w:t>tag50.(</w:t>
      </w:r>
      <w:r>
        <w:t>关于</w:t>
      </w:r>
      <w:r>
        <w:t>tag50</w:t>
      </w:r>
      <w:r>
        <w:t>下单规则方面有任何疑问</w:t>
      </w:r>
      <w:r>
        <w:t>,</w:t>
      </w:r>
      <w:r>
        <w:t>欢迎联系经纪商业务</w:t>
      </w:r>
      <w:r>
        <w:rPr>
          <w:rFonts w:hint="eastAsia"/>
        </w:rPr>
        <w:t>人员</w:t>
      </w:r>
      <w:r>
        <w:t>咨询</w:t>
      </w:r>
      <w:r>
        <w:t>.)</w:t>
      </w:r>
      <w:r>
        <w:rPr>
          <w:rFonts w:ascii="Times New Roman" w:hAnsi="Times New Roman" w:cs="Times New Roman"/>
          <w:color w:val="000000" w:themeColor="text1"/>
          <w:kern w:val="0"/>
          <w:szCs w:val="32"/>
        </w:rPr>
        <w:t xml:space="preserve"> </w:t>
      </w:r>
    </w:p>
    <w:p w14:paraId="30191B1E" w14:textId="77777777" w:rsidR="007D0690" w:rsidRDefault="007D0690">
      <w:pPr>
        <w:pStyle w:val="aa"/>
        <w:ind w:left="360" w:firstLineChars="0" w:firstLine="0"/>
        <w:rPr>
          <w:rFonts w:ascii="Times New Roman" w:hAnsi="Times New Roman" w:cs="Times New Roman"/>
          <w:color w:val="000000" w:themeColor="text1"/>
          <w:kern w:val="0"/>
          <w:szCs w:val="32"/>
        </w:rPr>
      </w:pPr>
    </w:p>
    <w:p w14:paraId="4E320CD6" w14:textId="77777777" w:rsidR="007D0690" w:rsidRDefault="00136F77">
      <w:pPr>
        <w:pStyle w:val="aa"/>
        <w:numPr>
          <w:ilvl w:val="0"/>
          <w:numId w:val="26"/>
        </w:numPr>
        <w:ind w:firstLineChars="0"/>
        <w:rPr>
          <w:rFonts w:ascii="Times New Roman" w:hAnsi="Times New Roman" w:cs="Times New Roman"/>
          <w:color w:val="000000" w:themeColor="text1"/>
          <w:kern w:val="0"/>
          <w:szCs w:val="32"/>
        </w:rPr>
      </w:pPr>
      <w:r>
        <w:rPr>
          <w:rFonts w:ascii="Times New Roman" w:hAnsi="Times New Roman" w:cs="Times New Roman"/>
          <w:color w:val="000000" w:themeColor="text1"/>
          <w:kern w:val="0"/>
          <w:szCs w:val="32"/>
        </w:rPr>
        <w:t>如客户长时间交易，例如超过</w:t>
      </w:r>
      <w:r>
        <w:rPr>
          <w:rFonts w:ascii="Times New Roman" w:hAnsi="Times New Roman" w:cs="Times New Roman"/>
          <w:color w:val="000000" w:themeColor="text1"/>
          <w:kern w:val="0"/>
          <w:szCs w:val="32"/>
        </w:rPr>
        <w:t>12</w:t>
      </w:r>
      <w:r>
        <w:rPr>
          <w:rFonts w:ascii="Times New Roman" w:hAnsi="Times New Roman" w:cs="Times New Roman"/>
          <w:color w:val="000000" w:themeColor="text1"/>
          <w:kern w:val="0"/>
          <w:szCs w:val="32"/>
        </w:rPr>
        <w:t>小时，需设置多轮管理、操作和监控（至少设置</w:t>
      </w:r>
      <w:r>
        <w:rPr>
          <w:rFonts w:ascii="Times New Roman" w:hAnsi="Times New Roman" w:cs="Times New Roman"/>
          <w:color w:val="000000" w:themeColor="text1"/>
          <w:kern w:val="0"/>
          <w:szCs w:val="32"/>
        </w:rPr>
        <w:t xml:space="preserve">2 </w:t>
      </w:r>
      <w:proofErr w:type="gramStart"/>
      <w:r>
        <w:rPr>
          <w:rFonts w:ascii="Times New Roman" w:hAnsi="Times New Roman" w:cs="Times New Roman"/>
          <w:color w:val="000000" w:themeColor="text1"/>
          <w:kern w:val="0"/>
          <w:szCs w:val="32"/>
        </w:rPr>
        <w:t>个</w:t>
      </w:r>
      <w:proofErr w:type="gramEnd"/>
      <w:r>
        <w:rPr>
          <w:rFonts w:ascii="Times New Roman" w:hAnsi="Times New Roman" w:cs="Times New Roman"/>
          <w:color w:val="000000" w:themeColor="text1"/>
          <w:kern w:val="0"/>
          <w:szCs w:val="32"/>
        </w:rPr>
        <w:t>班次）。当负责管理、操作和监控的人员发生变化时，新</w:t>
      </w:r>
      <w:proofErr w:type="gramStart"/>
      <w:r>
        <w:rPr>
          <w:rFonts w:ascii="Times New Roman" w:hAnsi="Times New Roman" w:cs="Times New Roman"/>
          <w:color w:val="000000" w:themeColor="text1"/>
          <w:kern w:val="0"/>
          <w:szCs w:val="32"/>
        </w:rPr>
        <w:t>一</w:t>
      </w:r>
      <w:proofErr w:type="gramEnd"/>
      <w:r>
        <w:rPr>
          <w:rFonts w:ascii="Times New Roman" w:hAnsi="Times New Roman" w:cs="Times New Roman"/>
          <w:color w:val="000000" w:themeColor="text1"/>
          <w:kern w:val="0"/>
          <w:szCs w:val="32"/>
        </w:rPr>
        <w:t>班次人员需分配不同于前一班次的</w:t>
      </w:r>
      <w:r>
        <w:rPr>
          <w:rFonts w:ascii="Times New Roman" w:hAnsi="Times New Roman" w:cs="Times New Roman"/>
          <w:color w:val="000000" w:themeColor="text1"/>
          <w:kern w:val="0"/>
          <w:szCs w:val="32"/>
        </w:rPr>
        <w:t>Tag50</w:t>
      </w:r>
      <w:r>
        <w:rPr>
          <w:rFonts w:ascii="Times New Roman" w:hAnsi="Times New Roman" w:cs="Times New Roman"/>
          <w:color w:val="000000" w:themeColor="text1"/>
          <w:kern w:val="0"/>
          <w:szCs w:val="32"/>
        </w:rPr>
        <w:t>，并在订单中传输</w:t>
      </w:r>
      <w:r>
        <w:rPr>
          <w:rFonts w:ascii="Times New Roman" w:hAnsi="Times New Roman" w:cs="Times New Roman" w:hint="eastAsia"/>
          <w:color w:val="000000" w:themeColor="text1"/>
          <w:kern w:val="0"/>
          <w:szCs w:val="32"/>
        </w:rPr>
        <w:t>。</w:t>
      </w:r>
    </w:p>
    <w:p w14:paraId="71235DC2" w14:textId="77777777" w:rsidR="007D0690" w:rsidRDefault="007D0690">
      <w:pPr>
        <w:pStyle w:val="aa"/>
        <w:ind w:left="360" w:firstLineChars="0" w:firstLine="0"/>
        <w:rPr>
          <w:rFonts w:ascii="Times New Roman" w:hAnsi="Times New Roman" w:cs="Times New Roman"/>
          <w:color w:val="FF0000"/>
          <w:kern w:val="0"/>
          <w:szCs w:val="32"/>
        </w:rPr>
      </w:pPr>
    </w:p>
    <w:p w14:paraId="74D0CA84" w14:textId="77777777" w:rsidR="007D0690" w:rsidRDefault="00136F77">
      <w:pPr>
        <w:pStyle w:val="aa"/>
        <w:numPr>
          <w:ilvl w:val="0"/>
          <w:numId w:val="26"/>
        </w:numPr>
        <w:ind w:firstLineChars="0"/>
        <w:rPr>
          <w:rFonts w:ascii="Times New Roman" w:hAnsi="Times New Roman" w:cs="Times New Roman"/>
          <w:color w:val="FF0000"/>
          <w:kern w:val="0"/>
          <w:szCs w:val="32"/>
        </w:rPr>
      </w:pPr>
      <w:r>
        <w:rPr>
          <w:color w:val="FF0000"/>
        </w:rPr>
        <w:t>Tag50(</w:t>
      </w:r>
      <w:r>
        <w:rPr>
          <w:color w:val="FF0000"/>
        </w:rPr>
        <w:t>订单操作人</w:t>
      </w:r>
      <w:r>
        <w:rPr>
          <w:color w:val="FF0000"/>
        </w:rPr>
        <w:t>/</w:t>
      </w:r>
      <w:r>
        <w:rPr>
          <w:color w:val="FF0000"/>
        </w:rPr>
        <w:t>所有者</w:t>
      </w:r>
      <w:r>
        <w:rPr>
          <w:color w:val="FF0000"/>
        </w:rPr>
        <w:t>) </w:t>
      </w:r>
      <w:r>
        <w:rPr>
          <w:color w:val="FF0000"/>
        </w:rPr>
        <w:t>生产环境中，分两种情况：</w:t>
      </w:r>
    </w:p>
    <w:p w14:paraId="08F631A7" w14:textId="77777777" w:rsidR="007D0690" w:rsidRDefault="00136F77">
      <w:pPr>
        <w:pStyle w:val="aa"/>
        <w:numPr>
          <w:ilvl w:val="1"/>
          <w:numId w:val="16"/>
        </w:numPr>
        <w:ind w:left="851" w:firstLineChars="0" w:hanging="425"/>
        <w:rPr>
          <w:rFonts w:ascii="Times New Roman" w:hAnsi="Times New Roman" w:cs="Times New Roman"/>
          <w:color w:val="FF0000"/>
          <w:kern w:val="0"/>
          <w:szCs w:val="32"/>
        </w:rPr>
      </w:pPr>
      <w:r>
        <w:t>API</w:t>
      </w:r>
      <w:r>
        <w:t>不设置或空值的情况下，默认使用客户号作为</w:t>
      </w:r>
      <w:r>
        <w:t>Tag50</w:t>
      </w:r>
      <w:r>
        <w:t>（客户号作为</w:t>
      </w:r>
      <w:r>
        <w:t>Tag50</w:t>
      </w:r>
      <w:r>
        <w:t>无需向经纪公司申报）。</w:t>
      </w:r>
    </w:p>
    <w:p w14:paraId="67DB8558" w14:textId="77777777" w:rsidR="007D0690" w:rsidRDefault="00136F77">
      <w:pPr>
        <w:pStyle w:val="aa"/>
        <w:numPr>
          <w:ilvl w:val="1"/>
          <w:numId w:val="16"/>
        </w:numPr>
        <w:ind w:left="851" w:firstLineChars="0" w:hanging="425"/>
        <w:rPr>
          <w:rFonts w:ascii="Times New Roman" w:hAnsi="Times New Roman" w:cs="Times New Roman"/>
          <w:color w:val="FF0000"/>
          <w:kern w:val="0"/>
          <w:szCs w:val="32"/>
        </w:rPr>
      </w:pPr>
      <w:r>
        <w:rPr>
          <w:color w:val="FF0000"/>
        </w:rPr>
        <w:lastRenderedPageBreak/>
        <w:t>上述</w:t>
      </w:r>
      <w:r>
        <w:rPr>
          <w:rFonts w:hint="eastAsia"/>
          <w:color w:val="FF0000"/>
        </w:rPr>
        <w:t>a</w:t>
      </w:r>
      <w:r>
        <w:rPr>
          <w:color w:val="FF0000"/>
        </w:rPr>
        <w:t>)</w:t>
      </w:r>
      <w:r>
        <w:rPr>
          <w:color w:val="FF0000"/>
        </w:rPr>
        <w:t>以外，须提前向经纪公司申报</w:t>
      </w:r>
      <w:r>
        <w:rPr>
          <w:color w:val="FF0000"/>
        </w:rPr>
        <w:t>Tag50</w:t>
      </w:r>
      <w:r>
        <w:rPr>
          <w:color w:val="FF0000"/>
        </w:rPr>
        <w:t>信息</w:t>
      </w:r>
      <w:r>
        <w:t>，由经纪公司设置</w:t>
      </w:r>
      <w:r>
        <w:t>Tag50</w:t>
      </w:r>
      <w:r>
        <w:t>之后，才可在</w:t>
      </w:r>
      <w:r>
        <w:t>API</w:t>
      </w:r>
      <w:r>
        <w:t>中使用；</w:t>
      </w:r>
      <w:r>
        <w:t>API</w:t>
      </w:r>
      <w:r>
        <w:t>使用任何未经申报的</w:t>
      </w:r>
      <w:r>
        <w:t>Tag50</w:t>
      </w:r>
      <w:r>
        <w:t>下单将会被拒绝。客户需确保实际下单传输</w:t>
      </w:r>
      <w:r>
        <w:t>Tag50</w:t>
      </w:r>
      <w:r>
        <w:t>与</w:t>
      </w:r>
      <w:r>
        <w:t>API</w:t>
      </w:r>
      <w:r>
        <w:t>申请时申报</w:t>
      </w:r>
      <w:r>
        <w:t>Tag50</w:t>
      </w:r>
      <w:r>
        <w:t>信息一致。</w:t>
      </w:r>
      <w:r>
        <w:br/>
        <w:t>Tag50</w:t>
      </w:r>
      <w:r>
        <w:t>值的分配逻辑是客户号</w:t>
      </w:r>
      <w:r>
        <w:t>+</w:t>
      </w:r>
      <w:proofErr w:type="gramStart"/>
      <w:r>
        <w:t>‘</w:t>
      </w:r>
      <w:proofErr w:type="gramEnd"/>
      <w:r>
        <w:t>_001</w:t>
      </w:r>
      <w:proofErr w:type="gramStart"/>
      <w:r>
        <w:t>‘</w:t>
      </w:r>
      <w:proofErr w:type="gramEnd"/>
      <w:r>
        <w:t>，客户号</w:t>
      </w:r>
      <w:r>
        <w:t>+</w:t>
      </w:r>
      <w:proofErr w:type="gramStart"/>
      <w:r>
        <w:t>’</w:t>
      </w:r>
      <w:proofErr w:type="gramEnd"/>
      <w:r>
        <w:t>_002</w:t>
      </w:r>
      <w:proofErr w:type="gramStart"/>
      <w:r>
        <w:t>’</w:t>
      </w:r>
      <w:proofErr w:type="gramEnd"/>
      <w:r>
        <w:t>，依次类推；</w:t>
      </w:r>
      <w:r>
        <w:rPr>
          <w:rFonts w:ascii="Times New Roman" w:hAnsi="Times New Roman" w:cs="Times New Roman"/>
          <w:color w:val="FF0000"/>
          <w:kern w:val="0"/>
          <w:szCs w:val="32"/>
        </w:rPr>
        <w:t xml:space="preserve"> </w:t>
      </w:r>
    </w:p>
    <w:p w14:paraId="6B976B37" w14:textId="77777777" w:rsidR="007D0690" w:rsidRDefault="007D0690">
      <w:pPr>
        <w:rPr>
          <w:rFonts w:ascii="Times New Roman" w:hAnsi="Times New Roman" w:cs="Times New Roman"/>
          <w:bCs/>
          <w:color w:val="FF0000"/>
          <w:kern w:val="0"/>
          <w:szCs w:val="32"/>
        </w:rPr>
      </w:pPr>
    </w:p>
    <w:p w14:paraId="2AF90C8D" w14:textId="77777777" w:rsidR="007D0690" w:rsidRDefault="00136F77">
      <w:r>
        <w:rPr>
          <w:rFonts w:ascii="Times New Roman" w:hAnsi="Times New Roman" w:cs="Times New Roman" w:hint="eastAsia"/>
          <w:bCs/>
          <w:kern w:val="0"/>
          <w:szCs w:val="32"/>
        </w:rPr>
        <w:t>3</w:t>
      </w:r>
      <w:r>
        <w:rPr>
          <w:rFonts w:ascii="Times New Roman" w:hAnsi="Times New Roman" w:cs="Times New Roman"/>
          <w:bCs/>
          <w:kern w:val="0"/>
          <w:szCs w:val="32"/>
        </w:rPr>
        <w:t xml:space="preserve">: </w:t>
      </w:r>
      <w:proofErr w:type="spellStart"/>
      <w:r>
        <w:t>IsProgram</w:t>
      </w:r>
      <w:proofErr w:type="spellEnd"/>
      <w:r>
        <w:t>：区分手工单或者程序化单。</w:t>
      </w:r>
    </w:p>
    <w:p w14:paraId="2F634288" w14:textId="77777777" w:rsidR="007D0690" w:rsidRDefault="00136F77">
      <w:pPr>
        <w:ind w:firstLineChars="200" w:firstLine="420"/>
        <w:rPr>
          <w:rFonts w:ascii="Times New Roman" w:hAnsi="Times New Roman" w:cs="Times New Roman"/>
          <w:bCs/>
          <w:color w:val="FF0000"/>
          <w:kern w:val="0"/>
          <w:szCs w:val="32"/>
        </w:rPr>
      </w:pPr>
      <w:r>
        <w:t>API</w:t>
      </w:r>
      <w:r>
        <w:t>中默认为程序化单，客户需按照实际情况设置</w:t>
      </w:r>
      <w:r>
        <w:t>0</w:t>
      </w:r>
      <w:r>
        <w:t>（程序化单）或</w:t>
      </w:r>
      <w:r>
        <w:t>1</w:t>
      </w:r>
      <w:r>
        <w:t>（手工单）。</w:t>
      </w:r>
    </w:p>
    <w:p w14:paraId="0DFC35EC" w14:textId="77777777" w:rsidR="007D0690" w:rsidRDefault="007D0690">
      <w:pPr>
        <w:rPr>
          <w:rFonts w:ascii="Times New Roman" w:hAnsi="Times New Roman" w:cs="Times New Roman"/>
          <w:bCs/>
          <w:color w:val="FF0000"/>
          <w:kern w:val="0"/>
          <w:szCs w:val="32"/>
        </w:rPr>
      </w:pPr>
    </w:p>
    <w:p w14:paraId="1FAD6266" w14:textId="77777777" w:rsidR="007D0690" w:rsidRDefault="00136F77">
      <w:pPr>
        <w:rPr>
          <w:rFonts w:ascii="Times New Roman" w:hAnsi="Times New Roman" w:cs="Times New Roman"/>
          <w:color w:val="FF0000"/>
          <w:kern w:val="0"/>
          <w:szCs w:val="32"/>
        </w:rPr>
      </w:pP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4:</w:t>
      </w:r>
      <w:r>
        <w:rPr>
          <w:rFonts w:ascii="Times New Roman" w:hAnsi="Times New Roman" w:cs="Times New Roman"/>
          <w:bCs/>
          <w:color w:val="FF0000"/>
          <w:kern w:val="0"/>
          <w:szCs w:val="32"/>
        </w:rPr>
        <w:t xml:space="preserve"> </w:t>
      </w:r>
      <w:r>
        <w:rPr>
          <w:rFonts w:ascii="Times New Roman" w:hAnsi="Times New Roman" w:cs="Times New Roman"/>
          <w:color w:val="FF0000"/>
          <w:kern w:val="0"/>
          <w:szCs w:val="32"/>
        </w:rPr>
        <w:t>OrgOrderLocationID</w:t>
      </w:r>
    </w:p>
    <w:p w14:paraId="59A4975A" w14:textId="77777777" w:rsidR="007D0690" w:rsidRDefault="00136F77">
      <w:pPr>
        <w:rPr>
          <w:rFonts w:ascii="Times New Roman" w:hAnsi="Times New Roman" w:cs="Times New Roman"/>
          <w:color w:val="FF0000"/>
          <w:kern w:val="0"/>
          <w:szCs w:val="32"/>
        </w:rPr>
      </w:pPr>
      <w:r>
        <w:rPr>
          <w:rFonts w:ascii="Times New Roman" w:hAnsi="Times New Roman" w:cs="Times New Roman"/>
          <w:color w:val="FF0000"/>
          <w:kern w:val="0"/>
          <w:szCs w:val="32"/>
        </w:rPr>
        <w:tab/>
      </w:r>
    </w:p>
    <w:p w14:paraId="1A4F4FA8" w14:textId="77777777" w:rsidR="007D0690" w:rsidRDefault="00136F77">
      <w:pPr>
        <w:ind w:firstLine="420"/>
        <w:rPr>
          <w:rFonts w:ascii="Times New Roman" w:hAnsi="Times New Roman" w:cs="Times New Roman"/>
          <w:color w:val="FF0000"/>
          <w:kern w:val="0"/>
          <w:szCs w:val="32"/>
        </w:rPr>
      </w:pPr>
      <w:r>
        <w:rPr>
          <w:rFonts w:ascii="Times New Roman" w:hAnsi="Times New Roman" w:cs="Times New Roman" w:hint="eastAsia"/>
          <w:color w:val="FF0000"/>
          <w:kern w:val="0"/>
          <w:szCs w:val="32"/>
        </w:rPr>
        <w:t>只有该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API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账号下还有下层多个不同客户交易时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(API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程序用作订单路由网关</w:t>
      </w:r>
      <w:r>
        <w:rPr>
          <w:rFonts w:ascii="Times New Roman" w:hAnsi="Times New Roman" w:cs="Times New Roman"/>
          <w:color w:val="FF0000"/>
          <w:kern w:val="0"/>
          <w:szCs w:val="32"/>
        </w:rPr>
        <w:t>)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，才需要填写，分两种填写方式：</w:t>
      </w:r>
    </w:p>
    <w:p w14:paraId="6FAFB273" w14:textId="77777777" w:rsidR="007D0690" w:rsidRDefault="007D0690">
      <w:pPr>
        <w:rPr>
          <w:rFonts w:ascii="Times New Roman" w:hAnsi="Times New Roman" w:cs="Times New Roman"/>
          <w:color w:val="FF0000"/>
          <w:kern w:val="0"/>
          <w:szCs w:val="32"/>
        </w:rPr>
      </w:pPr>
    </w:p>
    <w:p w14:paraId="425DDE7D" w14:textId="77777777" w:rsidR="007D0690" w:rsidRDefault="00136F77">
      <w:pPr>
        <w:rPr>
          <w:rFonts w:ascii="Times New Roman" w:hAnsi="Times New Roman" w:cs="Times New Roman"/>
          <w:color w:val="FF0000"/>
          <w:kern w:val="0"/>
          <w:szCs w:val="32"/>
        </w:rPr>
      </w:pPr>
      <w:r>
        <w:rPr>
          <w:rFonts w:ascii="Times New Roman" w:hAnsi="Times New Roman" w:cs="Times New Roman" w:hint="eastAsia"/>
          <w:color w:val="FF0000"/>
          <w:kern w:val="0"/>
          <w:szCs w:val="32"/>
        </w:rPr>
        <w:t>国际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/</w:t>
      </w:r>
      <w:r>
        <w:rPr>
          <w:rFonts w:ascii="Times New Roman" w:hAnsi="Times New Roman" w:cs="Times New Roman"/>
          <w:color w:val="FF0000"/>
          <w:kern w:val="0"/>
          <w:szCs w:val="32"/>
        </w:rPr>
        <w:t>地区代码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为加拿大时，后面紧跟逗号，再跟省代码，总共</w:t>
      </w:r>
      <w:r>
        <w:rPr>
          <w:rFonts w:ascii="Times New Roman" w:hAnsi="Times New Roman" w:cs="Times New Roman"/>
          <w:color w:val="FF0000"/>
          <w:kern w:val="0"/>
          <w:szCs w:val="32"/>
        </w:rPr>
        <w:t>5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个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A</w:t>
      </w:r>
      <w:r>
        <w:rPr>
          <w:rFonts w:ascii="Times New Roman" w:hAnsi="Times New Roman" w:cs="Times New Roman"/>
          <w:bCs/>
          <w:color w:val="FF0000"/>
          <w:kern w:val="0"/>
          <w:szCs w:val="32"/>
        </w:rPr>
        <w:t>SCII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字符。</w:t>
      </w:r>
    </w:p>
    <w:p w14:paraId="262D2CDD" w14:textId="77777777" w:rsidR="007D0690" w:rsidRDefault="00136F77">
      <w:pPr>
        <w:rPr>
          <w:rFonts w:ascii="Times New Roman" w:hAnsi="Times New Roman" w:cs="Times New Roman"/>
          <w:color w:val="FF0000"/>
          <w:kern w:val="0"/>
          <w:szCs w:val="32"/>
        </w:rPr>
      </w:pPr>
      <w:r>
        <w:rPr>
          <w:rFonts w:ascii="Times New Roman" w:hAnsi="Times New Roman" w:cs="Times New Roman"/>
          <w:color w:val="FF0000"/>
          <w:kern w:val="0"/>
          <w:szCs w:val="32"/>
        </w:rPr>
        <w:t>例：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加南大魁北克省对应</w:t>
      </w:r>
      <w:r>
        <w:rPr>
          <w:rFonts w:ascii="Times New Roman" w:hAnsi="Times New Roman" w:cs="Times New Roman"/>
          <w:bCs/>
          <w:color w:val="FF0000"/>
          <w:kern w:val="0"/>
          <w:szCs w:val="32"/>
        </w:rPr>
        <w:t>CA,QC</w:t>
      </w:r>
    </w:p>
    <w:p w14:paraId="2E1EF0C1" w14:textId="77777777" w:rsidR="007D0690" w:rsidRDefault="007D0690">
      <w:pPr>
        <w:rPr>
          <w:rFonts w:ascii="Times New Roman" w:hAnsi="Times New Roman" w:cs="Times New Roman"/>
          <w:color w:val="FF0000"/>
          <w:kern w:val="0"/>
          <w:szCs w:val="32"/>
        </w:rPr>
      </w:pPr>
    </w:p>
    <w:p w14:paraId="7406E71D" w14:textId="77777777" w:rsidR="007D0690" w:rsidRDefault="00136F77">
      <w:pPr>
        <w:rPr>
          <w:rFonts w:ascii="Times New Roman" w:hAnsi="Times New Roman" w:cs="Times New Roman"/>
          <w:bCs/>
          <w:color w:val="FF0000"/>
          <w:kern w:val="0"/>
          <w:szCs w:val="32"/>
        </w:rPr>
      </w:pPr>
      <w:r>
        <w:rPr>
          <w:rFonts w:ascii="Times New Roman" w:hAnsi="Times New Roman" w:cs="Times New Roman" w:hint="eastAsia"/>
          <w:color w:val="FF0000"/>
          <w:kern w:val="0"/>
          <w:szCs w:val="32"/>
        </w:rPr>
        <w:t>国际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/</w:t>
      </w:r>
      <w:proofErr w:type="gramStart"/>
      <w:r>
        <w:rPr>
          <w:rFonts w:ascii="Times New Roman" w:hAnsi="Times New Roman" w:cs="Times New Roman"/>
          <w:color w:val="FF0000"/>
          <w:kern w:val="0"/>
          <w:szCs w:val="32"/>
        </w:rPr>
        <w:t>地区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地区</w:t>
      </w:r>
      <w:proofErr w:type="gramEnd"/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代码为加拿大以外时，仅填写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国际</w:t>
      </w:r>
      <w:r>
        <w:rPr>
          <w:rFonts w:ascii="Times New Roman" w:hAnsi="Times New Roman" w:cs="Times New Roman" w:hint="eastAsia"/>
          <w:color w:val="FF0000"/>
          <w:kern w:val="0"/>
          <w:szCs w:val="32"/>
        </w:rPr>
        <w:t>/</w:t>
      </w:r>
      <w:r>
        <w:rPr>
          <w:rFonts w:ascii="Times New Roman" w:hAnsi="Times New Roman" w:cs="Times New Roman"/>
          <w:color w:val="FF0000"/>
          <w:kern w:val="0"/>
          <w:szCs w:val="32"/>
        </w:rPr>
        <w:t>地区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代码，总共</w:t>
      </w:r>
      <w:r>
        <w:rPr>
          <w:rFonts w:ascii="Times New Roman" w:hAnsi="Times New Roman" w:cs="Times New Roman"/>
          <w:bCs/>
          <w:color w:val="FF0000"/>
          <w:kern w:val="0"/>
          <w:szCs w:val="32"/>
        </w:rPr>
        <w:t>2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个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A</w:t>
      </w:r>
      <w:r>
        <w:rPr>
          <w:rFonts w:ascii="Times New Roman" w:hAnsi="Times New Roman" w:cs="Times New Roman"/>
          <w:bCs/>
          <w:color w:val="FF0000"/>
          <w:kern w:val="0"/>
          <w:szCs w:val="32"/>
        </w:rPr>
        <w:t>SCII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字符。</w:t>
      </w:r>
    </w:p>
    <w:p w14:paraId="47DD3CEB" w14:textId="77777777" w:rsidR="007D0690" w:rsidRDefault="00136F77">
      <w:pPr>
        <w:rPr>
          <w:rFonts w:ascii="Times New Roman" w:hAnsi="Times New Roman" w:cs="Times New Roman"/>
          <w:bCs/>
          <w:color w:val="FF0000"/>
          <w:kern w:val="0"/>
          <w:szCs w:val="32"/>
        </w:rPr>
      </w:pPr>
      <w:r>
        <w:rPr>
          <w:rFonts w:ascii="Times New Roman" w:hAnsi="Times New Roman" w:cs="Times New Roman"/>
          <w:bCs/>
          <w:color w:val="FF0000"/>
          <w:kern w:val="0"/>
          <w:szCs w:val="32"/>
        </w:rPr>
        <w:t>例：</w:t>
      </w:r>
      <w:r>
        <w:rPr>
          <w:rFonts w:ascii="Times New Roman" w:hAnsi="Times New Roman" w:cs="Times New Roman"/>
          <w:color w:val="FF0000"/>
          <w:kern w:val="0"/>
          <w:szCs w:val="32"/>
        </w:rPr>
        <w:t>Japan</w:t>
      </w:r>
      <w:r>
        <w:rPr>
          <w:rFonts w:ascii="Times New Roman" w:hAnsi="Times New Roman" w:cs="Times New Roman"/>
          <w:color w:val="FF0000"/>
          <w:kern w:val="0"/>
          <w:szCs w:val="32"/>
        </w:rPr>
        <w:t>对应</w:t>
      </w:r>
      <w:r>
        <w:rPr>
          <w:rFonts w:ascii="Times New Roman" w:hAnsi="Times New Roman" w:cs="Times New Roman"/>
          <w:color w:val="FF0000"/>
          <w:kern w:val="0"/>
          <w:szCs w:val="32"/>
        </w:rPr>
        <w:t>JP, China</w:t>
      </w:r>
      <w:r>
        <w:rPr>
          <w:rFonts w:ascii="Times New Roman" w:hAnsi="Times New Roman" w:cs="Times New Roman"/>
          <w:color w:val="FF0000"/>
          <w:kern w:val="0"/>
          <w:szCs w:val="32"/>
        </w:rPr>
        <w:t>对应</w:t>
      </w:r>
      <w:r>
        <w:rPr>
          <w:rFonts w:ascii="Times New Roman" w:hAnsi="Times New Roman" w:cs="Times New Roman"/>
          <w:color w:val="FF0000"/>
          <w:kern w:val="0"/>
          <w:szCs w:val="32"/>
        </w:rPr>
        <w:t>CN</w:t>
      </w:r>
    </w:p>
    <w:p w14:paraId="0D76E71B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258CA138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F11B3D8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E0EAE7E" w14:textId="77777777">
        <w:tc>
          <w:tcPr>
            <w:tcW w:w="8522" w:type="dxa"/>
          </w:tcPr>
          <w:p w14:paraId="052D186D" w14:textId="006814E1" w:rsidR="007D0690" w:rsidRDefault="007C7B53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nRspOrderInsert</w:t>
            </w:r>
            <w:proofErr w:type="spellEnd"/>
            <w:r w:rsidRPr="007C7B53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7C7B53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7C7B53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7C7B53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7C7B53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7C7B53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7C7B53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7C7B53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0448E7A7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BEB96E7" w14:textId="6A2D7CF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12423C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2BDE978" w14:textId="77777777">
        <w:tc>
          <w:tcPr>
            <w:tcW w:w="8522" w:type="dxa"/>
          </w:tcPr>
          <w:p w14:paraId="180926B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</w:p>
          <w:p w14:paraId="20C35D33" w14:textId="77777777" w:rsidR="0012423C" w:rsidRPr="0012423C" w:rsidRDefault="0012423C" w:rsidP="0012423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12423C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12423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1DB35D6" w14:textId="77777777" w:rsidR="0012423C" w:rsidRPr="0012423C" w:rsidRDefault="0012423C" w:rsidP="0012423C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12423C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12423C">
              <w:rPr>
                <w:rFonts w:ascii="Times New Roman" w:hAnsi="Times New Roman" w:cs="Times New Roman" w:hint="eastAsia"/>
                <w:kern w:val="0"/>
                <w:szCs w:val="32"/>
              </w:rPr>
              <w:t>资金账号</w:t>
            </w:r>
          </w:p>
          <w:p w14:paraId="51AD1115" w14:textId="77777777" w:rsidR="0012423C" w:rsidRPr="0012423C" w:rsidRDefault="0012423C" w:rsidP="0012423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12423C">
              <w:rPr>
                <w:rFonts w:ascii="Times New Roman" w:hAnsi="Times New Roman" w:cs="Times New Roman"/>
                <w:kern w:val="0"/>
                <w:szCs w:val="32"/>
              </w:rPr>
              <w:t>AccountNo</w:t>
            </w:r>
            <w:proofErr w:type="spellEnd"/>
            <w:r w:rsidRPr="0012423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77753143" w14:textId="77777777" w:rsidR="0012423C" w:rsidRPr="0012423C" w:rsidRDefault="0012423C" w:rsidP="0012423C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12423C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12423C">
              <w:rPr>
                <w:rFonts w:ascii="Times New Roman" w:hAnsi="Times New Roman" w:cs="Times New Roman" w:hint="eastAsia"/>
                <w:kern w:val="0"/>
                <w:szCs w:val="32"/>
              </w:rPr>
              <w:t>系统编号</w:t>
            </w:r>
          </w:p>
          <w:p w14:paraId="65EFD7FD" w14:textId="77777777" w:rsidR="0012423C" w:rsidRPr="0012423C" w:rsidRDefault="0012423C" w:rsidP="0012423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12423C">
              <w:rPr>
                <w:rFonts w:ascii="Times New Roman" w:hAnsi="Times New Roman" w:cs="Times New Roman"/>
                <w:kern w:val="0"/>
                <w:szCs w:val="32"/>
              </w:rPr>
              <w:t>SystemNo</w:t>
            </w:r>
            <w:proofErr w:type="spellEnd"/>
            <w:r w:rsidRPr="0012423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3D3E0078" w14:textId="77777777" w:rsidR="0012423C" w:rsidRPr="0012423C" w:rsidRDefault="0012423C" w:rsidP="0012423C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12423C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12423C">
              <w:rPr>
                <w:rFonts w:ascii="Times New Roman" w:hAnsi="Times New Roman" w:cs="Times New Roman" w:hint="eastAsia"/>
                <w:kern w:val="0"/>
                <w:szCs w:val="32"/>
              </w:rPr>
              <w:t>本地编号</w:t>
            </w:r>
          </w:p>
          <w:p w14:paraId="0EA4C33B" w14:textId="77777777" w:rsidR="0012423C" w:rsidRPr="0012423C" w:rsidRDefault="0012423C" w:rsidP="0012423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12423C">
              <w:rPr>
                <w:rFonts w:ascii="Times New Roman" w:hAnsi="Times New Roman" w:cs="Times New Roman"/>
                <w:kern w:val="0"/>
                <w:szCs w:val="32"/>
              </w:rPr>
              <w:t>LocalNo</w:t>
            </w:r>
            <w:proofErr w:type="spellEnd"/>
            <w:r w:rsidRPr="0012423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1E2546C" w14:textId="77777777" w:rsidR="0012423C" w:rsidRPr="0012423C" w:rsidRDefault="0012423C" w:rsidP="0012423C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12423C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12423C">
              <w:rPr>
                <w:rFonts w:ascii="Times New Roman" w:hAnsi="Times New Roman" w:cs="Times New Roman" w:hint="eastAsia"/>
                <w:kern w:val="0"/>
                <w:szCs w:val="32"/>
              </w:rPr>
              <w:t>定单号</w:t>
            </w:r>
          </w:p>
          <w:p w14:paraId="42CD9098" w14:textId="77777777" w:rsidR="0012423C" w:rsidRPr="0012423C" w:rsidRDefault="0012423C" w:rsidP="0012423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12423C">
              <w:rPr>
                <w:rFonts w:ascii="Times New Roman" w:hAnsi="Times New Roman" w:cs="Times New Roman"/>
                <w:kern w:val="0"/>
                <w:szCs w:val="32"/>
              </w:rPr>
              <w:t>OrderNo</w:t>
            </w:r>
            <w:proofErr w:type="spellEnd"/>
            <w:r w:rsidRPr="0012423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330FD7E" w14:textId="77777777" w:rsidR="0012423C" w:rsidRPr="0012423C" w:rsidRDefault="0012423C" w:rsidP="0012423C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12423C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12423C">
              <w:rPr>
                <w:rFonts w:ascii="Times New Roman" w:hAnsi="Times New Roman" w:cs="Times New Roman" w:hint="eastAsia"/>
                <w:kern w:val="0"/>
                <w:szCs w:val="32"/>
              </w:rPr>
              <w:t>交易所代码</w:t>
            </w:r>
          </w:p>
          <w:p w14:paraId="094EAA8E" w14:textId="77777777" w:rsidR="0012423C" w:rsidRDefault="0012423C" w:rsidP="0012423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12423C">
              <w:rPr>
                <w:rFonts w:ascii="Times New Roman" w:hAnsi="Times New Roman" w:cs="Times New Roman"/>
                <w:kern w:val="0"/>
                <w:szCs w:val="32"/>
              </w:rPr>
              <w:t>ExchangeCode</w:t>
            </w:r>
            <w:proofErr w:type="spellEnd"/>
            <w:r w:rsidRPr="0012423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EEB80AD" w14:textId="00138E81" w:rsidR="007D0690" w:rsidRDefault="00136F77" w:rsidP="0012423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合约代码</w:t>
            </w:r>
          </w:p>
          <w:p w14:paraId="1BB440EB" w14:textId="4EE009DD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ContractCode</w:t>
            </w:r>
            <w:proofErr w:type="spellEnd"/>
            <w:r w:rsidR="0012423C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6D2B499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买还是卖：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1=buy 2=sell</w:t>
            </w:r>
          </w:p>
          <w:p w14:paraId="30B2237B" w14:textId="76872259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BidAskFlag</w:t>
            </w:r>
            <w:proofErr w:type="spellEnd"/>
            <w:r w:rsidR="0012423C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3D07FD6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下单数</w:t>
            </w:r>
          </w:p>
          <w:p w14:paraId="76920CF8" w14:textId="67AD4C82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OrderQty</w:t>
            </w:r>
            <w:proofErr w:type="spellEnd"/>
            <w:r w:rsidR="0012423C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5C08862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下单价格</w:t>
            </w:r>
          </w:p>
          <w:p w14:paraId="4E0F239D" w14:textId="6A380148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OrderPrice</w:t>
            </w:r>
            <w:proofErr w:type="spellEnd"/>
            <w:r w:rsidR="0012423C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35D626A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定单类型：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限价单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, 2=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市价单，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3=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限价止损（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stop to limit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）</w:t>
            </w:r>
          </w:p>
          <w:p w14:paraId="73950491" w14:textId="4B3F3F13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OrderType</w:t>
            </w:r>
            <w:proofErr w:type="spellEnd"/>
            <w:r w:rsidR="001E2294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36DD283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下单日期</w:t>
            </w:r>
          </w:p>
          <w:p w14:paraId="0A152B96" w14:textId="77777777" w:rsidR="00811588" w:rsidRPr="00811588" w:rsidRDefault="00811588" w:rsidP="0081158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OrderDate</w:t>
            </w:r>
            <w:proofErr w:type="spellEnd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935D894" w14:textId="77777777" w:rsidR="00811588" w:rsidRPr="00811588" w:rsidRDefault="00811588" w:rsidP="0081158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下单时间</w:t>
            </w:r>
          </w:p>
          <w:p w14:paraId="7BF88BDF" w14:textId="77777777" w:rsidR="00811588" w:rsidRDefault="00811588" w:rsidP="0081158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OrderTime</w:t>
            </w:r>
            <w:proofErr w:type="spellEnd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611DBF5" w14:textId="330FB0A5" w:rsidR="007D0690" w:rsidRDefault="00136F77" w:rsidP="0081158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错误代码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保留，未使用</w:t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)</w:t>
            </w:r>
          </w:p>
          <w:p w14:paraId="4FC927BC" w14:textId="77777777" w:rsidR="00811588" w:rsidRPr="00811588" w:rsidRDefault="00811588" w:rsidP="0081158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ErrorCode</w:t>
            </w:r>
            <w:proofErr w:type="spellEnd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73063D7F" w14:textId="77777777" w:rsidR="00811588" w:rsidRPr="00811588" w:rsidRDefault="00811588" w:rsidP="0081158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订单状态（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2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：已排队；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3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：部分成交；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4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：完全成交；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5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：已撤余单；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6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：已撤单；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7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：指令失败）</w:t>
            </w:r>
          </w:p>
          <w:p w14:paraId="5172280C" w14:textId="77777777" w:rsidR="00811588" w:rsidRPr="00811588" w:rsidRDefault="00811588" w:rsidP="0081158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OrderState</w:t>
            </w:r>
            <w:proofErr w:type="spellEnd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23773864" w14:textId="77777777" w:rsidR="00811588" w:rsidRPr="00811588" w:rsidRDefault="00811588" w:rsidP="0081158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触发价格</w:t>
            </w:r>
          </w:p>
          <w:p w14:paraId="273B59C2" w14:textId="2FBB1A9D" w:rsidR="007D0690" w:rsidRDefault="00811588" w:rsidP="0081158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TriggerPrice</w:t>
            </w:r>
            <w:proofErr w:type="spellEnd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AEF1FA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有效日期（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当日有效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, 2=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永久有效（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GTC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），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4=IOC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）</w:t>
            </w:r>
          </w:p>
          <w:p w14:paraId="329EEC2B" w14:textId="089CB980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gram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TIF</w:t>
            </w:r>
            <w:r w:rsidR="00811588" w:rsidRPr="00811588">
              <w:rPr>
                <w:rFonts w:ascii="Times New Roman" w:hAnsi="Times New Roman" w:cs="Times New Roman"/>
                <w:kern w:val="0"/>
                <w:szCs w:val="32"/>
              </w:rPr>
              <w:t>[</w:t>
            </w:r>
            <w:proofErr w:type="gramEnd"/>
            <w:r w:rsidR="00811588" w:rsidRPr="00811588">
              <w:rPr>
                <w:rFonts w:ascii="Times New Roman" w:hAnsi="Times New Roman" w:cs="Times New Roman"/>
                <w:kern w:val="0"/>
                <w:szCs w:val="32"/>
              </w:rPr>
              <w:t>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5D6E99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开仓还是平仓：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开仓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2=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平仓，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3=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平今，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4=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平昨</w:t>
            </w:r>
          </w:p>
          <w:p w14:paraId="70CB1F23" w14:textId="790EEF00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OpenCloseFlag</w:t>
            </w:r>
            <w:proofErr w:type="spellEnd"/>
            <w:r w:rsidR="00811588" w:rsidRPr="0081158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B767C2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策略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754AEBA" w14:textId="77777777" w:rsidR="00811588" w:rsidRPr="00811588" w:rsidRDefault="00811588" w:rsidP="0081158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StrategyId</w:t>
            </w:r>
            <w:proofErr w:type="spellEnd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6BFF029" w14:textId="77777777" w:rsidR="00811588" w:rsidRPr="00811588" w:rsidRDefault="00811588" w:rsidP="0081158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冰山单：显示委托量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 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必须小于委托量</w:t>
            </w:r>
          </w:p>
          <w:p w14:paraId="4C6D1F86" w14:textId="77777777" w:rsidR="00811588" w:rsidRPr="00811588" w:rsidRDefault="00811588" w:rsidP="0081158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MaxShow</w:t>
            </w:r>
            <w:proofErr w:type="spellEnd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115F2E3A" w14:textId="77777777" w:rsidR="00811588" w:rsidRPr="00811588" w:rsidRDefault="00811588" w:rsidP="0081158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最小成交量</w:t>
            </w:r>
          </w:p>
          <w:p w14:paraId="0B7D12AF" w14:textId="77777777" w:rsidR="00811588" w:rsidRPr="00811588" w:rsidRDefault="00811588" w:rsidP="0081158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MinQty</w:t>
            </w:r>
            <w:proofErr w:type="spellEnd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 xml:space="preserve">[str] </w:t>
            </w:r>
          </w:p>
          <w:p w14:paraId="58426C1C" w14:textId="77777777" w:rsidR="00811588" w:rsidRPr="00811588" w:rsidRDefault="00811588" w:rsidP="0081158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交易所返回时间</w:t>
            </w:r>
          </w:p>
          <w:p w14:paraId="073A5248" w14:textId="77777777" w:rsidR="00811588" w:rsidRPr="00811588" w:rsidRDefault="00811588" w:rsidP="0081158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ExchangeTime</w:t>
            </w:r>
            <w:proofErr w:type="spellEnd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3733B0B" w14:textId="77777777" w:rsidR="00811588" w:rsidRPr="00811588" w:rsidRDefault="00811588" w:rsidP="0081158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终端类型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(CME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交易所特定</w:t>
            </w:r>
            <w:r w:rsidRPr="00811588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56ACF940" w14:textId="77777777" w:rsidR="00811588" w:rsidRPr="00811588" w:rsidRDefault="00811588" w:rsidP="0081158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OrdSourceType</w:t>
            </w:r>
            <w:proofErr w:type="spellEnd"/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81158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5B5E78B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// T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ag50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订单受益人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所有者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),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格式为“机构通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ID_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子账户”</w:t>
            </w:r>
          </w:p>
          <w:p w14:paraId="524957E6" w14:textId="30680940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Tag50</w:t>
            </w:r>
            <w:r w:rsidR="00811588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</w:p>
        </w:tc>
      </w:tr>
    </w:tbl>
    <w:p w14:paraId="2AB29569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201A9771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373089AA" w14:textId="76D00CC5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0118DA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AE7A5D3" w14:textId="77777777">
        <w:tc>
          <w:tcPr>
            <w:tcW w:w="8522" w:type="dxa"/>
          </w:tcPr>
          <w:p w14:paraId="5C1E20C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错误码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用来判断报单成功或失败</w:t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)</w:t>
            </w:r>
          </w:p>
          <w:p w14:paraId="0ADBC929" w14:textId="035983D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ErrorID</w:t>
            </w:r>
            <w:proofErr w:type="spellEnd"/>
            <w:r w:rsidR="00F306C8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CC0E81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错误描述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F9464B0" w14:textId="09C1606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ErrorMsg</w:t>
            </w:r>
            <w:proofErr w:type="spellEnd"/>
            <w:r w:rsidR="00F306C8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23D19374" w14:textId="77777777" w:rsidR="007D0690" w:rsidRDefault="007D0690"/>
    <w:p w14:paraId="3A129019" w14:textId="77777777" w:rsidR="007D0690" w:rsidRDefault="007D0690"/>
    <w:p w14:paraId="752EE971" w14:textId="77777777" w:rsidR="007D0690" w:rsidRDefault="007D0690"/>
    <w:p w14:paraId="23BE9681" w14:textId="77777777" w:rsidR="007D0690" w:rsidRDefault="00136F77">
      <w:r>
        <w:rPr>
          <w:rFonts w:hint="eastAsia"/>
        </w:rPr>
        <w:t>错误码</w:t>
      </w:r>
    </w:p>
    <w:tbl>
      <w:tblPr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80"/>
        <w:gridCol w:w="6851"/>
      </w:tblGrid>
      <w:tr w:rsidR="007D0690" w14:paraId="7B83B8D7" w14:textId="77777777">
        <w:trPr>
          <w:trHeight w:val="27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1A08F7B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系统号错误码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</w:tcPr>
          <w:p w14:paraId="67AD397F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错误内容</w:t>
            </w:r>
          </w:p>
        </w:tc>
      </w:tr>
      <w:tr w:rsidR="007D0690" w14:paraId="0883D9E1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70C0A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20005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1759FE5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系统号生成失败</w:t>
            </w:r>
          </w:p>
        </w:tc>
      </w:tr>
    </w:tbl>
    <w:p w14:paraId="454A3D5E" w14:textId="77777777" w:rsidR="007D0690" w:rsidRDefault="007D0690"/>
    <w:p w14:paraId="4C211491" w14:textId="77777777" w:rsidR="007D0690" w:rsidRDefault="00136F77">
      <w:r>
        <w:br w:type="page"/>
      </w:r>
    </w:p>
    <w:p w14:paraId="2C1EDB37" w14:textId="77777777" w:rsidR="007D0690" w:rsidRDefault="007D0690"/>
    <w:p w14:paraId="36CC8CF8" w14:textId="77777777" w:rsidR="007D0690" w:rsidRDefault="00136F77">
      <w:r>
        <w:rPr>
          <w:rFonts w:hint="eastAsia"/>
        </w:rPr>
        <w:t>下单错误码</w:t>
      </w:r>
    </w:p>
    <w:tbl>
      <w:tblPr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80"/>
        <w:gridCol w:w="6851"/>
      </w:tblGrid>
      <w:tr w:rsidR="007D0690" w14:paraId="2FBE77C0" w14:textId="77777777">
        <w:trPr>
          <w:trHeight w:val="27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048E494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下单错误码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</w:tcPr>
          <w:p w14:paraId="6775DD7A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错误内容</w:t>
            </w:r>
          </w:p>
        </w:tc>
      </w:tr>
      <w:tr w:rsidR="007D0690" w14:paraId="717CFD77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4BFD7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20000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64072B3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下单失败</w:t>
            </w:r>
          </w:p>
        </w:tc>
      </w:tr>
      <w:tr w:rsidR="007D0690" w14:paraId="2A6AC912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4A029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20001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9512E52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资金不足</w:t>
            </w:r>
          </w:p>
        </w:tc>
      </w:tr>
      <w:tr w:rsidR="007D0690" w14:paraId="371B06EF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083BD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20002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7BADF72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交易服务器未连接</w:t>
            </w:r>
          </w:p>
        </w:tc>
      </w:tr>
      <w:tr w:rsidR="007D0690" w14:paraId="3CD036D5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5D598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20003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3FE8BB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您已被禁止交易，请联系客服解禁</w:t>
            </w:r>
          </w:p>
        </w:tc>
      </w:tr>
      <w:tr w:rsidR="007D0690" w14:paraId="4C6DAB39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46E9C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20004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2A4195B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下单被拒绝</w:t>
            </w:r>
          </w:p>
        </w:tc>
      </w:tr>
      <w:tr w:rsidR="007D0690" w14:paraId="51A0A9A0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E8A84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20005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E24B781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系统号生成失败</w:t>
            </w:r>
          </w:p>
        </w:tc>
      </w:tr>
      <w:tr w:rsidR="007D0690" w14:paraId="3EF4DBEA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85032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20006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D494550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您的资金账户中没有该合约交易所需的币种</w:t>
            </w:r>
          </w:p>
        </w:tc>
      </w:tr>
      <w:tr w:rsidR="007D0690" w14:paraId="4DD51AAB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56F48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20007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FAAFDBD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该合约已经到期，不能交易</w:t>
            </w:r>
          </w:p>
        </w:tc>
      </w:tr>
      <w:tr w:rsidR="007D0690" w14:paraId="70344517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CF841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20008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67C78D5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该交易市场未开市，不能交易</w:t>
            </w:r>
          </w:p>
        </w:tc>
      </w:tr>
      <w:tr w:rsidR="007D0690" w14:paraId="3F31EC67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B68A9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20009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7FAE50E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该交易市场已闭市，不能交易</w:t>
            </w:r>
          </w:p>
        </w:tc>
      </w:tr>
      <w:tr w:rsidR="007D0690" w14:paraId="6AABF0FA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70C99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20010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5BB39FA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下单价格超出限定范围</w:t>
            </w:r>
          </w:p>
        </w:tc>
      </w:tr>
      <w:tr w:rsidR="007D0690" w14:paraId="57F9E7F0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899C2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20011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93F99BE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下单数量过大</w:t>
            </w:r>
          </w:p>
        </w:tc>
      </w:tr>
      <w:tr w:rsidR="007D0690" w14:paraId="45A6BB1F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3BAD4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20012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632C49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您被禁止交易该合约，请联系客服</w:t>
            </w:r>
          </w:p>
        </w:tc>
      </w:tr>
      <w:tr w:rsidR="007D0690" w14:paraId="5C83FCFB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55C7F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20013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39A2B82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您的资金账户风险率过高，已被禁止交易</w:t>
            </w:r>
          </w:p>
        </w:tc>
      </w:tr>
      <w:tr w:rsidR="007D0690" w14:paraId="39EA9010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D1275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20015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509F437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您的账户交易数据出现异常，暂停交易</w:t>
            </w:r>
          </w:p>
        </w:tc>
      </w:tr>
      <w:tr w:rsidR="007D0690" w14:paraId="7A7E005C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5847C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20019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6D87E9C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下单数量超过客户持仓限量</w:t>
            </w:r>
          </w:p>
        </w:tc>
      </w:tr>
      <w:tr w:rsidR="007D0690" w14:paraId="3469F5C1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0B385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20020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D53D6F3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下单数量超过客户可下单买量</w:t>
            </w:r>
          </w:p>
        </w:tc>
      </w:tr>
      <w:tr w:rsidR="007D0690" w14:paraId="347104BB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5BFE8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20021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7A01C78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下单数量超过客户可下单卖量</w:t>
            </w:r>
          </w:p>
        </w:tc>
      </w:tr>
      <w:tr w:rsidR="007D0690" w14:paraId="191BC3C4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F4B4E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20022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188D338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下单数量超过公司持仓限量</w:t>
            </w:r>
          </w:p>
        </w:tc>
      </w:tr>
      <w:tr w:rsidR="007D0690" w14:paraId="798EB315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2076D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20023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F53B68A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下单数量超过公司可下单买量</w:t>
            </w:r>
          </w:p>
        </w:tc>
      </w:tr>
      <w:tr w:rsidR="007D0690" w14:paraId="3D9688AD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91CA5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20024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B4CD510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下单数量超过公司可下单卖量</w:t>
            </w:r>
          </w:p>
        </w:tc>
      </w:tr>
      <w:tr w:rsidR="007D0690" w14:paraId="55E195FA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621B9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20025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D489DFC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Dealer下单数量超过最大可下单数量</w:t>
            </w:r>
          </w:p>
        </w:tc>
      </w:tr>
      <w:tr w:rsidR="007D0690" w14:paraId="42E33721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371F5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20026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877B18D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合约临近交割，只可平仓，不能开仓</w:t>
            </w:r>
          </w:p>
        </w:tc>
      </w:tr>
      <w:tr w:rsidR="007D0690" w14:paraId="70BB5616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6BCB7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20027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427625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该合约已过最后交易日时间，禁止电子盘交易</w:t>
            </w:r>
          </w:p>
        </w:tc>
      </w:tr>
      <w:tr w:rsidR="007D0690" w14:paraId="66934EC5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2725E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20028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34A5B09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商品未开放，禁止交易</w:t>
            </w:r>
          </w:p>
        </w:tc>
      </w:tr>
      <w:tr w:rsidR="007D0690" w14:paraId="5D28586A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1C7FD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20029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2A20861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单笔下单数量超过该商品单笔最大可下单数</w:t>
            </w:r>
          </w:p>
        </w:tc>
      </w:tr>
      <w:tr w:rsidR="007D0690" w14:paraId="3F2A1729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4B8EA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20032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EC6E41D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持仓不足，平仓失败</w:t>
            </w:r>
          </w:p>
        </w:tc>
      </w:tr>
      <w:tr w:rsidR="007D0690" w14:paraId="0AE088E6" w14:textId="77777777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74594" w14:textId="77777777" w:rsidR="007D0690" w:rsidRDefault="00136F77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20033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3C515C3" w14:textId="77777777" w:rsidR="007D0690" w:rsidRDefault="00136F77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您不能交易该商品,请联系客服开通</w:t>
            </w:r>
          </w:p>
        </w:tc>
      </w:tr>
    </w:tbl>
    <w:p w14:paraId="62F095BA" w14:textId="77777777" w:rsidR="007D0690" w:rsidRDefault="007D0690"/>
    <w:p w14:paraId="42ACE6EC" w14:textId="77777777" w:rsidR="007D0690" w:rsidRDefault="00136F77">
      <w:r>
        <w:br w:type="page"/>
      </w:r>
    </w:p>
    <w:p w14:paraId="7E23CA37" w14:textId="3DC88575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9" w:name="_Toc185002860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订单推送</w:t>
      </w:r>
      <w:proofErr w:type="spellStart"/>
      <w:r w:rsidR="00B67AC6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nRtnOrder</w:t>
      </w:r>
      <w:bookmarkEnd w:id="49"/>
      <w:proofErr w:type="spellEnd"/>
    </w:p>
    <w:p w14:paraId="3E11A20E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7DF5C0B" w14:textId="77777777">
        <w:tc>
          <w:tcPr>
            <w:tcW w:w="8522" w:type="dxa"/>
          </w:tcPr>
          <w:p w14:paraId="4582D983" w14:textId="4858FE58" w:rsidR="007D0690" w:rsidRDefault="00B67AC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nRtnOrder</w:t>
            </w:r>
            <w:proofErr w:type="spellEnd"/>
            <w:r w:rsidR="005B7B79" w:rsidRPr="005B7B79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="005B7B79" w:rsidRPr="005B7B79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="005B7B79" w:rsidRPr="005B7B79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="005B7B79" w:rsidRPr="005B7B79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="005B7B79" w:rsidRPr="005B7B79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="005B7B79" w:rsidRPr="005B7B79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="005B7B79" w:rsidRPr="005B7B79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="005B7B79" w:rsidRPr="005B7B79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5EDAE996" w14:textId="77777777" w:rsidR="007D0690" w:rsidRDefault="007D0690"/>
    <w:p w14:paraId="0F40064C" w14:textId="3073A7C3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hint="eastAsia"/>
        </w:rPr>
        <w:t>参数：</w:t>
      </w:r>
      <w:r w:rsidR="005B7B79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E1DE040" w14:textId="77777777">
        <w:tc>
          <w:tcPr>
            <w:tcW w:w="8522" w:type="dxa"/>
          </w:tcPr>
          <w:p w14:paraId="263E4D2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交易所代码</w:t>
            </w:r>
          </w:p>
          <w:p w14:paraId="01E5E473" w14:textId="77777777" w:rsidR="005B7B79" w:rsidRPr="005B7B79" w:rsidRDefault="005B7B79" w:rsidP="005B7B7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B7B7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5B7B79">
              <w:rPr>
                <w:rFonts w:ascii="Times New Roman" w:hAnsi="Times New Roman" w:cs="Times New Roman"/>
                <w:kern w:val="0"/>
                <w:szCs w:val="32"/>
              </w:rPr>
              <w:t>ExchangeNo</w:t>
            </w:r>
            <w:proofErr w:type="spellEnd"/>
            <w:r w:rsidRPr="005B7B7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B79D3E3" w14:textId="77777777" w:rsidR="005B7B79" w:rsidRPr="005B7B79" w:rsidRDefault="005B7B79" w:rsidP="005B7B7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5B7B7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5B7B79">
              <w:rPr>
                <w:rFonts w:ascii="Times New Roman" w:hAnsi="Times New Roman" w:cs="Times New Roman" w:hint="eastAsia"/>
                <w:kern w:val="0"/>
                <w:szCs w:val="32"/>
              </w:rPr>
              <w:t>合约代码</w:t>
            </w:r>
            <w:r w:rsidRPr="005B7B7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5B7B7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5B7B7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5B7B7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5B7B7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BC28994" w14:textId="77777777" w:rsidR="005B7B79" w:rsidRPr="005B7B79" w:rsidRDefault="005B7B79" w:rsidP="005B7B7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B7B7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5B7B79">
              <w:rPr>
                <w:rFonts w:ascii="Times New Roman" w:hAnsi="Times New Roman" w:cs="Times New Roman"/>
                <w:kern w:val="0"/>
                <w:szCs w:val="32"/>
              </w:rPr>
              <w:t>TreatyCode</w:t>
            </w:r>
            <w:proofErr w:type="spellEnd"/>
            <w:r w:rsidRPr="005B7B7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5B7B7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124C2B7" w14:textId="77777777" w:rsidR="005B7B79" w:rsidRPr="005B7B79" w:rsidRDefault="005B7B79" w:rsidP="005B7B7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5B7B7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5B7B79">
              <w:rPr>
                <w:rFonts w:ascii="Times New Roman" w:hAnsi="Times New Roman" w:cs="Times New Roman" w:hint="eastAsia"/>
                <w:kern w:val="0"/>
                <w:szCs w:val="32"/>
              </w:rPr>
              <w:t>定单号</w:t>
            </w:r>
            <w:r w:rsidRPr="005B7B7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5B7B7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5B7B7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5B7B7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A815335" w14:textId="77777777" w:rsidR="00AC1985" w:rsidRDefault="005B7B79" w:rsidP="005B7B7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B7B7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5B7B79">
              <w:rPr>
                <w:rFonts w:ascii="Times New Roman" w:hAnsi="Times New Roman" w:cs="Times New Roman"/>
                <w:kern w:val="0"/>
                <w:szCs w:val="32"/>
              </w:rPr>
              <w:t>OrderNo</w:t>
            </w:r>
            <w:proofErr w:type="spellEnd"/>
            <w:r w:rsidRPr="005B7B7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938B839" w14:textId="41BE3EF0" w:rsidR="007D0690" w:rsidRDefault="00136F77" w:rsidP="005B7B7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委托数量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00055A5" w14:textId="7F692938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OrderNumber</w:t>
            </w:r>
            <w:proofErr w:type="spellEnd"/>
            <w:r w:rsidR="00C128D7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57E28D3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已成交数量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950043F" w14:textId="60991CA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FilledNumber</w:t>
            </w:r>
            <w:proofErr w:type="spellEnd"/>
            <w:r w:rsidR="00C128D7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7DBF9E2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成交均价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B224F80" w14:textId="1DB60A6F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FilledAdvPrice</w:t>
            </w:r>
            <w:proofErr w:type="spellEnd"/>
            <w:r w:rsidR="00C128D7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E50B08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持买数量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891DCE6" w14:textId="6BBAF506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BuyHoldNumber</w:t>
            </w:r>
            <w:proofErr w:type="spellEnd"/>
            <w:r w:rsidR="00C128D7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ED44EE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持买开仓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均价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6D0188B" w14:textId="77777777" w:rsidR="00C128D7" w:rsidRPr="00C128D7" w:rsidRDefault="00C128D7" w:rsidP="00C128D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BuyHoldOpenPrice</w:t>
            </w:r>
            <w:proofErr w:type="spellEnd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</w:p>
          <w:p w14:paraId="184A41B3" w14:textId="77777777" w:rsidR="00C128D7" w:rsidRPr="00C128D7" w:rsidRDefault="00C128D7" w:rsidP="00C128D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>持买均价</w:t>
            </w:r>
            <w:proofErr w:type="gramEnd"/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3C72227" w14:textId="77777777" w:rsidR="00C128D7" w:rsidRPr="00C128D7" w:rsidRDefault="00C128D7" w:rsidP="00C128D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BuyHoldPrice</w:t>
            </w:r>
            <w:proofErr w:type="spellEnd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675CD7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持卖数量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0576960" w14:textId="39761FDD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SaleHoldNumber</w:t>
            </w:r>
            <w:proofErr w:type="spellEnd"/>
            <w:r w:rsidR="00C128D7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1472755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持卖开仓均价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4B083F3" w14:textId="77777777" w:rsidR="00C128D7" w:rsidRPr="00C128D7" w:rsidRDefault="00C128D7" w:rsidP="00C128D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SaleHoldOpenPrice</w:t>
            </w:r>
            <w:proofErr w:type="spellEnd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</w:p>
          <w:p w14:paraId="02C2B701" w14:textId="77777777" w:rsidR="00C128D7" w:rsidRPr="00C128D7" w:rsidRDefault="00C128D7" w:rsidP="00C128D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>持卖均价</w:t>
            </w:r>
            <w:proofErr w:type="gramEnd"/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2F35DE9" w14:textId="77777777" w:rsidR="00C128D7" w:rsidRPr="00C128D7" w:rsidRDefault="00C128D7" w:rsidP="00C128D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SaleHoldPrice</w:t>
            </w:r>
            <w:proofErr w:type="spellEnd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4D665E21" w14:textId="77777777" w:rsidR="00C128D7" w:rsidRPr="00C128D7" w:rsidRDefault="00C128D7" w:rsidP="00C128D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>是否已经撤单（</w:t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>0</w:t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>：没有；</w:t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>：已撤单）</w:t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B360873" w14:textId="77777777" w:rsidR="00C128D7" w:rsidRPr="00C128D7" w:rsidRDefault="00C128D7" w:rsidP="00C128D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TDAStringType</w:t>
            </w:r>
            <w:proofErr w:type="spellEnd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IsCanceled</w:t>
            </w:r>
            <w:proofErr w:type="spellEnd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12EF0EA1" w14:textId="77777777" w:rsidR="00C128D7" w:rsidRPr="00C128D7" w:rsidRDefault="00C128D7" w:rsidP="00C128D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>成交总的手续费</w:t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56D91A6" w14:textId="77777777" w:rsidR="00C128D7" w:rsidRDefault="00C128D7" w:rsidP="00C128D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FilledTotalFee</w:t>
            </w:r>
            <w:proofErr w:type="spellEnd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5D1ECF8B" w14:textId="3C0EF8DA" w:rsidR="007D0690" w:rsidRDefault="00136F77" w:rsidP="00C128D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顺序号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20CF798" w14:textId="7779479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Status</w:t>
            </w:r>
            <w:r w:rsidR="00C128D7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46832B8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资金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帐号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128D0EE" w14:textId="74320062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AccountNo</w:t>
            </w:r>
            <w:proofErr w:type="spellEnd"/>
            <w:r w:rsidR="00C128D7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5E3F58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持仓类型（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0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：昨仓；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：今仓）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54E34CD" w14:textId="439E147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HoldType</w:t>
            </w:r>
            <w:proofErr w:type="spellEnd"/>
            <w:r w:rsidR="00C128D7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44C554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持买保证金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F7005C5" w14:textId="3504827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HoldMarginBuy</w:t>
            </w:r>
            <w:proofErr w:type="spellEnd"/>
            <w:r w:rsidR="00C128D7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79A17F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持卖保证金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2AD0CFC" w14:textId="77777777" w:rsidR="00C128D7" w:rsidRPr="00C128D7" w:rsidRDefault="00C128D7" w:rsidP="00C128D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lastRenderedPageBreak/>
              <w:tab/>
            </w:r>
            <w:proofErr w:type="spellStart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HoldMarginSale</w:t>
            </w:r>
            <w:proofErr w:type="spellEnd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</w:p>
          <w:p w14:paraId="33D7E348" w14:textId="77777777" w:rsidR="00C128D7" w:rsidRPr="00C128D7" w:rsidRDefault="00C128D7" w:rsidP="00C128D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>最新价</w:t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C3722C9" w14:textId="77777777" w:rsidR="00C128D7" w:rsidRPr="00C128D7" w:rsidRDefault="00C128D7" w:rsidP="00C128D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CurrPrice</w:t>
            </w:r>
            <w:proofErr w:type="spellEnd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6A3E6CDB" w14:textId="77777777" w:rsidR="00C128D7" w:rsidRPr="00C128D7" w:rsidRDefault="00C128D7" w:rsidP="00C128D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C128D7">
              <w:rPr>
                <w:rFonts w:ascii="Times New Roman" w:hAnsi="Times New Roman" w:cs="Times New Roman" w:hint="eastAsia"/>
                <w:kern w:val="0"/>
                <w:szCs w:val="32"/>
              </w:rPr>
              <w:t>浮动盈亏</w:t>
            </w:r>
          </w:p>
          <w:p w14:paraId="5D645BAD" w14:textId="77E306DD" w:rsidR="007D0690" w:rsidRDefault="00C128D7" w:rsidP="00C128D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FloatProfit</w:t>
            </w:r>
            <w:proofErr w:type="spellEnd"/>
            <w:r w:rsidRPr="00C128D7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</w:p>
        </w:tc>
      </w:tr>
    </w:tbl>
    <w:p w14:paraId="0B30E061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6D1C96B8" w14:textId="5F2426A0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315909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 </w:t>
      </w:r>
    </w:p>
    <w:p w14:paraId="776AAEFA" w14:textId="77777777" w:rsidR="007D0690" w:rsidRDefault="007D0690"/>
    <w:p w14:paraId="52C795F2" w14:textId="2E14BE3B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50" w:name="_Toc185002861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成交推送</w:t>
      </w:r>
      <w:proofErr w:type="spellStart"/>
      <w:r w:rsidR="00315909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nRtnTrade</w:t>
      </w:r>
      <w:bookmarkEnd w:id="50"/>
      <w:proofErr w:type="spellEnd"/>
    </w:p>
    <w:p w14:paraId="4DD038C2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DA83828" w14:textId="77777777">
        <w:tc>
          <w:tcPr>
            <w:tcW w:w="8522" w:type="dxa"/>
          </w:tcPr>
          <w:p w14:paraId="481E4E22" w14:textId="5D904746" w:rsidR="007D0690" w:rsidRDefault="00315909">
            <w:proofErr w:type="spellStart"/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o</w:t>
            </w:r>
            <w:r w:rsidR="00136F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nRtnTrade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</w:t>
            </w:r>
            <w:proofErr w:type="gram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data: </w:t>
            </w: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dict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, error: </w:t>
            </w: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dict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, </w:t>
            </w: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reqid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 int, last: bool)</w:t>
            </w:r>
          </w:p>
        </w:tc>
      </w:tr>
    </w:tbl>
    <w:p w14:paraId="497F2D26" w14:textId="77777777" w:rsidR="007D0690" w:rsidRDefault="007D0690"/>
    <w:p w14:paraId="2EF3E3BF" w14:textId="3A6E8DF9" w:rsidR="007D0690" w:rsidRDefault="00136F77">
      <w:pPr>
        <w:rPr>
          <w:rFonts w:eastAsia="宋体"/>
        </w:rPr>
      </w:pPr>
      <w:r>
        <w:rPr>
          <w:rFonts w:hint="eastAsia"/>
        </w:rPr>
        <w:t>参数：</w:t>
      </w:r>
      <w:r w:rsidR="00315909">
        <w:rPr>
          <w:rFonts w:ascii="宋体" w:eastAsia="宋体" w:hAnsi="宋体" w:cs="宋体" w:hint="eastAsia"/>
          <w:color w:val="000000"/>
          <w:kern w:val="0"/>
          <w:sz w:val="22"/>
          <w:szCs w:val="22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5456396" w14:textId="77777777">
        <w:tc>
          <w:tcPr>
            <w:tcW w:w="8522" w:type="dxa"/>
          </w:tcPr>
          <w:p w14:paraId="5D74E12A" w14:textId="77777777" w:rsidR="007D0690" w:rsidRDefault="00136F77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用户ID</w:t>
            </w:r>
          </w:p>
          <w:p w14:paraId="10317059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UserId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53AFB10A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资金账号</w:t>
            </w:r>
          </w:p>
          <w:p w14:paraId="1627BB01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AccountNo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0D3DDE32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成交编号（要包括7位的订单编号，一共11位）</w:t>
            </w:r>
          </w:p>
          <w:p w14:paraId="1981ECEC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FilledNo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286ADB86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定单号</w:t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</w:p>
          <w:p w14:paraId="26746997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OrderNo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5B038B63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系统编号</w:t>
            </w:r>
          </w:p>
          <w:p w14:paraId="32074462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SystemNo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5BD74143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本地编号</w:t>
            </w:r>
          </w:p>
          <w:p w14:paraId="6BEF8320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LocalNo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5E865005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交易所代码</w:t>
            </w:r>
          </w:p>
          <w:p w14:paraId="61B8B126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ExchangeCode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0570D6C6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合约代码</w:t>
            </w:r>
          </w:p>
          <w:p w14:paraId="54EC26D8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TreatyCode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029B2029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买还是卖：1=buy 2=sell</w:t>
            </w:r>
          </w:p>
          <w:p w14:paraId="142D89C2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BuySale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320A882F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成交数</w:t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</w:p>
          <w:p w14:paraId="59174019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FilledNumber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6C02F4CB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成交价格</w:t>
            </w:r>
          </w:p>
          <w:p w14:paraId="4875F74C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FilledPrice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709CF9A5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成交日期(</w:t>
            </w:r>
            <w:proofErr w:type="spellStart"/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yyyy</w:t>
            </w:r>
            <w:proofErr w:type="spellEnd"/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-MM-dd)</w:t>
            </w:r>
          </w:p>
          <w:p w14:paraId="51222361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FilledDate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25B42492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成交时间(</w:t>
            </w:r>
            <w:proofErr w:type="spellStart"/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hh:mm:ss</w:t>
            </w:r>
            <w:proofErr w:type="spellEnd"/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)</w:t>
            </w:r>
          </w:p>
          <w:p w14:paraId="0AEBB0D6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FilledTime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0EEBB346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成交手续费</w:t>
            </w:r>
          </w:p>
          <w:p w14:paraId="0287FBA5" w14:textId="03493A62" w:rsidR="007D0690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Commsion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="00136F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="00136F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="00136F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="00136F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</w:p>
          <w:p w14:paraId="35CD947A" w14:textId="77777777" w:rsidR="007D0690" w:rsidRDefault="00136F77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// 委托数量</w:t>
            </w:r>
          </w:p>
          <w:p w14:paraId="0FE24CE7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OrderNumber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77ACF8B4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委托价格</w:t>
            </w:r>
          </w:p>
          <w:p w14:paraId="41CE19D6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OrderPrice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1AC1F7BE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合约交割日期(</w:t>
            </w:r>
            <w:proofErr w:type="spellStart"/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yyyyMMdd</w:t>
            </w:r>
            <w:proofErr w:type="spellEnd"/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)</w:t>
            </w:r>
          </w:p>
          <w:p w14:paraId="1E49F510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DeliveryDate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164B33C4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成交类别(N：普通下单成交；C、T：调期模拟成交)</w:t>
            </w:r>
          </w:p>
          <w:p w14:paraId="5E0DAE95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FilledType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4DEF75CD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定单类型（1=限价单, 2=市价单，3=限价止损（stop to limit），4=止损（stop to market）</w:t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</w:p>
          <w:p w14:paraId="768713FC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OrderType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37169492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有效日期（1=当日有效, 2=永久有效）</w:t>
            </w:r>
          </w:p>
          <w:p w14:paraId="784E7FC6" w14:textId="77777777" w:rsidR="00315909" w:rsidRPr="00315909" w:rsidRDefault="00315909" w:rsidP="00315909">
            <w:pP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ValidDate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</w:p>
          <w:p w14:paraId="7688CDDB" w14:textId="77777777" w:rsidR="00315909" w:rsidRPr="00315909" w:rsidRDefault="00315909" w:rsidP="00315909">
            <w:pP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// 开仓还是平仓：1=开仓 2=平仓，3=平今，4=</w:t>
            </w:r>
            <w:proofErr w:type="gramStart"/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平昨</w:t>
            </w:r>
            <w:proofErr w:type="gramEnd"/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Pr="0031590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</w:p>
          <w:p w14:paraId="53B797BF" w14:textId="794E3F5E" w:rsidR="007D0690" w:rsidRDefault="00315909" w:rsidP="00315909">
            <w:proofErr w:type="spellStart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AddReduce</w:t>
            </w:r>
            <w:proofErr w:type="spellEnd"/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[str]</w:t>
            </w:r>
            <w:r w:rsidRPr="0031590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ab/>
            </w:r>
            <w:r w:rsidR="00136F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="00136F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="00136F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  <w:r w:rsidR="00136F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ab/>
            </w:r>
          </w:p>
        </w:tc>
      </w:tr>
    </w:tbl>
    <w:p w14:paraId="120A4C3C" w14:textId="77777777" w:rsidR="007D0690" w:rsidRDefault="007D0690"/>
    <w:p w14:paraId="301B4C00" w14:textId="77777777" w:rsidR="007D0690" w:rsidRDefault="00136F77">
      <w:r>
        <w:br w:type="page"/>
      </w:r>
    </w:p>
    <w:p w14:paraId="223F6A4D" w14:textId="77777777" w:rsidR="007D0690" w:rsidRDefault="007D0690"/>
    <w:p w14:paraId="75DDDEB1" w14:textId="301F26D5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51" w:name="_Toc185002862"/>
      <w:r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持仓信息推送</w:t>
      </w:r>
      <w:proofErr w:type="spellStart"/>
      <w:r w:rsidR="008C6A20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nRtnPosition</w:t>
      </w:r>
      <w:bookmarkEnd w:id="51"/>
      <w:proofErr w:type="spellEnd"/>
    </w:p>
    <w:p w14:paraId="5BB51A85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DC741A6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/>
          <w:bCs/>
          <w:kern w:val="0"/>
          <w:szCs w:val="32"/>
        </w:rPr>
        <w:br w:type="page"/>
      </w:r>
    </w:p>
    <w:p w14:paraId="702E5545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3C8A1B59" w14:textId="57731D86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color w:val="000000" w:themeColor="text1"/>
          <w:kern w:val="0"/>
          <w:szCs w:val="32"/>
        </w:rPr>
      </w:pPr>
      <w:bookmarkStart w:id="52" w:name="_Toc185002863"/>
      <w:r>
        <w:rPr>
          <w:rFonts w:ascii="Times New Roman" w:hAnsi="Times New Roman" w:cs="Times New Roman" w:hint="eastAsia"/>
          <w:b w:val="0"/>
          <w:bCs/>
          <w:color w:val="000000" w:themeColor="text1"/>
          <w:kern w:val="0"/>
          <w:szCs w:val="32"/>
        </w:rPr>
        <w:t>资金信息推送</w:t>
      </w:r>
      <w:proofErr w:type="spellStart"/>
      <w:r w:rsidR="00AC2D3F" w:rsidRPr="00AC2D3F">
        <w:rPr>
          <w:rFonts w:ascii="Times New Roman" w:hAnsi="Times New Roman" w:cs="Times New Roman" w:hint="eastAsia"/>
          <w:b w:val="0"/>
          <w:bCs/>
          <w:color w:val="000000" w:themeColor="text1"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color w:val="000000" w:themeColor="text1"/>
          <w:kern w:val="0"/>
          <w:szCs w:val="32"/>
        </w:rPr>
        <w:t>nRtnCapital</w:t>
      </w:r>
      <w:bookmarkEnd w:id="52"/>
      <w:proofErr w:type="spellEnd"/>
    </w:p>
    <w:p w14:paraId="1947F2BC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2EAB893" w14:textId="77777777">
        <w:tc>
          <w:tcPr>
            <w:tcW w:w="8522" w:type="dxa"/>
          </w:tcPr>
          <w:p w14:paraId="7837E21F" w14:textId="55DBEFD9" w:rsidR="007D0690" w:rsidRDefault="007F3A32">
            <w:proofErr w:type="spellStart"/>
            <w:proofErr w:type="gramStart"/>
            <w:r>
              <w:rPr>
                <w:rFonts w:ascii="新宋体" w:eastAsia="新宋体" w:cs="新宋体" w:hint="eastAsia"/>
                <w:color w:val="0000FF"/>
                <w:kern w:val="0"/>
                <w:sz w:val="19"/>
                <w:szCs w:val="19"/>
              </w:rPr>
              <w:t>o</w:t>
            </w:r>
            <w:r w:rsidR="00136F77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nRtnCapital</w:t>
            </w:r>
            <w:proofErr w:type="spellEnd"/>
            <w:r w:rsidRPr="007F3A32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7F3A32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data: </w:t>
            </w:r>
            <w:proofErr w:type="spellStart"/>
            <w:r w:rsidRPr="007F3A32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dict</w:t>
            </w:r>
            <w:proofErr w:type="spellEnd"/>
            <w:r w:rsidRPr="007F3A32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, error: </w:t>
            </w:r>
            <w:proofErr w:type="spellStart"/>
            <w:r w:rsidRPr="007F3A32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dict</w:t>
            </w:r>
            <w:proofErr w:type="spellEnd"/>
            <w:r w:rsidRPr="007F3A32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 w:rsidRPr="007F3A32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reqid</w:t>
            </w:r>
            <w:proofErr w:type="spellEnd"/>
            <w:r w:rsidRPr="007F3A32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: int, last: bool)</w:t>
            </w:r>
          </w:p>
        </w:tc>
      </w:tr>
    </w:tbl>
    <w:p w14:paraId="51B795E0" w14:textId="77777777" w:rsidR="007D0690" w:rsidRDefault="007D0690"/>
    <w:p w14:paraId="0AFD8E3E" w14:textId="55DADC82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hint="eastAsia"/>
        </w:rPr>
        <w:t>参数：</w:t>
      </w:r>
      <w:r w:rsidR="007F3A32">
        <w:rPr>
          <w:rFonts w:ascii="新宋体" w:eastAsia="新宋体" w:cs="新宋体" w:hint="eastAsia"/>
          <w:color w:val="808080"/>
          <w:kern w:val="0"/>
          <w:sz w:val="19"/>
          <w:szCs w:val="19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051C7B9" w14:textId="77777777">
        <w:tc>
          <w:tcPr>
            <w:tcW w:w="8522" w:type="dxa"/>
          </w:tcPr>
          <w:p w14:paraId="3C468829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客户号</w:t>
            </w:r>
          </w:p>
          <w:p w14:paraId="78E26A1A" w14:textId="0F1F3996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ClientNo</w:t>
            </w:r>
            <w:proofErr w:type="spellEnd"/>
            <w:r w:rsidR="00805448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[str]</w:t>
            </w:r>
          </w:p>
          <w:p w14:paraId="210D6627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资金</w:t>
            </w:r>
            <w:proofErr w:type="gramStart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帐号</w:t>
            </w:r>
            <w:proofErr w:type="gramEnd"/>
          </w:p>
          <w:p w14:paraId="1A149FA4" w14:textId="776DC6F1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AccountNo</w:t>
            </w:r>
            <w:proofErr w:type="spellEnd"/>
            <w:r w:rsidR="00A73104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[str]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</w:p>
          <w:p w14:paraId="243D1645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币种</w:t>
            </w:r>
          </w:p>
          <w:p w14:paraId="568C17AD" w14:textId="3564CF34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CurrencyNo</w:t>
            </w:r>
            <w:proofErr w:type="spellEnd"/>
            <w:r w:rsidR="00A73104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[str]</w:t>
            </w:r>
          </w:p>
          <w:p w14:paraId="5775340B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今可用</w:t>
            </w:r>
          </w:p>
          <w:p w14:paraId="465A6EED" w14:textId="6231106B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Available</w:t>
            </w:r>
            <w:r w:rsidR="00A73104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165E4747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昨</w:t>
            </w:r>
            <w:proofErr w:type="gramEnd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可用</w:t>
            </w:r>
          </w:p>
          <w:p w14:paraId="39E125B7" w14:textId="02758C13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YAvailable</w:t>
            </w:r>
            <w:proofErr w:type="spellEnd"/>
            <w:r w:rsidR="00F9715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0D70BCCB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今可出</w:t>
            </w:r>
          </w:p>
          <w:p w14:paraId="39076D05" w14:textId="4CC025C3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CanCashOut</w:t>
            </w:r>
            <w:proofErr w:type="spellEnd"/>
            <w:r w:rsidR="00F9715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</w:t>
            </w:r>
          </w:p>
          <w:p w14:paraId="6CEE3846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今结存</w:t>
            </w:r>
          </w:p>
          <w:p w14:paraId="09F1BF02" w14:textId="72C3632A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Money</w:t>
            </w:r>
            <w:r w:rsidR="00F9715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1A3960A8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平仓盈亏</w:t>
            </w:r>
          </w:p>
          <w:p w14:paraId="263DD7F6" w14:textId="522F119C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ExpiredProfit</w:t>
            </w:r>
            <w:proofErr w:type="spellEnd"/>
            <w:r w:rsidR="00F9715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2D92C46C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冻结资金</w:t>
            </w:r>
          </w:p>
          <w:p w14:paraId="728624B8" w14:textId="32647025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FrozenDeposit</w:t>
            </w:r>
            <w:proofErr w:type="spellEnd"/>
            <w:r w:rsidR="00F9715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1F3B9D9C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手续费</w:t>
            </w:r>
          </w:p>
          <w:p w14:paraId="4D1A1967" w14:textId="15F6A6A9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Fee</w:t>
            </w:r>
            <w:r w:rsidR="00F9715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</w:t>
            </w:r>
          </w:p>
          <w:p w14:paraId="7D4D52F0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保证金</w:t>
            </w:r>
          </w:p>
          <w:p w14:paraId="1A73CF2E" w14:textId="706CB8B3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Deposit</w:t>
            </w:r>
            <w:r w:rsidR="00F9715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</w:t>
            </w:r>
          </w:p>
          <w:p w14:paraId="67DFD347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维持保证金</w:t>
            </w:r>
          </w:p>
          <w:p w14:paraId="10B93425" w14:textId="173F3F51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KeepDeposit</w:t>
            </w:r>
            <w:proofErr w:type="spellEnd"/>
            <w:r w:rsidR="00F9715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</w:t>
            </w:r>
          </w:p>
          <w:p w14:paraId="2C1231C1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//状态</w:t>
            </w:r>
          </w:p>
          <w:p w14:paraId="510B8970" w14:textId="6B4027AE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Status</w:t>
            </w:r>
            <w:r w:rsidR="00F9715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[int]</w:t>
            </w:r>
          </w:p>
          <w:p w14:paraId="42A45CBD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入金</w:t>
            </w:r>
          </w:p>
          <w:p w14:paraId="36868A57" w14:textId="79CDE7BD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InMoney</w:t>
            </w:r>
            <w:proofErr w:type="spellEnd"/>
            <w:r w:rsidR="00F9715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</w:t>
            </w:r>
          </w:p>
          <w:p w14:paraId="6275F09D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出金</w:t>
            </w:r>
          </w:p>
          <w:p w14:paraId="619C9C09" w14:textId="7ED2D8A3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OutMoney</w:t>
            </w:r>
            <w:proofErr w:type="spellEnd"/>
            <w:r w:rsidR="00F9715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501AFFC7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未到期平盈</w:t>
            </w:r>
          </w:p>
          <w:p w14:paraId="36D34E75" w14:textId="0D9095E3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UnexpiredProfit</w:t>
            </w:r>
            <w:proofErr w:type="spellEnd"/>
            <w:r w:rsidR="00F9715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</w:t>
            </w:r>
          </w:p>
          <w:p w14:paraId="6375BE2F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今权益</w:t>
            </w:r>
          </w:p>
          <w:p w14:paraId="370E0F8E" w14:textId="1447478D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TodayTotal</w:t>
            </w:r>
            <w:proofErr w:type="spellEnd"/>
            <w:r w:rsidR="00F9715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31778571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未结平盈</w:t>
            </w:r>
          </w:p>
          <w:p w14:paraId="51470522" w14:textId="2D089EA8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lastRenderedPageBreak/>
              <w:t>UnaccountProfit</w:t>
            </w:r>
            <w:proofErr w:type="spellEnd"/>
            <w:r w:rsidR="00F97152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2C9CD553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期权权利金</w:t>
            </w:r>
          </w:p>
          <w:p w14:paraId="17B0A12E" w14:textId="7E2AD5EA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Royalty</w:t>
            </w:r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6E2414E2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交易所代码</w:t>
            </w:r>
          </w:p>
          <w:p w14:paraId="794224A0" w14:textId="6786E7C4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ExchangeNo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[str]</w:t>
            </w:r>
          </w:p>
          <w:p w14:paraId="7983F825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合约代码</w:t>
            </w:r>
          </w:p>
          <w:p w14:paraId="56D3A48B" w14:textId="400E0D29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TreatyCode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[str]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</w:t>
            </w:r>
          </w:p>
          <w:p w14:paraId="105C4124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定单号</w:t>
            </w:r>
          </w:p>
          <w:p w14:paraId="3E3BB0FC" w14:textId="42B51F59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OrderNo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[str]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</w:t>
            </w:r>
          </w:p>
          <w:p w14:paraId="13018226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委托数量</w:t>
            </w:r>
          </w:p>
          <w:p w14:paraId="3BEAB409" w14:textId="252F3EBE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OrderNumber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[int]</w:t>
            </w:r>
          </w:p>
          <w:p w14:paraId="36099B01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已成交数量</w:t>
            </w:r>
          </w:p>
          <w:p w14:paraId="298C581F" w14:textId="4A4DEA40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FilledNumber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[int]</w:t>
            </w:r>
          </w:p>
          <w:p w14:paraId="081D602D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成交均价</w:t>
            </w:r>
          </w:p>
          <w:p w14:paraId="69FF59B0" w14:textId="0C8066C0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FilledAdvPrice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0420AFC0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持买数量</w:t>
            </w:r>
            <w:proofErr w:type="gramEnd"/>
          </w:p>
          <w:p w14:paraId="7503010F" w14:textId="5550F4C1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BuyHoldNumber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[int]</w:t>
            </w:r>
          </w:p>
          <w:p w14:paraId="0F4C9204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持买开仓</w:t>
            </w:r>
            <w:proofErr w:type="gramEnd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均价</w:t>
            </w:r>
          </w:p>
          <w:p w14:paraId="078A56C8" w14:textId="2E08F3FC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BuyHoldOpenPrice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612FFA64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持买均价</w:t>
            </w:r>
            <w:proofErr w:type="gramEnd"/>
          </w:p>
          <w:p w14:paraId="08A5AFF7" w14:textId="2884CBD0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BuyHoldPrice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575C3DD8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持卖数量</w:t>
            </w:r>
            <w:proofErr w:type="gramEnd"/>
          </w:p>
          <w:p w14:paraId="08BD5A45" w14:textId="0FBBE7C1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SaleHoldNumber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[int]</w:t>
            </w:r>
          </w:p>
          <w:p w14:paraId="633CB187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持卖开仓均价</w:t>
            </w:r>
          </w:p>
          <w:p w14:paraId="2A73652E" w14:textId="340AF6FC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SaleHoldOpenPrice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27FD6716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持卖均价</w:t>
            </w:r>
            <w:proofErr w:type="gramEnd"/>
          </w:p>
          <w:p w14:paraId="3F687482" w14:textId="14118DB4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SaleHoldPrice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254A7DF0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是否已经撤单（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0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：没有；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1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：已撤单）</w:t>
            </w:r>
          </w:p>
          <w:p w14:paraId="35CE2A71" w14:textId="23511F6C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IsCanceled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[str]</w:t>
            </w:r>
          </w:p>
          <w:p w14:paraId="413F0B1D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成交总的手续费</w:t>
            </w:r>
          </w:p>
          <w:p w14:paraId="2A9A3E1D" w14:textId="09EB3AEB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FilledTotalFee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7A4DAB8F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信任额度</w:t>
            </w:r>
          </w:p>
          <w:p w14:paraId="10BB82AA" w14:textId="4D106B25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Credit</w:t>
            </w:r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04907506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孖展上限额度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for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港股</w:t>
            </w:r>
          </w:p>
          <w:p w14:paraId="34E622AC" w14:textId="3EC956B6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MarginLimit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7BCD02DD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借货</w:t>
            </w:r>
            <w:proofErr w:type="gramEnd"/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价值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for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港股</w:t>
            </w:r>
          </w:p>
          <w:p w14:paraId="02F3C516" w14:textId="7AB64D88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BorrowValue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5CDC8693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按揭价值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 for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港股</w:t>
            </w:r>
          </w:p>
          <w:p w14:paraId="1323AE58" w14:textId="6CAB17A0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FMortgageMoney</w:t>
            </w:r>
            <w:proofErr w:type="spellEnd"/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5AE41087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// T1 for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港股</w:t>
            </w:r>
          </w:p>
          <w:p w14:paraId="7A5AEB79" w14:textId="342438FD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T1</w:t>
            </w:r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0D087865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// T2 for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港股</w:t>
            </w:r>
          </w:p>
          <w:p w14:paraId="18FF82DA" w14:textId="0DC0AFC8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T2</w:t>
            </w:r>
            <w:r w:rsidR="003D491C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1D4B959A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//T3 for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港股</w:t>
            </w:r>
          </w:p>
          <w:p w14:paraId="77B6F575" w14:textId="539F5095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lastRenderedPageBreak/>
              <w:t>T3</w:t>
            </w:r>
            <w:r w:rsidR="001A2B8E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40F37267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 xml:space="preserve">// Tn for 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港股</w:t>
            </w:r>
          </w:p>
          <w:p w14:paraId="5678BEA5" w14:textId="0453AFD2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gram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TN</w:t>
            </w:r>
            <w:r w:rsidR="001A2B8E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</w:t>
            </w:r>
            <w:proofErr w:type="gramEnd"/>
            <w:r w:rsidR="001A2B8E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float]</w:t>
            </w:r>
          </w:p>
          <w:p w14:paraId="7136A8FD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交易限额</w:t>
            </w:r>
          </w:p>
          <w:p w14:paraId="58FDE513" w14:textId="59509AE9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TradeLimit</w:t>
            </w:r>
            <w:proofErr w:type="spellEnd"/>
            <w:r w:rsidR="001A2B8E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1F49EAC9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跨市场资金限额</w:t>
            </w:r>
          </w:p>
          <w:p w14:paraId="71C0F589" w14:textId="5A9D22E5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FCrossMax</w:t>
            </w:r>
            <w:proofErr w:type="spellEnd"/>
            <w:r w:rsidR="001A2B8E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129884C7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卖空冻结资金</w:t>
            </w:r>
          </w:p>
          <w:p w14:paraId="002A9173" w14:textId="71D384DE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SellFreezenMoney</w:t>
            </w:r>
            <w:proofErr w:type="spellEnd"/>
            <w:r w:rsidR="001A2B8E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7C1AA35E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卖空利息</w:t>
            </w:r>
          </w:p>
          <w:p w14:paraId="24FA4F01" w14:textId="31AA6AE4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SellInterest</w:t>
            </w:r>
            <w:proofErr w:type="spellEnd"/>
            <w:r w:rsidR="001A2B8E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  <w:p w14:paraId="31B592FC" w14:textId="77777777" w:rsidR="007D0690" w:rsidRDefault="00136F77">
            <w:pPr>
              <w:autoSpaceDE w:val="0"/>
              <w:autoSpaceDN w:val="0"/>
              <w:adjustRightInd w:val="0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新宋体" w:eastAsia="新宋体" w:cs="新宋体" w:hint="eastAsia"/>
                <w:color w:val="008000"/>
                <w:kern w:val="0"/>
                <w:sz w:val="19"/>
                <w:szCs w:val="19"/>
              </w:rPr>
              <w:t>需补按金</w:t>
            </w:r>
          </w:p>
          <w:p w14:paraId="1DD49B2D" w14:textId="0B5E09C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SellNeedAddMargin</w:t>
            </w:r>
            <w:proofErr w:type="spellEnd"/>
            <w:r w:rsidR="001A2B8E">
              <w:rPr>
                <w:rFonts w:ascii="新宋体" w:eastAsia="新宋体" w:cs="新宋体" w:hint="eastAsia"/>
                <w:color w:val="000000"/>
                <w:kern w:val="0"/>
                <w:sz w:val="19"/>
                <w:szCs w:val="19"/>
              </w:rPr>
              <w:t>[float]</w:t>
            </w:r>
          </w:p>
        </w:tc>
      </w:tr>
    </w:tbl>
    <w:p w14:paraId="5C67A46D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0F1BC77D" w14:textId="7079CC9B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注意：回调数据</w:t>
      </w:r>
      <w:r w:rsidR="001A2B8E">
        <w:rPr>
          <w:rFonts w:ascii="Times New Roman" w:hAnsi="Times New Roman" w:cs="Times New Roman" w:hint="eastAsia"/>
          <w:bCs/>
          <w:color w:val="FF0000"/>
          <w:kern w:val="0"/>
          <w:szCs w:val="32"/>
        </w:rPr>
        <w:t>字典</w:t>
      </w:r>
      <w:r>
        <w:rPr>
          <w:rFonts w:ascii="Times New Roman" w:hAnsi="Times New Roman" w:cs="Times New Roman" w:hint="eastAsia"/>
          <w:bCs/>
          <w:color w:val="FF0000"/>
          <w:kern w:val="0"/>
          <w:szCs w:val="32"/>
        </w:rPr>
        <w:t>中有与股票相关的字段，使用时请无视。</w:t>
      </w:r>
    </w:p>
    <w:p w14:paraId="37C0B8C3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77CED13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/>
          <w:bCs/>
          <w:kern w:val="0"/>
          <w:szCs w:val="32"/>
        </w:rPr>
        <w:br w:type="page"/>
      </w:r>
    </w:p>
    <w:p w14:paraId="0E9FE2BF" w14:textId="77777777" w:rsidR="007D0690" w:rsidRDefault="007D0690"/>
    <w:p w14:paraId="26CA8225" w14:textId="4C341DD1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53" w:name="_Toc185002864"/>
      <w:proofErr w:type="gramStart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改单请求</w:t>
      </w:r>
      <w:proofErr w:type="gramEnd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323FB8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eqOrderModify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323FB8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nRspOrderModify</w:t>
      </w:r>
      <w:proofErr w:type="spellEnd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方法</w:t>
      </w:r>
      <w:bookmarkEnd w:id="53"/>
    </w:p>
    <w:p w14:paraId="41EF873B" w14:textId="77777777" w:rsidR="007D0690" w:rsidRDefault="00136F77"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BFDFD80" w14:textId="77777777">
        <w:tc>
          <w:tcPr>
            <w:tcW w:w="8522" w:type="dxa"/>
          </w:tcPr>
          <w:p w14:paraId="1D23A858" w14:textId="0FE133D8" w:rsidR="007D0690" w:rsidRDefault="00323FB8">
            <w:pPr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r</w:t>
            </w:r>
            <w:r w:rsidR="00136F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eqOrderModify</w:t>
            </w:r>
            <w:proofErr w:type="spellEnd"/>
            <w:r w:rsidR="00136F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(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req: 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dict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reqid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: int)</w:t>
            </w:r>
          </w:p>
        </w:tc>
      </w:tr>
    </w:tbl>
    <w:p w14:paraId="59F306EB" w14:textId="77777777" w:rsidR="007D0690" w:rsidRDefault="007D0690"/>
    <w:p w14:paraId="5B5D431B" w14:textId="280B51CA" w:rsidR="007D0690" w:rsidRDefault="00136F77">
      <w:pPr>
        <w:rPr>
          <w:rFonts w:ascii="新宋体" w:eastAsia="新宋体" w:hAnsi="新宋体" w:hint="eastAsia"/>
          <w:sz w:val="19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9C61DD">
        <w:rPr>
          <w:rFonts w:ascii="宋体" w:eastAsia="宋体" w:hAnsi="宋体" w:cs="宋体" w:hint="eastAsia"/>
          <w:color w:val="000000"/>
          <w:kern w:val="0"/>
          <w:sz w:val="22"/>
          <w:szCs w:val="22"/>
        </w:rPr>
        <w:t>req</w:t>
      </w:r>
      <w:r>
        <w:rPr>
          <w:rFonts w:ascii="宋体" w:eastAsia="宋体" w:hAnsi="宋体" w:cs="宋体" w:hint="eastAsia"/>
          <w:color w:val="000000"/>
          <w:kern w:val="0"/>
          <w:sz w:val="22"/>
          <w:szCs w:val="2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D47B2F9" w14:textId="77777777">
        <w:tc>
          <w:tcPr>
            <w:tcW w:w="8522" w:type="dxa"/>
          </w:tcPr>
          <w:p w14:paraId="23E44591" w14:textId="77777777" w:rsidR="007D0690" w:rsidRDefault="00136F77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>// 系统编号</w:t>
            </w:r>
          </w:p>
          <w:p w14:paraId="5F4DEBB1" w14:textId="4C0E6DA4" w:rsidR="009C61DD" w:rsidRPr="009C61DD" w:rsidRDefault="009C61DD" w:rsidP="009C61DD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proofErr w:type="spellStart"/>
            <w:r w:rsidRPr="009C61DD">
              <w:rPr>
                <w:rFonts w:ascii="新宋体" w:eastAsia="新宋体" w:hAnsi="新宋体"/>
                <w:sz w:val="19"/>
              </w:rPr>
              <w:t>SystemNo</w:t>
            </w:r>
            <w:proofErr w:type="spellEnd"/>
            <w:r w:rsidRPr="009C61DD">
              <w:rPr>
                <w:rFonts w:ascii="新宋体" w:eastAsia="新宋体" w:hAnsi="新宋体"/>
                <w:sz w:val="19"/>
              </w:rPr>
              <w:t>[str]</w:t>
            </w:r>
          </w:p>
          <w:p w14:paraId="4B57DB8A" w14:textId="77777777" w:rsidR="009C61DD" w:rsidRPr="009C61DD" w:rsidRDefault="009C61DD" w:rsidP="009C61DD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 w:rsidRPr="009C61DD">
              <w:rPr>
                <w:rFonts w:ascii="新宋体" w:eastAsia="新宋体" w:hAnsi="新宋体" w:hint="eastAsia"/>
                <w:sz w:val="19"/>
              </w:rPr>
              <w:t>// 用户ID</w:t>
            </w:r>
          </w:p>
          <w:p w14:paraId="048E08BD" w14:textId="77777777" w:rsidR="009C61DD" w:rsidRPr="009C61DD" w:rsidRDefault="009C61DD" w:rsidP="009C61DD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9C61DD">
              <w:rPr>
                <w:rFonts w:ascii="新宋体" w:eastAsia="新宋体" w:hAnsi="新宋体"/>
                <w:sz w:val="19"/>
              </w:rPr>
              <w:tab/>
            </w:r>
            <w:proofErr w:type="spellStart"/>
            <w:r w:rsidRPr="009C61DD">
              <w:rPr>
                <w:rFonts w:ascii="新宋体" w:eastAsia="新宋体" w:hAnsi="新宋体"/>
                <w:sz w:val="19"/>
              </w:rPr>
              <w:t>UserId</w:t>
            </w:r>
            <w:proofErr w:type="spellEnd"/>
            <w:r w:rsidRPr="009C61DD">
              <w:rPr>
                <w:rFonts w:ascii="新宋体" w:eastAsia="新宋体" w:hAnsi="新宋体"/>
                <w:sz w:val="19"/>
              </w:rPr>
              <w:t xml:space="preserve">[str] </w:t>
            </w:r>
          </w:p>
          <w:p w14:paraId="57F1F8B3" w14:textId="77777777" w:rsidR="009C61DD" w:rsidRPr="009C61DD" w:rsidRDefault="009C61DD" w:rsidP="009C61DD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 w:rsidRPr="009C61DD">
              <w:rPr>
                <w:rFonts w:ascii="新宋体" w:eastAsia="新宋体" w:hAnsi="新宋体" w:hint="eastAsia"/>
                <w:sz w:val="19"/>
              </w:rPr>
              <w:t>// 本地编号</w:t>
            </w:r>
          </w:p>
          <w:p w14:paraId="78DED426" w14:textId="68557CBD" w:rsidR="009C61DD" w:rsidRPr="009C61DD" w:rsidRDefault="009C61DD" w:rsidP="009C61DD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9C61DD">
              <w:rPr>
                <w:rFonts w:ascii="新宋体" w:eastAsia="新宋体" w:hAnsi="新宋体"/>
                <w:sz w:val="19"/>
              </w:rPr>
              <w:t xml:space="preserve"> </w:t>
            </w:r>
            <w:proofErr w:type="spellStart"/>
            <w:r w:rsidRPr="009C61DD">
              <w:rPr>
                <w:rFonts w:ascii="新宋体" w:eastAsia="新宋体" w:hAnsi="新宋体"/>
                <w:sz w:val="19"/>
              </w:rPr>
              <w:t>LocalNo</w:t>
            </w:r>
            <w:proofErr w:type="spellEnd"/>
            <w:r w:rsidRPr="009C61DD">
              <w:rPr>
                <w:rFonts w:ascii="新宋体" w:eastAsia="新宋体" w:hAnsi="新宋体"/>
                <w:sz w:val="19"/>
              </w:rPr>
              <w:t xml:space="preserve">[str] </w:t>
            </w:r>
          </w:p>
          <w:p w14:paraId="177DAFF1" w14:textId="77777777" w:rsidR="009C61DD" w:rsidRPr="009C61DD" w:rsidRDefault="009C61DD" w:rsidP="009C61DD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 w:rsidRPr="009C61DD">
              <w:rPr>
                <w:rFonts w:ascii="新宋体" w:eastAsia="新宋体" w:hAnsi="新宋体" w:hint="eastAsia"/>
                <w:sz w:val="19"/>
              </w:rPr>
              <w:t>// 资金账号</w:t>
            </w:r>
            <w:r w:rsidRPr="009C61DD">
              <w:rPr>
                <w:rFonts w:ascii="新宋体" w:eastAsia="新宋体" w:hAnsi="新宋体" w:hint="eastAsia"/>
                <w:sz w:val="19"/>
              </w:rPr>
              <w:tab/>
            </w:r>
          </w:p>
          <w:p w14:paraId="4BD36706" w14:textId="77777777" w:rsidR="009C61DD" w:rsidRPr="009C61DD" w:rsidRDefault="009C61DD" w:rsidP="009C61DD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9C61DD">
              <w:rPr>
                <w:rFonts w:ascii="新宋体" w:eastAsia="新宋体" w:hAnsi="新宋体"/>
                <w:sz w:val="19"/>
              </w:rPr>
              <w:tab/>
            </w:r>
            <w:proofErr w:type="spellStart"/>
            <w:r w:rsidRPr="009C61DD">
              <w:rPr>
                <w:rFonts w:ascii="新宋体" w:eastAsia="新宋体" w:hAnsi="新宋体"/>
                <w:sz w:val="19"/>
              </w:rPr>
              <w:t>AccountNo</w:t>
            </w:r>
            <w:proofErr w:type="spellEnd"/>
            <w:r w:rsidRPr="009C61DD">
              <w:rPr>
                <w:rFonts w:ascii="新宋体" w:eastAsia="新宋体" w:hAnsi="新宋体"/>
                <w:sz w:val="19"/>
              </w:rPr>
              <w:t>[str]</w:t>
            </w:r>
          </w:p>
          <w:p w14:paraId="08242D0C" w14:textId="77777777" w:rsidR="009C61DD" w:rsidRPr="009C61DD" w:rsidRDefault="009C61DD" w:rsidP="009C61DD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 w:rsidRPr="009C61DD">
              <w:rPr>
                <w:rFonts w:ascii="新宋体" w:eastAsia="新宋体" w:hAnsi="新宋体" w:hint="eastAsia"/>
                <w:sz w:val="19"/>
              </w:rPr>
              <w:t>// 定单号</w:t>
            </w:r>
          </w:p>
          <w:p w14:paraId="6EE0CCFE" w14:textId="77777777" w:rsidR="009C61DD" w:rsidRPr="009C61DD" w:rsidRDefault="009C61DD" w:rsidP="009C61DD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9C61DD">
              <w:rPr>
                <w:rFonts w:ascii="新宋体" w:eastAsia="新宋体" w:hAnsi="新宋体"/>
                <w:sz w:val="19"/>
              </w:rPr>
              <w:tab/>
            </w:r>
            <w:proofErr w:type="spellStart"/>
            <w:r w:rsidRPr="009C61DD">
              <w:rPr>
                <w:rFonts w:ascii="新宋体" w:eastAsia="新宋体" w:hAnsi="新宋体"/>
                <w:sz w:val="19"/>
              </w:rPr>
              <w:t>OrderNo</w:t>
            </w:r>
            <w:proofErr w:type="spellEnd"/>
            <w:r w:rsidRPr="009C61DD">
              <w:rPr>
                <w:rFonts w:ascii="新宋体" w:eastAsia="新宋体" w:hAnsi="新宋体"/>
                <w:sz w:val="19"/>
              </w:rPr>
              <w:t>[str]</w:t>
            </w:r>
          </w:p>
          <w:p w14:paraId="41252FD9" w14:textId="77777777" w:rsidR="009C61DD" w:rsidRPr="009C61DD" w:rsidRDefault="009C61DD" w:rsidP="009C61DD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 w:rsidRPr="009C61DD">
              <w:rPr>
                <w:rFonts w:ascii="新宋体" w:eastAsia="新宋体" w:hAnsi="新宋体" w:hint="eastAsia"/>
                <w:sz w:val="19"/>
              </w:rPr>
              <w:t>// 交易所代码</w:t>
            </w:r>
            <w:r w:rsidRPr="009C61DD">
              <w:rPr>
                <w:rFonts w:ascii="新宋体" w:eastAsia="新宋体" w:hAnsi="新宋体" w:hint="eastAsia"/>
                <w:sz w:val="19"/>
              </w:rPr>
              <w:tab/>
            </w:r>
            <w:r w:rsidRPr="009C61DD">
              <w:rPr>
                <w:rFonts w:ascii="新宋体" w:eastAsia="新宋体" w:hAnsi="新宋体" w:hint="eastAsia"/>
                <w:sz w:val="19"/>
              </w:rPr>
              <w:tab/>
            </w:r>
            <w:r w:rsidRPr="009C61DD">
              <w:rPr>
                <w:rFonts w:ascii="新宋体" w:eastAsia="新宋体" w:hAnsi="新宋体" w:hint="eastAsia"/>
                <w:sz w:val="19"/>
              </w:rPr>
              <w:tab/>
            </w:r>
            <w:r w:rsidRPr="009C61DD">
              <w:rPr>
                <w:rFonts w:ascii="新宋体" w:eastAsia="新宋体" w:hAnsi="新宋体" w:hint="eastAsia"/>
                <w:sz w:val="19"/>
              </w:rPr>
              <w:tab/>
            </w:r>
          </w:p>
          <w:p w14:paraId="1B9E831C" w14:textId="77777777" w:rsidR="009C61DD" w:rsidRDefault="009C61DD" w:rsidP="009C61DD">
            <w:pPr>
              <w:ind w:firstLineChars="200" w:firstLine="380"/>
              <w:rPr>
                <w:rFonts w:ascii="新宋体" w:eastAsia="新宋体" w:hAnsi="新宋体"/>
                <w:sz w:val="19"/>
              </w:rPr>
            </w:pPr>
            <w:r w:rsidRPr="009C61DD">
              <w:rPr>
                <w:rFonts w:ascii="新宋体" w:eastAsia="新宋体" w:hAnsi="新宋体"/>
                <w:sz w:val="19"/>
              </w:rPr>
              <w:tab/>
            </w:r>
            <w:proofErr w:type="spellStart"/>
            <w:r w:rsidRPr="009C61DD">
              <w:rPr>
                <w:rFonts w:ascii="新宋体" w:eastAsia="新宋体" w:hAnsi="新宋体"/>
                <w:sz w:val="19"/>
              </w:rPr>
              <w:t>ExchangeCode</w:t>
            </w:r>
            <w:proofErr w:type="spellEnd"/>
            <w:r w:rsidRPr="009C61DD">
              <w:rPr>
                <w:rFonts w:ascii="新宋体" w:eastAsia="新宋体" w:hAnsi="新宋体"/>
                <w:sz w:val="19"/>
              </w:rPr>
              <w:t>[str]</w:t>
            </w:r>
            <w:r w:rsidRPr="009C61DD">
              <w:rPr>
                <w:rFonts w:ascii="新宋体" w:eastAsia="新宋体" w:hAnsi="新宋体"/>
                <w:sz w:val="19"/>
              </w:rPr>
              <w:tab/>
            </w:r>
          </w:p>
          <w:p w14:paraId="23949859" w14:textId="614127BE" w:rsidR="007D0690" w:rsidRDefault="00136F77" w:rsidP="009C61DD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>// 合约代码</w:t>
            </w:r>
          </w:p>
          <w:p w14:paraId="16A54AF4" w14:textId="2AAFC389" w:rsidR="007D0690" w:rsidRDefault="00136F77">
            <w:pPr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ContractCode</w:t>
            </w:r>
            <w:proofErr w:type="spellEnd"/>
            <w:r w:rsidR="009C61DD">
              <w:rPr>
                <w:rFonts w:ascii="新宋体" w:eastAsia="新宋体" w:hAnsi="新宋体" w:hint="eastAsia"/>
                <w:sz w:val="19"/>
              </w:rPr>
              <w:t>[str]</w:t>
            </w:r>
          </w:p>
          <w:p w14:paraId="5E392417" w14:textId="77777777" w:rsidR="007D0690" w:rsidRDefault="00136F77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>// 买还是卖：1=buy 2=sell</w:t>
            </w:r>
          </w:p>
          <w:p w14:paraId="512A8210" w14:textId="3E581AF6" w:rsidR="007D0690" w:rsidRDefault="00136F77">
            <w:pPr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BidAskFlag</w:t>
            </w:r>
            <w:proofErr w:type="spellEnd"/>
            <w:r w:rsidR="009C61DD">
              <w:rPr>
                <w:rFonts w:ascii="新宋体" w:eastAsia="新宋体" w:hAnsi="新宋体" w:hint="eastAsia"/>
                <w:sz w:val="19"/>
              </w:rPr>
              <w:t>[str]</w:t>
            </w:r>
          </w:p>
          <w:p w14:paraId="66CC7561" w14:textId="77777777" w:rsidR="007D0690" w:rsidRDefault="00136F77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>// 下单数</w:t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</w:p>
          <w:p w14:paraId="4CBFF4B6" w14:textId="1E0D7273" w:rsidR="007D0690" w:rsidRDefault="00136F77">
            <w:pPr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OrderQty</w:t>
            </w:r>
            <w:proofErr w:type="spellEnd"/>
            <w:r w:rsidR="009C61DD">
              <w:rPr>
                <w:rFonts w:ascii="新宋体" w:eastAsia="新宋体" w:hAnsi="新宋体" w:hint="eastAsia"/>
                <w:sz w:val="19"/>
              </w:rPr>
              <w:t>[str]</w:t>
            </w:r>
          </w:p>
          <w:p w14:paraId="7B1BC839" w14:textId="77777777" w:rsidR="007D0690" w:rsidRDefault="00136F77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>// 下单价格</w:t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</w:p>
          <w:p w14:paraId="73DD384D" w14:textId="723F323C" w:rsidR="007D0690" w:rsidRDefault="00136F77">
            <w:pPr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ab/>
            </w:r>
            <w:proofErr w:type="spellStart"/>
            <w:r>
              <w:rPr>
                <w:rFonts w:ascii="新宋体" w:eastAsia="新宋体" w:hAnsi="新宋体" w:hint="eastAsia"/>
                <w:sz w:val="19"/>
              </w:rPr>
              <w:t>OrderPrice</w:t>
            </w:r>
            <w:proofErr w:type="spellEnd"/>
            <w:r w:rsidR="009C61DD">
              <w:rPr>
                <w:rFonts w:ascii="新宋体" w:eastAsia="新宋体" w:hAnsi="新宋体" w:hint="eastAsia"/>
                <w:sz w:val="19"/>
              </w:rPr>
              <w:t>[str]</w:t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</w:p>
          <w:p w14:paraId="08C5DD15" w14:textId="77777777" w:rsidR="007D0690" w:rsidRDefault="00136F77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 xml:space="preserve">// 改单数 </w:t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  <w:t xml:space="preserve"> </w:t>
            </w:r>
          </w:p>
          <w:p w14:paraId="29BF32E4" w14:textId="0FF87362" w:rsidR="007D0690" w:rsidRDefault="00136F77">
            <w:pPr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ModifyQty</w:t>
            </w:r>
            <w:proofErr w:type="spellEnd"/>
            <w:r w:rsidR="009C61DD">
              <w:rPr>
                <w:rFonts w:ascii="新宋体" w:eastAsia="新宋体" w:hAnsi="新宋体" w:hint="eastAsia"/>
                <w:sz w:val="19"/>
              </w:rPr>
              <w:t>[str]</w:t>
            </w:r>
          </w:p>
          <w:p w14:paraId="27101A83" w14:textId="77777777" w:rsidR="007D0690" w:rsidRDefault="00136F77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 xml:space="preserve">// </w:t>
            </w:r>
            <w:proofErr w:type="gramStart"/>
            <w:r>
              <w:rPr>
                <w:rFonts w:ascii="新宋体" w:eastAsia="新宋体" w:hAnsi="新宋体" w:hint="eastAsia"/>
                <w:sz w:val="19"/>
              </w:rPr>
              <w:t>改单价格</w:t>
            </w:r>
            <w:proofErr w:type="gramEnd"/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</w:p>
          <w:p w14:paraId="2FD5EA95" w14:textId="05FBC7F5" w:rsidR="007D0690" w:rsidRDefault="00136F77">
            <w:pPr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ab/>
            </w:r>
            <w:proofErr w:type="spellStart"/>
            <w:r>
              <w:rPr>
                <w:rFonts w:ascii="新宋体" w:eastAsia="新宋体" w:hAnsi="新宋体" w:hint="eastAsia"/>
                <w:sz w:val="19"/>
              </w:rPr>
              <w:t>ModifyPrice</w:t>
            </w:r>
            <w:proofErr w:type="spellEnd"/>
            <w:r w:rsidR="009C61DD">
              <w:rPr>
                <w:rFonts w:ascii="新宋体" w:eastAsia="新宋体" w:hAnsi="新宋体" w:hint="eastAsia"/>
                <w:sz w:val="19"/>
              </w:rPr>
              <w:t>[str]</w:t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</w:p>
          <w:p w14:paraId="3C952B8C" w14:textId="77777777" w:rsidR="007D0690" w:rsidRDefault="00136F77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>// 价格类型：1=限价单, 2=市价单，3=限价止损（stop to limit），4=止损（stop to market）</w:t>
            </w:r>
          </w:p>
          <w:p w14:paraId="41B47665" w14:textId="48BCF559" w:rsidR="007D0690" w:rsidRDefault="00136F77">
            <w:pPr>
              <w:ind w:firstLineChars="200" w:firstLine="420"/>
              <w:rPr>
                <w:rFonts w:ascii="新宋体" w:eastAsia="新宋体" w:hAnsi="新宋体" w:hint="eastAsia"/>
                <w:sz w:val="19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OrderType</w:t>
            </w:r>
            <w:proofErr w:type="spellEnd"/>
            <w:r w:rsidR="009C61DD">
              <w:rPr>
                <w:rFonts w:ascii="新宋体" w:eastAsia="新宋体" w:hAnsi="新宋体" w:hint="eastAsia"/>
                <w:sz w:val="19"/>
              </w:rPr>
              <w:t>[str]</w:t>
            </w:r>
          </w:p>
          <w:p w14:paraId="432EE70B" w14:textId="77777777" w:rsidR="007D0690" w:rsidRDefault="00136F77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>// 触发价格</w:t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</w:p>
          <w:p w14:paraId="79626F7A" w14:textId="201113A7" w:rsidR="007D0690" w:rsidRDefault="00136F77">
            <w:pPr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ab/>
            </w:r>
            <w:proofErr w:type="spellStart"/>
            <w:r>
              <w:rPr>
                <w:rFonts w:ascii="新宋体" w:eastAsia="新宋体" w:hAnsi="新宋体" w:hint="eastAsia"/>
                <w:sz w:val="19"/>
              </w:rPr>
              <w:t>TriggerPrice</w:t>
            </w:r>
            <w:proofErr w:type="spellEnd"/>
            <w:r w:rsidR="009C61DD">
              <w:rPr>
                <w:rFonts w:ascii="新宋体" w:eastAsia="新宋体" w:hAnsi="新宋体" w:hint="eastAsia"/>
                <w:sz w:val="19"/>
              </w:rPr>
              <w:t>[str]</w:t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</w:p>
          <w:p w14:paraId="505B9D65" w14:textId="77777777" w:rsidR="007D0690" w:rsidRDefault="00136F77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 xml:space="preserve">// </w:t>
            </w:r>
            <w:proofErr w:type="gramStart"/>
            <w:r>
              <w:rPr>
                <w:rFonts w:ascii="新宋体" w:eastAsia="新宋体" w:hAnsi="新宋体" w:hint="eastAsia"/>
                <w:sz w:val="19"/>
              </w:rPr>
              <w:t>改单触发</w:t>
            </w:r>
            <w:proofErr w:type="gramEnd"/>
            <w:r>
              <w:rPr>
                <w:rFonts w:ascii="新宋体" w:eastAsia="新宋体" w:hAnsi="新宋体" w:hint="eastAsia"/>
                <w:sz w:val="19"/>
              </w:rPr>
              <w:t>价格</w:t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  <w:t xml:space="preserve"> </w:t>
            </w:r>
          </w:p>
          <w:p w14:paraId="65B2121E" w14:textId="02F22F66" w:rsidR="007D0690" w:rsidRDefault="00136F77">
            <w:pPr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ab/>
            </w:r>
            <w:proofErr w:type="spellStart"/>
            <w:r>
              <w:rPr>
                <w:rFonts w:ascii="新宋体" w:eastAsia="新宋体" w:hAnsi="新宋体" w:hint="eastAsia"/>
                <w:sz w:val="19"/>
              </w:rPr>
              <w:t>ModifyTriggerPrice</w:t>
            </w:r>
            <w:proofErr w:type="spellEnd"/>
            <w:r w:rsidR="009C61DD">
              <w:rPr>
                <w:rFonts w:ascii="新宋体" w:eastAsia="新宋体" w:hAnsi="新宋体" w:hint="eastAsia"/>
                <w:sz w:val="19"/>
              </w:rPr>
              <w:t>[str]</w:t>
            </w:r>
            <w:r>
              <w:rPr>
                <w:rFonts w:ascii="新宋体" w:eastAsia="新宋体" w:hAnsi="新宋体" w:hint="eastAsia"/>
                <w:sz w:val="19"/>
              </w:rPr>
              <w:tab/>
              <w:t xml:space="preserve"> </w:t>
            </w:r>
          </w:p>
          <w:p w14:paraId="7B6DEE59" w14:textId="77777777" w:rsidR="007D0690" w:rsidRDefault="00136F77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>// 有效日期（1：当日有效；2：永久有效）</w:t>
            </w:r>
          </w:p>
          <w:p w14:paraId="435DCA49" w14:textId="2C02CFFF" w:rsidR="007D0690" w:rsidRDefault="00136F77">
            <w:pPr>
              <w:ind w:firstLineChars="200" w:firstLine="420"/>
              <w:rPr>
                <w:rFonts w:ascii="新宋体" w:eastAsia="新宋体" w:hAnsi="新宋体" w:hint="eastAsia"/>
                <w:sz w:val="19"/>
              </w:rPr>
            </w:pPr>
            <w:proofErr w:type="gram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TIF</w:t>
            </w:r>
            <w:r w:rsidR="009C61DD">
              <w:rPr>
                <w:rFonts w:ascii="新宋体" w:eastAsia="新宋体" w:hAnsi="新宋体" w:hint="eastAsia"/>
                <w:sz w:val="19"/>
              </w:rPr>
              <w:t>[</w:t>
            </w:r>
            <w:proofErr w:type="gramEnd"/>
            <w:r w:rsidR="009C61DD">
              <w:rPr>
                <w:rFonts w:ascii="新宋体" w:eastAsia="新宋体" w:hAnsi="新宋体" w:hint="eastAsia"/>
                <w:sz w:val="19"/>
              </w:rPr>
              <w:t>str]</w:t>
            </w:r>
          </w:p>
          <w:p w14:paraId="00263966" w14:textId="77777777" w:rsidR="007D0690" w:rsidRDefault="00136F77">
            <w:pPr>
              <w:ind w:firstLineChars="200" w:firstLine="380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新宋体" w:eastAsia="新宋体" w:hAnsi="新宋体"/>
                <w:sz w:val="19"/>
              </w:rPr>
              <w:t>//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下单人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ID</w:t>
            </w:r>
          </w:p>
          <w:p w14:paraId="5574C097" w14:textId="07F2DC77" w:rsidR="007D0690" w:rsidRDefault="00136F77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>Tag50</w:t>
            </w:r>
            <w:r w:rsidR="009C61DD">
              <w:rPr>
                <w:rFonts w:ascii="新宋体" w:eastAsia="新宋体" w:hAnsi="新宋体" w:hint="eastAsia"/>
                <w:sz w:val="19"/>
              </w:rPr>
              <w:t>[str]</w:t>
            </w:r>
          </w:p>
          <w:p w14:paraId="7B0D4615" w14:textId="77777777" w:rsidR="007D0690" w:rsidRDefault="00136F77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lastRenderedPageBreak/>
              <w:t>// 错误信息</w:t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</w:p>
          <w:p w14:paraId="47468B11" w14:textId="30947CB5" w:rsidR="007D0690" w:rsidRDefault="00136F77">
            <w:pPr>
              <w:rPr>
                <w:rFonts w:ascii="新宋体" w:eastAsia="新宋体" w:hAnsi="新宋体" w:hint="eastAsia"/>
                <w:color w:val="008000"/>
                <w:sz w:val="19"/>
              </w:rPr>
            </w:pPr>
            <w:r>
              <w:rPr>
                <w:rFonts w:ascii="新宋体" w:eastAsia="新宋体" w:hAnsi="新宋体" w:hint="eastAsia"/>
                <w:sz w:val="19"/>
              </w:rPr>
              <w:tab/>
            </w:r>
            <w:proofErr w:type="spellStart"/>
            <w:r>
              <w:rPr>
                <w:rFonts w:ascii="新宋体" w:eastAsia="新宋体" w:hAnsi="新宋体" w:hint="eastAsia"/>
                <w:sz w:val="19"/>
              </w:rPr>
              <w:t>ErrorDescription</w:t>
            </w:r>
            <w:proofErr w:type="spellEnd"/>
            <w:r w:rsidR="009C61DD">
              <w:rPr>
                <w:rFonts w:ascii="新宋体" w:eastAsia="新宋体" w:hAnsi="新宋体" w:hint="eastAsia"/>
                <w:sz w:val="19"/>
              </w:rPr>
              <w:t>[str]</w:t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  <w:r>
              <w:rPr>
                <w:rFonts w:ascii="新宋体" w:eastAsia="新宋体" w:hAnsi="新宋体" w:hint="eastAsia"/>
                <w:sz w:val="19"/>
              </w:rPr>
              <w:tab/>
            </w:r>
          </w:p>
          <w:p w14:paraId="7851D354" w14:textId="77777777" w:rsidR="007D0690" w:rsidRDefault="00136F77">
            <w:pPr>
              <w:ind w:firstLineChars="200" w:firstLine="380"/>
              <w:rPr>
                <w:rFonts w:ascii="新宋体" w:eastAsia="新宋体" w:hAnsi="新宋体" w:hint="eastAsia"/>
                <w:sz w:val="19"/>
              </w:rPr>
            </w:pPr>
            <w:r>
              <w:rPr>
                <w:rFonts w:ascii="新宋体" w:eastAsia="新宋体" w:hAnsi="新宋体"/>
                <w:sz w:val="19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ISO(3166-1)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标准中定义的国家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地区两个字母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代码</w:t>
            </w:r>
          </w:p>
          <w:p w14:paraId="76253AA5" w14:textId="001B9B4F" w:rsidR="007D0690" w:rsidRDefault="00136F77">
            <w:pPr>
              <w:ind w:firstLineChars="200" w:firstLine="420"/>
            </w:pPr>
            <w:proofErr w:type="spellStart"/>
            <w:r>
              <w:t>OrgOrderLocationID</w:t>
            </w:r>
            <w:proofErr w:type="spellEnd"/>
            <w:r w:rsidR="009C61DD">
              <w:rPr>
                <w:rFonts w:ascii="新宋体" w:eastAsia="新宋体" w:hAnsi="新宋体" w:hint="eastAsia"/>
                <w:sz w:val="19"/>
              </w:rPr>
              <w:t>[str]</w:t>
            </w:r>
          </w:p>
        </w:tc>
      </w:tr>
    </w:tbl>
    <w:p w14:paraId="12A9A4A5" w14:textId="77777777" w:rsidR="007D0690" w:rsidRDefault="007D0690"/>
    <w:p w14:paraId="111E0B89" w14:textId="77777777" w:rsidR="007D0690" w:rsidRDefault="007D0690"/>
    <w:p w14:paraId="48AD4615" w14:textId="77777777" w:rsidR="007D0690" w:rsidRDefault="00136F77"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94E2611" w14:textId="77777777">
        <w:tc>
          <w:tcPr>
            <w:tcW w:w="8522" w:type="dxa"/>
          </w:tcPr>
          <w:p w14:paraId="3A668020" w14:textId="5B615A3A" w:rsidR="007D0690" w:rsidRDefault="009C61DD">
            <w:proofErr w:type="spellStart"/>
            <w:proofErr w:type="gramStart"/>
            <w:r>
              <w:rPr>
                <w:rFonts w:ascii="新宋体" w:eastAsia="新宋体" w:cs="新宋体" w:hint="eastAsia"/>
                <w:color w:val="0000FF"/>
                <w:kern w:val="0"/>
                <w:sz w:val="19"/>
                <w:szCs w:val="19"/>
              </w:rPr>
              <w:t>o</w:t>
            </w:r>
            <w:r w:rsidR="00136F77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nRspOrderModify</w:t>
            </w:r>
            <w:proofErr w:type="spellEnd"/>
            <w:r w:rsidRPr="009C61DD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9C61DD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data: </w:t>
            </w:r>
            <w:proofErr w:type="spellStart"/>
            <w:r w:rsidRPr="009C61DD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dict</w:t>
            </w:r>
            <w:proofErr w:type="spellEnd"/>
            <w:r w:rsidRPr="009C61DD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, error: </w:t>
            </w:r>
            <w:proofErr w:type="spellStart"/>
            <w:r w:rsidRPr="009C61DD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dict</w:t>
            </w:r>
            <w:proofErr w:type="spellEnd"/>
            <w:r w:rsidRPr="009C61DD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 w:rsidRPr="009C61DD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reqid</w:t>
            </w:r>
            <w:proofErr w:type="spellEnd"/>
            <w:r w:rsidRPr="009C61DD"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: int, last: bool)</w:t>
            </w:r>
          </w:p>
        </w:tc>
      </w:tr>
    </w:tbl>
    <w:p w14:paraId="719A80CD" w14:textId="40CF54BD" w:rsidR="007D0690" w:rsidRDefault="007D0690">
      <w:pPr>
        <w:rPr>
          <w:rFonts w:ascii="新宋体" w:eastAsia="新宋体" w:cs="新宋体"/>
          <w:color w:val="2B91AF"/>
          <w:kern w:val="0"/>
          <w:sz w:val="19"/>
          <w:szCs w:val="19"/>
        </w:rPr>
      </w:pPr>
    </w:p>
    <w:p w14:paraId="4F4C1F6C" w14:textId="77777777" w:rsidR="007D0690" w:rsidRDefault="007D0690">
      <w:pPr>
        <w:rPr>
          <w:rFonts w:ascii="新宋体" w:eastAsia="新宋体" w:cs="新宋体"/>
          <w:color w:val="2B91AF"/>
          <w:kern w:val="0"/>
          <w:sz w:val="19"/>
          <w:szCs w:val="19"/>
        </w:rPr>
      </w:pPr>
    </w:p>
    <w:p w14:paraId="365E6241" w14:textId="19AD4C52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9C61DD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0ADB2FA" w14:textId="77777777">
        <w:tc>
          <w:tcPr>
            <w:tcW w:w="8522" w:type="dxa"/>
          </w:tcPr>
          <w:p w14:paraId="5DEC204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错误码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用来判断</w:t>
            </w:r>
            <w:proofErr w:type="gramStart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改单成功</w:t>
            </w:r>
            <w:proofErr w:type="gramEnd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或失败</w:t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)</w:t>
            </w:r>
          </w:p>
          <w:p w14:paraId="469FBE6E" w14:textId="2369A0C0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ErrorID</w:t>
            </w:r>
            <w:proofErr w:type="spellEnd"/>
            <w:r w:rsidR="009C61DD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79594BF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错误描述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1C5146E" w14:textId="7D16313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ErrorMsg</w:t>
            </w:r>
            <w:proofErr w:type="spellEnd"/>
            <w:r w:rsidR="009C61DD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12B7F3C5" w14:textId="77777777" w:rsidR="007D0690" w:rsidRDefault="007D0690"/>
    <w:p w14:paraId="360F82F7" w14:textId="77777777" w:rsidR="007D0690" w:rsidRDefault="007D0690"/>
    <w:p w14:paraId="0C2012A1" w14:textId="77777777" w:rsidR="007D0690" w:rsidRDefault="007D0690"/>
    <w:p w14:paraId="0E348BBA" w14:textId="270413DC" w:rsidR="007D0690" w:rsidRDefault="00136F77">
      <w:pPr>
        <w:rPr>
          <w:rFonts w:hint="eastAsia"/>
        </w:rPr>
      </w:pPr>
      <w:r>
        <w:br w:type="page"/>
      </w:r>
    </w:p>
    <w:p w14:paraId="10E11413" w14:textId="29FF8F6D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54" w:name="_Toc185002865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撤单请求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EF37B2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eq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OrderCancel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EF37B2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nRspOrderCancel</w:t>
      </w:r>
      <w:bookmarkEnd w:id="54"/>
      <w:proofErr w:type="spellEnd"/>
    </w:p>
    <w:p w14:paraId="25CBC48B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99C6B4F" w14:textId="77777777">
        <w:tc>
          <w:tcPr>
            <w:tcW w:w="8522" w:type="dxa"/>
          </w:tcPr>
          <w:p w14:paraId="153FBF59" w14:textId="48B8CB74" w:rsidR="007D0690" w:rsidRDefault="00EF37B2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eqOrderCancel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10CD9576" w14:textId="77777777" w:rsidR="007D0690" w:rsidRDefault="007D0690"/>
    <w:p w14:paraId="39EB8897" w14:textId="00CDB9F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hint="eastAsia"/>
        </w:rPr>
        <w:t>参数：</w:t>
      </w:r>
      <w:r w:rsidR="00B51960">
        <w:rPr>
          <w:rFonts w:ascii="Times New Roman" w:hAnsi="Times New Roman" w:cs="Times New Roman" w:hint="eastAsia"/>
          <w:bCs/>
          <w:kern w:val="0"/>
          <w:szCs w:val="32"/>
        </w:rPr>
        <w:t>req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FA8D91B" w14:textId="77777777">
        <w:tc>
          <w:tcPr>
            <w:tcW w:w="8522" w:type="dxa"/>
          </w:tcPr>
          <w:p w14:paraId="1BE3CF9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</w:p>
          <w:p w14:paraId="6CFA140D" w14:textId="77777777" w:rsidR="00B51960" w:rsidRPr="00B51960" w:rsidRDefault="00B51960" w:rsidP="00B5196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50E01CC6" w14:textId="77777777" w:rsidR="00B51960" w:rsidRPr="00B51960" w:rsidRDefault="00B51960" w:rsidP="00B51960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>用户类型：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>：一般用户；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>2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>：机构通用户；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0BCC10E" w14:textId="77777777" w:rsidR="00B51960" w:rsidRPr="00B51960" w:rsidRDefault="00B51960" w:rsidP="00B5196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UserType</w:t>
            </w:r>
            <w:proofErr w:type="spellEnd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44709DC" w14:textId="77777777" w:rsidR="00B51960" w:rsidRPr="00B51960" w:rsidRDefault="00B51960" w:rsidP="00B51960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>本地编号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451F33E" w14:textId="77777777" w:rsidR="00B51960" w:rsidRPr="00B51960" w:rsidRDefault="00B51960" w:rsidP="00B5196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LocalNo</w:t>
            </w:r>
            <w:proofErr w:type="spellEnd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6ED85CF" w14:textId="77777777" w:rsidR="00B51960" w:rsidRPr="00B51960" w:rsidRDefault="00B51960" w:rsidP="00B51960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>资金账号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13352CE" w14:textId="77777777" w:rsidR="00B51960" w:rsidRPr="00B51960" w:rsidRDefault="00B51960" w:rsidP="00B5196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AccountNo</w:t>
            </w:r>
            <w:proofErr w:type="spellEnd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8FC854C" w14:textId="77777777" w:rsidR="00B51960" w:rsidRPr="00B51960" w:rsidRDefault="00B51960" w:rsidP="00B51960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>系统编号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A9293FE" w14:textId="77777777" w:rsidR="00B51960" w:rsidRPr="00B51960" w:rsidRDefault="00B51960" w:rsidP="00B5196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SystemNo</w:t>
            </w:r>
            <w:proofErr w:type="spellEnd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44459E2" w14:textId="77777777" w:rsidR="00B51960" w:rsidRPr="00B51960" w:rsidRDefault="00B51960" w:rsidP="00B51960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>定单号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D38E813" w14:textId="77777777" w:rsidR="00B51960" w:rsidRPr="00B51960" w:rsidRDefault="00B51960" w:rsidP="00B5196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OrderNo</w:t>
            </w:r>
            <w:proofErr w:type="spellEnd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3B2C0ADA" w14:textId="77777777" w:rsidR="00B51960" w:rsidRPr="00B51960" w:rsidRDefault="00B51960" w:rsidP="00B51960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>交易所代码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E2BC0B1" w14:textId="77777777" w:rsidR="00B51960" w:rsidRDefault="00B51960" w:rsidP="00B5196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ExchangeCode</w:t>
            </w:r>
            <w:proofErr w:type="spellEnd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0FBF9E1" w14:textId="2A65604A" w:rsidR="007D0690" w:rsidRDefault="00136F77" w:rsidP="00B5196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合约代码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DAE0D05" w14:textId="136354C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ContractCode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936625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买还是卖：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1=buy 2=sell</w:t>
            </w:r>
          </w:p>
          <w:p w14:paraId="46668DAD" w14:textId="64B9309C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BidAskFlag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755EDE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6959342" w14:textId="2F8ABF5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OrderQty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33F35F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下单价格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B0679FB" w14:textId="5BF1009A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OrderPrice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2827AE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价格类型：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1=limit order, 2=market order</w:t>
            </w:r>
          </w:p>
          <w:p w14:paraId="22B2FA45" w14:textId="47B0F91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OrderType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737DB9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4EF33D9" w14:textId="04CC8A56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7A4F46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ISO(3166-1)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标准中定义的国家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地区两个字母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代码</w:t>
            </w:r>
          </w:p>
          <w:p w14:paraId="7E420FAD" w14:textId="37D5167D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t>OrgOrderLocationID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7605962" w14:textId="77777777" w:rsidR="007D0690" w:rsidRDefault="007D0690">
            <w:pPr>
              <w:rPr>
                <w:rFonts w:ascii="Times New Roman" w:hAnsi="Times New Roman" w:cs="Times New Roman"/>
                <w:kern w:val="0"/>
                <w:szCs w:val="32"/>
              </w:rPr>
            </w:pPr>
          </w:p>
          <w:p w14:paraId="5651D00E" w14:textId="77777777" w:rsidR="007D0690" w:rsidRDefault="00136F77">
            <w:pPr>
              <w:ind w:firstLineChars="200" w:firstLine="420"/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合约类型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跨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期时候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必填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'1'-DERIVATIVE_CONTRACT_CATEGORY_SPREAD,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默认其他类型非必填）</w:t>
            </w:r>
          </w:p>
          <w:p w14:paraId="1BA77F8E" w14:textId="283FEF89" w:rsidR="007D0690" w:rsidRDefault="00136F77">
            <w:pPr>
              <w:ind w:firstLineChars="200" w:firstLine="420"/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ContractCategory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3D53598" w14:textId="77777777" w:rsidR="007D0690" w:rsidRDefault="007D0690">
            <w:pPr>
              <w:rPr>
                <w:rFonts w:ascii="Times New Roman" w:hAnsi="Times New Roman" w:cs="Times New Roman"/>
                <w:kern w:val="0"/>
                <w:szCs w:val="32"/>
              </w:rPr>
            </w:pPr>
          </w:p>
          <w:p w14:paraId="2575B4E1" w14:textId="77777777" w:rsidR="007D0690" w:rsidRDefault="007D0690">
            <w:pPr>
              <w:ind w:firstLineChars="200" w:firstLine="420"/>
              <w:rPr>
                <w:rFonts w:ascii="Times New Roman" w:hAnsi="Times New Roman" w:cs="Times New Roman"/>
                <w:kern w:val="0"/>
                <w:szCs w:val="32"/>
              </w:rPr>
            </w:pPr>
          </w:p>
        </w:tc>
      </w:tr>
    </w:tbl>
    <w:p w14:paraId="6BB2739F" w14:textId="77777777" w:rsidR="007D0690" w:rsidRDefault="007D0690"/>
    <w:p w14:paraId="169C3EB5" w14:textId="77777777" w:rsidR="00E16F82" w:rsidRDefault="00E16F82">
      <w:pPr>
        <w:rPr>
          <w:rFonts w:hint="eastAsia"/>
        </w:rPr>
      </w:pPr>
    </w:p>
    <w:p w14:paraId="380A9A84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635F857" w14:textId="77777777">
        <w:tc>
          <w:tcPr>
            <w:tcW w:w="8522" w:type="dxa"/>
          </w:tcPr>
          <w:p w14:paraId="09D68842" w14:textId="48CCA6D6" w:rsidR="007D0690" w:rsidRDefault="00B51960"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nRspOrderCancel</w:t>
            </w:r>
            <w:proofErr w:type="spellEnd"/>
            <w:r>
              <w:t xml:space="preserve"> </w:t>
            </w:r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5F84C319" w14:textId="77777777" w:rsidR="007D0690" w:rsidRDefault="007D0690"/>
    <w:p w14:paraId="033D7758" w14:textId="6FC7F28A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hint="eastAsia"/>
        </w:rPr>
        <w:t>参数：</w:t>
      </w:r>
      <w:r w:rsidR="00B51960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CC3ED72" w14:textId="77777777">
        <w:tc>
          <w:tcPr>
            <w:tcW w:w="8522" w:type="dxa"/>
          </w:tcPr>
          <w:p w14:paraId="6818159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</w:p>
          <w:p w14:paraId="6E776A08" w14:textId="77777777" w:rsidR="00B51960" w:rsidRPr="00B51960" w:rsidRDefault="00B51960" w:rsidP="00B5196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762BB794" w14:textId="77777777" w:rsidR="00B51960" w:rsidRPr="00B51960" w:rsidRDefault="00B51960" w:rsidP="00B51960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>资金账号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62EA094" w14:textId="77777777" w:rsidR="00B51960" w:rsidRPr="00B51960" w:rsidRDefault="00B51960" w:rsidP="00B5196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AccountNo</w:t>
            </w:r>
            <w:proofErr w:type="spellEnd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5D31253" w14:textId="77777777" w:rsidR="00B51960" w:rsidRPr="00B51960" w:rsidRDefault="00B51960" w:rsidP="00B51960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>系统编号</w:t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B51960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A56200A" w14:textId="77777777" w:rsidR="00B51960" w:rsidRDefault="00B51960" w:rsidP="00B5196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SystemNo</w:t>
            </w:r>
            <w:proofErr w:type="spellEnd"/>
            <w:r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4555FBB" w14:textId="4A639BA0" w:rsidR="007D0690" w:rsidRDefault="00136F77" w:rsidP="00B51960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本地号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A46610D" w14:textId="5413BDE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/>
                <w:kern w:val="0"/>
                <w:szCs w:val="32"/>
              </w:rPr>
              <w:t>LocalNo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1905FA94" w14:textId="77777777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定单号</w:t>
            </w:r>
          </w:p>
          <w:p w14:paraId="156AC4DA" w14:textId="1469CC5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OrderNo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C0EA4C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撤单号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8D542DD" w14:textId="39D11BF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CancelNo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872CB7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交易所代码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6F44A07" w14:textId="262BB8D1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ExchangeCode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4C8D86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合约代码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8234DAB" w14:textId="765DDFB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ContractCode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7D67A04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买还是卖：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1=buy 2=sell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B7D2ACD" w14:textId="0A5CA616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BidAskFlag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BDFADF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F2114F3" w14:textId="5F94D801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OrderQty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32D87A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下单价格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4BA7959" w14:textId="4FEA037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OrderPrice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0CE171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已成交数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D5872F9" w14:textId="7EE26FDA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FilledQty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53F74F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已撤单数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E776F57" w14:textId="636D9B0F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CancelledQty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6F7323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价格类型：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1=limit order, 2=market order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44F8C54" w14:textId="1E05E6A2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OrderType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AC74C8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撤单日期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ACED079" w14:textId="63BE7E7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CancelledDate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B20831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撤单时间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95271C9" w14:textId="582A2446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CancelledTime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3AE3F0B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错误代码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保留，未使用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)</w:t>
            </w:r>
          </w:p>
          <w:p w14:paraId="5596FF10" w14:textId="51A593F6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ErrorCode</w:t>
            </w:r>
            <w:proofErr w:type="spellEnd"/>
            <w:r w:rsidR="00B51960" w:rsidRPr="00B51960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</w:tc>
      </w:tr>
    </w:tbl>
    <w:p w14:paraId="2378DFB8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6F2B5D3F" w14:textId="36ABE7C1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B51960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28DDCCB" w14:textId="77777777">
        <w:tc>
          <w:tcPr>
            <w:tcW w:w="8522" w:type="dxa"/>
          </w:tcPr>
          <w:p w14:paraId="6DA53E0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错误码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用来判断撤单成功或失败</w:t>
            </w:r>
            <w:r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)</w:t>
            </w:r>
          </w:p>
          <w:p w14:paraId="774AAF2C" w14:textId="3DD67C11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ErrorID</w:t>
            </w:r>
            <w:proofErr w:type="spellEnd"/>
            <w:r w:rsidR="00B51960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072F103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错误描述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38DD0BE" w14:textId="7842A31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ErrorMsg</w:t>
            </w:r>
            <w:proofErr w:type="spellEnd"/>
            <w:r w:rsidR="00B51960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342C1C2E" w14:textId="77777777" w:rsidR="007D0690" w:rsidRDefault="007D0690">
      <w:pPr>
        <w:rPr>
          <w:rFonts w:hint="eastAsia"/>
        </w:rPr>
      </w:pPr>
    </w:p>
    <w:p w14:paraId="1B41F352" w14:textId="45ED0B6D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55" w:name="_Toc185002866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委托单查询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AE3D95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eqQryOrder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AE3D95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nRspQryOrder</w:t>
      </w:r>
      <w:bookmarkEnd w:id="55"/>
      <w:proofErr w:type="spellEnd"/>
    </w:p>
    <w:p w14:paraId="4C2045C3" w14:textId="77777777" w:rsidR="007D0690" w:rsidRDefault="00136F77">
      <w:pPr>
        <w:pStyle w:val="aa"/>
        <w:ind w:firstLineChars="0" w:firstLine="0"/>
        <w:rPr>
          <w:color w:val="FF0000"/>
        </w:rPr>
      </w:pPr>
      <w:r>
        <w:rPr>
          <w:rFonts w:hint="eastAsia"/>
          <w:color w:val="FF0000"/>
        </w:rPr>
        <w:t>两个委托单查询之间最小间隔时间为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秒，否则查询失败。</w:t>
      </w:r>
      <w:r>
        <w:rPr>
          <w:rFonts w:hint="eastAsia"/>
          <w:color w:val="FF0000"/>
        </w:rPr>
        <w:t>(</w:t>
      </w:r>
      <w:r>
        <w:rPr>
          <w:color w:val="FF0000"/>
        </w:rPr>
        <w:t>Since API v1.5)</w:t>
      </w:r>
    </w:p>
    <w:p w14:paraId="0D2133CB" w14:textId="77777777" w:rsidR="007D0690" w:rsidRDefault="007D0690"/>
    <w:p w14:paraId="4DCCA014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1343998" w14:textId="77777777">
        <w:tc>
          <w:tcPr>
            <w:tcW w:w="8522" w:type="dxa"/>
          </w:tcPr>
          <w:p w14:paraId="3E25F4FC" w14:textId="428BF825" w:rsidR="007D0690" w:rsidRDefault="00AE3D95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hint="eastAsia"/>
              </w:rPr>
              <w:t>r</w:t>
            </w:r>
            <w:r w:rsidR="00136F77">
              <w:rPr>
                <w:rFonts w:hint="eastAsia"/>
              </w:rPr>
              <w:t>eqQryOrder</w:t>
            </w:r>
            <w:proofErr w:type="spellEnd"/>
            <w:r w:rsidR="00136F77">
              <w:rPr>
                <w:rFonts w:hint="eastAsia"/>
              </w:rPr>
              <w:t xml:space="preserve">( </w:t>
            </w:r>
            <w:r>
              <w:rPr>
                <w:rFonts w:hint="eastAsia"/>
              </w:rPr>
              <w:t>req</w:t>
            </w:r>
            <w:proofErr w:type="gramEnd"/>
            <w:r>
              <w:rPr>
                <w:rFonts w:hint="eastAsia"/>
              </w:rPr>
              <w:t xml:space="preserve">: </w:t>
            </w:r>
            <w:proofErr w:type="spellStart"/>
            <w:r>
              <w:rPr>
                <w:rFonts w:hint="eastAsia"/>
              </w:rPr>
              <w:t>dict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reqid</w:t>
            </w:r>
            <w:proofErr w:type="spellEnd"/>
            <w:r>
              <w:rPr>
                <w:rFonts w:hint="eastAsia"/>
              </w:rPr>
              <w:t>: int)</w:t>
            </w:r>
          </w:p>
        </w:tc>
      </w:tr>
    </w:tbl>
    <w:p w14:paraId="5B925216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763F5FA" w14:textId="1E80395E" w:rsidR="007D0690" w:rsidRDefault="00136F77">
      <w:r>
        <w:rPr>
          <w:rFonts w:hint="eastAsia"/>
        </w:rPr>
        <w:t>参数：</w:t>
      </w:r>
      <w:r w:rsidR="001B79FB">
        <w:rPr>
          <w:rFonts w:hint="eastAsia"/>
        </w:rPr>
        <w:t>req</w:t>
      </w:r>
      <w:r>
        <w:rPr>
          <w:rFonts w:hint="eastAsia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09EAE94" w14:textId="77777777">
        <w:tc>
          <w:tcPr>
            <w:tcW w:w="8522" w:type="dxa"/>
          </w:tcPr>
          <w:p w14:paraId="70E04572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用户</w:t>
            </w:r>
            <w:r>
              <w:rPr>
                <w:rFonts w:hint="eastAsia"/>
              </w:rPr>
              <w:t>ID</w:t>
            </w:r>
          </w:p>
          <w:p w14:paraId="716D39F4" w14:textId="77777777" w:rsidR="00D50CAD" w:rsidRDefault="00D50CAD" w:rsidP="00D50CAD">
            <w:r>
              <w:tab/>
            </w:r>
            <w:proofErr w:type="spellStart"/>
            <w:r>
              <w:t>UserId</w:t>
            </w:r>
            <w:proofErr w:type="spellEnd"/>
            <w:r>
              <w:t>[str]</w:t>
            </w:r>
            <w:r>
              <w:tab/>
            </w:r>
            <w:r>
              <w:tab/>
            </w:r>
          </w:p>
          <w:p w14:paraId="06554C37" w14:textId="77777777" w:rsidR="00D50CAD" w:rsidRDefault="00D50CAD" w:rsidP="00D50CAD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资金账号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11599627" w14:textId="77777777" w:rsidR="00D50CAD" w:rsidRDefault="00D50CAD" w:rsidP="00D50CAD">
            <w:r>
              <w:tab/>
            </w:r>
            <w:proofErr w:type="spellStart"/>
            <w:r>
              <w:t>AccountNo</w:t>
            </w:r>
            <w:proofErr w:type="spellEnd"/>
            <w:r>
              <w:t>[str]</w:t>
            </w:r>
          </w:p>
          <w:p w14:paraId="34E2042D" w14:textId="77777777" w:rsidR="00D50CAD" w:rsidRDefault="00D50CAD" w:rsidP="00D50CAD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是否模拟用户：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：是；</w:t>
            </w:r>
            <w:r>
              <w:rPr>
                <w:rFonts w:hint="eastAsia"/>
              </w:rPr>
              <w:t>0 or other</w:t>
            </w:r>
            <w:r>
              <w:rPr>
                <w:rFonts w:hint="eastAsia"/>
              </w:rPr>
              <w:t>：不是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5DC6FA0D" w14:textId="77777777" w:rsidR="00D50CAD" w:rsidRDefault="00D50CAD" w:rsidP="00D50CAD">
            <w:r>
              <w:tab/>
            </w:r>
            <w:proofErr w:type="spellStart"/>
            <w:r>
              <w:t>IsSimulation</w:t>
            </w:r>
            <w:proofErr w:type="spellEnd"/>
            <w:r>
              <w:t>[str]</w:t>
            </w:r>
            <w:r>
              <w:tab/>
            </w:r>
          </w:p>
          <w:p w14:paraId="3573BE68" w14:textId="77777777" w:rsidR="00D50CAD" w:rsidRDefault="00D50CAD" w:rsidP="00D50CAD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取得指定订单号以后的定单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345C7506" w14:textId="77777777" w:rsidR="00D50CAD" w:rsidRDefault="00D50CAD" w:rsidP="00D50CAD">
            <w:r>
              <w:tab/>
            </w:r>
            <w:proofErr w:type="spellStart"/>
            <w:r>
              <w:t>OrderNo</w:t>
            </w:r>
            <w:proofErr w:type="spellEnd"/>
            <w:r>
              <w:t>[str]</w:t>
            </w:r>
          </w:p>
          <w:p w14:paraId="5A022778" w14:textId="77777777" w:rsidR="00D50CAD" w:rsidRDefault="00D50CAD" w:rsidP="00D50CAD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取得指定订单时间以后的定单（格式：</w:t>
            </w:r>
            <w:proofErr w:type="spellStart"/>
            <w:r>
              <w:rPr>
                <w:rFonts w:hint="eastAsia"/>
              </w:rPr>
              <w:t>yyyy</w:t>
            </w:r>
            <w:proofErr w:type="spellEnd"/>
            <w:r>
              <w:rPr>
                <w:rFonts w:hint="eastAsia"/>
              </w:rPr>
              <w:t xml:space="preserve">-MM-dd </w:t>
            </w:r>
            <w:proofErr w:type="spellStart"/>
            <w:r>
              <w:rPr>
                <w:rFonts w:hint="eastAsia"/>
              </w:rPr>
              <w:t>hh:mm:ss</w:t>
            </w:r>
            <w:proofErr w:type="spellEnd"/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1FB0FA97" w14:textId="77777777" w:rsidR="00D50CAD" w:rsidRDefault="00D50CAD" w:rsidP="00D50CAD">
            <w:r>
              <w:tab/>
            </w:r>
            <w:proofErr w:type="spellStart"/>
            <w:r>
              <w:t>OrderDateTime</w:t>
            </w:r>
            <w:proofErr w:type="spellEnd"/>
            <w:r>
              <w:t>[str]</w:t>
            </w:r>
            <w:r>
              <w:tab/>
            </w:r>
          </w:p>
          <w:p w14:paraId="638A3E15" w14:textId="77777777" w:rsidR="00D50CAD" w:rsidRDefault="00D50CAD" w:rsidP="00D50CAD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错误信息</w:t>
            </w:r>
          </w:p>
          <w:p w14:paraId="5F60B389" w14:textId="77777777" w:rsidR="00D50CAD" w:rsidRDefault="00D50CAD" w:rsidP="00D50CAD">
            <w:r>
              <w:tab/>
            </w:r>
            <w:proofErr w:type="spellStart"/>
            <w:r>
              <w:t>ErrorDescription</w:t>
            </w:r>
            <w:proofErr w:type="spellEnd"/>
            <w:r>
              <w:t>[str]</w:t>
            </w:r>
          </w:p>
          <w:p w14:paraId="4059DEDD" w14:textId="4B3585F4" w:rsidR="007D0690" w:rsidRDefault="00136F77" w:rsidP="00D50CAD">
            <w:pPr>
              <w:rPr>
                <w:color w:val="FF0000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订单过滤条件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color w:val="FF0000"/>
              </w:rPr>
              <w:t>(</w:t>
            </w:r>
            <w:r>
              <w:rPr>
                <w:color w:val="FF0000"/>
              </w:rPr>
              <w:t>Since API v1.18.2.2)</w:t>
            </w:r>
          </w:p>
          <w:p w14:paraId="52C79CC6" w14:textId="77777777" w:rsidR="007D0690" w:rsidRDefault="00136F77">
            <w:r>
              <w:rPr>
                <w:rFonts w:hint="eastAsia"/>
              </w:rPr>
              <w:tab/>
              <w:t>//</w:t>
            </w:r>
            <w:r>
              <w:rPr>
                <w:rFonts w:hint="eastAsia"/>
              </w:rPr>
              <w:t>值</w:t>
            </w:r>
            <w:r>
              <w:t>: DERIVATIVE_ORD_FILTER_L</w:t>
            </w:r>
            <w:r>
              <w:t>，返回</w:t>
            </w:r>
            <w:r>
              <w:rPr>
                <w:rFonts w:hint="eastAsia"/>
              </w:rPr>
              <w:t>存活订单</w:t>
            </w:r>
            <w:r>
              <w:t>(</w:t>
            </w:r>
            <w:r>
              <w:rPr>
                <w:rFonts w:hint="eastAsia"/>
              </w:rPr>
              <w:t>未撤销等待成交的订单</w:t>
            </w:r>
            <w:r>
              <w:t xml:space="preserve">) </w:t>
            </w:r>
            <w:r>
              <w:rPr>
                <w:rFonts w:hint="eastAsia"/>
              </w:rPr>
              <w:tab/>
              <w:t>//</w:t>
            </w:r>
            <w:r>
              <w:t>DERIVATIVE_ORD_FILTER_A(</w:t>
            </w:r>
            <w:r>
              <w:rPr>
                <w:rFonts w:hint="eastAsia"/>
              </w:rPr>
              <w:t>缺省值</w:t>
            </w:r>
            <w:r>
              <w:t>)</w:t>
            </w:r>
            <w:r>
              <w:t>，返回所有订单，包括已全部成交和已撤订单</w:t>
            </w:r>
          </w:p>
          <w:p w14:paraId="4ED645A0" w14:textId="62BCE9A5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proofErr w:type="spellStart"/>
            <w:r>
              <w:t>FilterFlag</w:t>
            </w:r>
            <w:proofErr w:type="spellEnd"/>
            <w:r w:rsidR="00D50CAD">
              <w:rPr>
                <w:rFonts w:hint="eastAsia"/>
              </w:rPr>
              <w:t>[str]</w:t>
            </w:r>
          </w:p>
          <w:p w14:paraId="0D39E1F8" w14:textId="77777777" w:rsidR="007D0690" w:rsidRDefault="007D0690"/>
        </w:tc>
      </w:tr>
      <w:tr w:rsidR="007D0690" w14:paraId="1AD82451" w14:textId="77777777">
        <w:tc>
          <w:tcPr>
            <w:tcW w:w="8522" w:type="dxa"/>
          </w:tcPr>
          <w:p w14:paraId="629C222E" w14:textId="77777777" w:rsidR="007D0690" w:rsidRDefault="007D0690"/>
        </w:tc>
      </w:tr>
    </w:tbl>
    <w:p w14:paraId="70F6020D" w14:textId="77777777" w:rsidR="007D0690" w:rsidRDefault="007D0690"/>
    <w:p w14:paraId="28B9A9A1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603F8A4" w14:textId="77777777">
        <w:tc>
          <w:tcPr>
            <w:tcW w:w="8522" w:type="dxa"/>
          </w:tcPr>
          <w:p w14:paraId="75AD5788" w14:textId="0A6F339C" w:rsidR="007D0690" w:rsidRDefault="003F27B3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hint="eastAsia"/>
              </w:rPr>
              <w:t>o</w:t>
            </w:r>
            <w:r w:rsidR="00136F77">
              <w:rPr>
                <w:rFonts w:hint="eastAsia"/>
              </w:rPr>
              <w:t>nRspQryOrder</w:t>
            </w:r>
            <w:proofErr w:type="spellEnd"/>
            <w:r>
              <w:rPr>
                <w:rFonts w:hint="eastAsia"/>
              </w:rPr>
              <w:t>(</w:t>
            </w:r>
            <w:proofErr w:type="gramEnd"/>
            <w:r w:rsidRPr="003F27B3">
              <w:t xml:space="preserve">data: </w:t>
            </w:r>
            <w:proofErr w:type="spellStart"/>
            <w:r w:rsidRPr="003F27B3">
              <w:t>dict</w:t>
            </w:r>
            <w:proofErr w:type="spellEnd"/>
            <w:r w:rsidRPr="003F27B3">
              <w:t xml:space="preserve">, error: </w:t>
            </w:r>
            <w:proofErr w:type="spellStart"/>
            <w:r w:rsidRPr="003F27B3">
              <w:t>dict</w:t>
            </w:r>
            <w:proofErr w:type="spellEnd"/>
            <w:r w:rsidRPr="003F27B3">
              <w:t xml:space="preserve">, </w:t>
            </w:r>
            <w:proofErr w:type="spellStart"/>
            <w:r w:rsidRPr="003F27B3">
              <w:t>reqid</w:t>
            </w:r>
            <w:proofErr w:type="spellEnd"/>
            <w:r w:rsidRPr="003F27B3">
              <w:t>: int, last: bool)</w:t>
            </w:r>
          </w:p>
        </w:tc>
      </w:tr>
    </w:tbl>
    <w:p w14:paraId="31666559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04AE2E5" w14:textId="7F2D8869" w:rsidR="007D0690" w:rsidRDefault="00136F77">
      <w:r>
        <w:rPr>
          <w:rFonts w:hint="eastAsia"/>
        </w:rPr>
        <w:t>参数：</w:t>
      </w:r>
      <w:r w:rsidR="003F27B3">
        <w:rPr>
          <w:rFonts w:hint="eastAsia"/>
        </w:rPr>
        <w:t>data</w:t>
      </w:r>
      <w:r>
        <w:rPr>
          <w:rFonts w:hint="eastAsia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F5AC810" w14:textId="77777777">
        <w:tc>
          <w:tcPr>
            <w:tcW w:w="8522" w:type="dxa"/>
          </w:tcPr>
          <w:p w14:paraId="13EF43AF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用户</w:t>
            </w:r>
            <w:r>
              <w:rPr>
                <w:rFonts w:hint="eastAsia"/>
              </w:rPr>
              <w:t>ID</w:t>
            </w:r>
          </w:p>
          <w:p w14:paraId="6DCE56A1" w14:textId="77777777" w:rsidR="003F27B3" w:rsidRDefault="003F27B3" w:rsidP="003F27B3">
            <w:r>
              <w:tab/>
            </w:r>
            <w:proofErr w:type="spellStart"/>
            <w:r>
              <w:t>UserId</w:t>
            </w:r>
            <w:proofErr w:type="spellEnd"/>
            <w:r>
              <w:t>[str]</w:t>
            </w:r>
            <w:r>
              <w:tab/>
            </w:r>
          </w:p>
          <w:p w14:paraId="1FDE527B" w14:textId="77777777" w:rsidR="003F27B3" w:rsidRDefault="003F27B3" w:rsidP="003F27B3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资金账号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2F0EF30E" w14:textId="77777777" w:rsidR="003F27B3" w:rsidRDefault="003F27B3" w:rsidP="003F27B3">
            <w:r>
              <w:tab/>
            </w:r>
            <w:proofErr w:type="spellStart"/>
            <w:r>
              <w:t>AccountNo</w:t>
            </w:r>
            <w:proofErr w:type="spellEnd"/>
            <w:r>
              <w:t>[str]</w:t>
            </w:r>
          </w:p>
          <w:p w14:paraId="6B8F26AB" w14:textId="77777777" w:rsidR="003F27B3" w:rsidRDefault="003F27B3" w:rsidP="003F27B3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系统编号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6DCB4C01" w14:textId="77777777" w:rsidR="003F27B3" w:rsidRDefault="003F27B3" w:rsidP="003F27B3">
            <w:r>
              <w:tab/>
            </w:r>
            <w:proofErr w:type="spellStart"/>
            <w:r>
              <w:t>SystemNo</w:t>
            </w:r>
            <w:proofErr w:type="spellEnd"/>
            <w:r>
              <w:t>[str]</w:t>
            </w:r>
          </w:p>
          <w:p w14:paraId="2B2FB322" w14:textId="77777777" w:rsidR="003F27B3" w:rsidRDefault="003F27B3" w:rsidP="003F27B3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本地编号</w:t>
            </w:r>
          </w:p>
          <w:p w14:paraId="5FF7E110" w14:textId="77777777" w:rsidR="003F27B3" w:rsidRDefault="003F27B3" w:rsidP="003F27B3">
            <w:r>
              <w:tab/>
            </w:r>
            <w:proofErr w:type="spellStart"/>
            <w:r>
              <w:t>LocalNo</w:t>
            </w:r>
            <w:proofErr w:type="spellEnd"/>
            <w:r>
              <w:t>[str]</w:t>
            </w:r>
          </w:p>
          <w:p w14:paraId="4382081E" w14:textId="77777777" w:rsidR="003F27B3" w:rsidRDefault="003F27B3" w:rsidP="003F27B3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定单号</w:t>
            </w:r>
          </w:p>
          <w:p w14:paraId="6E7E308D" w14:textId="77777777" w:rsidR="003F27B3" w:rsidRDefault="003F27B3" w:rsidP="003F27B3">
            <w:r>
              <w:tab/>
            </w:r>
            <w:proofErr w:type="spellStart"/>
            <w:r>
              <w:t>OrderNo</w:t>
            </w:r>
            <w:proofErr w:type="spellEnd"/>
            <w:r>
              <w:t>[str]</w:t>
            </w:r>
          </w:p>
          <w:p w14:paraId="1B70F103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交易所代码</w:t>
            </w:r>
          </w:p>
          <w:p w14:paraId="56DAADDF" w14:textId="45F945B4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ExchangeCode</w:t>
            </w:r>
            <w:proofErr w:type="spellEnd"/>
            <w:r w:rsidR="003F27B3">
              <w:rPr>
                <w:rFonts w:hint="eastAsia"/>
              </w:rPr>
              <w:t>[str]</w:t>
            </w:r>
          </w:p>
          <w:p w14:paraId="1E4D1D2E" w14:textId="77777777" w:rsidR="007D0690" w:rsidRDefault="00136F77">
            <w:r>
              <w:rPr>
                <w:rFonts w:hint="eastAsia"/>
              </w:rPr>
              <w:lastRenderedPageBreak/>
              <w:tab/>
              <w:t xml:space="preserve">// </w:t>
            </w:r>
            <w:r>
              <w:rPr>
                <w:rFonts w:hint="eastAsia"/>
              </w:rPr>
              <w:t>合约代码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0F652709" w14:textId="736E4BE5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ContractCode</w:t>
            </w:r>
            <w:proofErr w:type="spellEnd"/>
            <w:r w:rsidR="003F27B3">
              <w:rPr>
                <w:rFonts w:hint="eastAsia"/>
              </w:rPr>
              <w:t>[str]</w:t>
            </w:r>
          </w:p>
          <w:p w14:paraId="36973606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买还是卖：</w:t>
            </w:r>
            <w:r>
              <w:rPr>
                <w:rFonts w:hint="eastAsia"/>
              </w:rPr>
              <w:t>1=buy 2=sell</w:t>
            </w:r>
          </w:p>
          <w:p w14:paraId="62004F08" w14:textId="69628993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BidAskFlag</w:t>
            </w:r>
            <w:proofErr w:type="spellEnd"/>
            <w:r w:rsidR="003F27B3">
              <w:rPr>
                <w:rFonts w:hint="eastAsia"/>
              </w:rPr>
              <w:t>[str]</w:t>
            </w:r>
          </w:p>
          <w:p w14:paraId="40E4D15B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下单数</w:t>
            </w:r>
          </w:p>
          <w:p w14:paraId="254055AB" w14:textId="0444B023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OrderQty</w:t>
            </w:r>
            <w:proofErr w:type="spellEnd"/>
            <w:r w:rsidR="003F27B3">
              <w:rPr>
                <w:rFonts w:hint="eastAsia"/>
              </w:rPr>
              <w:t>[str]</w:t>
            </w:r>
          </w:p>
          <w:p w14:paraId="30235125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下单价格</w:t>
            </w:r>
          </w:p>
          <w:p w14:paraId="55ECD1FB" w14:textId="5A25D91F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OrderPrice</w:t>
            </w:r>
            <w:proofErr w:type="spellEnd"/>
            <w:r w:rsidR="003F27B3">
              <w:rPr>
                <w:rFonts w:hint="eastAsia"/>
              </w:rPr>
              <w:t>[str]</w:t>
            </w:r>
          </w:p>
          <w:p w14:paraId="79406658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已成交数</w:t>
            </w:r>
          </w:p>
          <w:p w14:paraId="36A327D8" w14:textId="7907731E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FilledQty</w:t>
            </w:r>
            <w:proofErr w:type="spellEnd"/>
            <w:r w:rsidR="003F27B3">
              <w:rPr>
                <w:rFonts w:hint="eastAsia"/>
              </w:rPr>
              <w:t>[str]</w:t>
            </w:r>
          </w:p>
          <w:p w14:paraId="2C3C5646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成交均价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21C675E0" w14:textId="2DD84594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FilledPrice</w:t>
            </w:r>
            <w:proofErr w:type="spellEnd"/>
            <w:r w:rsidR="003F27B3">
              <w:rPr>
                <w:rFonts w:hint="eastAsia"/>
              </w:rPr>
              <w:t>[str]</w:t>
            </w:r>
          </w:p>
          <w:p w14:paraId="55A4DFED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定单类型：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限价单</w:t>
            </w:r>
            <w:r>
              <w:rPr>
                <w:rFonts w:hint="eastAsia"/>
              </w:rPr>
              <w:t>, 2=</w:t>
            </w:r>
            <w:r>
              <w:rPr>
                <w:rFonts w:hint="eastAsia"/>
              </w:rPr>
              <w:t>市价单，</w:t>
            </w:r>
            <w:r>
              <w:rPr>
                <w:rFonts w:hint="eastAsia"/>
              </w:rPr>
              <w:t>3=</w:t>
            </w:r>
            <w:r>
              <w:rPr>
                <w:rFonts w:hint="eastAsia"/>
              </w:rPr>
              <w:t>限价止损（</w:t>
            </w:r>
            <w:r>
              <w:rPr>
                <w:rFonts w:hint="eastAsia"/>
              </w:rPr>
              <w:t>stop to limit</w:t>
            </w:r>
            <w:r>
              <w:rPr>
                <w:rFonts w:hint="eastAsia"/>
              </w:rPr>
              <w:t>），</w:t>
            </w:r>
            <w:r>
              <w:rPr>
                <w:rFonts w:hint="eastAsia"/>
              </w:rPr>
              <w:t>4=</w:t>
            </w:r>
            <w:r>
              <w:rPr>
                <w:rFonts w:hint="eastAsia"/>
              </w:rPr>
              <w:t>止损（</w:t>
            </w:r>
            <w:r>
              <w:rPr>
                <w:rFonts w:hint="eastAsia"/>
              </w:rPr>
              <w:t>stop to market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ab/>
            </w:r>
          </w:p>
          <w:p w14:paraId="312F60DD" w14:textId="5CF20605" w:rsidR="007D0690" w:rsidRDefault="00136F77">
            <w:pPr>
              <w:ind w:firstLineChars="200" w:firstLine="420"/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OrderType</w:t>
            </w:r>
            <w:proofErr w:type="spellEnd"/>
            <w:r w:rsidR="003F27B3">
              <w:rPr>
                <w:rFonts w:hint="eastAsia"/>
              </w:rPr>
              <w:t>[str]</w:t>
            </w:r>
          </w:p>
          <w:p w14:paraId="01A3C8FE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下单日期</w:t>
            </w:r>
          </w:p>
          <w:p w14:paraId="03626F6D" w14:textId="2BE36C12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OrderDate</w:t>
            </w:r>
            <w:proofErr w:type="spellEnd"/>
            <w:r w:rsidR="003F27B3">
              <w:rPr>
                <w:rFonts w:hint="eastAsia"/>
              </w:rPr>
              <w:t>[str]</w:t>
            </w:r>
          </w:p>
          <w:p w14:paraId="72595015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下单时间</w:t>
            </w:r>
          </w:p>
          <w:p w14:paraId="3F072081" w14:textId="77777777" w:rsidR="00E16F82" w:rsidRDefault="00E16F82" w:rsidP="00E16F82">
            <w:r>
              <w:tab/>
            </w:r>
            <w:proofErr w:type="spellStart"/>
            <w:r>
              <w:t>OrderTime</w:t>
            </w:r>
            <w:proofErr w:type="spellEnd"/>
            <w:r>
              <w:t>[str]</w:t>
            </w:r>
          </w:p>
          <w:p w14:paraId="0F76BDC6" w14:textId="77777777" w:rsidR="00E16F82" w:rsidRDefault="00E16F82" w:rsidP="00E16F82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错误代码</w:t>
            </w:r>
          </w:p>
          <w:p w14:paraId="595AFE4A" w14:textId="77777777" w:rsidR="00E16F82" w:rsidRDefault="00E16F82" w:rsidP="00E16F82">
            <w:r>
              <w:tab/>
            </w:r>
            <w:proofErr w:type="spellStart"/>
            <w:r>
              <w:t>ErrorCode</w:t>
            </w:r>
            <w:proofErr w:type="spellEnd"/>
            <w:r>
              <w:t>[str]</w:t>
            </w:r>
          </w:p>
          <w:p w14:paraId="12DA40EA" w14:textId="77777777" w:rsidR="00E16F82" w:rsidRDefault="00E16F82" w:rsidP="00E16F82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订单状态（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：已请求；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：已排队；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：部分成交；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：完全成交；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：已撤余单；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：已撤单；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：指令失败；）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59F9174A" w14:textId="77777777" w:rsidR="00E16F82" w:rsidRDefault="00E16F82" w:rsidP="00E16F82">
            <w:r>
              <w:tab/>
            </w:r>
            <w:proofErr w:type="spellStart"/>
            <w:r>
              <w:t>OrderState</w:t>
            </w:r>
            <w:proofErr w:type="spellEnd"/>
            <w:r>
              <w:t>[str]</w:t>
            </w:r>
          </w:p>
          <w:p w14:paraId="43FF5A42" w14:textId="77777777" w:rsidR="00E16F82" w:rsidRDefault="00E16F82" w:rsidP="00E16F82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撤单的用户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363670CA" w14:textId="77777777" w:rsidR="00E16F82" w:rsidRDefault="00E16F82" w:rsidP="00E16F82">
            <w:r>
              <w:tab/>
            </w:r>
            <w:proofErr w:type="spellStart"/>
            <w:r>
              <w:t>CancelUserId</w:t>
            </w:r>
            <w:proofErr w:type="spellEnd"/>
            <w:r>
              <w:t>[str]</w:t>
            </w:r>
          </w:p>
          <w:p w14:paraId="6191D4EA" w14:textId="77777777" w:rsidR="00E16F82" w:rsidRDefault="00E16F82" w:rsidP="00E16F82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触发价格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1A8D9F20" w14:textId="77777777" w:rsidR="00E16F82" w:rsidRDefault="00E16F82" w:rsidP="00E16F82">
            <w:r>
              <w:tab/>
            </w:r>
            <w:proofErr w:type="spellStart"/>
            <w:r>
              <w:t>TriggerPrice</w:t>
            </w:r>
            <w:proofErr w:type="spellEnd"/>
            <w:r>
              <w:t>[str]</w:t>
            </w:r>
          </w:p>
          <w:p w14:paraId="338ADCA8" w14:textId="0CBBC552" w:rsidR="007D0690" w:rsidRDefault="00136F77" w:rsidP="00E16F82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有效日期（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当日有效</w:t>
            </w:r>
            <w:r>
              <w:rPr>
                <w:rFonts w:hint="eastAsia"/>
              </w:rPr>
              <w:t>, 2=</w:t>
            </w:r>
            <w:r>
              <w:rPr>
                <w:rFonts w:hint="eastAsia"/>
              </w:rPr>
              <w:t>永久有效（</w:t>
            </w:r>
            <w:r>
              <w:rPr>
                <w:rFonts w:hint="eastAsia"/>
              </w:rPr>
              <w:t>GTC</w:t>
            </w:r>
            <w:r>
              <w:rPr>
                <w:rFonts w:hint="eastAsia"/>
              </w:rPr>
              <w:t>），</w:t>
            </w:r>
            <w:r>
              <w:rPr>
                <w:rFonts w:hint="eastAsia"/>
              </w:rPr>
              <w:t>4=IOC</w:t>
            </w:r>
            <w:r>
              <w:rPr>
                <w:rFonts w:hint="eastAsia"/>
              </w:rPr>
              <w:t>）</w:t>
            </w:r>
          </w:p>
          <w:p w14:paraId="713FE11C" w14:textId="424FEF86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proofErr w:type="gram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TIF</w:t>
            </w:r>
            <w:r w:rsidR="00E16F82">
              <w:rPr>
                <w:rFonts w:hint="eastAsia"/>
              </w:rPr>
              <w:t>[</w:t>
            </w:r>
            <w:proofErr w:type="gramEnd"/>
            <w:r w:rsidR="00E16F82">
              <w:rPr>
                <w:rFonts w:hint="eastAsia"/>
              </w:rPr>
              <w:t>str]</w:t>
            </w:r>
          </w:p>
          <w:p w14:paraId="3AABE556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开仓还是平仓：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开仓</w:t>
            </w:r>
            <w:r>
              <w:rPr>
                <w:rFonts w:hint="eastAsia"/>
              </w:rPr>
              <w:t xml:space="preserve"> 2=</w:t>
            </w:r>
            <w:r>
              <w:rPr>
                <w:rFonts w:hint="eastAsia"/>
              </w:rPr>
              <w:t>平仓，</w:t>
            </w:r>
            <w:r>
              <w:rPr>
                <w:rFonts w:hint="eastAsia"/>
              </w:rPr>
              <w:t>3=</w:t>
            </w:r>
            <w:r>
              <w:rPr>
                <w:rFonts w:hint="eastAsia"/>
              </w:rPr>
              <w:t>平今，</w:t>
            </w:r>
            <w:r>
              <w:rPr>
                <w:rFonts w:hint="eastAsia"/>
              </w:rPr>
              <w:t>4=</w:t>
            </w:r>
            <w:r>
              <w:rPr>
                <w:rFonts w:hint="eastAsia"/>
              </w:rPr>
              <w:t>平昨</w:t>
            </w:r>
          </w:p>
          <w:p w14:paraId="6F89D8F3" w14:textId="51618065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OpenCloseFlag</w:t>
            </w:r>
            <w:proofErr w:type="spellEnd"/>
            <w:r w:rsidR="00E16F82">
              <w:rPr>
                <w:rFonts w:hint="eastAsia"/>
              </w:rPr>
              <w:t>[str]</w:t>
            </w:r>
          </w:p>
          <w:p w14:paraId="1654D1C6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策略</w:t>
            </w:r>
            <w:r>
              <w:rPr>
                <w:rFonts w:hint="eastAsia"/>
              </w:rPr>
              <w:t xml:space="preserve">ID 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58E06441" w14:textId="77777777" w:rsidR="00E16F82" w:rsidRDefault="00E16F82" w:rsidP="00E16F82">
            <w:r>
              <w:tab/>
            </w:r>
            <w:proofErr w:type="spellStart"/>
            <w:r>
              <w:t>StrategyId</w:t>
            </w:r>
            <w:proofErr w:type="spellEnd"/>
            <w:r>
              <w:t>[str]</w:t>
            </w:r>
          </w:p>
          <w:p w14:paraId="3372FA24" w14:textId="77777777" w:rsidR="00E16F82" w:rsidRDefault="00E16F82" w:rsidP="00E16F82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显示委托量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必须小于委托量</w:t>
            </w:r>
          </w:p>
          <w:p w14:paraId="5CF2F977" w14:textId="77777777" w:rsidR="00E16F82" w:rsidRDefault="00E16F82" w:rsidP="00E16F82">
            <w:r>
              <w:tab/>
            </w:r>
            <w:proofErr w:type="spellStart"/>
            <w:r>
              <w:t>MaxShow</w:t>
            </w:r>
            <w:proofErr w:type="spellEnd"/>
            <w:r>
              <w:t>[str]</w:t>
            </w:r>
          </w:p>
          <w:p w14:paraId="70592185" w14:textId="77777777" w:rsidR="00E16F82" w:rsidRDefault="00E16F82" w:rsidP="00E16F82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最小成交量</w:t>
            </w:r>
          </w:p>
          <w:p w14:paraId="2667DC9C" w14:textId="77777777" w:rsidR="00E16F82" w:rsidRDefault="00E16F82" w:rsidP="00E16F82">
            <w:r>
              <w:tab/>
            </w:r>
            <w:proofErr w:type="spellStart"/>
            <w:r>
              <w:t>MinQty</w:t>
            </w:r>
            <w:proofErr w:type="spellEnd"/>
            <w:r>
              <w:t>[str]</w:t>
            </w:r>
          </w:p>
          <w:p w14:paraId="798718B9" w14:textId="77777777" w:rsidR="00E16F82" w:rsidRDefault="00E16F82" w:rsidP="00E16F82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交易所返回时间</w:t>
            </w:r>
          </w:p>
          <w:p w14:paraId="4ECC590F" w14:textId="77777777" w:rsidR="00E16F82" w:rsidRDefault="00E16F82" w:rsidP="00E16F82">
            <w:r>
              <w:tab/>
            </w:r>
            <w:proofErr w:type="spellStart"/>
            <w:r>
              <w:t>ExchangeTime</w:t>
            </w:r>
            <w:proofErr w:type="spellEnd"/>
            <w:r>
              <w:t>[str]</w:t>
            </w:r>
          </w:p>
          <w:p w14:paraId="10816500" w14:textId="77777777" w:rsidR="00E16F82" w:rsidRDefault="00E16F82" w:rsidP="00E16F82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撤单时间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16A8A8A7" w14:textId="2AFB7C89" w:rsidR="007D0690" w:rsidRDefault="00E16F82">
            <w:pPr>
              <w:rPr>
                <w:rFonts w:hint="eastAsia"/>
              </w:rPr>
            </w:pPr>
            <w:r>
              <w:tab/>
            </w:r>
            <w:proofErr w:type="spellStart"/>
            <w:r>
              <w:t>CancelTime</w:t>
            </w:r>
            <w:proofErr w:type="spellEnd"/>
            <w:r>
              <w:t>[str]</w:t>
            </w:r>
          </w:p>
        </w:tc>
      </w:tr>
    </w:tbl>
    <w:p w14:paraId="38B9F866" w14:textId="77777777" w:rsidR="007D0690" w:rsidRDefault="007D0690"/>
    <w:p w14:paraId="08A6BF09" w14:textId="031E68D2" w:rsidR="007D0690" w:rsidRDefault="00136F77">
      <w:pPr>
        <w:rPr>
          <w:rFonts w:hint="eastAsia"/>
        </w:rPr>
      </w:pPr>
      <w:r>
        <w:rPr>
          <w:rFonts w:hint="eastAsia"/>
        </w:rPr>
        <w:t>参数：</w:t>
      </w:r>
      <w:r w:rsidR="00E16F82">
        <w:rPr>
          <w:rFonts w:hint="eastAsia"/>
        </w:rPr>
        <w:t>error</w:t>
      </w:r>
      <w:r>
        <w:rPr>
          <w:rFonts w:hint="eastAsia"/>
        </w:rPr>
        <w:t xml:space="preserve"> </w:t>
      </w:r>
    </w:p>
    <w:p w14:paraId="7FFB5F7B" w14:textId="150359EB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56" w:name="_Toc185002867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成交查询请求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E16F82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eq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QryTrade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E16F82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nRsp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QryTrade</w:t>
      </w:r>
      <w:bookmarkEnd w:id="56"/>
      <w:proofErr w:type="spellEnd"/>
    </w:p>
    <w:p w14:paraId="698B001F" w14:textId="77777777" w:rsidR="007D0690" w:rsidRDefault="00136F77">
      <w:pPr>
        <w:pStyle w:val="aa"/>
        <w:ind w:firstLineChars="0" w:firstLine="0"/>
        <w:rPr>
          <w:color w:val="FF0000"/>
        </w:rPr>
      </w:pPr>
      <w:r>
        <w:rPr>
          <w:rFonts w:hint="eastAsia"/>
          <w:color w:val="FF0000"/>
        </w:rPr>
        <w:t>两个成交查询之间最小间隔时间为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秒，否则查询失败。</w:t>
      </w:r>
      <w:r>
        <w:rPr>
          <w:rFonts w:hint="eastAsia"/>
          <w:color w:val="FF0000"/>
        </w:rPr>
        <w:t>(</w:t>
      </w:r>
      <w:r>
        <w:rPr>
          <w:color w:val="FF0000"/>
        </w:rPr>
        <w:t>Since API v1.5)</w:t>
      </w:r>
    </w:p>
    <w:p w14:paraId="14908AA5" w14:textId="77777777" w:rsidR="007D0690" w:rsidRDefault="007D0690"/>
    <w:p w14:paraId="08238634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6A24656" w14:textId="77777777">
        <w:tc>
          <w:tcPr>
            <w:tcW w:w="8522" w:type="dxa"/>
          </w:tcPr>
          <w:p w14:paraId="55E03D73" w14:textId="58B7CCB7" w:rsidR="007D0690" w:rsidRDefault="00E16F82">
            <w:pPr>
              <w:rPr>
                <w:rFonts w:hint="eastAsia"/>
              </w:rPr>
            </w:pPr>
            <w:proofErr w:type="spellStart"/>
            <w:proofErr w:type="gramStart"/>
            <w:r>
              <w:rPr>
                <w:rFonts w:hint="eastAsia"/>
              </w:rPr>
              <w:t>r</w:t>
            </w:r>
            <w:r w:rsidR="00136F77">
              <w:rPr>
                <w:rFonts w:hint="eastAsia"/>
              </w:rPr>
              <w:t>eqQryTrade</w:t>
            </w:r>
            <w:proofErr w:type="spellEnd"/>
            <w:r w:rsidR="00136F77"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 xml:space="preserve">req: </w:t>
            </w:r>
            <w:proofErr w:type="spellStart"/>
            <w:r>
              <w:rPr>
                <w:rFonts w:hint="eastAsia"/>
              </w:rPr>
              <w:t>dict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reqid</w:t>
            </w:r>
            <w:proofErr w:type="spellEnd"/>
            <w:r>
              <w:rPr>
                <w:rFonts w:hint="eastAsia"/>
              </w:rPr>
              <w:t>: int)</w:t>
            </w:r>
          </w:p>
        </w:tc>
      </w:tr>
    </w:tbl>
    <w:p w14:paraId="6A7117BF" w14:textId="77777777" w:rsidR="007D0690" w:rsidRDefault="007D0690"/>
    <w:p w14:paraId="0FA8F7AC" w14:textId="25F28AEF" w:rsidR="007D0690" w:rsidRDefault="00136F77">
      <w:r>
        <w:rPr>
          <w:rFonts w:hint="eastAsia"/>
        </w:rPr>
        <w:t>参数：</w:t>
      </w:r>
      <w:r w:rsidR="004226BA">
        <w:rPr>
          <w:rFonts w:hint="eastAsia"/>
        </w:rPr>
        <w:t>req</w:t>
      </w:r>
      <w:r>
        <w:rPr>
          <w:rFonts w:hint="eastAsia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6E38552" w14:textId="77777777">
        <w:tc>
          <w:tcPr>
            <w:tcW w:w="8522" w:type="dxa"/>
          </w:tcPr>
          <w:p w14:paraId="60322992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用户</w:t>
            </w:r>
          </w:p>
          <w:p w14:paraId="7F71A6B1" w14:textId="446C9654" w:rsidR="007D0690" w:rsidRDefault="00136F77"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UserId</w:t>
            </w:r>
            <w:proofErr w:type="spellEnd"/>
            <w:r w:rsidR="004226BA">
              <w:rPr>
                <w:rFonts w:hint="eastAsia"/>
              </w:rPr>
              <w:t>[str]</w:t>
            </w:r>
            <w:r>
              <w:rPr>
                <w:rFonts w:hint="eastAsia"/>
              </w:rPr>
              <w:tab/>
            </w:r>
          </w:p>
          <w:p w14:paraId="4614E0A4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错误信息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29FAD5A9" w14:textId="70563F56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ErrorDescription</w:t>
            </w:r>
            <w:proofErr w:type="spellEnd"/>
            <w:r w:rsidR="004226BA">
              <w:rPr>
                <w:rFonts w:hint="eastAsia"/>
              </w:rPr>
              <w:t>[str]</w:t>
            </w:r>
          </w:p>
        </w:tc>
      </w:tr>
    </w:tbl>
    <w:p w14:paraId="317E54DC" w14:textId="77777777" w:rsidR="007D0690" w:rsidRDefault="007D0690"/>
    <w:p w14:paraId="568A4CFE" w14:textId="77777777" w:rsidR="007D0690" w:rsidRDefault="00136F77">
      <w:pPr>
        <w:rPr>
          <w:color w:val="FF0000"/>
        </w:rPr>
      </w:pPr>
      <w:r>
        <w:rPr>
          <w:rFonts w:hint="eastAsia"/>
          <w:color w:val="FF0000"/>
        </w:rPr>
        <w:t>由于成交数据可能很多，增加分页查询方式。具体参照</w:t>
      </w:r>
      <w:r>
        <w:rPr>
          <w:rFonts w:hint="eastAsia"/>
          <w:color w:val="FF0000"/>
        </w:rPr>
        <w:t>d</w:t>
      </w:r>
      <w:r>
        <w:rPr>
          <w:color w:val="FF0000"/>
        </w:rPr>
        <w:t>emo</w:t>
      </w:r>
      <w:r>
        <w:rPr>
          <w:rFonts w:hint="eastAsia"/>
          <w:color w:val="FF0000"/>
        </w:rPr>
        <w:t>中的代码。</w:t>
      </w:r>
    </w:p>
    <w:p w14:paraId="12B89AA5" w14:textId="77777777" w:rsidR="007D0690" w:rsidRDefault="00136F77">
      <w:r>
        <w:rPr>
          <w:rFonts w:hint="eastAsia"/>
          <w:color w:val="FF0000"/>
        </w:rPr>
        <w:t>(</w:t>
      </w:r>
      <w:r>
        <w:rPr>
          <w:color w:val="FF0000"/>
        </w:rPr>
        <w:t>Since API v1.15)</w:t>
      </w:r>
    </w:p>
    <w:p w14:paraId="4F1174C5" w14:textId="77777777" w:rsidR="007D0690" w:rsidRDefault="007D0690"/>
    <w:p w14:paraId="6BB998AF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935FAA1" w14:textId="77777777">
        <w:tc>
          <w:tcPr>
            <w:tcW w:w="8522" w:type="dxa"/>
          </w:tcPr>
          <w:p w14:paraId="4A2359B9" w14:textId="465ADCE1" w:rsidR="007D0690" w:rsidRDefault="004226BA">
            <w:proofErr w:type="spellStart"/>
            <w:proofErr w:type="gramStart"/>
            <w:r>
              <w:rPr>
                <w:rFonts w:hint="eastAsia"/>
              </w:rPr>
              <w:t>o</w:t>
            </w:r>
            <w:r w:rsidR="00136F77">
              <w:rPr>
                <w:rFonts w:hint="eastAsia"/>
              </w:rPr>
              <w:t>nRspQryTrade</w:t>
            </w:r>
            <w:proofErr w:type="spellEnd"/>
            <w:r w:rsidRPr="004226BA">
              <w:t>(</w:t>
            </w:r>
            <w:proofErr w:type="gramEnd"/>
            <w:r w:rsidRPr="004226BA">
              <w:t xml:space="preserve">data: </w:t>
            </w:r>
            <w:proofErr w:type="spellStart"/>
            <w:r w:rsidRPr="004226BA">
              <w:t>dict</w:t>
            </w:r>
            <w:proofErr w:type="spellEnd"/>
            <w:r w:rsidRPr="004226BA">
              <w:t xml:space="preserve">, error: </w:t>
            </w:r>
            <w:proofErr w:type="spellStart"/>
            <w:r w:rsidRPr="004226BA">
              <w:t>dict</w:t>
            </w:r>
            <w:proofErr w:type="spellEnd"/>
            <w:r w:rsidRPr="004226BA">
              <w:t xml:space="preserve">, </w:t>
            </w:r>
            <w:proofErr w:type="spellStart"/>
            <w:r w:rsidRPr="004226BA">
              <w:t>reqid</w:t>
            </w:r>
            <w:proofErr w:type="spellEnd"/>
            <w:r w:rsidRPr="004226BA">
              <w:t>: int, last: bool)</w:t>
            </w:r>
          </w:p>
        </w:tc>
      </w:tr>
    </w:tbl>
    <w:p w14:paraId="36DCC5F6" w14:textId="77777777" w:rsidR="007D0690" w:rsidRDefault="007D0690"/>
    <w:p w14:paraId="4EA32F2E" w14:textId="355930A8" w:rsidR="007D0690" w:rsidRDefault="00136F77">
      <w:r>
        <w:rPr>
          <w:rFonts w:hint="eastAsia"/>
        </w:rPr>
        <w:t>参数：</w:t>
      </w:r>
      <w:r w:rsidR="004226BA">
        <w:rPr>
          <w:rFonts w:hint="eastAsia"/>
        </w:rPr>
        <w:t>data</w:t>
      </w:r>
      <w:r>
        <w:rPr>
          <w:rFonts w:hint="eastAsia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F41BF26" w14:textId="77777777">
        <w:tc>
          <w:tcPr>
            <w:tcW w:w="8522" w:type="dxa"/>
          </w:tcPr>
          <w:p w14:paraId="6555D61E" w14:textId="77777777" w:rsidR="007D0690" w:rsidRDefault="00136F77"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用户</w:t>
            </w:r>
            <w:r>
              <w:rPr>
                <w:rFonts w:hint="eastAsia"/>
              </w:rPr>
              <w:t>ID</w:t>
            </w:r>
          </w:p>
          <w:p w14:paraId="75C46B7C" w14:textId="77777777" w:rsidR="004226BA" w:rsidRDefault="004226BA" w:rsidP="004226BA">
            <w:proofErr w:type="spellStart"/>
            <w:r>
              <w:t>UserId</w:t>
            </w:r>
            <w:proofErr w:type="spellEnd"/>
            <w:r>
              <w:t>[str]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0B5C687D" w14:textId="77777777" w:rsidR="004226BA" w:rsidRDefault="004226BA" w:rsidP="004226B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资金账号</w:t>
            </w:r>
            <w:r>
              <w:rPr>
                <w:rFonts w:hint="eastAsia"/>
              </w:rPr>
              <w:tab/>
            </w:r>
          </w:p>
          <w:p w14:paraId="73214160" w14:textId="77777777" w:rsidR="004226BA" w:rsidRDefault="004226BA" w:rsidP="004226BA">
            <w:proofErr w:type="spellStart"/>
            <w:r>
              <w:t>AccountNo</w:t>
            </w:r>
            <w:proofErr w:type="spellEnd"/>
            <w:r>
              <w:t>[str]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5DD5E208" w14:textId="77777777" w:rsidR="004226BA" w:rsidRDefault="004226BA" w:rsidP="004226B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成交编号（要包括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位的订单编号，一共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位）</w:t>
            </w:r>
            <w:r>
              <w:rPr>
                <w:rFonts w:hint="eastAsia"/>
              </w:rPr>
              <w:tab/>
            </w:r>
          </w:p>
          <w:p w14:paraId="714D24F2" w14:textId="77777777" w:rsidR="004226BA" w:rsidRDefault="004226BA" w:rsidP="004226BA">
            <w:proofErr w:type="spellStart"/>
            <w:r>
              <w:t>FilledNo</w:t>
            </w:r>
            <w:proofErr w:type="spellEnd"/>
            <w:r>
              <w:t>[str]</w:t>
            </w:r>
            <w:r>
              <w:tab/>
            </w:r>
          </w:p>
          <w:p w14:paraId="378F422A" w14:textId="77777777" w:rsidR="004226BA" w:rsidRDefault="004226BA" w:rsidP="004226B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定单号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0DEA0E9E" w14:textId="77777777" w:rsidR="004226BA" w:rsidRDefault="004226BA" w:rsidP="004226BA">
            <w:proofErr w:type="spellStart"/>
            <w:r>
              <w:t>OrderNo</w:t>
            </w:r>
            <w:proofErr w:type="spellEnd"/>
            <w:r>
              <w:t>[str]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673F7034" w14:textId="77777777" w:rsidR="004226BA" w:rsidRDefault="004226BA" w:rsidP="004226B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系统编号</w:t>
            </w:r>
            <w:r>
              <w:rPr>
                <w:rFonts w:hint="eastAsia"/>
              </w:rPr>
              <w:tab/>
            </w:r>
          </w:p>
          <w:p w14:paraId="07C06C90" w14:textId="77777777" w:rsidR="004226BA" w:rsidRDefault="004226BA" w:rsidP="004226BA">
            <w:proofErr w:type="spellStart"/>
            <w:r>
              <w:t>SystemNo</w:t>
            </w:r>
            <w:proofErr w:type="spellEnd"/>
            <w:r>
              <w:t>[str]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7C11727A" w14:textId="77777777" w:rsidR="004226BA" w:rsidRDefault="004226BA" w:rsidP="004226B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本地编号</w:t>
            </w:r>
            <w:r>
              <w:rPr>
                <w:rFonts w:hint="eastAsia"/>
              </w:rPr>
              <w:tab/>
            </w:r>
          </w:p>
          <w:p w14:paraId="4461ABEE" w14:textId="77777777" w:rsidR="004226BA" w:rsidRDefault="004226BA" w:rsidP="004226BA">
            <w:proofErr w:type="spellStart"/>
            <w:r>
              <w:t>LocalNo</w:t>
            </w:r>
            <w:proofErr w:type="spellEnd"/>
            <w:r>
              <w:t>[str]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720D9BCE" w14:textId="77777777" w:rsidR="004226BA" w:rsidRDefault="004226BA" w:rsidP="004226B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交易所代码</w:t>
            </w:r>
            <w:r>
              <w:rPr>
                <w:rFonts w:hint="eastAsia"/>
              </w:rPr>
              <w:tab/>
            </w:r>
          </w:p>
          <w:p w14:paraId="0F1F1F95" w14:textId="77777777" w:rsidR="004226BA" w:rsidRDefault="004226BA" w:rsidP="004226BA">
            <w:proofErr w:type="spellStart"/>
            <w:r>
              <w:t>ExchangeCode</w:t>
            </w:r>
            <w:proofErr w:type="spellEnd"/>
            <w:r>
              <w:t>[str]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380B406A" w14:textId="77777777" w:rsidR="004226BA" w:rsidRDefault="004226BA" w:rsidP="004226B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合约代码</w:t>
            </w:r>
            <w:r>
              <w:rPr>
                <w:rFonts w:hint="eastAsia"/>
              </w:rPr>
              <w:tab/>
            </w:r>
          </w:p>
          <w:p w14:paraId="22B2FF92" w14:textId="77777777" w:rsidR="004226BA" w:rsidRDefault="004226BA" w:rsidP="004226BA">
            <w:proofErr w:type="spellStart"/>
            <w:r>
              <w:t>TreatyCode</w:t>
            </w:r>
            <w:proofErr w:type="spellEnd"/>
            <w:r>
              <w:t>[str]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48034E71" w14:textId="77777777" w:rsidR="004226BA" w:rsidRDefault="004226BA" w:rsidP="004226B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买还是卖：</w:t>
            </w:r>
            <w:r>
              <w:rPr>
                <w:rFonts w:hint="eastAsia"/>
              </w:rPr>
              <w:t>1=buy 2=sell</w:t>
            </w:r>
            <w:r>
              <w:rPr>
                <w:rFonts w:hint="eastAsia"/>
              </w:rPr>
              <w:tab/>
            </w:r>
          </w:p>
          <w:p w14:paraId="41E52D0D" w14:textId="77777777" w:rsidR="004226BA" w:rsidRDefault="004226BA" w:rsidP="004226BA">
            <w:proofErr w:type="spellStart"/>
            <w:r>
              <w:t>BuySale</w:t>
            </w:r>
            <w:proofErr w:type="spellEnd"/>
            <w:r>
              <w:t>[str]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0FFE2A10" w14:textId="77777777" w:rsidR="004226BA" w:rsidRDefault="004226BA" w:rsidP="004226B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成交数</w:t>
            </w:r>
            <w:r>
              <w:rPr>
                <w:rFonts w:hint="eastAsia"/>
              </w:rPr>
              <w:tab/>
            </w:r>
          </w:p>
          <w:p w14:paraId="24A04F3A" w14:textId="77777777" w:rsidR="004226BA" w:rsidRDefault="004226BA" w:rsidP="004226BA">
            <w:proofErr w:type="spellStart"/>
            <w:r>
              <w:t>FilledNumber</w:t>
            </w:r>
            <w:proofErr w:type="spellEnd"/>
            <w:r>
              <w:t>[str]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350C2C61" w14:textId="77777777" w:rsidR="004226BA" w:rsidRDefault="004226BA" w:rsidP="004226B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成交价格</w:t>
            </w:r>
            <w:r>
              <w:rPr>
                <w:rFonts w:hint="eastAsia"/>
              </w:rPr>
              <w:tab/>
            </w:r>
          </w:p>
          <w:p w14:paraId="2DA5C845" w14:textId="2F0F4394" w:rsidR="007D0690" w:rsidRDefault="004226BA" w:rsidP="004226BA">
            <w:proofErr w:type="spellStart"/>
            <w:r>
              <w:t>FilledPrice</w:t>
            </w:r>
            <w:proofErr w:type="spellEnd"/>
            <w:r>
              <w:t>[str]</w:t>
            </w:r>
            <w:r>
              <w:tab/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  <w:r w:rsidR="00136F77">
              <w:rPr>
                <w:rFonts w:hint="eastAsia"/>
              </w:rPr>
              <w:tab/>
            </w:r>
          </w:p>
          <w:p w14:paraId="4C00D9CE" w14:textId="77777777" w:rsidR="007D0690" w:rsidRDefault="00136F77"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成交日期</w:t>
            </w:r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yyyy</w:t>
            </w:r>
            <w:proofErr w:type="spellEnd"/>
            <w:r>
              <w:rPr>
                <w:rFonts w:hint="eastAsia"/>
              </w:rPr>
              <w:t>-MM-dd)</w:t>
            </w:r>
            <w:r>
              <w:rPr>
                <w:rFonts w:hint="eastAsia"/>
              </w:rPr>
              <w:tab/>
            </w:r>
          </w:p>
          <w:p w14:paraId="2B0719B8" w14:textId="1DCF4567" w:rsidR="007D0690" w:rsidRDefault="00136F77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lastRenderedPageBreak/>
              <w:t>FilledDate</w:t>
            </w:r>
            <w:proofErr w:type="spellEnd"/>
            <w:r w:rsidR="004226BA">
              <w:rPr>
                <w:rFonts w:hint="eastAsia"/>
              </w:rPr>
              <w:t>[str]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4A727A90" w14:textId="77777777" w:rsidR="007D0690" w:rsidRDefault="00136F77"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成交时间</w:t>
            </w:r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hh:mm:ss</w:t>
            </w:r>
            <w:proofErr w:type="spellEnd"/>
            <w:r>
              <w:rPr>
                <w:rFonts w:hint="eastAsia"/>
              </w:rPr>
              <w:t>)</w:t>
            </w:r>
          </w:p>
          <w:p w14:paraId="39487170" w14:textId="77777777" w:rsidR="006C0CC0" w:rsidRDefault="006C0CC0" w:rsidP="006C0CC0">
            <w:proofErr w:type="spellStart"/>
            <w:r>
              <w:t>FilledTime</w:t>
            </w:r>
            <w:proofErr w:type="spellEnd"/>
            <w:r>
              <w:t>[str]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2B34BAFE" w14:textId="77777777" w:rsidR="006C0CC0" w:rsidRDefault="006C0CC0" w:rsidP="006C0CC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成交手续费</w:t>
            </w:r>
            <w:r>
              <w:rPr>
                <w:rFonts w:hint="eastAsia"/>
              </w:rPr>
              <w:tab/>
            </w:r>
          </w:p>
          <w:p w14:paraId="20F66BEE" w14:textId="77777777" w:rsidR="006C0CC0" w:rsidRDefault="006C0CC0" w:rsidP="006C0CC0">
            <w:proofErr w:type="spellStart"/>
            <w:r>
              <w:t>Commsion</w:t>
            </w:r>
            <w:proofErr w:type="spellEnd"/>
            <w:r>
              <w:t>[str]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28975225" w14:textId="77777777" w:rsidR="006C0CC0" w:rsidRDefault="006C0CC0" w:rsidP="006C0CC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委托数量</w:t>
            </w:r>
          </w:p>
          <w:p w14:paraId="50371042" w14:textId="77777777" w:rsidR="006C0CC0" w:rsidRDefault="006C0CC0" w:rsidP="006C0CC0">
            <w:proofErr w:type="spellStart"/>
            <w:r>
              <w:t>OrderNumber</w:t>
            </w:r>
            <w:proofErr w:type="spellEnd"/>
            <w:r>
              <w:t>[str]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6B77A45E" w14:textId="77777777" w:rsidR="006C0CC0" w:rsidRDefault="006C0CC0" w:rsidP="006C0CC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委托价格</w:t>
            </w:r>
            <w:r>
              <w:rPr>
                <w:rFonts w:hint="eastAsia"/>
              </w:rPr>
              <w:tab/>
            </w:r>
          </w:p>
          <w:p w14:paraId="67E995AB" w14:textId="77777777" w:rsidR="006C0CC0" w:rsidRDefault="006C0CC0" w:rsidP="006C0CC0">
            <w:proofErr w:type="spellStart"/>
            <w:r>
              <w:t>OrderPrice</w:t>
            </w:r>
            <w:proofErr w:type="spellEnd"/>
            <w:r>
              <w:t>[str]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071FB424" w14:textId="77777777" w:rsidR="006C0CC0" w:rsidRDefault="006C0CC0" w:rsidP="006C0CC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合约交割日期</w:t>
            </w:r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yyyyMMdd</w:t>
            </w:r>
            <w:proofErr w:type="spellEnd"/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</w:p>
          <w:p w14:paraId="664E7595" w14:textId="77777777" w:rsidR="006C0CC0" w:rsidRDefault="006C0CC0" w:rsidP="006C0CC0">
            <w:proofErr w:type="spellStart"/>
            <w:r>
              <w:t>DeliveryDate</w:t>
            </w:r>
            <w:proofErr w:type="spellEnd"/>
            <w:r>
              <w:t>[str]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6B01D148" w14:textId="77777777" w:rsidR="006C0CC0" w:rsidRDefault="006C0CC0" w:rsidP="006C0CC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成交类别</w:t>
            </w:r>
            <w:r>
              <w:rPr>
                <w:rFonts w:hint="eastAsia"/>
              </w:rPr>
              <w:t>(N</w:t>
            </w:r>
            <w:r>
              <w:rPr>
                <w:rFonts w:hint="eastAsia"/>
              </w:rPr>
              <w:t>：普通下单成交；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T</w:t>
            </w:r>
            <w:r>
              <w:rPr>
                <w:rFonts w:hint="eastAsia"/>
              </w:rPr>
              <w:t>：调期模拟成交</w:t>
            </w:r>
            <w:r>
              <w:rPr>
                <w:rFonts w:hint="eastAsia"/>
              </w:rPr>
              <w:t>)</w:t>
            </w:r>
          </w:p>
          <w:p w14:paraId="3FC6B689" w14:textId="77777777" w:rsidR="006C0CC0" w:rsidRDefault="006C0CC0" w:rsidP="006C0CC0">
            <w:proofErr w:type="spellStart"/>
            <w:r>
              <w:t>FilledType</w:t>
            </w:r>
            <w:proofErr w:type="spellEnd"/>
            <w:r>
              <w:t>[str]</w:t>
            </w:r>
          </w:p>
          <w:p w14:paraId="45557784" w14:textId="77777777" w:rsidR="006C0CC0" w:rsidRDefault="006C0CC0" w:rsidP="006C0CC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定单类型（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限价单</w:t>
            </w:r>
            <w:r>
              <w:rPr>
                <w:rFonts w:hint="eastAsia"/>
              </w:rPr>
              <w:t>, 2=</w:t>
            </w:r>
            <w:r>
              <w:rPr>
                <w:rFonts w:hint="eastAsia"/>
              </w:rPr>
              <w:t>市价单，</w:t>
            </w:r>
            <w:r>
              <w:rPr>
                <w:rFonts w:hint="eastAsia"/>
              </w:rPr>
              <w:t>3=</w:t>
            </w:r>
            <w:r>
              <w:rPr>
                <w:rFonts w:hint="eastAsia"/>
              </w:rPr>
              <w:t>限价止损（</w:t>
            </w:r>
            <w:r>
              <w:rPr>
                <w:rFonts w:hint="eastAsia"/>
              </w:rPr>
              <w:t>stop to limit</w:t>
            </w:r>
            <w:r>
              <w:rPr>
                <w:rFonts w:hint="eastAsia"/>
              </w:rPr>
              <w:t>），</w:t>
            </w:r>
            <w:r>
              <w:rPr>
                <w:rFonts w:hint="eastAsia"/>
              </w:rPr>
              <w:t>4=</w:t>
            </w:r>
            <w:r>
              <w:rPr>
                <w:rFonts w:hint="eastAsia"/>
              </w:rPr>
              <w:t>止损（</w:t>
            </w:r>
            <w:r>
              <w:rPr>
                <w:rFonts w:hint="eastAsia"/>
              </w:rPr>
              <w:t>stop to market</w:t>
            </w:r>
            <w:r>
              <w:rPr>
                <w:rFonts w:hint="eastAsia"/>
              </w:rPr>
              <w:t>）</w:t>
            </w:r>
          </w:p>
          <w:p w14:paraId="7AD6E34F" w14:textId="77777777" w:rsidR="006C0CC0" w:rsidRDefault="006C0CC0" w:rsidP="006C0CC0">
            <w:proofErr w:type="spellStart"/>
            <w:r>
              <w:t>OrderType</w:t>
            </w:r>
            <w:proofErr w:type="spellEnd"/>
            <w:r>
              <w:t>[str]</w:t>
            </w:r>
          </w:p>
          <w:p w14:paraId="20DB3E2B" w14:textId="77777777" w:rsidR="006C0CC0" w:rsidRDefault="006C0CC0" w:rsidP="006C0CC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有效日期（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当日有效</w:t>
            </w:r>
            <w:r>
              <w:rPr>
                <w:rFonts w:hint="eastAsia"/>
              </w:rPr>
              <w:t>, 2=</w:t>
            </w:r>
            <w:r>
              <w:rPr>
                <w:rFonts w:hint="eastAsia"/>
              </w:rPr>
              <w:t>永久有效）</w:t>
            </w:r>
          </w:p>
          <w:p w14:paraId="15ECC3D3" w14:textId="77777777" w:rsidR="006C0CC0" w:rsidRDefault="006C0CC0" w:rsidP="006C0CC0">
            <w:proofErr w:type="spellStart"/>
            <w:r>
              <w:t>ValidDate</w:t>
            </w:r>
            <w:proofErr w:type="spellEnd"/>
            <w:r>
              <w:t>[str]</w:t>
            </w:r>
          </w:p>
          <w:p w14:paraId="37214514" w14:textId="77777777" w:rsidR="006C0CC0" w:rsidRDefault="006C0CC0" w:rsidP="006C0CC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开仓还是平仓：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开仓</w:t>
            </w:r>
            <w:r>
              <w:rPr>
                <w:rFonts w:hint="eastAsia"/>
              </w:rPr>
              <w:t xml:space="preserve"> 2=</w:t>
            </w:r>
            <w:r>
              <w:rPr>
                <w:rFonts w:hint="eastAsia"/>
              </w:rPr>
              <w:t>平仓，</w:t>
            </w:r>
            <w:r>
              <w:rPr>
                <w:rFonts w:hint="eastAsia"/>
              </w:rPr>
              <w:t>3=</w:t>
            </w:r>
            <w:r>
              <w:rPr>
                <w:rFonts w:hint="eastAsia"/>
              </w:rPr>
              <w:t>平今，</w:t>
            </w:r>
            <w:r>
              <w:rPr>
                <w:rFonts w:hint="eastAsia"/>
              </w:rPr>
              <w:t>4=</w:t>
            </w:r>
            <w:proofErr w:type="gramStart"/>
            <w:r>
              <w:rPr>
                <w:rFonts w:hint="eastAsia"/>
              </w:rPr>
              <w:t>平昨</w:t>
            </w:r>
            <w:proofErr w:type="gramEnd"/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1258ACE1" w14:textId="77777777" w:rsidR="006C0CC0" w:rsidRDefault="006C0CC0" w:rsidP="006C0CC0">
            <w:proofErr w:type="spellStart"/>
            <w:r>
              <w:t>AddReduce</w:t>
            </w:r>
            <w:proofErr w:type="spellEnd"/>
            <w:r>
              <w:t>[str]</w:t>
            </w:r>
          </w:p>
          <w:p w14:paraId="753CC64B" w14:textId="1B727E01" w:rsidR="007D0690" w:rsidRDefault="00136F77" w:rsidP="006C0CC0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// </w:t>
            </w:r>
            <w:r>
              <w:rPr>
                <w:rFonts w:hint="eastAsia"/>
                <w:color w:val="FF0000"/>
              </w:rPr>
              <w:t>错误信息</w:t>
            </w:r>
          </w:p>
          <w:p w14:paraId="379020A9" w14:textId="21C9D451" w:rsidR="007D0690" w:rsidRDefault="00136F77">
            <w:proofErr w:type="spellStart"/>
            <w:r>
              <w:rPr>
                <w:rFonts w:hint="eastAsia"/>
                <w:color w:val="FF0000"/>
              </w:rPr>
              <w:t>ErrorDescription</w:t>
            </w:r>
            <w:proofErr w:type="spellEnd"/>
            <w:r w:rsidR="006C0CC0">
              <w:rPr>
                <w:rFonts w:hint="eastAsia"/>
                <w:color w:val="FF0000"/>
              </w:rPr>
              <w:t>[str]</w:t>
            </w:r>
            <w:r>
              <w:t xml:space="preserve"> </w:t>
            </w:r>
          </w:p>
        </w:tc>
      </w:tr>
    </w:tbl>
    <w:p w14:paraId="084EE0C9" w14:textId="77777777" w:rsidR="007D0690" w:rsidRDefault="007D0690"/>
    <w:p w14:paraId="5512398A" w14:textId="3745A396" w:rsidR="007D0690" w:rsidRDefault="00136F77">
      <w:r>
        <w:rPr>
          <w:rFonts w:hint="eastAsia"/>
        </w:rPr>
        <w:t>参数：</w:t>
      </w:r>
      <w:r w:rsidR="00D56757">
        <w:rPr>
          <w:rFonts w:hint="eastAsia"/>
        </w:rPr>
        <w:t>error</w:t>
      </w:r>
      <w:r>
        <w:rPr>
          <w:rFonts w:hint="eastAsia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32889DC" w14:textId="77777777">
        <w:tc>
          <w:tcPr>
            <w:tcW w:w="8522" w:type="dxa"/>
          </w:tcPr>
          <w:p w14:paraId="373637A7" w14:textId="77777777" w:rsidR="007D0690" w:rsidRDefault="00136F77"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错误码</w:t>
            </w:r>
            <w:r>
              <w:rPr>
                <w:rFonts w:hint="eastAsia"/>
              </w:rPr>
              <w:tab/>
            </w:r>
          </w:p>
          <w:p w14:paraId="3601D750" w14:textId="3F9B3AFE" w:rsidR="007D0690" w:rsidRDefault="00136F77">
            <w:proofErr w:type="spellStart"/>
            <w:r>
              <w:rPr>
                <w:rFonts w:hint="eastAsia"/>
              </w:rPr>
              <w:t>ErrorID</w:t>
            </w:r>
            <w:proofErr w:type="spellEnd"/>
            <w:r w:rsidR="00D56757">
              <w:rPr>
                <w:rFonts w:hint="eastAsia"/>
              </w:rPr>
              <w:t>[int]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7FADE323" w14:textId="77777777" w:rsidR="007D0690" w:rsidRDefault="00136F77">
            <w:r>
              <w:rPr>
                <w:rFonts w:hint="eastAsia"/>
              </w:rPr>
              <w:t xml:space="preserve">// </w:t>
            </w:r>
            <w:r>
              <w:rPr>
                <w:rFonts w:hint="eastAsia"/>
              </w:rPr>
              <w:t>错误描述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4CEFB611" w14:textId="46F4CDEC" w:rsidR="007D0690" w:rsidRDefault="00136F77">
            <w:proofErr w:type="spellStart"/>
            <w:r>
              <w:rPr>
                <w:rFonts w:hint="eastAsia"/>
              </w:rPr>
              <w:t>ErrorMsg</w:t>
            </w:r>
            <w:proofErr w:type="spellEnd"/>
            <w:r w:rsidR="00D56757">
              <w:rPr>
                <w:rFonts w:hint="eastAsia"/>
              </w:rPr>
              <w:t>[str]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</w:tc>
      </w:tr>
    </w:tbl>
    <w:p w14:paraId="653D9509" w14:textId="77777777" w:rsidR="007D0690" w:rsidRDefault="00136F77">
      <w:r>
        <w:br w:type="page"/>
      </w:r>
    </w:p>
    <w:p w14:paraId="068B6B7D" w14:textId="77777777" w:rsidR="007D0690" w:rsidRDefault="007D0690"/>
    <w:p w14:paraId="2DA75F7F" w14:textId="79204662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57" w:name="_Toc185002868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持仓</w:t>
      </w:r>
      <w:r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明细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3D53CD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eq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QryPosition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3D53CD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nRspQryPosition</w:t>
      </w:r>
      <w:bookmarkEnd w:id="57"/>
      <w:proofErr w:type="spellEnd"/>
    </w:p>
    <w:p w14:paraId="090750C0" w14:textId="77777777" w:rsidR="007D0690" w:rsidRDefault="00136F77">
      <w:pPr>
        <w:pStyle w:val="aa"/>
        <w:ind w:firstLineChars="0" w:firstLine="0"/>
        <w:rPr>
          <w:color w:val="FF0000"/>
        </w:rPr>
      </w:pPr>
      <w:r>
        <w:rPr>
          <w:rFonts w:hint="eastAsia"/>
          <w:color w:val="FF0000"/>
        </w:rPr>
        <w:t>两个持仓明细查询之间最小间隔时间为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秒，否则查询失败。</w:t>
      </w:r>
      <w:r>
        <w:rPr>
          <w:rFonts w:hint="eastAsia"/>
          <w:color w:val="FF0000"/>
        </w:rPr>
        <w:t>(</w:t>
      </w:r>
      <w:r>
        <w:rPr>
          <w:color w:val="FF0000"/>
        </w:rPr>
        <w:t>Since API v1.5)</w:t>
      </w:r>
    </w:p>
    <w:p w14:paraId="78B17F68" w14:textId="77777777" w:rsidR="007D0690" w:rsidRDefault="007D0690"/>
    <w:p w14:paraId="4C71B8AF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79E0F0C" w14:textId="77777777">
        <w:tc>
          <w:tcPr>
            <w:tcW w:w="8522" w:type="dxa"/>
          </w:tcPr>
          <w:p w14:paraId="41C6EDD0" w14:textId="649A2EB7" w:rsidR="007D0690" w:rsidRDefault="003D53CD"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eqQryPosition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</w:tc>
      </w:tr>
    </w:tbl>
    <w:p w14:paraId="55B3E19A" w14:textId="77777777" w:rsidR="007D0690" w:rsidRDefault="007D0690"/>
    <w:p w14:paraId="70E2AB28" w14:textId="7611CE5C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hint="eastAsia"/>
        </w:rPr>
        <w:t>参数：</w:t>
      </w:r>
      <w:r w:rsidR="003D53CD">
        <w:rPr>
          <w:rFonts w:ascii="Times New Roman" w:hAnsi="Times New Roman" w:cs="Times New Roman" w:hint="eastAsia"/>
          <w:bCs/>
          <w:kern w:val="0"/>
          <w:szCs w:val="32"/>
        </w:rPr>
        <w:t>req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0330A69" w14:textId="77777777">
        <w:tc>
          <w:tcPr>
            <w:tcW w:w="8522" w:type="dxa"/>
          </w:tcPr>
          <w:p w14:paraId="42CD120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03A1B38" w14:textId="0DA78870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3D53CD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</w:tbl>
    <w:p w14:paraId="21233A89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5F894BD2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470DA6A" w14:textId="77777777">
        <w:tc>
          <w:tcPr>
            <w:tcW w:w="8522" w:type="dxa"/>
          </w:tcPr>
          <w:p w14:paraId="312E9E04" w14:textId="3B6A0BD4" w:rsidR="007D0690" w:rsidRDefault="00943534"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nRspQryPosition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587801FA" w14:textId="77777777" w:rsidR="007D0690" w:rsidRDefault="007D0690"/>
    <w:p w14:paraId="0EF0BC20" w14:textId="585374D1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hint="eastAsia"/>
        </w:rPr>
        <w:t>参数：</w:t>
      </w:r>
      <w:r w:rsidR="00943534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C3B8349" w14:textId="77777777">
        <w:tc>
          <w:tcPr>
            <w:tcW w:w="8522" w:type="dxa"/>
          </w:tcPr>
          <w:p w14:paraId="446DC51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</w:p>
          <w:p w14:paraId="1E459782" w14:textId="77777777" w:rsidR="00943534" w:rsidRP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ClientNo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ED21790" w14:textId="77777777" w:rsidR="00943534" w:rsidRPr="00943534" w:rsidRDefault="00943534" w:rsidP="0094353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交易所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CDED824" w14:textId="77777777" w:rsidR="00943534" w:rsidRP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ExchangeNo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C16950C" w14:textId="77777777" w:rsidR="00943534" w:rsidRPr="00943534" w:rsidRDefault="00943534" w:rsidP="0094353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证券代码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960E17F" w14:textId="77777777" w:rsidR="00943534" w:rsidRP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CommodityNo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4B7B3CE" w14:textId="77777777" w:rsidR="00943534" w:rsidRPr="00943534" w:rsidRDefault="00943534" w:rsidP="0094353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持仓方向（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：持买；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2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：持卖）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6E3BED9" w14:textId="77777777" w:rsid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  <w:t>Direct[str]</w:t>
            </w:r>
          </w:p>
          <w:p w14:paraId="1C0473BC" w14:textId="195BEEC5" w:rsidR="007D0690" w:rsidRDefault="00136F77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持仓成本价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1D8AABE" w14:textId="052B8A4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HoldPrice</w:t>
            </w:r>
            <w:proofErr w:type="spellEnd"/>
            <w:r w:rsidR="0094353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01B24C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可卖数量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BD08097" w14:textId="77777777" w:rsidR="00943534" w:rsidRP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CanTradeVol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</w:p>
          <w:p w14:paraId="68E1F7B2" w14:textId="77777777" w:rsidR="00943534" w:rsidRPr="00943534" w:rsidRDefault="00943534" w:rsidP="0094353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今买数量</w:t>
            </w:r>
            <w:proofErr w:type="gramEnd"/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FE85582" w14:textId="77777777" w:rsidR="00943534" w:rsidRP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TodayBuyVol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</w:p>
          <w:p w14:paraId="4F254101" w14:textId="77777777" w:rsidR="00943534" w:rsidRPr="00943534" w:rsidRDefault="00943534" w:rsidP="0094353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冻结数量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1AD4F8A" w14:textId="77777777" w:rsid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FrozenVol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</w:p>
          <w:p w14:paraId="77D2058D" w14:textId="02CDF143" w:rsidR="007D0690" w:rsidRDefault="00136F77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持有期内买入金额总和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F2BEA42" w14:textId="458181D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TotalBuyMoney</w:t>
            </w:r>
            <w:proofErr w:type="spellEnd"/>
            <w:r w:rsidR="0094353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2C6BF8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持有期内卖出金额总和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DAE071D" w14:textId="5AC5C65C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TotalSellMoney</w:t>
            </w:r>
            <w:proofErr w:type="spellEnd"/>
            <w:r w:rsidR="0094353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 w:rsid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853CD6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持有期内买入数量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4C13138" w14:textId="77777777" w:rsidR="00943534" w:rsidRP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TotalBuyVol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0289E2CD" w14:textId="77777777" w:rsidR="00943534" w:rsidRPr="00943534" w:rsidRDefault="00943534" w:rsidP="0094353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持有期内卖出数量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ECE8173" w14:textId="77777777" w:rsidR="00943534" w:rsidRP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TotalSellVol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17A3E33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首次开仓日期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-MM-dd)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5518C3C" w14:textId="77DE5191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OpenDate</w:t>
            </w:r>
            <w:proofErr w:type="spellEnd"/>
            <w:r w:rsidR="00943534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247D819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平仓盈利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DE11C46" w14:textId="2CE30E62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FlatProfit</w:t>
            </w:r>
            <w:proofErr w:type="spellEnd"/>
            <w:r w:rsidR="0094353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 w:rsid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0069FE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港股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T+1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数量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821489D" w14:textId="77777777" w:rsidR="00943534" w:rsidRP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  <w:t>HkexT1[int]</w:t>
            </w: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FEB885A" w14:textId="77777777" w:rsidR="00943534" w:rsidRPr="00943534" w:rsidRDefault="00943534" w:rsidP="0094353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港股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T+2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数量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9DAABF4" w14:textId="77777777" w:rsidR="00943534" w:rsidRP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  <w:t>HkexT2[int]</w:t>
            </w: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65037F83" w14:textId="77777777" w:rsidR="00943534" w:rsidRPr="00943534" w:rsidRDefault="00943534" w:rsidP="0094353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美股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T+3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数量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23FB68E" w14:textId="77777777" w:rsidR="00943534" w:rsidRP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  <w:t>HkexT3[int]</w:t>
            </w: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714B49FD" w14:textId="77777777" w:rsidR="00943534" w:rsidRPr="00943534" w:rsidRDefault="00943534" w:rsidP="0094353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港股未交</w:t>
            </w:r>
            <w:proofErr w:type="gramStart"/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收数量</w:t>
            </w:r>
            <w:proofErr w:type="gramEnd"/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=T1+T2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0625808" w14:textId="77777777" w:rsidR="00943534" w:rsidRP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UnsettleVol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</w:p>
          <w:p w14:paraId="07D8251E" w14:textId="77777777" w:rsidR="00943534" w:rsidRPr="00943534" w:rsidRDefault="00943534" w:rsidP="0094353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港股已交</w:t>
            </w:r>
            <w:proofErr w:type="gramStart"/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收数量</w:t>
            </w:r>
            <w:proofErr w:type="gramEnd"/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A14AD45" w14:textId="77777777" w:rsidR="00943534" w:rsidRP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SettledVol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5647DA7A" w14:textId="77777777" w:rsidR="00943534" w:rsidRPr="00943534" w:rsidRDefault="00943534" w:rsidP="0094353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持仓数量</w:t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D954CD2" w14:textId="77777777" w:rsidR="00943534" w:rsidRP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HoldVol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</w:p>
          <w:p w14:paraId="03B0C73F" w14:textId="77777777" w:rsidR="00943534" w:rsidRPr="00943534" w:rsidRDefault="00943534" w:rsidP="0094353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>今卖数量</w:t>
            </w:r>
            <w:proofErr w:type="gramEnd"/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4281102" w14:textId="77777777" w:rsidR="00943534" w:rsidRDefault="00943534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TodaySaleVol</w:t>
            </w:r>
            <w:proofErr w:type="spellEnd"/>
            <w:r w:rsidRPr="00943534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</w:p>
          <w:p w14:paraId="02E95BA1" w14:textId="1A6C3488" w:rsidR="007D0690" w:rsidRDefault="00136F77" w:rsidP="0094353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卖空冻结资金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D6CD0FB" w14:textId="3B2C486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SellFrozenMoney</w:t>
            </w:r>
            <w:proofErr w:type="spellEnd"/>
            <w:r w:rsidR="0094353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 w:rsid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29A1CD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开仓均价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D504A34" w14:textId="40814B2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OpenPrice</w:t>
            </w:r>
            <w:proofErr w:type="spellEnd"/>
            <w:r w:rsidR="0094353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 w:rsidR="0094353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32284B8E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EE75DBA" w14:textId="6CF40463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hint="eastAsia"/>
        </w:rPr>
        <w:t>参数：</w:t>
      </w:r>
      <w:r w:rsidR="008B11D4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p w14:paraId="56F8681D" w14:textId="77777777" w:rsidR="007D0690" w:rsidRDefault="007D0690"/>
    <w:p w14:paraId="12BF1042" w14:textId="60042E71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58" w:name="_Toc185002869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资金查询请求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8B11D4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eqQryCapital</w:t>
      </w:r>
      <w:proofErr w:type="spellEnd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proofErr w:type="spellStart"/>
      <w:r w:rsidR="008B11D4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nRs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p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QryCapital</w:t>
      </w:r>
      <w:bookmarkEnd w:id="58"/>
      <w:proofErr w:type="spellEnd"/>
    </w:p>
    <w:p w14:paraId="46DF60C9" w14:textId="77777777" w:rsidR="007D0690" w:rsidRDefault="00136F77">
      <w:pPr>
        <w:pStyle w:val="aa"/>
        <w:ind w:firstLineChars="0" w:firstLine="0"/>
        <w:rPr>
          <w:color w:val="FF0000"/>
        </w:rPr>
      </w:pPr>
      <w:r>
        <w:rPr>
          <w:rFonts w:hint="eastAsia"/>
          <w:color w:val="FF0000"/>
        </w:rPr>
        <w:t>两个资金查询之间最小间隔时间为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秒，否则查询失败。</w:t>
      </w:r>
      <w:r>
        <w:rPr>
          <w:rFonts w:hint="eastAsia"/>
          <w:color w:val="FF0000"/>
        </w:rPr>
        <w:t>(</w:t>
      </w:r>
      <w:r>
        <w:rPr>
          <w:color w:val="FF0000"/>
        </w:rPr>
        <w:t>Since API v1.5)</w:t>
      </w:r>
    </w:p>
    <w:p w14:paraId="0290CA54" w14:textId="77777777" w:rsidR="007D0690" w:rsidRDefault="007D0690"/>
    <w:p w14:paraId="07AE9AB0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9ECA78E" w14:textId="77777777">
        <w:tc>
          <w:tcPr>
            <w:tcW w:w="8522" w:type="dxa"/>
          </w:tcPr>
          <w:p w14:paraId="5070FED2" w14:textId="6A49BCE6" w:rsidR="007D0690" w:rsidRDefault="008B11D4"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eqQryCapital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(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</w:tc>
      </w:tr>
    </w:tbl>
    <w:p w14:paraId="26E4C502" w14:textId="77777777" w:rsidR="007D0690" w:rsidRDefault="007D0690"/>
    <w:p w14:paraId="3166B013" w14:textId="528CF914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8B11D4">
        <w:rPr>
          <w:rFonts w:ascii="Times New Roman" w:hAnsi="Times New Roman" w:cs="Times New Roman" w:hint="eastAsia"/>
          <w:bCs/>
          <w:kern w:val="0"/>
          <w:szCs w:val="32"/>
        </w:rPr>
        <w:t>req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5DE3F99" w14:textId="77777777">
        <w:tc>
          <w:tcPr>
            <w:tcW w:w="8522" w:type="dxa"/>
          </w:tcPr>
          <w:p w14:paraId="4B7D944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不使用</w:t>
            </w:r>
          </w:p>
          <w:p w14:paraId="2BAE5DA8" w14:textId="2339128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Unused</w:t>
            </w:r>
            <w:r w:rsidR="008B11D4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B4BC52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4D7622E" w14:textId="55D4916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8B11D4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4A3AB5F6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9636EFD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1632EF0" w14:textId="77777777">
        <w:tc>
          <w:tcPr>
            <w:tcW w:w="8522" w:type="dxa"/>
          </w:tcPr>
          <w:p w14:paraId="06A5CAD6" w14:textId="3A9DCF20" w:rsidR="007D0690" w:rsidRDefault="002A44D5"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</w:t>
            </w:r>
            <w:r w:rsidR="00136F77"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p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QryCapital</w:t>
            </w:r>
            <w:proofErr w:type="spellEnd"/>
            <w:r w:rsidRPr="002A44D5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2A44D5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2A44D5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2A44D5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2A44D5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2A44D5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2A44D5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2A44D5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750C73B1" w14:textId="77777777" w:rsidR="007D0690" w:rsidRDefault="007D0690"/>
    <w:p w14:paraId="79BF4A94" w14:textId="15D2E3A1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2A44D5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4E18EFF" w14:textId="77777777">
        <w:tc>
          <w:tcPr>
            <w:tcW w:w="8522" w:type="dxa"/>
          </w:tcPr>
          <w:p w14:paraId="3A9D049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</w:p>
          <w:p w14:paraId="34C58280" w14:textId="6B8F066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UserId</w:t>
            </w:r>
            <w:proofErr w:type="spellEnd"/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82C2F1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入金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2171683" w14:textId="4269F4D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Deposit</w:t>
            </w:r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7AC7904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出金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4F6FB30" w14:textId="75E3B825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Withdraw</w:t>
            </w:r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20F42F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今日可用于交易的资金量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今可用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3E88F877" w14:textId="3C1C58E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TodayTradableFund</w:t>
            </w:r>
            <w:proofErr w:type="spellEnd"/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27B0B4F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当</w:t>
            </w:r>
            <w:proofErr w:type="gram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日期初</w:t>
            </w:r>
            <w:proofErr w:type="gramEnd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权益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今结存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411A2E82" w14:textId="268C751C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TodayInitialBalance</w:t>
            </w:r>
            <w:proofErr w:type="spellEnd"/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24770A7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当日实时浮动权益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今权益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)</w:t>
            </w:r>
          </w:p>
          <w:p w14:paraId="05D95DE3" w14:textId="7575740F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TodayRealtimeBalance</w:t>
            </w:r>
            <w:proofErr w:type="spellEnd"/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7EF37B1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冻结资金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DC6394F" w14:textId="35F248D4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FrozenFund</w:t>
            </w:r>
            <w:proofErr w:type="spellEnd"/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189173A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佣金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F0D987E" w14:textId="2AE0BDB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>Commission</w:t>
            </w:r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679FEBA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初始保证金</w:t>
            </w:r>
          </w:p>
          <w:p w14:paraId="7D20ED6A" w14:textId="0ADAE10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InitialMargin</w:t>
            </w:r>
            <w:proofErr w:type="spellEnd"/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7340E3B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昨日可用于交易的资金量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昨可用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1B6D7040" w14:textId="09F6E72A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YdTradableFund</w:t>
            </w:r>
            <w:proofErr w:type="spellEnd"/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50780FB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昨日期初权益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昨结存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28FF5F08" w14:textId="600EFD2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YdInitialBalance</w:t>
            </w:r>
            <w:proofErr w:type="spellEnd"/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67ED8C4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昨日期末权益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昨权益</w:t>
            </w:r>
            <w:r>
              <w:rPr>
                <w:rFonts w:ascii="Times New Roman" w:hAnsi="Times New Roman" w:cs="Times New Roman"/>
                <w:kern w:val="0"/>
                <w:szCs w:val="32"/>
              </w:rPr>
              <w:t>)</w:t>
            </w:r>
          </w:p>
          <w:p w14:paraId="1F2C2A03" w14:textId="3A12217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YdFinalBalance</w:t>
            </w:r>
            <w:proofErr w:type="spellEnd"/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7C5465D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浮动盈亏</w:t>
            </w:r>
          </w:p>
          <w:p w14:paraId="4CD4D901" w14:textId="649AFF2A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ProfitLoss</w:t>
            </w:r>
            <w:proofErr w:type="spellEnd"/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1C95CFC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币种编号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A5206E0" w14:textId="293BD0CA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CurrencyNo</w:t>
            </w:r>
            <w:proofErr w:type="spellEnd"/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77DE8E9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货币与基本的汇率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0107705" w14:textId="117EFD14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CurrencyRate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2B2B79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LME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未</w:t>
            </w:r>
            <w:proofErr w:type="gram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到期平盈</w:t>
            </w:r>
            <w:proofErr w:type="gramEnd"/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未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到期平盈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1D39B4E2" w14:textId="368DCC6D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LMEUnexpiredPL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49DD0F3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LME</w:t>
            </w:r>
            <w:proofErr w:type="gram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未结平盈</w:t>
            </w:r>
            <w:proofErr w:type="gramEnd"/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未结平盈</w:t>
            </w:r>
            <w:proofErr w:type="gramEnd"/>
            <w:r>
              <w:rPr>
                <w:rFonts w:ascii="Times New Roman" w:hAnsi="Times New Roman" w:cs="Times New Roman"/>
                <w:kern w:val="0"/>
                <w:szCs w:val="32"/>
              </w:rPr>
              <w:t>)</w:t>
            </w:r>
          </w:p>
          <w:p w14:paraId="409D2B36" w14:textId="2A4F12B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LMEUnaccountPL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688F90F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维持保证金</w:t>
            </w:r>
          </w:p>
          <w:p w14:paraId="66B9C945" w14:textId="705C91B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MaintenanceMargin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006B3EF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期权权利金</w:t>
            </w:r>
          </w:p>
          <w:p w14:paraId="2D5BA74E" w14:textId="39684645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Premium</w:t>
            </w:r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302E34C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信任额度</w:t>
            </w:r>
          </w:p>
          <w:p w14:paraId="77AC7D2A" w14:textId="7679CADC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CreditAmount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2F4AB0E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初始资金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F715AB8" w14:textId="0FCB895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IntialFund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1AB225A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资金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帐号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1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F5B4538" w14:textId="660C071D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FundAccountNo</w:t>
            </w:r>
            <w:proofErr w:type="spellEnd"/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2B7B4F1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交易限额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496AFE0" w14:textId="72E9370D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TradeLimit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13E601E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可取资金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==min(T+0,T+0+T+1,T+0+T+1+T+2)-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冻结资金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挂单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9E32F50" w14:textId="77F1EB3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CanCashOutMoneyAmount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1B9B05B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月存款利息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53684C3" w14:textId="16D9F381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DepositInterest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378FF36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月欠款利息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87A541F" w14:textId="425F50D6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LoanInterest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7F9F396" w14:textId="77777777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错误信息</w:t>
            </w:r>
          </w:p>
          <w:p w14:paraId="4B02C8E3" w14:textId="5DAD0BB0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ErrorDescription</w:t>
            </w:r>
            <w:proofErr w:type="spellEnd"/>
            <w:r w:rsidR="002A44D5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</w:tbl>
    <w:p w14:paraId="1C37A102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D28916F" w14:textId="2CFCCAD3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E416D6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p w14:paraId="7333BF8A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2347FF6E" w14:textId="626CE752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59" w:name="_Toc185002870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版本号查询请求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E416D6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eqQryVersion</w:t>
      </w:r>
      <w:proofErr w:type="spellEnd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proofErr w:type="spellStart"/>
      <w:r w:rsidR="00E416D6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nRspQryVersion</w:t>
      </w:r>
      <w:bookmarkEnd w:id="59"/>
      <w:proofErr w:type="spellEnd"/>
    </w:p>
    <w:p w14:paraId="1C1EE0D3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1C3E1D2" w14:textId="77777777">
        <w:tc>
          <w:tcPr>
            <w:tcW w:w="8522" w:type="dxa"/>
          </w:tcPr>
          <w:p w14:paraId="67A3CB87" w14:textId="36A1933F" w:rsidR="007D0690" w:rsidRDefault="00E416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eqQryVersion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</w:tc>
      </w:tr>
    </w:tbl>
    <w:p w14:paraId="22BAFEB9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ACAB2FB" w14:textId="0A698893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E416D6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5401058" w14:textId="77777777">
        <w:tc>
          <w:tcPr>
            <w:tcW w:w="8522" w:type="dxa"/>
          </w:tcPr>
          <w:p w14:paraId="4D4134B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</w:p>
          <w:p w14:paraId="5990B2FD" w14:textId="5851C7A0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UserId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1F2F719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用户密码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A24C9D3" w14:textId="1A7BE725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UserPwd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705F910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D4C5AB2" w14:textId="19DB4177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</w:tbl>
    <w:p w14:paraId="55BFC3DA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38C971C4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85B693B" w14:textId="77777777">
        <w:tc>
          <w:tcPr>
            <w:tcW w:w="8522" w:type="dxa"/>
          </w:tcPr>
          <w:p w14:paraId="231E3170" w14:textId="7AE06A57" w:rsidR="007D0690" w:rsidRDefault="00E416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nRspQryVersion</w:t>
            </w:r>
            <w:proofErr w:type="spellEnd"/>
            <w:r w:rsidRPr="00E416D6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E416D6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E416D6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E416D6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E416D6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E416D6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E416D6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E416D6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45E0EA94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60940A0D" w14:textId="1AA36CA0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E416D6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DF46FA8" w14:textId="77777777">
        <w:tc>
          <w:tcPr>
            <w:tcW w:w="8522" w:type="dxa"/>
          </w:tcPr>
          <w:p w14:paraId="2A529035" w14:textId="77777777" w:rsidR="007D0690" w:rsidRDefault="00136F77">
            <w:pPr>
              <w:rPr>
                <w:rFonts w:ascii="新宋体" w:eastAsia="新宋体" w:hAnsi="新宋体" w:hint="eastAsia"/>
                <w:color w:val="000000"/>
                <w:sz w:val="19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版本号</w:t>
            </w:r>
            <w:r>
              <w:rPr>
                <w:rFonts w:ascii="新宋体" w:eastAsia="新宋体" w:hAnsi="新宋体" w:hint="eastAsia"/>
                <w:color w:val="000000"/>
                <w:sz w:val="19"/>
              </w:rPr>
              <w:tab/>
            </w:r>
          </w:p>
          <w:p w14:paraId="3C7301EB" w14:textId="2B910B2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>Version</w:t>
            </w:r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31D64D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是否必须更新到新版本才能正常使用（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0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：可以不更新；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：必须更新）</w:t>
            </w:r>
          </w:p>
          <w:p w14:paraId="39B28F75" w14:textId="1BA32610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MustUpdate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2363EF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必须要更到的版本号</w:t>
            </w:r>
          </w:p>
          <w:p w14:paraId="4619694F" w14:textId="5CF7F84C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MustVersion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7E9D9A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版本内容中文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14FF9B1" w14:textId="2FFD563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VersionContent_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CN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</w:t>
            </w:r>
            <w:proofErr w:type="gram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str]</w:t>
            </w:r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42AD83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版本内容英文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AB57272" w14:textId="24E0AD28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VersionContent_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US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</w:t>
            </w:r>
            <w:proofErr w:type="gram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str]</w:t>
            </w:r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356C5D9E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05258E69" w14:textId="399ABC79" w:rsidR="007D0690" w:rsidRPr="00E416D6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E416D6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  <w:r>
        <w:br w:type="page"/>
      </w:r>
    </w:p>
    <w:p w14:paraId="0CD5168F" w14:textId="64BDB7DD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60" w:name="_Toc185002871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币种查询请求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E416D6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eqQryCurrency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r>
        <w:t xml:space="preserve"> </w:t>
      </w:r>
      <w:proofErr w:type="spellStart"/>
      <w:r w:rsidR="00E416D6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nRspQryCurrency</w:t>
      </w:r>
      <w:bookmarkEnd w:id="60"/>
      <w:proofErr w:type="spellEnd"/>
    </w:p>
    <w:p w14:paraId="65CF1934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2265D89" w14:textId="77777777">
        <w:tc>
          <w:tcPr>
            <w:tcW w:w="8522" w:type="dxa"/>
          </w:tcPr>
          <w:p w14:paraId="5506D501" w14:textId="742926B9" w:rsidR="007D0690" w:rsidRDefault="00E416D6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eqQryCurrency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</w:tc>
      </w:tr>
    </w:tbl>
    <w:p w14:paraId="14DEFFE7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A0BFE10" w14:textId="1FACAD62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E416D6">
        <w:rPr>
          <w:rFonts w:ascii="Times New Roman" w:hAnsi="Times New Roman" w:cs="Times New Roman" w:hint="eastAsia"/>
          <w:bCs/>
          <w:kern w:val="0"/>
          <w:szCs w:val="32"/>
        </w:rPr>
        <w:t>req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1F75FB8" w14:textId="77777777">
        <w:tc>
          <w:tcPr>
            <w:tcW w:w="8522" w:type="dxa"/>
          </w:tcPr>
          <w:p w14:paraId="491E7EA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不使用</w:t>
            </w:r>
          </w:p>
          <w:p w14:paraId="31EED55E" w14:textId="560A4993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Unused</w:t>
            </w:r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327C502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61C2D01" w14:textId="7493AF44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E416D6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</w:tbl>
    <w:p w14:paraId="6A20064F" w14:textId="77777777" w:rsidR="007D0690" w:rsidRDefault="007D0690"/>
    <w:p w14:paraId="699EF730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1513F42" w14:textId="77777777">
        <w:tc>
          <w:tcPr>
            <w:tcW w:w="8522" w:type="dxa"/>
          </w:tcPr>
          <w:p w14:paraId="127DDB42" w14:textId="492606F5" w:rsidR="007D0690" w:rsidRDefault="00A0296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nRspQryCurrency</w:t>
            </w:r>
            <w:proofErr w:type="spellEnd"/>
            <w:r w:rsidRPr="00A02969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A02969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A02969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A02969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A02969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A02969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A02969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A02969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 </w:t>
            </w:r>
          </w:p>
        </w:tc>
      </w:tr>
    </w:tbl>
    <w:p w14:paraId="24F47702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51864BC3" w14:textId="575F408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6A116E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D1F8F5C" w14:textId="77777777">
        <w:tc>
          <w:tcPr>
            <w:tcW w:w="8522" w:type="dxa"/>
          </w:tcPr>
          <w:p w14:paraId="28155A7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货币编号</w:t>
            </w:r>
          </w:p>
          <w:p w14:paraId="563D12B9" w14:textId="76955D42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CurrencyNo</w:t>
            </w:r>
            <w:proofErr w:type="spellEnd"/>
            <w:r w:rsidR="006A116E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00042E9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基币货币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编号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B7BC8C5" w14:textId="5B27AE4D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IsBase</w:t>
            </w:r>
            <w:proofErr w:type="spellEnd"/>
            <w:r w:rsidR="006A116E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16D201B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与基币的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换算汇率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1988A26" w14:textId="1C56B8FC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ChangeRate</w:t>
            </w:r>
            <w:proofErr w:type="spellEnd"/>
            <w:r w:rsidR="006A116E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23F87DE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货币名称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F0356FF" w14:textId="46035C6F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CurrencyName</w:t>
            </w:r>
            <w:proofErr w:type="spellEnd"/>
            <w:r w:rsidR="006A116E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0E2D381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货币名称（英文）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7CCF6A8" w14:textId="09FDF3B5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CurrencyNameEN</w:t>
            </w:r>
            <w:proofErr w:type="spellEnd"/>
            <w:r w:rsidR="006A116E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</w:tbl>
    <w:p w14:paraId="0ECB6782" w14:textId="77777777" w:rsidR="007D0690" w:rsidRDefault="007D0690"/>
    <w:p w14:paraId="2C4EAAB6" w14:textId="194D34A3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6A116E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p w14:paraId="731D12BB" w14:textId="77777777" w:rsidR="007D0690" w:rsidRDefault="007D0690"/>
    <w:p w14:paraId="3D6491A3" w14:textId="0AACD637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61" w:name="_Toc185002872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交易时间查询请求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6A116E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eqQryTradeTime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r>
        <w:t xml:space="preserve"> </w:t>
      </w:r>
      <w:proofErr w:type="spellStart"/>
      <w:r w:rsidR="006A116E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nRspQryTradeTime</w:t>
      </w:r>
      <w:bookmarkEnd w:id="61"/>
      <w:proofErr w:type="spellEnd"/>
    </w:p>
    <w:p w14:paraId="5633DDE0" w14:textId="77777777" w:rsidR="007D0690" w:rsidRDefault="00136F77">
      <w:r>
        <w:rPr>
          <w:rFonts w:hint="eastAsia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AD5123B" w14:textId="77777777">
        <w:tc>
          <w:tcPr>
            <w:tcW w:w="8522" w:type="dxa"/>
          </w:tcPr>
          <w:p w14:paraId="1ED3B50A" w14:textId="414EB40F" w:rsidR="007D0690" w:rsidRDefault="006A116E">
            <w:pPr>
              <w:rPr>
                <w:rFonts w:hint="eastAsia"/>
              </w:rPr>
            </w:pPr>
            <w:proofErr w:type="spellStart"/>
            <w:proofErr w:type="gramStart"/>
            <w:r>
              <w:rPr>
                <w:rFonts w:hint="eastAsia"/>
              </w:rPr>
              <w:t>r</w:t>
            </w:r>
            <w:r w:rsidR="00136F77">
              <w:rPr>
                <w:rFonts w:hint="eastAsia"/>
              </w:rPr>
              <w:t>eqQryTradeTime</w:t>
            </w:r>
            <w:proofErr w:type="spellEnd"/>
            <w:r w:rsidR="00136F77"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 xml:space="preserve">req: </w:t>
            </w:r>
            <w:proofErr w:type="spellStart"/>
            <w:r>
              <w:rPr>
                <w:rFonts w:hint="eastAsia"/>
              </w:rPr>
              <w:t>dict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reqid</w:t>
            </w:r>
            <w:proofErr w:type="spellEnd"/>
            <w:r>
              <w:rPr>
                <w:rFonts w:hint="eastAsia"/>
              </w:rPr>
              <w:t>: int)</w:t>
            </w:r>
          </w:p>
        </w:tc>
      </w:tr>
    </w:tbl>
    <w:p w14:paraId="1B2933DB" w14:textId="77777777" w:rsidR="007D0690" w:rsidRDefault="007D0690"/>
    <w:p w14:paraId="16B72AE8" w14:textId="17EC8076" w:rsidR="007D0690" w:rsidRDefault="00136F77">
      <w:r>
        <w:rPr>
          <w:rFonts w:hint="eastAsia"/>
        </w:rPr>
        <w:t>参数：</w:t>
      </w:r>
      <w:r w:rsidR="006A116E">
        <w:rPr>
          <w:rFonts w:hint="eastAsia"/>
        </w:rPr>
        <w:t>req</w:t>
      </w:r>
      <w:r>
        <w:rPr>
          <w:rFonts w:hint="eastAsia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D5A62DD" w14:textId="77777777">
        <w:tc>
          <w:tcPr>
            <w:tcW w:w="8522" w:type="dxa"/>
          </w:tcPr>
          <w:p w14:paraId="0BF5D1AA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不使用</w:t>
            </w:r>
          </w:p>
          <w:p w14:paraId="70790FE4" w14:textId="3BB752C6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>Unused</w:t>
            </w:r>
            <w:r w:rsidR="006A116E">
              <w:rPr>
                <w:rFonts w:hint="eastAsia"/>
              </w:rPr>
              <w:t>[str]</w:t>
            </w:r>
          </w:p>
          <w:p w14:paraId="6F639350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错误信息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5A175D12" w14:textId="5ABD20CD" w:rsidR="007D0690" w:rsidRDefault="00136F7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ErrorDescription</w:t>
            </w:r>
            <w:proofErr w:type="spellEnd"/>
            <w:r w:rsidR="006A116E">
              <w:rPr>
                <w:rFonts w:hint="eastAsia"/>
              </w:rPr>
              <w:t>[str]</w:t>
            </w:r>
          </w:p>
        </w:tc>
      </w:tr>
    </w:tbl>
    <w:p w14:paraId="1F8FA4A2" w14:textId="77777777" w:rsidR="007D0690" w:rsidRDefault="007D0690"/>
    <w:p w14:paraId="64ABA75A" w14:textId="77777777" w:rsidR="007D0690" w:rsidRDefault="00136F77">
      <w:r>
        <w:rPr>
          <w:rFonts w:hint="eastAsia"/>
        </w:rPr>
        <w:lastRenderedPageBreak/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D25784F" w14:textId="77777777">
        <w:tc>
          <w:tcPr>
            <w:tcW w:w="8522" w:type="dxa"/>
          </w:tcPr>
          <w:p w14:paraId="284012FF" w14:textId="771FD8FB" w:rsidR="007D0690" w:rsidRDefault="00C70EC3">
            <w:proofErr w:type="spellStart"/>
            <w:proofErr w:type="gramStart"/>
            <w:r>
              <w:rPr>
                <w:rFonts w:hint="eastAsia"/>
              </w:rPr>
              <w:t>o</w:t>
            </w:r>
            <w:r w:rsidR="00136F77">
              <w:rPr>
                <w:rFonts w:hint="eastAsia"/>
              </w:rPr>
              <w:t>nRspQryTradeTime</w:t>
            </w:r>
            <w:proofErr w:type="spellEnd"/>
            <w:r w:rsidRPr="00C70EC3">
              <w:t>(</w:t>
            </w:r>
            <w:proofErr w:type="gramEnd"/>
            <w:r w:rsidRPr="00C70EC3">
              <w:t xml:space="preserve">data: </w:t>
            </w:r>
            <w:proofErr w:type="spellStart"/>
            <w:r w:rsidRPr="00C70EC3">
              <w:t>dict</w:t>
            </w:r>
            <w:proofErr w:type="spellEnd"/>
            <w:r w:rsidRPr="00C70EC3">
              <w:t xml:space="preserve">, error: </w:t>
            </w:r>
            <w:proofErr w:type="spellStart"/>
            <w:r w:rsidRPr="00C70EC3">
              <w:t>dict</w:t>
            </w:r>
            <w:proofErr w:type="spellEnd"/>
            <w:r w:rsidRPr="00C70EC3">
              <w:t xml:space="preserve">, </w:t>
            </w:r>
            <w:proofErr w:type="spellStart"/>
            <w:r w:rsidRPr="00C70EC3">
              <w:t>reqid</w:t>
            </w:r>
            <w:proofErr w:type="spellEnd"/>
            <w:r w:rsidRPr="00C70EC3">
              <w:t>: int, last: bool)</w:t>
            </w:r>
          </w:p>
        </w:tc>
      </w:tr>
    </w:tbl>
    <w:p w14:paraId="618546F7" w14:textId="77777777" w:rsidR="007D0690" w:rsidRDefault="007D0690"/>
    <w:p w14:paraId="51004A85" w14:textId="5B817FDC" w:rsidR="007D0690" w:rsidRDefault="00136F77">
      <w:r>
        <w:rPr>
          <w:rFonts w:hint="eastAsia"/>
        </w:rPr>
        <w:t>参数：</w:t>
      </w:r>
      <w:r w:rsidR="00C70EC3">
        <w:rPr>
          <w:rFonts w:hint="eastAsia"/>
        </w:rPr>
        <w:t>data</w:t>
      </w:r>
      <w:r>
        <w:rPr>
          <w:rFonts w:hint="eastAsia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66CF976" w14:textId="77777777">
        <w:tc>
          <w:tcPr>
            <w:tcW w:w="8522" w:type="dxa"/>
          </w:tcPr>
          <w:p w14:paraId="1337B386" w14:textId="77777777" w:rsidR="007D0690" w:rsidRDefault="00136F77"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当前交易日期（</w:t>
            </w:r>
            <w:proofErr w:type="spellStart"/>
            <w:r>
              <w:rPr>
                <w:rFonts w:hint="eastAsia"/>
              </w:rPr>
              <w:t>yyyyMMdd</w:t>
            </w:r>
            <w:proofErr w:type="spellEnd"/>
            <w:r>
              <w:rPr>
                <w:rFonts w:hint="eastAsia"/>
              </w:rPr>
              <w:t>）</w:t>
            </w:r>
          </w:p>
          <w:p w14:paraId="1D13B0AA" w14:textId="77777777" w:rsidR="00C70EC3" w:rsidRDefault="00C70EC3" w:rsidP="00C70EC3">
            <w:r>
              <w:tab/>
            </w:r>
            <w:proofErr w:type="spellStart"/>
            <w:r>
              <w:t>TradeDate</w:t>
            </w:r>
            <w:proofErr w:type="spellEnd"/>
            <w:r>
              <w:t>[str]</w:t>
            </w:r>
          </w:p>
          <w:p w14:paraId="176D1A3D" w14:textId="77777777" w:rsidR="00C70EC3" w:rsidRDefault="00C70EC3" w:rsidP="00C70EC3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开盘时间（</w:t>
            </w:r>
            <w:proofErr w:type="spellStart"/>
            <w:r>
              <w:rPr>
                <w:rFonts w:hint="eastAsia"/>
              </w:rPr>
              <w:t>HH:mm:ss</w:t>
            </w:r>
            <w:proofErr w:type="spellEnd"/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4F945DA4" w14:textId="77777777" w:rsidR="00C70EC3" w:rsidRDefault="00C70EC3" w:rsidP="00C70EC3">
            <w:r>
              <w:tab/>
            </w:r>
            <w:proofErr w:type="spellStart"/>
            <w:r>
              <w:t>OpenTime</w:t>
            </w:r>
            <w:proofErr w:type="spellEnd"/>
            <w:r>
              <w:t>[str]</w:t>
            </w:r>
          </w:p>
          <w:p w14:paraId="09D9415C" w14:textId="77777777" w:rsidR="00C70EC3" w:rsidRDefault="00C70EC3" w:rsidP="00C70EC3">
            <w:pPr>
              <w:rPr>
                <w:rFonts w:hint="eastAsia"/>
              </w:rPr>
            </w:pPr>
            <w:r>
              <w:rPr>
                <w:rFonts w:hint="eastAsia"/>
              </w:rPr>
              <w:tab/>
              <w:t xml:space="preserve">// </w:t>
            </w:r>
            <w:r>
              <w:rPr>
                <w:rFonts w:hint="eastAsia"/>
              </w:rPr>
              <w:t>收盘时间（</w:t>
            </w:r>
            <w:proofErr w:type="spellStart"/>
            <w:r>
              <w:rPr>
                <w:rFonts w:hint="eastAsia"/>
              </w:rPr>
              <w:t>HH:</w:t>
            </w:r>
            <w:proofErr w:type="gramStart"/>
            <w:r>
              <w:rPr>
                <w:rFonts w:hint="eastAsia"/>
              </w:rPr>
              <w:t>mm:ss</w:t>
            </w:r>
            <w:proofErr w:type="spellEnd"/>
            <w:proofErr w:type="gramEnd"/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 w14:paraId="31F88758" w14:textId="6EAD25A9" w:rsidR="007D0690" w:rsidRDefault="00C70EC3" w:rsidP="00C70EC3">
            <w:r>
              <w:tab/>
            </w:r>
            <w:proofErr w:type="spellStart"/>
            <w:r>
              <w:t>CloseTime</w:t>
            </w:r>
            <w:proofErr w:type="spellEnd"/>
            <w:r>
              <w:t>[str]</w:t>
            </w:r>
            <w:r w:rsidR="00136F77">
              <w:rPr>
                <w:rFonts w:hint="eastAsia"/>
              </w:rPr>
              <w:tab/>
            </w:r>
          </w:p>
        </w:tc>
      </w:tr>
    </w:tbl>
    <w:p w14:paraId="3DAAEA13" w14:textId="77777777" w:rsidR="007D0690" w:rsidRDefault="007D0690"/>
    <w:p w14:paraId="60E2BC4F" w14:textId="3B2AF31B" w:rsidR="007D0690" w:rsidRDefault="00136F77">
      <w:r>
        <w:rPr>
          <w:rFonts w:hint="eastAsia"/>
        </w:rPr>
        <w:t>参数：</w:t>
      </w:r>
      <w:r w:rsidR="00C70EC3">
        <w:rPr>
          <w:rFonts w:hint="eastAsia"/>
        </w:rPr>
        <w:t>error</w:t>
      </w:r>
      <w:r>
        <w:rPr>
          <w:rFonts w:hint="eastAsia"/>
        </w:rPr>
        <w:t xml:space="preserve"> </w:t>
      </w:r>
    </w:p>
    <w:p w14:paraId="39C08AF7" w14:textId="77777777" w:rsidR="007D0690" w:rsidRDefault="007D0690"/>
    <w:p w14:paraId="2A9FEF50" w14:textId="74CF1830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62" w:name="_Toc185002873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交易所查询请求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C70EC3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eqQryExchange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 xml:space="preserve"> /</w:t>
      </w:r>
      <w:proofErr w:type="spellStart"/>
      <w:r w:rsidR="00C70EC3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nRspQryExchange</w:t>
      </w:r>
      <w:bookmarkEnd w:id="62"/>
      <w:proofErr w:type="spellEnd"/>
    </w:p>
    <w:p w14:paraId="54AC91C6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C9D4D73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3E3B" w14:textId="4D015493" w:rsidR="007D0690" w:rsidRDefault="00C70EC3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eqQryExchange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19B123E6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3BBAF058" w14:textId="53060DE5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C70EC3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 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BD8BEB6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25E1" w14:textId="4170D787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ProductGroupID</w:t>
            </w:r>
            <w:proofErr w:type="spellEnd"/>
            <w:r w:rsidR="00C70EC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46F0EE4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</w:p>
          <w:p w14:paraId="23F1BC7D" w14:textId="1D6B2B64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C70EC3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</w:tbl>
    <w:p w14:paraId="1519018B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B5CF886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7611EEA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3460" w14:textId="39B27397" w:rsidR="007D0690" w:rsidRDefault="008352E1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nRspQryExchange</w:t>
            </w:r>
            <w:proofErr w:type="spellEnd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13EBE142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5B2D6A2E" w14:textId="0780FC6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8352E1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6C0238C" w14:textId="77777777">
        <w:tc>
          <w:tcPr>
            <w:tcW w:w="8522" w:type="dxa"/>
          </w:tcPr>
          <w:p w14:paraId="784F524E" w14:textId="77777777" w:rsidR="007D0690" w:rsidRDefault="00136F77">
            <w:pPr>
              <w:rPr>
                <w:rFonts w:ascii="新宋体" w:eastAsia="新宋体" w:hAnsi="新宋体" w:hint="eastAsia"/>
                <w:color w:val="000000"/>
                <w:sz w:val="19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交易所编号</w:t>
            </w:r>
            <w:r>
              <w:rPr>
                <w:rFonts w:ascii="新宋体" w:eastAsia="新宋体" w:hAnsi="新宋体" w:hint="eastAsia"/>
                <w:color w:val="000000"/>
                <w:sz w:val="19"/>
              </w:rPr>
              <w:tab/>
            </w:r>
          </w:p>
          <w:p w14:paraId="52350102" w14:textId="77777777" w:rsidR="008352E1" w:rsidRPr="008352E1" w:rsidRDefault="008352E1" w:rsidP="008352E1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ExchangeNo</w:t>
            </w:r>
            <w:proofErr w:type="spellEnd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56748A29" w14:textId="77777777" w:rsidR="008352E1" w:rsidRPr="008352E1" w:rsidRDefault="008352E1" w:rsidP="008352E1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8352E1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8352E1">
              <w:rPr>
                <w:rFonts w:ascii="Times New Roman" w:hAnsi="Times New Roman" w:cs="Times New Roman" w:hint="eastAsia"/>
                <w:kern w:val="0"/>
                <w:szCs w:val="32"/>
              </w:rPr>
              <w:t>交易所名称</w:t>
            </w:r>
            <w:r w:rsidRPr="008352E1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FE517F7" w14:textId="77777777" w:rsidR="008352E1" w:rsidRPr="008352E1" w:rsidRDefault="008352E1" w:rsidP="008352E1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ExchangeName</w:t>
            </w:r>
            <w:proofErr w:type="spellEnd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22D54D1A" w14:textId="77777777" w:rsidR="008352E1" w:rsidRPr="008352E1" w:rsidRDefault="008352E1" w:rsidP="008352E1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8352E1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8352E1">
              <w:rPr>
                <w:rFonts w:ascii="Times New Roman" w:hAnsi="Times New Roman" w:cs="Times New Roman" w:hint="eastAsia"/>
                <w:kern w:val="0"/>
                <w:szCs w:val="32"/>
              </w:rPr>
              <w:t>交易所类型（</w:t>
            </w:r>
            <w:r w:rsidRPr="008352E1">
              <w:rPr>
                <w:rFonts w:ascii="Times New Roman" w:hAnsi="Times New Roman" w:cs="Times New Roman" w:hint="eastAsia"/>
                <w:kern w:val="0"/>
                <w:szCs w:val="32"/>
              </w:rPr>
              <w:t>HK</w:t>
            </w:r>
            <w:r w:rsidRPr="008352E1">
              <w:rPr>
                <w:rFonts w:ascii="Times New Roman" w:hAnsi="Times New Roman" w:cs="Times New Roman" w:hint="eastAsia"/>
                <w:kern w:val="0"/>
                <w:szCs w:val="32"/>
              </w:rPr>
              <w:t>：港股；</w:t>
            </w:r>
            <w:r w:rsidRPr="008352E1">
              <w:rPr>
                <w:rFonts w:ascii="Times New Roman" w:hAnsi="Times New Roman" w:cs="Times New Roman" w:hint="eastAsia"/>
                <w:kern w:val="0"/>
                <w:szCs w:val="32"/>
              </w:rPr>
              <w:t>US</w:t>
            </w:r>
            <w:r w:rsidRPr="008352E1">
              <w:rPr>
                <w:rFonts w:ascii="Times New Roman" w:hAnsi="Times New Roman" w:cs="Times New Roman" w:hint="eastAsia"/>
                <w:kern w:val="0"/>
                <w:szCs w:val="32"/>
              </w:rPr>
              <w:t>：美股）</w:t>
            </w:r>
            <w:r w:rsidRPr="008352E1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BFBA746" w14:textId="77777777" w:rsidR="008352E1" w:rsidRPr="008352E1" w:rsidRDefault="008352E1" w:rsidP="008352E1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SettleType</w:t>
            </w:r>
            <w:proofErr w:type="spellEnd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04D178D" w14:textId="77777777" w:rsidR="008352E1" w:rsidRPr="008352E1" w:rsidRDefault="008352E1" w:rsidP="008352E1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8352E1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8352E1">
              <w:rPr>
                <w:rFonts w:ascii="Times New Roman" w:hAnsi="Times New Roman" w:cs="Times New Roman" w:hint="eastAsia"/>
                <w:kern w:val="0"/>
                <w:szCs w:val="32"/>
              </w:rPr>
              <w:t>交易所名称（英文）</w:t>
            </w:r>
            <w:r w:rsidRPr="008352E1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D0BBF8C" w14:textId="188D3E16" w:rsidR="007D0690" w:rsidRDefault="008352E1" w:rsidP="008352E1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NameEN</w:t>
            </w:r>
            <w:proofErr w:type="spellEnd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1420627E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396F2AD4" w14:textId="07398E9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8352E1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p w14:paraId="658E54AF" w14:textId="77777777" w:rsidR="007D0690" w:rsidRDefault="007D0690"/>
    <w:p w14:paraId="2053B637" w14:textId="6BAD325B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63" w:name="_Toc185002874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合约查询请求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8352E1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eqQryInstrument</w:t>
      </w:r>
      <w:proofErr w:type="spellEnd"/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proofErr w:type="spellStart"/>
      <w:r w:rsidR="008352E1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nRspQryInstrument</w:t>
      </w:r>
      <w:bookmarkEnd w:id="63"/>
      <w:proofErr w:type="spellEnd"/>
    </w:p>
    <w:p w14:paraId="46821108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46DC072" w14:textId="77777777">
        <w:tc>
          <w:tcPr>
            <w:tcW w:w="8522" w:type="dxa"/>
          </w:tcPr>
          <w:p w14:paraId="06D42A77" w14:textId="3D232094" w:rsidR="007D0690" w:rsidRDefault="008352E1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eqQryInstrument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517C8525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310CAAF8" w14:textId="0C19755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8352E1">
        <w:rPr>
          <w:rFonts w:ascii="Times New Roman" w:hAnsi="Times New Roman" w:cs="Times New Roman" w:hint="eastAsia"/>
          <w:bCs/>
          <w:kern w:val="0"/>
          <w:szCs w:val="32"/>
        </w:rPr>
        <w:t>req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D2AAC8A" w14:textId="77777777">
        <w:tc>
          <w:tcPr>
            <w:tcW w:w="8522" w:type="dxa"/>
          </w:tcPr>
          <w:p w14:paraId="4E07AD5B" w14:textId="77777777" w:rsidR="007D0690" w:rsidRDefault="00136F77">
            <w:pPr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查询多少条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,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每次返回的条数</w:t>
            </w:r>
          </w:p>
          <w:p w14:paraId="2134AF49" w14:textId="77777777" w:rsidR="008352E1" w:rsidRPr="008352E1" w:rsidRDefault="008352E1" w:rsidP="008352E1">
            <w:pPr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proofErr w:type="spellStart"/>
            <w:r w:rsidRPr="008352E1"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PageIndex</w:t>
            </w:r>
            <w:proofErr w:type="spellEnd"/>
            <w:r w:rsidRPr="008352E1"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 xml:space="preserve">[int] </w:t>
            </w:r>
          </w:p>
          <w:p w14:paraId="7D35386A" w14:textId="77777777" w:rsidR="008352E1" w:rsidRPr="008352E1" w:rsidRDefault="008352E1" w:rsidP="008352E1">
            <w:pP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</w:pPr>
            <w:r w:rsidRPr="008352E1"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 xml:space="preserve">// </w:t>
            </w:r>
            <w:r w:rsidRPr="008352E1"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交易所代码，如果填写值，查询一个交易所的合约</w:t>
            </w:r>
          </w:p>
          <w:p w14:paraId="7DC243D9" w14:textId="77777777" w:rsidR="008352E1" w:rsidRPr="008352E1" w:rsidRDefault="008352E1" w:rsidP="008352E1">
            <w:pPr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proofErr w:type="spellStart"/>
            <w:r w:rsidRPr="008352E1"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ExchangeNo</w:t>
            </w:r>
            <w:proofErr w:type="spellEnd"/>
            <w:r w:rsidRPr="008352E1"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 xml:space="preserve">[str] </w:t>
            </w:r>
          </w:p>
          <w:p w14:paraId="20B1DA17" w14:textId="77777777" w:rsidR="008352E1" w:rsidRPr="008352E1" w:rsidRDefault="008352E1" w:rsidP="008352E1">
            <w:pP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</w:pPr>
            <w:r w:rsidRPr="008352E1"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 xml:space="preserve">// </w:t>
            </w:r>
            <w:r w:rsidRPr="008352E1"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合约代码。查询单个合约</w:t>
            </w:r>
          </w:p>
          <w:p w14:paraId="62085A61" w14:textId="77777777" w:rsidR="008352E1" w:rsidRPr="008352E1" w:rsidRDefault="008352E1" w:rsidP="008352E1">
            <w:pPr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proofErr w:type="spellStart"/>
            <w:r w:rsidRPr="008352E1"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CommodityNo</w:t>
            </w:r>
            <w:proofErr w:type="spellEnd"/>
            <w:r w:rsidRPr="008352E1"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[str]</w:t>
            </w:r>
          </w:p>
          <w:p w14:paraId="758013A7" w14:textId="77777777" w:rsidR="008352E1" w:rsidRPr="008352E1" w:rsidRDefault="008352E1" w:rsidP="008352E1">
            <w:pP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</w:pPr>
            <w:r w:rsidRPr="008352E1"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 xml:space="preserve">// </w:t>
            </w:r>
            <w:r w:rsidRPr="008352E1"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商品类别</w:t>
            </w:r>
          </w:p>
          <w:p w14:paraId="4D7ED465" w14:textId="77777777" w:rsidR="008352E1" w:rsidRPr="008352E1" w:rsidRDefault="008352E1" w:rsidP="008352E1">
            <w:pPr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proofErr w:type="spellStart"/>
            <w:r w:rsidRPr="008352E1"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CommodityType</w:t>
            </w:r>
            <w:proofErr w:type="spellEnd"/>
            <w:r w:rsidRPr="008352E1"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[str]</w:t>
            </w:r>
          </w:p>
          <w:p w14:paraId="15A701BB" w14:textId="77777777" w:rsidR="008352E1" w:rsidRPr="008352E1" w:rsidRDefault="008352E1" w:rsidP="008352E1">
            <w:pP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</w:pPr>
            <w:r w:rsidRPr="008352E1"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 xml:space="preserve">// </w:t>
            </w:r>
            <w:r w:rsidRPr="008352E1"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合约</w:t>
            </w:r>
            <w:r w:rsidRPr="008352E1"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NO</w:t>
            </w:r>
          </w:p>
          <w:p w14:paraId="42FA3102" w14:textId="77777777" w:rsidR="008352E1" w:rsidRPr="008352E1" w:rsidRDefault="008352E1" w:rsidP="008352E1">
            <w:pPr>
              <w:rPr>
                <w:rFonts w:ascii="Times New Roman" w:hAnsi="Times New Roman" w:cs="Times New Roman"/>
                <w:color w:val="FF0000"/>
                <w:kern w:val="0"/>
                <w:szCs w:val="32"/>
              </w:rPr>
            </w:pPr>
            <w:proofErr w:type="spellStart"/>
            <w:r w:rsidRPr="008352E1"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ContractNo</w:t>
            </w:r>
            <w:proofErr w:type="spellEnd"/>
            <w:r w:rsidRPr="008352E1"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 xml:space="preserve">[str] </w:t>
            </w:r>
          </w:p>
          <w:p w14:paraId="1336FDE9" w14:textId="77777777" w:rsidR="008352E1" w:rsidRPr="008352E1" w:rsidRDefault="008352E1" w:rsidP="008352E1">
            <w:pPr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</w:pPr>
            <w:r w:rsidRPr="008352E1"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 xml:space="preserve">// </w:t>
            </w:r>
            <w:r w:rsidRPr="008352E1">
              <w:rPr>
                <w:rFonts w:ascii="Times New Roman" w:hAnsi="Times New Roman" w:cs="Times New Roman" w:hint="eastAsia"/>
                <w:color w:val="FF0000"/>
                <w:kern w:val="0"/>
                <w:szCs w:val="32"/>
              </w:rPr>
              <w:t>错误信息</w:t>
            </w:r>
          </w:p>
          <w:p w14:paraId="3C380BD5" w14:textId="3FB78180" w:rsidR="007D0690" w:rsidRDefault="008352E1" w:rsidP="008352E1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52E1"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ErrorDescription</w:t>
            </w:r>
            <w:proofErr w:type="spellEnd"/>
            <w:r w:rsidRPr="008352E1">
              <w:rPr>
                <w:rFonts w:ascii="Times New Roman" w:hAnsi="Times New Roman" w:cs="Times New Roman"/>
                <w:color w:val="FF0000"/>
                <w:kern w:val="0"/>
                <w:szCs w:val="32"/>
              </w:rPr>
              <w:t>[str]</w:t>
            </w:r>
          </w:p>
        </w:tc>
      </w:tr>
    </w:tbl>
    <w:p w14:paraId="792A12E1" w14:textId="77777777" w:rsidR="007D0690" w:rsidRDefault="007D0690"/>
    <w:p w14:paraId="5E233F64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9AA0FB0" w14:textId="77777777">
        <w:tc>
          <w:tcPr>
            <w:tcW w:w="8522" w:type="dxa"/>
          </w:tcPr>
          <w:p w14:paraId="0943D0B3" w14:textId="2D006C21" w:rsidR="007D0690" w:rsidRDefault="008352E1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nRspQryInstrument</w:t>
            </w:r>
            <w:proofErr w:type="spellEnd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8352E1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5C28904D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B34D11C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proofErr w:type="spellStart"/>
      <w:r>
        <w:rPr>
          <w:rFonts w:ascii="Times New Roman" w:hAnsi="Times New Roman" w:cs="Times New Roman" w:hint="eastAsia"/>
          <w:bCs/>
          <w:kern w:val="0"/>
          <w:szCs w:val="32"/>
        </w:rPr>
        <w:t>CFutureRspInstrumentField</w:t>
      </w:r>
      <w:proofErr w:type="spellEnd"/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DCBB929" w14:textId="77777777">
        <w:tc>
          <w:tcPr>
            <w:tcW w:w="8522" w:type="dxa"/>
          </w:tcPr>
          <w:p w14:paraId="5446F1A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交易所编号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</w:p>
          <w:p w14:paraId="629F6B97" w14:textId="77777777" w:rsidR="001A3204" w:rsidRPr="001A3204" w:rsidRDefault="001A3204" w:rsidP="001A320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>ExchangeNo</w:t>
            </w:r>
            <w:proofErr w:type="spellEnd"/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18EF7220" w14:textId="77777777" w:rsidR="001A3204" w:rsidRPr="001A3204" w:rsidRDefault="001A3204" w:rsidP="001A320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>交易所名称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4F9E92D" w14:textId="77777777" w:rsidR="001A3204" w:rsidRPr="001A3204" w:rsidRDefault="001A3204" w:rsidP="001A320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>ExchangeName</w:t>
            </w:r>
            <w:proofErr w:type="spellEnd"/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72733BFC" w14:textId="77777777" w:rsidR="001A3204" w:rsidRPr="001A3204" w:rsidRDefault="001A3204" w:rsidP="001A320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>合约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>NO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9D12E2E" w14:textId="77777777" w:rsidR="001A3204" w:rsidRPr="001A3204" w:rsidRDefault="001A3204" w:rsidP="001A320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>CommodityNo</w:t>
            </w:r>
            <w:proofErr w:type="spellEnd"/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78E56975" w14:textId="77777777" w:rsidR="001A3204" w:rsidRPr="001A3204" w:rsidRDefault="001A3204" w:rsidP="001A320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>商品名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40BAA0A" w14:textId="77777777" w:rsidR="001A3204" w:rsidRPr="001A3204" w:rsidRDefault="001A3204" w:rsidP="001A320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>CommodityName</w:t>
            </w:r>
            <w:proofErr w:type="spellEnd"/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1E86F0EA" w14:textId="77777777" w:rsidR="001A3204" w:rsidRPr="001A3204" w:rsidRDefault="001A3204" w:rsidP="001A320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>商品类别，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>：期权，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>F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>：期货，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>S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>：同商品跨期套利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</w:p>
          <w:p w14:paraId="39D50C16" w14:textId="77777777" w:rsidR="001A3204" w:rsidRPr="001A3204" w:rsidRDefault="001A3204" w:rsidP="001A320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>CommodityType</w:t>
            </w:r>
            <w:proofErr w:type="spellEnd"/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D3D81FB" w14:textId="77777777" w:rsidR="001A3204" w:rsidRPr="001A3204" w:rsidRDefault="001A3204" w:rsidP="001A320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>货币编号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BB059CA" w14:textId="77777777" w:rsidR="001A3204" w:rsidRPr="001A3204" w:rsidRDefault="001A3204" w:rsidP="001A320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>CurrencyNo</w:t>
            </w:r>
            <w:proofErr w:type="spellEnd"/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377191E5" w14:textId="77777777" w:rsidR="001A3204" w:rsidRPr="001A3204" w:rsidRDefault="001A3204" w:rsidP="001A3204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>货币名称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1A3204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D7E82E7" w14:textId="77777777" w:rsidR="001A3204" w:rsidRDefault="001A3204" w:rsidP="001A320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>CurrencyName</w:t>
            </w:r>
            <w:proofErr w:type="spellEnd"/>
            <w:r w:rsidRPr="001A3204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7546B54" w14:textId="092C8F34" w:rsidR="007D0690" w:rsidRDefault="00136F77" w:rsidP="001A3204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点值（一个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最小跳点的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价值）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CA6265E" w14:textId="036AECA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ProductDot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D1ACE7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最小变动单位</w:t>
            </w:r>
          </w:p>
          <w:p w14:paraId="286FC822" w14:textId="04493C6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UpperTick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635D817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上日结算价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 </w:t>
            </w:r>
          </w:p>
          <w:p w14:paraId="153C8627" w14:textId="694BECA2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SettlePrice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4DF34A6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yyyyMM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)/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交割日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yyyyMMdd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 </w:t>
            </w:r>
          </w:p>
          <w:p w14:paraId="097B23A6" w14:textId="4E7E48A7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TradeMonth</w:t>
            </w:r>
            <w:proofErr w:type="spellEnd"/>
            <w:r w:rsidR="00FA2CD7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541347E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行情小数点位数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2BB713F" w14:textId="70E816F6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DotNum</w:t>
            </w:r>
            <w:proofErr w:type="spellEnd"/>
            <w:r w:rsidR="00FA2CD7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BF4340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进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阶单位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27E09CF" w14:textId="754EBB1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LowerTick</w:t>
            </w:r>
            <w:proofErr w:type="spellEnd"/>
            <w:r w:rsidR="007C5829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084AF30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调期小数点位数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E5A79E2" w14:textId="253DB504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DotNum_Carry</w:t>
            </w:r>
            <w:proofErr w:type="spellEnd"/>
            <w:r w:rsidR="007C5829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3002B63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调期最小变动单位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315DB2F" w14:textId="4B561160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UpperTick_Carry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28868D8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首次通知日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yyyyMMdd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CF0BD86" w14:textId="281CD665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FirstNoticeDay</w:t>
            </w:r>
            <w:proofErr w:type="spellEnd"/>
            <w:r w:rsidR="007C582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AA3A81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冻结保证金百分比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373DE69" w14:textId="7559A1F3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FreezenPercent</w:t>
            </w:r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F281F2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冻结保证金固定值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13F5603" w14:textId="0AA6EF80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FreezenMoney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5D371D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固定手续费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BC2A975" w14:textId="413EBDA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FeeMoney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55EBC65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百分比手续费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125EE52" w14:textId="1EFF1D7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FeePercent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3734A86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现货商品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昨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结算价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A2CCDAE" w14:textId="3C1B327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PriceStrike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3DB85B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现货商品点值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7A6BBD7" w14:textId="7A6C6C00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ProductDotStrike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1280FD9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现货商品最小变动单位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98CBB67" w14:textId="2C783B9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UpperTickStrike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26FE57C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最后交易日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yyyyMMdd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)(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67B3735" w14:textId="07FCEA1B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LastTradeDay</w:t>
            </w:r>
            <w:proofErr w:type="spellEnd"/>
            <w:r w:rsidR="007C582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400196A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最后更新日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yyyyMMdd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)(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7FDCA42" w14:textId="0CADB6B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LastUpdateDay</w:t>
            </w:r>
            <w:proofErr w:type="spellEnd"/>
            <w:r w:rsidR="007C582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E44F8E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期权临界价格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70E89B8" w14:textId="7F47916C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CriticalPrice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3C627C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期权临界价格以下的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最小跳点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3F16952" w14:textId="77A2E19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CriticalMinChangedPrice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7F6228B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实际交易所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(CME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细分成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3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个交易所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:CME,CME_COMEX,CME_NYMEX)(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73C09140" w14:textId="17F2B132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Exchange2</w:t>
            </w:r>
            <w:r w:rsidR="007C582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D913AD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期权类型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(R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：看涨；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F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：看跌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78BF872" w14:textId="0A4A838F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OptionType</w:t>
            </w:r>
            <w:proofErr w:type="spellEnd"/>
            <w:r w:rsidR="007C582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1FC6DDD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期权年月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yyyyMM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)(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B3881CE" w14:textId="67A5B307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OptionMonth</w:t>
            </w:r>
            <w:proofErr w:type="spellEnd"/>
            <w:r w:rsidR="007C582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31D87E6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期权执行价格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974E7BD" w14:textId="5AD20894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OptionStrikePrice</w:t>
            </w:r>
            <w:proofErr w:type="spellEnd"/>
            <w:r w:rsidR="007C582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74EB26B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期权对应期货商品编号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D0127A2" w14:textId="77777777" w:rsidR="007C5829" w:rsidRPr="007C5829" w:rsidRDefault="007C5829" w:rsidP="007C582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OptionCommodityNo</w:t>
            </w:r>
            <w:proofErr w:type="spellEnd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305A671E" w14:textId="77777777" w:rsidR="007C5829" w:rsidRPr="007C5829" w:rsidRDefault="007C5829" w:rsidP="007C582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期权对应期货合约编号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期货专用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732A7B8" w14:textId="77777777" w:rsidR="007C5829" w:rsidRPr="007C5829" w:rsidRDefault="007C5829" w:rsidP="007C582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OptionContractNo</w:t>
            </w:r>
            <w:proofErr w:type="spellEnd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D58EBB4" w14:textId="77777777" w:rsidR="007C5829" w:rsidRPr="007C5829" w:rsidRDefault="007C5829" w:rsidP="007C582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按揭价值百分比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757122A" w14:textId="77777777" w:rsidR="007C5829" w:rsidRPr="007C5829" w:rsidRDefault="007C5829" w:rsidP="007C582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MortgagePercent</w:t>
            </w:r>
            <w:proofErr w:type="spellEnd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2608A75" w14:textId="77777777" w:rsidR="007C5829" w:rsidRPr="007C5829" w:rsidRDefault="007C5829" w:rsidP="007C582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最小变动单位代码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CAC82FE" w14:textId="77777777" w:rsidR="007C5829" w:rsidRPr="007C5829" w:rsidRDefault="007C5829" w:rsidP="007C582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UpperTickCode</w:t>
            </w:r>
            <w:proofErr w:type="spellEnd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612A37F7" w14:textId="77777777" w:rsidR="007C5829" w:rsidRPr="007C5829" w:rsidRDefault="007C5829" w:rsidP="007C582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最小批量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BB1FBF0" w14:textId="77777777" w:rsidR="007C5829" w:rsidRPr="007C5829" w:rsidRDefault="007C5829" w:rsidP="007C582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LotSize</w:t>
            </w:r>
            <w:proofErr w:type="spellEnd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61AEDAB" w14:textId="77777777" w:rsidR="007C5829" w:rsidRPr="007C5829" w:rsidRDefault="007C5829" w:rsidP="007C582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平仓时间标志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控制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T+1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：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0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代表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T+0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，可以当天卖出平仓；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代表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T+1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，必须隔天卖出平仓；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N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代表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T+N)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21C9DE7" w14:textId="77777777" w:rsidR="007C5829" w:rsidRPr="007C5829" w:rsidRDefault="007C5829" w:rsidP="007C582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FlatTime</w:t>
            </w:r>
            <w:proofErr w:type="spellEnd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EE26629" w14:textId="77777777" w:rsidR="007C5829" w:rsidRPr="007C5829" w:rsidRDefault="007C5829" w:rsidP="007C582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商品名（英文）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E75F210" w14:textId="77777777" w:rsidR="007C5829" w:rsidRPr="007C5829" w:rsidRDefault="007C5829" w:rsidP="007C582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CommodityFNameEN</w:t>
            </w:r>
            <w:proofErr w:type="spellEnd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DD40803" w14:textId="77777777" w:rsidR="007C5829" w:rsidRPr="007C5829" w:rsidRDefault="007C5829" w:rsidP="007C582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是否支持卖空（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0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或空：不可以；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：可以）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BA8D8D2" w14:textId="77777777" w:rsidR="007C5829" w:rsidRDefault="007C5829" w:rsidP="007C582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CanSell</w:t>
            </w:r>
            <w:proofErr w:type="spellEnd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B8C2B43" w14:textId="6142D316" w:rsidR="007D0690" w:rsidRDefault="00136F77" w:rsidP="007C582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卖空时的按金比例（例：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0.5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B64928A" w14:textId="7792C45B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SellRate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3C5692D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卖空持仓上限额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04D4D93" w14:textId="5483CF9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SellMax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10A5F51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换股比率，表示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一份窝轮牛熊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証，相当于多少正股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9B75FE5" w14:textId="5FC0C44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StrikeRate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1AE6C26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行使价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1BD1767" w14:textId="0136B682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StrikePrice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6E379B6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收回价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65218E8" w14:textId="2B043D1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ReceivePrice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76926F9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到期日（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yyyy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-MM-dd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AD008F6" w14:textId="38B484D8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ExpireDate</w:t>
            </w:r>
            <w:proofErr w:type="spellEnd"/>
            <w:r w:rsidR="007C582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49F4B13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卖空时的维持按金比例（例：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0.5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B3E66F6" w14:textId="5CA981F6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SellRateKeep</w:t>
            </w:r>
            <w:proofErr w:type="spellEnd"/>
            <w:r w:rsidR="001A3204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400D41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涡轮牛熊证对应正股编号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43BEFF8" w14:textId="77777777" w:rsidR="007C5829" w:rsidRPr="007C5829" w:rsidRDefault="007C5829" w:rsidP="007C582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StrikeCommodityNo</w:t>
            </w:r>
            <w:proofErr w:type="spellEnd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1A71E360" w14:textId="77777777" w:rsidR="007C5829" w:rsidRPr="007C5829" w:rsidRDefault="007C5829" w:rsidP="007C582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涡轮牛熊证的涨跌标志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(C: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涨；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P: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跌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E2C8B08" w14:textId="77777777" w:rsidR="007C5829" w:rsidRPr="007C5829" w:rsidRDefault="007C5829" w:rsidP="007C582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CallPutFlag</w:t>
            </w:r>
            <w:proofErr w:type="spellEnd"/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DDE6B61" w14:textId="77777777" w:rsidR="007C5829" w:rsidRPr="007C5829" w:rsidRDefault="007C5829" w:rsidP="007C582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>涡轮牛熊证的发行人</w:t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7C5829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9697574" w14:textId="48CA27ED" w:rsidR="007D0690" w:rsidRDefault="007C5829" w:rsidP="007C582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7C5829">
              <w:rPr>
                <w:rFonts w:ascii="Times New Roman" w:hAnsi="Times New Roman" w:cs="Times New Roman"/>
                <w:kern w:val="0"/>
                <w:szCs w:val="32"/>
              </w:rPr>
              <w:tab/>
              <w:t>Publisher[str]</w:t>
            </w:r>
          </w:p>
        </w:tc>
      </w:tr>
    </w:tbl>
    <w:p w14:paraId="4B8B2173" w14:textId="77777777" w:rsidR="007D0690" w:rsidRDefault="007D0690"/>
    <w:p w14:paraId="338F2486" w14:textId="1144B140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64" w:name="_Toc185002875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策略查询请求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7C5829">
        <w:rPr>
          <w:rFonts w:ascii="Times New Roman" w:hAnsi="Times New Roman" w:cs="Times New Roman" w:hint="eastAsia"/>
          <w:bCs/>
          <w:kern w:val="0"/>
          <w:szCs w:val="32"/>
        </w:rPr>
        <w:t>r</w:t>
      </w:r>
      <w:r>
        <w:rPr>
          <w:rFonts w:ascii="Times New Roman" w:hAnsi="Times New Roman" w:cs="Times New Roman" w:hint="eastAsia"/>
          <w:bCs/>
          <w:kern w:val="0"/>
          <w:szCs w:val="32"/>
        </w:rPr>
        <w:t>eqQryStrategy</w:t>
      </w:r>
      <w:proofErr w:type="spellEnd"/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/</w:t>
      </w:r>
      <w:r>
        <w:rPr>
          <w:color w:val="FF0000"/>
        </w:rPr>
        <w:t xml:space="preserve"> </w:t>
      </w:r>
      <w:proofErr w:type="spellStart"/>
      <w:r w:rsidR="007C5829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o</w:t>
      </w:r>
      <w:r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nRspQryStrategy</w:t>
      </w:r>
      <w:bookmarkEnd w:id="64"/>
      <w:proofErr w:type="spellEnd"/>
    </w:p>
    <w:p w14:paraId="15790A2A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2FCE925" w14:textId="77777777">
        <w:tc>
          <w:tcPr>
            <w:tcW w:w="8522" w:type="dxa"/>
          </w:tcPr>
          <w:p w14:paraId="5F87ACCC" w14:textId="085F3AD5" w:rsidR="007D0690" w:rsidRDefault="007C582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eqQryStrategy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6B8924E1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0758B012" w14:textId="67F4B5D4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lastRenderedPageBreak/>
        <w:t>参数：</w:t>
      </w:r>
      <w:r w:rsidR="00256218">
        <w:rPr>
          <w:rFonts w:ascii="Times New Roman" w:hAnsi="Times New Roman" w:cs="Times New Roman" w:hint="eastAsia"/>
          <w:bCs/>
          <w:kern w:val="0"/>
          <w:szCs w:val="32"/>
        </w:rPr>
        <w:t>req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66B9063" w14:textId="77777777">
        <w:tc>
          <w:tcPr>
            <w:tcW w:w="8522" w:type="dxa"/>
          </w:tcPr>
          <w:p w14:paraId="70675E6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合约代码。查询单个合约</w:t>
            </w:r>
          </w:p>
          <w:p w14:paraId="3A2519C1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InstrumentID[str]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C59CC7E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交易所代码，如果填写值，查询一个交易所的合约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C06CD45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ExchangeID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0BFDC58F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合约在交易所的代码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190AB3C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ExchangeInstID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4605DDAF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产品代码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，如果填写值，查询一个产品的合约</w:t>
            </w:r>
          </w:p>
          <w:p w14:paraId="6A1667F3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ProductID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789ECC43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开始时间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,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如果填写，是这个时间以后新增的</w:t>
            </w:r>
          </w:p>
          <w:p w14:paraId="3960ED9D" w14:textId="2A388E44" w:rsidR="007D0690" w:rsidRDefault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InsertTimeStart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6886AF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查询多少条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,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每次返回的条数</w:t>
            </w:r>
          </w:p>
          <w:p w14:paraId="4A7C51C8" w14:textId="13357E18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Index</w:t>
            </w:r>
            <w:r w:rsidR="00256218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1E5A4D8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查询合约的类别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直达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95C44A1" w14:textId="6DAF0EAF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ProductType</w:t>
            </w:r>
            <w:proofErr w:type="spellEnd"/>
            <w:r w:rsidR="00256218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3C1842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1F74700" w14:textId="6FD34AAE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256218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078EE116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0F5DC889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A62B77D" w14:textId="77777777">
        <w:tc>
          <w:tcPr>
            <w:tcW w:w="8522" w:type="dxa"/>
          </w:tcPr>
          <w:p w14:paraId="1BE2E472" w14:textId="3BC2B096" w:rsidR="007D0690" w:rsidRDefault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nRspQryStrategy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68261A96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8D6E714" w14:textId="4A0EC978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256218">
        <w:rPr>
          <w:rFonts w:ascii="Times New Roman" w:hAnsi="Times New Roman" w:cs="Times New Roman" w:hint="eastAsia"/>
          <w:bCs/>
          <w:kern w:val="0"/>
          <w:szCs w:val="32"/>
        </w:rPr>
        <w:t>data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A52E62F" w14:textId="77777777">
        <w:tc>
          <w:tcPr>
            <w:tcW w:w="8522" w:type="dxa"/>
          </w:tcPr>
          <w:p w14:paraId="076BA40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策略所属用户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</w:p>
          <w:p w14:paraId="1E1FA241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EA05BF3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策略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8F445EE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FKeyId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E2B8E55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策略名称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80028AC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FName[str]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29252780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策略代码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9967D9C" w14:textId="11692B40" w:rsidR="007D0690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FCode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D5D8FC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策略价格类型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A524D1C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PriceType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                      </w:t>
            </w:r>
          </w:p>
          <w:p w14:paraId="2265096F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策略价格详细类型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</w:p>
          <w:p w14:paraId="1927AE22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PriceTypeDetailType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            </w:t>
            </w:r>
          </w:p>
          <w:p w14:paraId="22501AC8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策略价格公式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</w:p>
          <w:p w14:paraId="7620289E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PriceFormula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[str]                   </w:t>
            </w:r>
          </w:p>
          <w:p w14:paraId="4AC33DEB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触发模式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</w:p>
          <w:p w14:paraId="3F2B386A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TriggerMethod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                  </w:t>
            </w:r>
          </w:p>
          <w:p w14:paraId="781FFE64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是否启用内盘保护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</w:p>
          <w:p w14:paraId="7E6F31E5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InnerProtect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[int]                   </w:t>
            </w:r>
          </w:p>
          <w:p w14:paraId="0ADA09DE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是否被动腿下单失败立即平对应主动腿</w:t>
            </w:r>
          </w:p>
          <w:p w14:paraId="69B93DDF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PassiveFailCloseMainLeg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    </w:t>
            </w:r>
          </w:p>
          <w:p w14:paraId="02878502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触发模式为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2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：成交优先时设置的滑点数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      </w:t>
            </w:r>
          </w:p>
          <w:p w14:paraId="24064DE8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SlipPoint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  </w:t>
            </w:r>
          </w:p>
          <w:p w14:paraId="7B8D2FA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追加保护策略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9B2A4AA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RecoverPriceMethod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2563D29E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被动腿挂单多少秒后以市价追单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0193CE78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RecoverPriceSeconds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1E64879F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策略设置类型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1B390D1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SetType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0C76DCB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策略行情价格最小变动单位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DCBC7FE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MinChangePrice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DC44928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proofErr w:type="gramStart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主动腿单次</w:t>
            </w:r>
            <w:proofErr w:type="gramEnd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最大下单量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E3758BA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MaxNum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1C539F34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被动腿合约最小对盘挂单量</w:t>
            </w:r>
          </w:p>
          <w:p w14:paraId="4F0F5A3E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SuportQuantity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1B05D9E3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安全深度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A849961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SafeDeep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5BFCF5C1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主动区域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BDE3D23" w14:textId="126CCCF3" w:rsidR="007D0690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MainRange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7DC4E4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单腿手动追被动设置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9FAB578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ManualZhuiDanBeyondNum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0210ADF7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单腿手动</w:t>
            </w:r>
            <w:proofErr w:type="gramStart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平主动</w:t>
            </w:r>
            <w:proofErr w:type="gramEnd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设置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54EE8963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ManualPingZhuDongBeyondNum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5E197EB2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单腿自动定时设置，挂单秒数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31E5A71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AutoGuaDanSeconds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0E806A7C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单腿自动定时追被动设置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6F81CAD2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AutoZhuiBeiDongDots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614EC7D5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单腿自动定时</w:t>
            </w:r>
            <w:proofErr w:type="gramStart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平主动</w:t>
            </w:r>
            <w:proofErr w:type="gramEnd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设置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65525CD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AutoPingZhuDongDots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2B97E0C5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单腿自动止</w:t>
            </w:r>
            <w:proofErr w:type="gramStart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损设置</w:t>
            </w:r>
            <w:proofErr w:type="gramEnd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C96C15A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AutoZhiSunDot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E848717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单腿自动</w:t>
            </w:r>
            <w:proofErr w:type="gramStart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止损追被动</w:t>
            </w:r>
            <w:proofErr w:type="gramEnd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设置，</w:t>
            </w:r>
            <w:proofErr w:type="gramStart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追价滑点数</w:t>
            </w:r>
            <w:proofErr w:type="gramEnd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：</w:t>
            </w:r>
          </w:p>
          <w:p w14:paraId="7D3F5EAF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AutoZhiSunZhuiBeiDongDots[int]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03205DE8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单腿自动止</w:t>
            </w:r>
            <w:proofErr w:type="gramStart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损平主动</w:t>
            </w:r>
            <w:proofErr w:type="gramEnd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设置，</w:t>
            </w:r>
            <w:proofErr w:type="gramStart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追价滑点数</w:t>
            </w:r>
            <w:proofErr w:type="gramEnd"/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：</w:t>
            </w:r>
          </w:p>
          <w:p w14:paraId="0BBF4A5A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AutoZhiSunPingZhuDongDots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44941399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策略行情价格小数位数</w:t>
            </w:r>
          </w:p>
          <w:p w14:paraId="7FC0A830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DotLen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1D0145A1" w14:textId="77777777" w:rsidR="00256218" w:rsidRPr="00256218" w:rsidRDefault="00256218" w:rsidP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 w:hint="eastAsia"/>
                <w:kern w:val="0"/>
                <w:szCs w:val="32"/>
              </w:rPr>
              <w:t>设置交易的时间段</w:t>
            </w:r>
          </w:p>
          <w:p w14:paraId="5B32E39D" w14:textId="54D905A2" w:rsidR="007D0690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TradeTime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69558558" w14:textId="77777777" w:rsidR="007D0690" w:rsidRDefault="007D0690"/>
    <w:p w14:paraId="10E96CDE" w14:textId="16B457B6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256218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p w14:paraId="793C2A07" w14:textId="77777777" w:rsidR="007D0690" w:rsidRDefault="007D0690"/>
    <w:p w14:paraId="14253D71" w14:textId="520B3FD2" w:rsidR="007D0690" w:rsidRDefault="00136F77">
      <w:pPr>
        <w:pStyle w:val="3"/>
        <w:numPr>
          <w:ilvl w:val="2"/>
          <w:numId w:val="24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65" w:name="_Toc185002876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策略明细查询请求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256218">
        <w:rPr>
          <w:rFonts w:ascii="Times New Roman" w:hAnsi="Times New Roman" w:cs="Times New Roman" w:hint="eastAsia"/>
          <w:b w:val="0"/>
          <w:bCs/>
          <w:kern w:val="0"/>
          <w:szCs w:val="32"/>
        </w:rPr>
        <w:t>r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eqQryStrategyDetail</w:t>
      </w:r>
      <w:proofErr w:type="spellEnd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 xml:space="preserve">/ </w:t>
      </w:r>
      <w:proofErr w:type="spellStart"/>
      <w:r w:rsidR="00256218">
        <w:rPr>
          <w:rFonts w:ascii="Times New Roman" w:hAnsi="Times New Roman" w:cs="Times New Roman" w:hint="eastAsia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nRspQryStrategyDetail</w:t>
      </w:r>
      <w:bookmarkEnd w:id="65"/>
      <w:proofErr w:type="spellEnd"/>
    </w:p>
    <w:p w14:paraId="73B2C4EE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1FD9EA4" w14:textId="77777777">
        <w:tc>
          <w:tcPr>
            <w:tcW w:w="8522" w:type="dxa"/>
          </w:tcPr>
          <w:p w14:paraId="2C39D719" w14:textId="2C3EC4AB" w:rsidR="007D0690" w:rsidRDefault="00256218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eqQryStrategyDetail</w:t>
            </w:r>
            <w:proofErr w:type="spell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39BBDB23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6D29438" w14:textId="200A9F29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256218">
        <w:rPr>
          <w:rFonts w:ascii="Times New Roman" w:hAnsi="Times New Roman" w:cs="Times New Roman" w:hint="eastAsia"/>
          <w:bCs/>
          <w:kern w:val="0"/>
          <w:szCs w:val="32"/>
        </w:rPr>
        <w:t>req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AE1ED9C" w14:textId="77777777">
        <w:tc>
          <w:tcPr>
            <w:tcW w:w="8522" w:type="dxa"/>
          </w:tcPr>
          <w:p w14:paraId="078D25A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帐号</w:t>
            </w:r>
            <w:proofErr w:type="gramEnd"/>
          </w:p>
          <w:p w14:paraId="4CE93993" w14:textId="523EAB2A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UserId</w:t>
            </w:r>
            <w:proofErr w:type="spellEnd"/>
            <w:r w:rsidR="00256218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A529D1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</w:p>
          <w:p w14:paraId="3E602E6D" w14:textId="5911CC89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256218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18651D44" w14:textId="77777777" w:rsidR="007D0690" w:rsidRDefault="007D0690"/>
    <w:p w14:paraId="7A2077E4" w14:textId="77777777" w:rsidR="007D0690" w:rsidRDefault="007D0690"/>
    <w:p w14:paraId="4AA45CE4" w14:textId="77777777" w:rsidR="007D0690" w:rsidRDefault="007D0690"/>
    <w:p w14:paraId="1E8C626F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F99AAEA" w14:textId="77777777">
        <w:tc>
          <w:tcPr>
            <w:tcW w:w="8522" w:type="dxa"/>
          </w:tcPr>
          <w:p w14:paraId="0AA8FA5E" w14:textId="72564072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void </w:t>
            </w:r>
            <w:proofErr w:type="spellStart"/>
            <w:proofErr w:type="gramStart"/>
            <w:r w:rsidR="00256218"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nRspQryStrategyDetail</w:t>
            </w:r>
            <w:proofErr w:type="spellEnd"/>
            <w:r w:rsidR="00256218" w:rsidRPr="00256218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="00256218"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="00256218" w:rsidRPr="00256218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="00256218"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="00256218" w:rsidRPr="00256218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="00256218"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="00256218" w:rsidRPr="00256218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="00256218" w:rsidRPr="00256218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153E806B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9D13F32" w14:textId="0DB4C487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256218">
        <w:rPr>
          <w:rFonts w:ascii="Times New Roman" w:hAnsi="Times New Roman" w:cs="Times New Roman" w:hint="eastAsia"/>
          <w:bCs/>
          <w:kern w:val="0"/>
          <w:szCs w:val="32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71546B9" w14:textId="77777777">
        <w:tc>
          <w:tcPr>
            <w:tcW w:w="8522" w:type="dxa"/>
          </w:tcPr>
          <w:p w14:paraId="0B722F1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策略商品编号</w:t>
            </w:r>
          </w:p>
          <w:p w14:paraId="2C98D34C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StartegyCommodityNo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[str]            </w:t>
            </w:r>
          </w:p>
          <w:p w14:paraId="7DEEDB4E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策略合约组合编号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</w:p>
          <w:p w14:paraId="4F60313A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StartegyContractNo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[str]             </w:t>
            </w:r>
          </w:p>
          <w:p w14:paraId="384D5B82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价格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</w:p>
          <w:p w14:paraId="0ABC511D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Price[str]                          </w:t>
            </w:r>
          </w:p>
          <w:p w14:paraId="75807290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腿数（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2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个合约套利为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2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腿）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   </w:t>
            </w:r>
          </w:p>
          <w:p w14:paraId="5BB804E2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LegNum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[int]                         </w:t>
            </w:r>
          </w:p>
          <w:p w14:paraId="3DA034A2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最后交易日（</w:t>
            </w: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yyyy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-MM-dd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）</w:t>
            </w:r>
          </w:p>
          <w:p w14:paraId="460FFF39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LastTradeDate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[str]                  </w:t>
            </w:r>
          </w:p>
          <w:p w14:paraId="6EBEF569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策略中合约顺序号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</w:p>
          <w:p w14:paraId="2ED9B6D4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SeqId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[int]                          </w:t>
            </w:r>
          </w:p>
          <w:p w14:paraId="7147BC41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策略中合约的商品编号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</w:p>
          <w:p w14:paraId="680DF043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CommodityNo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[str]                    </w:t>
            </w:r>
          </w:p>
          <w:p w14:paraId="79C734D8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策略中合约的合约编号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</w:p>
          <w:p w14:paraId="6A4341FF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ContractNo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[str]                     </w:t>
            </w:r>
          </w:p>
          <w:p w14:paraId="3147B379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买卖方向（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1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表示买，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2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表示卖）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 </w:t>
            </w:r>
          </w:p>
          <w:p w14:paraId="26BCE8A6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Direct[str]                 </w:t>
            </w:r>
          </w:p>
          <w:p w14:paraId="3835EAEB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合约下单数量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</w:p>
          <w:p w14:paraId="0781FF35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Quantity[int]                       </w:t>
            </w:r>
          </w:p>
          <w:p w14:paraId="212852D2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合约下单数量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</w:p>
          <w:p w14:paraId="22FE0F78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Model[str]                          </w:t>
            </w:r>
          </w:p>
          <w:p w14:paraId="07A42585" w14:textId="77777777" w:rsidR="00256218" w:rsidRPr="00256218" w:rsidRDefault="00256218" w:rsidP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最后更新日期（</w:t>
            </w: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yyyy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-MM-dd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）</w:t>
            </w:r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</w:p>
          <w:p w14:paraId="7A481CFC" w14:textId="557F8704" w:rsidR="007D0690" w:rsidRDefault="00256218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>ModifyDate</w:t>
            </w:r>
            <w:proofErr w:type="spellEnd"/>
            <w:r w:rsidRPr="00256218">
              <w:rPr>
                <w:rFonts w:ascii="Times New Roman" w:hAnsi="Times New Roman" w:cs="Times New Roman"/>
                <w:kern w:val="0"/>
                <w:szCs w:val="32"/>
              </w:rPr>
              <w:t xml:space="preserve">[str] 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3B8CDE71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下单类型（限价，市价）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BA8406A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OrderMethod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[str]                    </w:t>
            </w:r>
          </w:p>
          <w:p w14:paraId="10BBF276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价格容忍度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    </w:t>
            </w:r>
          </w:p>
          <w:p w14:paraId="15514514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PriceTolerance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[float]                   </w:t>
            </w:r>
          </w:p>
          <w:p w14:paraId="69D3CA2F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价格乘数参数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</w:p>
          <w:p w14:paraId="7D005692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PriceParam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[float]                       </w:t>
            </w:r>
          </w:p>
          <w:p w14:paraId="110615A7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合约最小对盘挂单量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    </w:t>
            </w:r>
          </w:p>
          <w:p w14:paraId="31796FD3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SuportQuantity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[int]                 </w:t>
            </w:r>
          </w:p>
          <w:p w14:paraId="1AC3C86C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合约最小移动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</w:p>
          <w:p w14:paraId="63EC97BF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MinMove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[int]                        </w:t>
            </w:r>
          </w:p>
          <w:p w14:paraId="0686634A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合约定时追单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</w:p>
          <w:p w14:paraId="6C9BCCBF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TimerOrder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[int]                     </w:t>
            </w:r>
          </w:p>
          <w:p w14:paraId="300AA470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定时追单滑点数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  </w:t>
            </w:r>
          </w:p>
          <w:p w14:paraId="235329A4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TimerOrderBeyondNum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[str]            </w:t>
            </w:r>
          </w:p>
          <w:p w14:paraId="487140F5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合约定时追价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</w:p>
          <w:p w14:paraId="3BD5E2AD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TimerOrderPrice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[int]                </w:t>
            </w:r>
          </w:p>
          <w:p w14:paraId="1765E15D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定时</w:t>
            </w:r>
            <w:proofErr w:type="gram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追价滑点数</w:t>
            </w:r>
            <w:proofErr w:type="gram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  </w:t>
            </w:r>
          </w:p>
          <w:p w14:paraId="3A837072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TimerOrderPriceBeyondNum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[str]       </w:t>
            </w:r>
          </w:p>
          <w:p w14:paraId="5F7DA013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定时追价触发次数</w:t>
            </w:r>
          </w:p>
          <w:p w14:paraId="7172F0DC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TimerOrderPriceTriggerNum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18F20B4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proofErr w:type="gram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止损追单</w:t>
            </w:r>
            <w:proofErr w:type="gram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         </w:t>
            </w:r>
          </w:p>
          <w:p w14:paraId="4AE6921A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ZhiSunOrder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[int]                    </w:t>
            </w:r>
          </w:p>
          <w:p w14:paraId="0A7FBAD4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proofErr w:type="gram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止损追单</w:t>
            </w:r>
            <w:proofErr w:type="gram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滑点数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  </w:t>
            </w:r>
          </w:p>
          <w:p w14:paraId="612F0026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ZhiSunOrderBeyondNum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[str]           </w:t>
            </w:r>
          </w:p>
          <w:p w14:paraId="6325A74A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合约定时平仓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   </w:t>
            </w:r>
          </w:p>
          <w:p w14:paraId="368FBAE5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TimerPingCang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[int]                  </w:t>
            </w:r>
          </w:p>
          <w:p w14:paraId="4301A414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定时平仓滑点数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  </w:t>
            </w:r>
          </w:p>
          <w:p w14:paraId="310078A5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TimerPingCangBeyondNum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[str]         </w:t>
            </w:r>
          </w:p>
          <w:p w14:paraId="7A212290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安全深度</w:t>
            </w:r>
          </w:p>
          <w:p w14:paraId="6437D93C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SafeDeep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[int]                           </w:t>
            </w:r>
          </w:p>
          <w:p w14:paraId="4D95B46E" w14:textId="77777777" w:rsidR="008314B7" w:rsidRPr="008314B7" w:rsidRDefault="008314B7" w:rsidP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// 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主动区域</w:t>
            </w:r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 xml:space="preserve"> </w:t>
            </w:r>
          </w:p>
          <w:p w14:paraId="487AB8ED" w14:textId="66E07F58" w:rsidR="007D0690" w:rsidRDefault="008314B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MainRange</w:t>
            </w:r>
            <w:proofErr w:type="spellEnd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[</w:t>
            </w:r>
            <w:proofErr w:type="gramStart"/>
            <w:r w:rsidRPr="008314B7">
              <w:rPr>
                <w:rFonts w:ascii="Times New Roman" w:hAnsi="Times New Roman" w:cs="Times New Roman"/>
                <w:kern w:val="0"/>
                <w:szCs w:val="32"/>
              </w:rPr>
              <w:t>int]  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gramEnd"/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</w:tc>
      </w:tr>
    </w:tbl>
    <w:p w14:paraId="7646ECE3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9FABDD3" w14:textId="25C08580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8314B7">
        <w:rPr>
          <w:rFonts w:ascii="Times New Roman" w:hAnsi="Times New Roman" w:cs="Times New Roman" w:hint="eastAsia"/>
          <w:bCs/>
          <w:kern w:val="0"/>
          <w:szCs w:val="32"/>
        </w:rPr>
        <w:t>error</w:t>
      </w:r>
      <w:r>
        <w:rPr>
          <w:rFonts w:ascii="Times New Roman" w:hAnsi="Times New Roman" w:cs="Times New Roman" w:hint="eastAsia"/>
          <w:bCs/>
          <w:kern w:val="0"/>
          <w:szCs w:val="32"/>
        </w:rPr>
        <w:t xml:space="preserve"> </w:t>
      </w:r>
    </w:p>
    <w:p w14:paraId="33C86402" w14:textId="77777777" w:rsidR="008314B7" w:rsidRDefault="008314B7">
      <w:pPr>
        <w:rPr>
          <w:rFonts w:ascii="Times New Roman" w:hAnsi="Times New Roman" w:cs="Times New Roman"/>
          <w:bCs/>
          <w:kern w:val="0"/>
          <w:szCs w:val="32"/>
        </w:rPr>
      </w:pPr>
    </w:p>
    <w:p w14:paraId="335733F6" w14:textId="77777777" w:rsidR="008314B7" w:rsidRDefault="008314B7">
      <w:pPr>
        <w:rPr>
          <w:rFonts w:ascii="Times New Roman" w:hAnsi="Times New Roman" w:cs="Times New Roman"/>
          <w:bCs/>
          <w:kern w:val="0"/>
          <w:szCs w:val="32"/>
        </w:rPr>
      </w:pPr>
    </w:p>
    <w:p w14:paraId="4FA4B304" w14:textId="77777777" w:rsidR="008314B7" w:rsidRDefault="008314B7">
      <w:pPr>
        <w:rPr>
          <w:rFonts w:ascii="Times New Roman" w:hAnsi="Times New Roman" w:cs="Times New Roman"/>
          <w:bCs/>
          <w:kern w:val="0"/>
          <w:szCs w:val="32"/>
        </w:rPr>
      </w:pPr>
    </w:p>
    <w:p w14:paraId="726127B2" w14:textId="77777777" w:rsidR="008314B7" w:rsidRDefault="008314B7">
      <w:pPr>
        <w:rPr>
          <w:rFonts w:ascii="Times New Roman" w:hAnsi="Times New Roman" w:cs="Times New Roman"/>
          <w:bCs/>
          <w:kern w:val="0"/>
          <w:szCs w:val="32"/>
        </w:rPr>
      </w:pPr>
    </w:p>
    <w:p w14:paraId="2A95F4B1" w14:textId="77777777" w:rsidR="008314B7" w:rsidRDefault="008314B7">
      <w:pPr>
        <w:rPr>
          <w:rFonts w:ascii="Times New Roman" w:hAnsi="Times New Roman" w:cs="Times New Roman"/>
          <w:bCs/>
          <w:kern w:val="0"/>
          <w:szCs w:val="32"/>
        </w:rPr>
      </w:pPr>
    </w:p>
    <w:p w14:paraId="07695F7D" w14:textId="77777777" w:rsidR="008314B7" w:rsidRDefault="008314B7">
      <w:pPr>
        <w:rPr>
          <w:rFonts w:ascii="Times New Roman" w:hAnsi="Times New Roman" w:cs="Times New Roman" w:hint="eastAsia"/>
          <w:bCs/>
          <w:kern w:val="0"/>
          <w:szCs w:val="32"/>
        </w:rPr>
      </w:pPr>
    </w:p>
    <w:p w14:paraId="6DF1119E" w14:textId="2C6D7DC6" w:rsidR="007D0690" w:rsidRDefault="00136F77">
      <w:pPr>
        <w:pStyle w:val="3"/>
        <w:numPr>
          <w:ilvl w:val="2"/>
          <w:numId w:val="27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66" w:name="_Toc185002877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设置双重认证密码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8314B7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r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eqSetVerifyQA</w:t>
      </w:r>
      <w:proofErr w:type="spellEnd"/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/</w:t>
      </w:r>
      <w:r>
        <w:rPr>
          <w:color w:val="FF0000"/>
        </w:rPr>
        <w:t xml:space="preserve"> </w:t>
      </w:r>
      <w:proofErr w:type="spellStart"/>
      <w:r w:rsidR="008314B7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nRspSetVerifyQA</w:t>
      </w:r>
      <w:bookmarkEnd w:id="66"/>
      <w:proofErr w:type="spellEnd"/>
    </w:p>
    <w:p w14:paraId="543DD6DA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35F11320" w14:textId="77777777">
        <w:tc>
          <w:tcPr>
            <w:tcW w:w="8522" w:type="dxa"/>
          </w:tcPr>
          <w:p w14:paraId="63685E28" w14:textId="24C01346" w:rsidR="007D0690" w:rsidRDefault="008314B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eqSetVerifyQA</w:t>
            </w:r>
            <w:proofErr w:type="spellEnd"/>
            <w:r w:rsidR="00136F77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7C77905B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1E9FC2E" w14:textId="77A20C91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8314B7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6E01B03" w14:textId="77777777">
        <w:tc>
          <w:tcPr>
            <w:tcW w:w="8522" w:type="dxa"/>
          </w:tcPr>
          <w:p w14:paraId="587C33C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帐号</w:t>
            </w:r>
            <w:proofErr w:type="gramEnd"/>
          </w:p>
          <w:p w14:paraId="165E929B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52B1502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交易密码</w:t>
            </w:r>
          </w:p>
          <w:p w14:paraId="20D1B942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UserPwd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28BCD00D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固定值，“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”</w:t>
            </w:r>
          </w:p>
          <w:p w14:paraId="6E86499A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  <w:t>Type[str]</w:t>
            </w:r>
          </w:p>
          <w:p w14:paraId="30C292B4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固定值，“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”</w:t>
            </w:r>
          </w:p>
          <w:p w14:paraId="3382E3AD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  <w:t>Question[str]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F6526FC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双重认证密码，英数字</w:t>
            </w:r>
          </w:p>
          <w:p w14:paraId="269561CC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  <w:t>Answer[str]</w:t>
            </w:r>
          </w:p>
          <w:p w14:paraId="4BD59731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固定值，“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”</w:t>
            </w:r>
          </w:p>
          <w:p w14:paraId="5C160299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SaveMac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536E9294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</w:p>
          <w:p w14:paraId="0DBD011B" w14:textId="53FA204A" w:rsidR="007D0690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ErrorDescription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</w:tc>
      </w:tr>
    </w:tbl>
    <w:p w14:paraId="7E791063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05769F0E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32C07D94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36F4F2D" w14:textId="77777777">
        <w:tc>
          <w:tcPr>
            <w:tcW w:w="8522" w:type="dxa"/>
          </w:tcPr>
          <w:p w14:paraId="1D9E7806" w14:textId="2DDECA83" w:rsidR="007D0690" w:rsidRDefault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nRspSetVerifyQA</w:t>
            </w:r>
            <w:proofErr w:type="spellEnd"/>
            <w:r w:rsidR="00136F77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error: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int, last: bool)</w:t>
            </w:r>
          </w:p>
        </w:tc>
      </w:tr>
    </w:tbl>
    <w:p w14:paraId="403D58C0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0C828AB4" w14:textId="36F0FCBC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036C49">
        <w:rPr>
          <w:rFonts w:ascii="Times New Roman" w:hAnsi="Times New Roman" w:cs="Times New Roman" w:hint="eastAsia"/>
          <w:bCs/>
          <w:kern w:val="0"/>
          <w:szCs w:val="32"/>
        </w:rPr>
        <w:t>error</w:t>
      </w:r>
    </w:p>
    <w:p w14:paraId="63406B6C" w14:textId="77777777" w:rsidR="007D0690" w:rsidRDefault="007D0690"/>
    <w:p w14:paraId="39660705" w14:textId="1DF8B183" w:rsidR="007D0690" w:rsidRDefault="00136F77">
      <w:r>
        <w:rPr>
          <w:rFonts w:hint="eastAsia"/>
        </w:rPr>
        <w:t>回</w:t>
      </w:r>
      <w:proofErr w:type="gramStart"/>
      <w:r>
        <w:rPr>
          <w:rFonts w:hint="eastAsia"/>
        </w:rPr>
        <w:t>调函数</w:t>
      </w:r>
      <w:proofErr w:type="gramEnd"/>
      <w:r>
        <w:rPr>
          <w:rFonts w:hint="eastAsia"/>
        </w:rPr>
        <w:t>错误码指示成功时，调用</w:t>
      </w:r>
      <w:proofErr w:type="spellStart"/>
      <w:r w:rsidR="00036C49">
        <w:rPr>
          <w:rFonts w:hint="eastAsia"/>
        </w:rPr>
        <w:t>r</w:t>
      </w:r>
      <w:r>
        <w:t>eqSafeVerify</w:t>
      </w:r>
      <w:proofErr w:type="spellEnd"/>
      <w:r>
        <w:rPr>
          <w:rFonts w:hint="eastAsia"/>
        </w:rPr>
        <w:t>函数绑定网卡地址。</w:t>
      </w:r>
    </w:p>
    <w:p w14:paraId="1A281D2A" w14:textId="77777777" w:rsidR="007D0690" w:rsidRPr="00036C49" w:rsidRDefault="007D0690"/>
    <w:p w14:paraId="0FF39FA4" w14:textId="77777777" w:rsidR="007D0690" w:rsidRDefault="007D0690"/>
    <w:p w14:paraId="103FFFB8" w14:textId="77777777" w:rsidR="007D0690" w:rsidRDefault="00136F77">
      <w:r>
        <w:br w:type="page"/>
      </w:r>
    </w:p>
    <w:p w14:paraId="0241DE9C" w14:textId="6F056945" w:rsidR="007D0690" w:rsidRDefault="00136F77">
      <w:pPr>
        <w:pStyle w:val="3"/>
        <w:numPr>
          <w:ilvl w:val="2"/>
          <w:numId w:val="27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67" w:name="_Toc185002878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绑定双重认证需要的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M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AC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地址请求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036C49">
        <w:rPr>
          <w:rFonts w:hint="eastAsia"/>
          <w:b w:val="0"/>
          <w:color w:val="FF0000"/>
        </w:rPr>
        <w:t>r</w:t>
      </w:r>
      <w:r>
        <w:rPr>
          <w:b w:val="0"/>
          <w:color w:val="FF0000"/>
        </w:rPr>
        <w:t>eqSafeVerify</w:t>
      </w:r>
      <w:proofErr w:type="spellEnd"/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/</w:t>
      </w:r>
      <w:r>
        <w:rPr>
          <w:color w:val="FF0000"/>
        </w:rPr>
        <w:t xml:space="preserve"> </w:t>
      </w:r>
      <w:proofErr w:type="spellStart"/>
      <w:r w:rsidR="00036C49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nRspSafeVerify</w:t>
      </w:r>
      <w:bookmarkEnd w:id="67"/>
      <w:proofErr w:type="spellEnd"/>
    </w:p>
    <w:p w14:paraId="3405B2F5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EB42436" w14:textId="77777777">
        <w:tc>
          <w:tcPr>
            <w:tcW w:w="8522" w:type="dxa"/>
          </w:tcPr>
          <w:p w14:paraId="59AF21E5" w14:textId="5764A1B1" w:rsidR="007D0690" w:rsidRDefault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eqSafeVerify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4FDDF32C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0C6CABC" w14:textId="3DFA7091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036C49">
        <w:rPr>
          <w:rFonts w:ascii="Times New Roman" w:hAnsi="Times New Roman" w:cs="Times New Roman" w:hint="eastAsia"/>
          <w:bCs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FCC02DC" w14:textId="77777777">
        <w:tc>
          <w:tcPr>
            <w:tcW w:w="8522" w:type="dxa"/>
          </w:tcPr>
          <w:p w14:paraId="355C496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用户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帐号</w:t>
            </w:r>
            <w:proofErr w:type="gramEnd"/>
          </w:p>
          <w:p w14:paraId="6E5B3CD2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UserId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3D394145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交易密码</w:t>
            </w:r>
          </w:p>
          <w:p w14:paraId="5889CD01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UserPwd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98A9081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固定值，“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”</w:t>
            </w:r>
          </w:p>
          <w:p w14:paraId="13D68958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  <w:t>Type[str]</w:t>
            </w:r>
          </w:p>
          <w:p w14:paraId="285FBEB3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固定值，“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”</w:t>
            </w:r>
          </w:p>
          <w:p w14:paraId="7C23A8AC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  <w:t>Question[str]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7F0AD1E8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双重认证密码，英数字</w:t>
            </w:r>
          </w:p>
          <w:p w14:paraId="5D23A232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  <w:t>Answer[str]</w:t>
            </w:r>
          </w:p>
          <w:p w14:paraId="3B124E2D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固定值，“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”</w:t>
            </w:r>
          </w:p>
          <w:p w14:paraId="484DF169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SaveMac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7133138C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 MAC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地址</w:t>
            </w:r>
          </w:p>
          <w:p w14:paraId="4F81C9DC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MacAddress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4129DB42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</w:p>
          <w:p w14:paraId="70015FFB" w14:textId="7DCD40C0" w:rsidR="007D0690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ErrorDescription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</w:tc>
      </w:tr>
    </w:tbl>
    <w:p w14:paraId="5096BAAA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183F8A1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EE60F67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7F2D32A" w14:textId="77777777">
        <w:tc>
          <w:tcPr>
            <w:tcW w:w="8522" w:type="dxa"/>
          </w:tcPr>
          <w:p w14:paraId="5AE9D73B" w14:textId="3B1E5E09" w:rsidR="007D0690" w:rsidRDefault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nRspSafeVerify</w:t>
            </w:r>
            <w:proofErr w:type="spellEnd"/>
            <w:r w:rsidR="00136F77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error: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int, last: bool)</w:t>
            </w:r>
          </w:p>
        </w:tc>
      </w:tr>
    </w:tbl>
    <w:p w14:paraId="199BDF35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0BCEABC7" w14:textId="2980A64A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036C49">
        <w:rPr>
          <w:rFonts w:ascii="Times New Roman" w:hAnsi="Times New Roman" w:cs="Times New Roman" w:hint="eastAsia"/>
          <w:bCs/>
          <w:kern w:val="0"/>
          <w:szCs w:val="32"/>
        </w:rPr>
        <w:t>error</w:t>
      </w:r>
    </w:p>
    <w:p w14:paraId="59D0E1D9" w14:textId="77777777" w:rsidR="007D0690" w:rsidRDefault="007D0690"/>
    <w:p w14:paraId="3D751E98" w14:textId="77777777" w:rsidR="007D0690" w:rsidRDefault="00136F77">
      <w:r>
        <w:br w:type="page"/>
      </w:r>
    </w:p>
    <w:p w14:paraId="5123821D" w14:textId="6670C466" w:rsidR="007D0690" w:rsidRDefault="00136F77">
      <w:pPr>
        <w:pStyle w:val="3"/>
        <w:numPr>
          <w:ilvl w:val="2"/>
          <w:numId w:val="27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68" w:name="_Toc185002879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查询品种列表请求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036C49">
        <w:rPr>
          <w:rFonts w:hint="eastAsia"/>
          <w:b w:val="0"/>
          <w:color w:val="FF0000"/>
        </w:rPr>
        <w:t>r</w:t>
      </w:r>
      <w:r>
        <w:rPr>
          <w:b w:val="0"/>
          <w:color w:val="FF0000"/>
        </w:rPr>
        <w:t>eqQryCommodity</w:t>
      </w:r>
      <w:proofErr w:type="spellEnd"/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/</w:t>
      </w:r>
      <w:r>
        <w:rPr>
          <w:color w:val="FF0000"/>
        </w:rPr>
        <w:t xml:space="preserve"> </w:t>
      </w:r>
      <w:proofErr w:type="spellStart"/>
      <w:r w:rsidR="00036C49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nRspQryCommodity</w:t>
      </w:r>
      <w:bookmarkEnd w:id="68"/>
      <w:proofErr w:type="spellEnd"/>
    </w:p>
    <w:p w14:paraId="5A4364A8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912E982" w14:textId="77777777">
        <w:tc>
          <w:tcPr>
            <w:tcW w:w="8522" w:type="dxa"/>
          </w:tcPr>
          <w:p w14:paraId="66795DDE" w14:textId="5C0AED04" w:rsidR="007D0690" w:rsidRDefault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eqQryCommodity</w:t>
            </w:r>
            <w:proofErr w:type="spellEnd"/>
            <w:r w:rsidR="00136F77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45951497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0343C212" w14:textId="1830A7DA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036C49">
        <w:rPr>
          <w:rFonts w:ascii="Times New Roman" w:hAnsi="Times New Roman" w:cs="Times New Roman" w:hint="eastAsia"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441D5B7" w14:textId="77777777">
        <w:tc>
          <w:tcPr>
            <w:tcW w:w="8522" w:type="dxa"/>
          </w:tcPr>
          <w:p w14:paraId="5978DE8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更新日期</w:t>
            </w:r>
          </w:p>
          <w:p w14:paraId="13514883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UpdateDate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305779EB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交易所编号</w:t>
            </w:r>
          </w:p>
          <w:p w14:paraId="26ED0C48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 xml:space="preserve">    </w:t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ExchangeNo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6EFCECD0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</w:p>
          <w:p w14:paraId="0A081CB4" w14:textId="7815CC6A" w:rsidR="007D0690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ErrorDescription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</w:tc>
      </w:tr>
    </w:tbl>
    <w:p w14:paraId="1CB0D3C1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6B859C5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说明：</w:t>
      </w:r>
      <w:proofErr w:type="spellStart"/>
      <w:r>
        <w:rPr>
          <w:rFonts w:ascii="Times New Roman" w:hAnsi="Times New Roman" w:cs="Times New Roman"/>
          <w:kern w:val="0"/>
          <w:szCs w:val="32"/>
        </w:rPr>
        <w:t>UpdateDate</w:t>
      </w:r>
      <w:proofErr w:type="spellEnd"/>
      <w:r>
        <w:rPr>
          <w:rFonts w:ascii="Times New Roman" w:hAnsi="Times New Roman" w:cs="Times New Roman" w:hint="eastAsia"/>
          <w:kern w:val="0"/>
          <w:szCs w:val="32"/>
        </w:rPr>
        <w:t>不填值时，返回所有支持的品种。填入某个日期时，返回那个日期之后变化过的品种。</w:t>
      </w:r>
    </w:p>
    <w:p w14:paraId="2958BF6C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CB45871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68640F70" w14:textId="77777777">
        <w:tc>
          <w:tcPr>
            <w:tcW w:w="8522" w:type="dxa"/>
          </w:tcPr>
          <w:p w14:paraId="3DB1C875" w14:textId="4810FA5C" w:rsidR="007D0690" w:rsidRDefault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nRspQryCommodity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61B11AD8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625FC488" w14:textId="533EE67A" w:rsidR="007D0690" w:rsidRDefault="00136F77">
      <w:pPr>
        <w:rPr>
          <w:rFonts w:ascii="Times New Roman" w:hAnsi="Times New Roman" w:cs="Times New Roman" w:hint="eastAsia"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036C49">
        <w:rPr>
          <w:rFonts w:ascii="Times New Roman" w:hAnsi="Times New Roman" w:cs="Times New Roman" w:hint="eastAsia"/>
          <w:kern w:val="0"/>
          <w:szCs w:val="32"/>
        </w:rPr>
        <w:t>data</w:t>
      </w:r>
    </w:p>
    <w:p w14:paraId="0F037D1C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9A74296" w14:textId="77777777">
        <w:tc>
          <w:tcPr>
            <w:tcW w:w="8522" w:type="dxa"/>
          </w:tcPr>
          <w:p w14:paraId="13E35DA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商品编号，如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GC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，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CL</w:t>
            </w:r>
          </w:p>
          <w:p w14:paraId="5CD0FC17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CommodityNo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5863D532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交易所代码，如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CME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，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HKEX</w:t>
            </w:r>
          </w:p>
          <w:p w14:paraId="08F6CD03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ExchangeNo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7F23AA80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商品类型</w:t>
            </w:r>
          </w:p>
          <w:p w14:paraId="1650FC78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CommodityType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BF246C2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商品名称</w:t>
            </w:r>
          </w:p>
          <w:p w14:paraId="58915F09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  <w:t>Name[str]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5BF7BEF3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交易状态</w:t>
            </w:r>
          </w:p>
          <w:p w14:paraId="4A655295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  <w:t>Enabled[int]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2C1E03F5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更新日</w:t>
            </w:r>
          </w:p>
          <w:p w14:paraId="168AA214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RegDate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5F788519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币种编号</w:t>
            </w:r>
          </w:p>
          <w:p w14:paraId="2D96F3E3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CurrencyNo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13172335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proofErr w:type="gramStart"/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账面跳点值</w:t>
            </w:r>
            <w:proofErr w:type="gramEnd"/>
          </w:p>
          <w:p w14:paraId="79AE76A0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ProductDot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509D82E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进阶单位</w:t>
            </w:r>
          </w:p>
          <w:p w14:paraId="55B72085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LowerTick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6D6776EA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最小变动单位</w:t>
            </w:r>
          </w:p>
          <w:p w14:paraId="60B212F3" w14:textId="3549DEBA" w:rsidR="007D0690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UpperTick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2A8DD43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ab/>
              <w:t>//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行情小数点位数</w:t>
            </w:r>
          </w:p>
          <w:p w14:paraId="357FF08A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DotNum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083BB4FA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策略合约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ID</w:t>
            </w:r>
          </w:p>
          <w:p w14:paraId="759AA24D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StrikeCommodityId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[int]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485148C0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期权类型</w:t>
            </w:r>
          </w:p>
          <w:p w14:paraId="7160D36D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OptionStyle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2A9BE918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交易所编号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2 (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在</w:t>
            </w:r>
            <w:proofErr w:type="spellStart"/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ExchangeNo</w:t>
            </w:r>
            <w:proofErr w:type="spellEnd"/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下的交易所比如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CME_COMEX,CME_ NYMEX CME_CBT, CME)</w:t>
            </w:r>
          </w:p>
          <w:p w14:paraId="3A4A1828" w14:textId="77777777" w:rsidR="00036C49" w:rsidRPr="00036C49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  <w:t>ExchangeNo2[str]</w:t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478D9996" w14:textId="77777777" w:rsidR="00036C49" w:rsidRPr="00036C49" w:rsidRDefault="00036C49" w:rsidP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036C49">
              <w:rPr>
                <w:rFonts w:ascii="Times New Roman" w:hAnsi="Times New Roman" w:cs="Times New Roman" w:hint="eastAsia"/>
                <w:kern w:val="0"/>
                <w:szCs w:val="32"/>
              </w:rPr>
              <w:t>是否是个股期货</w:t>
            </w:r>
          </w:p>
          <w:p w14:paraId="20165BB5" w14:textId="1E49EE47" w:rsidR="007D0690" w:rsidRDefault="00036C49" w:rsidP="00036C49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IsSFuture</w:t>
            </w:r>
            <w:proofErr w:type="spellEnd"/>
            <w:r w:rsidRPr="00036C49">
              <w:rPr>
                <w:rFonts w:ascii="Times New Roman" w:hAnsi="Times New Roman" w:cs="Times New Roman"/>
                <w:kern w:val="0"/>
                <w:szCs w:val="32"/>
              </w:rPr>
              <w:t>[float]</w:t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14C8E288" w14:textId="77777777" w:rsidR="007D0690" w:rsidRDefault="007D0690">
            <w:pPr>
              <w:rPr>
                <w:rFonts w:ascii="Times New Roman" w:hAnsi="Times New Roman" w:cs="Times New Roman"/>
                <w:kern w:val="0"/>
                <w:szCs w:val="32"/>
              </w:rPr>
            </w:pPr>
          </w:p>
        </w:tc>
      </w:tr>
    </w:tbl>
    <w:p w14:paraId="20B263C3" w14:textId="77777777" w:rsidR="007D0690" w:rsidRDefault="007D0690"/>
    <w:p w14:paraId="76A9FFA3" w14:textId="77777777" w:rsidR="007D0690" w:rsidRDefault="00136F77">
      <w:r>
        <w:rPr>
          <w:rFonts w:hint="eastAsia"/>
        </w:rPr>
        <w:t>说明：</w:t>
      </w:r>
    </w:p>
    <w:p w14:paraId="72C0FB36" w14:textId="77777777" w:rsidR="007D0690" w:rsidRDefault="00136F77">
      <w:r>
        <w:rPr>
          <w:rFonts w:ascii="Times New Roman" w:hAnsi="Times New Roman" w:cs="Times New Roman"/>
          <w:kern w:val="0"/>
          <w:szCs w:val="32"/>
        </w:rPr>
        <w:t>ExchangeNo2/</w:t>
      </w:r>
      <w:r>
        <w:rPr>
          <w:rFonts w:ascii="Times New Roman" w:hAnsi="Times New Roman" w:cs="Times New Roman" w:hint="eastAsia"/>
          <w:kern w:val="0"/>
          <w:szCs w:val="32"/>
        </w:rPr>
        <w:t>交易所编号</w:t>
      </w:r>
      <w:r>
        <w:rPr>
          <w:rFonts w:ascii="Times New Roman" w:hAnsi="Times New Roman" w:cs="Times New Roman" w:hint="eastAsia"/>
          <w:kern w:val="0"/>
          <w:szCs w:val="32"/>
        </w:rPr>
        <w:t>2</w:t>
      </w:r>
      <w:r>
        <w:rPr>
          <w:rFonts w:ascii="Times New Roman" w:hAnsi="Times New Roman" w:cs="Times New Roman" w:hint="eastAsia"/>
          <w:kern w:val="0"/>
          <w:szCs w:val="32"/>
        </w:rPr>
        <w:t>，这个字段是行情缴费使用，以</w:t>
      </w:r>
      <w:r>
        <w:rPr>
          <w:rFonts w:ascii="Times New Roman" w:hAnsi="Times New Roman" w:cs="Times New Roman" w:hint="eastAsia"/>
          <w:kern w:val="0"/>
          <w:szCs w:val="32"/>
        </w:rPr>
        <w:t>CME</w:t>
      </w:r>
      <w:r>
        <w:rPr>
          <w:rFonts w:ascii="Times New Roman" w:hAnsi="Times New Roman" w:cs="Times New Roman" w:hint="eastAsia"/>
          <w:kern w:val="0"/>
          <w:szCs w:val="32"/>
        </w:rPr>
        <w:t>为例，</w:t>
      </w:r>
      <w:r>
        <w:rPr>
          <w:rFonts w:ascii="Times New Roman" w:hAnsi="Times New Roman" w:cs="Times New Roman" w:hint="eastAsia"/>
          <w:kern w:val="0"/>
          <w:szCs w:val="32"/>
        </w:rPr>
        <w:t>CME</w:t>
      </w:r>
      <w:r>
        <w:rPr>
          <w:rFonts w:ascii="Times New Roman" w:hAnsi="Times New Roman" w:cs="Times New Roman" w:hint="eastAsia"/>
          <w:kern w:val="0"/>
          <w:szCs w:val="32"/>
        </w:rPr>
        <w:t>可以让投资者选择</w:t>
      </w:r>
      <w:r>
        <w:rPr>
          <w:rFonts w:ascii="Times New Roman" w:hAnsi="Times New Roman" w:cs="Times New Roman" w:hint="eastAsia"/>
          <w:kern w:val="0"/>
          <w:szCs w:val="32"/>
        </w:rPr>
        <w:t>CME_COMEX</w:t>
      </w:r>
      <w:r>
        <w:rPr>
          <w:rFonts w:ascii="Times New Roman" w:hAnsi="Times New Roman" w:cs="Times New Roman"/>
          <w:kern w:val="0"/>
          <w:szCs w:val="32"/>
        </w:rPr>
        <w:t>, CME_</w:t>
      </w:r>
      <w:r>
        <w:rPr>
          <w:rFonts w:ascii="Times New Roman" w:hAnsi="Times New Roman" w:cs="Times New Roman" w:hint="eastAsia"/>
          <w:kern w:val="0"/>
          <w:szCs w:val="32"/>
        </w:rPr>
        <w:t xml:space="preserve"> NYMEX</w:t>
      </w:r>
      <w:r>
        <w:rPr>
          <w:rFonts w:ascii="Times New Roman" w:hAnsi="Times New Roman" w:cs="Times New Roman"/>
          <w:kern w:val="0"/>
          <w:szCs w:val="32"/>
        </w:rPr>
        <w:t>,</w:t>
      </w:r>
      <w:r>
        <w:rPr>
          <w:rFonts w:ascii="Times New Roman" w:hAnsi="Times New Roman" w:cs="Times New Roman" w:hint="eastAsia"/>
          <w:kern w:val="0"/>
          <w:szCs w:val="32"/>
        </w:rPr>
        <w:t>CME_CBT</w:t>
      </w:r>
      <w:r>
        <w:rPr>
          <w:rFonts w:ascii="Times New Roman" w:hAnsi="Times New Roman" w:cs="Times New Roman"/>
          <w:kern w:val="0"/>
          <w:szCs w:val="32"/>
        </w:rPr>
        <w:t xml:space="preserve">, CME </w:t>
      </w:r>
      <w:r>
        <w:rPr>
          <w:rFonts w:ascii="Times New Roman" w:hAnsi="Times New Roman" w:cs="Times New Roman" w:hint="eastAsia"/>
          <w:kern w:val="0"/>
          <w:szCs w:val="32"/>
        </w:rPr>
        <w:t>其中的一个或多个付费，相应的，当</w:t>
      </w:r>
      <w:r>
        <w:rPr>
          <w:rFonts w:ascii="Times New Roman" w:hAnsi="Times New Roman" w:cs="Times New Roman" w:hint="eastAsia"/>
          <w:kern w:val="0"/>
          <w:szCs w:val="32"/>
        </w:rPr>
        <w:t>API</w:t>
      </w:r>
      <w:r>
        <w:rPr>
          <w:rFonts w:ascii="Times New Roman" w:hAnsi="Times New Roman" w:cs="Times New Roman" w:hint="eastAsia"/>
          <w:kern w:val="0"/>
          <w:szCs w:val="32"/>
        </w:rPr>
        <w:t>用户按交易所订阅行情时，应该填写这个交易所代码。</w:t>
      </w:r>
    </w:p>
    <w:p w14:paraId="70722F24" w14:textId="77777777" w:rsidR="007D0690" w:rsidRDefault="007D0690"/>
    <w:p w14:paraId="678760E7" w14:textId="77777777" w:rsidR="007D0690" w:rsidRDefault="00136F77">
      <w:r>
        <w:br w:type="page"/>
      </w:r>
    </w:p>
    <w:p w14:paraId="4F9D5C41" w14:textId="1A248673" w:rsidR="007D0690" w:rsidRDefault="00136F77">
      <w:pPr>
        <w:pStyle w:val="3"/>
        <w:numPr>
          <w:ilvl w:val="2"/>
          <w:numId w:val="27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69" w:name="_Toc185002880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持仓总结查询请求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036C49">
        <w:rPr>
          <w:rFonts w:hint="eastAsia"/>
          <w:b w:val="0"/>
          <w:color w:val="FF0000"/>
        </w:rPr>
        <w:t>r</w:t>
      </w:r>
      <w:r>
        <w:rPr>
          <w:b w:val="0"/>
          <w:color w:val="FF0000"/>
        </w:rPr>
        <w:t>eqQryTotalPosition</w:t>
      </w:r>
      <w:proofErr w:type="spellEnd"/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/</w:t>
      </w:r>
      <w:r>
        <w:rPr>
          <w:color w:val="FF0000"/>
        </w:rPr>
        <w:t xml:space="preserve"> </w:t>
      </w:r>
      <w:proofErr w:type="spellStart"/>
      <w:r w:rsidR="00036C49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nRspQryTotalPosition</w:t>
      </w:r>
      <w:bookmarkEnd w:id="69"/>
      <w:proofErr w:type="spellEnd"/>
    </w:p>
    <w:p w14:paraId="62E8F763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03984E8F" w14:textId="77777777">
        <w:tc>
          <w:tcPr>
            <w:tcW w:w="8522" w:type="dxa"/>
          </w:tcPr>
          <w:p w14:paraId="1E677FA3" w14:textId="68F48EDA" w:rsidR="007D0690" w:rsidRDefault="00036C49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eqQryTotalPosition</w:t>
            </w:r>
            <w:proofErr w:type="spellEnd"/>
            <w:r w:rsidR="00136F77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050A7C39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E4C59FD" w14:textId="5EC34A0E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036C49">
        <w:rPr>
          <w:rFonts w:ascii="Times New Roman" w:hAnsi="Times New Roman" w:cs="Times New Roman" w:hint="eastAsia"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AFE9C0D" w14:textId="77777777">
        <w:tc>
          <w:tcPr>
            <w:tcW w:w="8522" w:type="dxa"/>
          </w:tcPr>
          <w:p w14:paraId="5225437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资金账号</w:t>
            </w:r>
          </w:p>
          <w:p w14:paraId="7A99C5C7" w14:textId="389A2618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/>
                <w:kern w:val="0"/>
                <w:szCs w:val="32"/>
              </w:rPr>
              <w:t>AccountNo</w:t>
            </w:r>
            <w:proofErr w:type="spellEnd"/>
            <w:r w:rsidR="00036C4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7845612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</w:p>
          <w:p w14:paraId="18ADB4D2" w14:textId="0CB43805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ErrorDescription</w:t>
            </w:r>
            <w:proofErr w:type="spellEnd"/>
            <w:r w:rsidR="00036C49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</w:tbl>
    <w:p w14:paraId="74B58EAA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42EF7D5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8E68BC2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79F23E0" w14:textId="77777777">
        <w:tc>
          <w:tcPr>
            <w:tcW w:w="8522" w:type="dxa"/>
          </w:tcPr>
          <w:p w14:paraId="4F8C622C" w14:textId="0E2C1F74" w:rsidR="007D0690" w:rsidRDefault="00462B5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nRspQryTotalPosition</w:t>
            </w:r>
            <w:proofErr w:type="spellEnd"/>
            <w:r w:rsidRPr="00462B5D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462B5D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462B5D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462B5D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462B5D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462B5D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462B5D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462B5D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0F3025D0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131EDFD0" w14:textId="387319C7" w:rsidR="007D0690" w:rsidRDefault="00136F77" w:rsidP="00462B5D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462B5D">
        <w:rPr>
          <w:rFonts w:ascii="Times New Roman" w:hAnsi="Times New Roman" w:cs="Times New Roman" w:hint="eastAsia"/>
          <w:kern w:val="0"/>
          <w:szCs w:val="32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E7B13EB" w14:textId="77777777">
        <w:tc>
          <w:tcPr>
            <w:tcW w:w="8522" w:type="dxa"/>
          </w:tcPr>
          <w:p w14:paraId="227CE86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本地订单号</w:t>
            </w:r>
          </w:p>
          <w:p w14:paraId="2CECC050" w14:textId="2F43CD06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LocalOrderNo</w:t>
            </w:r>
            <w:proofErr w:type="spellEnd"/>
            <w:r w:rsidR="00462B5D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119A916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交易所代码</w:t>
            </w:r>
          </w:p>
          <w:p w14:paraId="71CA1707" w14:textId="74BA6F11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ExchangeNo</w:t>
            </w:r>
            <w:proofErr w:type="spellEnd"/>
            <w:r w:rsidR="00462B5D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70E2613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合约代码</w:t>
            </w:r>
          </w:p>
          <w:p w14:paraId="37B8C750" w14:textId="06197184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ContractCode</w:t>
            </w:r>
            <w:proofErr w:type="spellEnd"/>
            <w:r w:rsidR="00462B5D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46C3086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定单号</w:t>
            </w:r>
          </w:p>
          <w:p w14:paraId="43271890" w14:textId="048D7596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OrderNo</w:t>
            </w:r>
            <w:proofErr w:type="spellEnd"/>
            <w:r w:rsidR="00462B5D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4DE6136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委托数量</w:t>
            </w:r>
          </w:p>
          <w:p w14:paraId="0E83D82D" w14:textId="1CA7D2B1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OrderQty</w:t>
            </w:r>
            <w:proofErr w:type="spellEnd"/>
            <w:r w:rsidR="00462B5D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7308E3D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已成交数量</w:t>
            </w:r>
          </w:p>
          <w:p w14:paraId="37191FAC" w14:textId="1408723C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FilledQty</w:t>
            </w:r>
            <w:proofErr w:type="spellEnd"/>
            <w:r w:rsidR="00462B5D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59E0D370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成交均价</w:t>
            </w:r>
          </w:p>
          <w:p w14:paraId="211C543E" w14:textId="6920F4AE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FilledAvgPrice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56D89F38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多仓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持买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数量</w:t>
            </w:r>
          </w:p>
          <w:p w14:paraId="4F61193C" w14:textId="0628DFDE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LongPositionQty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5B11F03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多仓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持买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开仓均价</w:t>
            </w:r>
          </w:p>
          <w:p w14:paraId="5A39F4AE" w14:textId="75E5A647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LongPosAveragePrx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7C6C8A9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中国品种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比如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INE/</w:t>
            </w:r>
            <w:proofErr w:type="spell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sc</w:t>
            </w:r>
            <w:proofErr w:type="spellEnd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)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盯市用的平均价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持买均价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)</w:t>
            </w:r>
          </w:p>
          <w:p w14:paraId="6B0E3C84" w14:textId="278008FD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CNLongPosAveragePrx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1C34767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空仓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持卖数量</w:t>
            </w:r>
            <w:proofErr w:type="gramEnd"/>
          </w:p>
          <w:p w14:paraId="23B2477E" w14:textId="0E3BCEFA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ShortPositionQty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096D7B7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空仓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持卖开仓均价</w:t>
            </w:r>
          </w:p>
          <w:p w14:paraId="4825B9FA" w14:textId="264DB595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ShortPosAveragePrx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6A5C856F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中国品种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比如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INE/</w:t>
            </w:r>
            <w:proofErr w:type="spellStart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sc</w:t>
            </w:r>
            <w:proofErr w:type="spellEnd"/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)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盯市用的平均价（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持卖均价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）</w:t>
            </w:r>
          </w:p>
          <w:p w14:paraId="7A77D673" w14:textId="4EDD426A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lastRenderedPageBreak/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CNShortPosAveragePrx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626B05E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是否已经撤单（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0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：没有；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：已撤单）</w:t>
            </w:r>
          </w:p>
          <w:p w14:paraId="3ECDEF71" w14:textId="373DA1E0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IsCanceled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7D67A64D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成交总的手续费</w:t>
            </w:r>
          </w:p>
          <w:p w14:paraId="0C63D987" w14:textId="415840E6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FilledTotalFee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6D9CC5C4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顺序号</w:t>
            </w:r>
          </w:p>
          <w:p w14:paraId="325BD31C" w14:textId="5BAABF52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SequenceNo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</w:p>
          <w:p w14:paraId="07BEAA06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资金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帐号</w:t>
            </w:r>
            <w:proofErr w:type="gramEnd"/>
          </w:p>
          <w:p w14:paraId="388D5B48" w14:textId="025A4236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AccountNo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21F3AE5A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持仓类型（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0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：昨仓；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：今仓）</w:t>
            </w:r>
          </w:p>
          <w:p w14:paraId="1C747A54" w14:textId="4A0A25D5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PositionType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3B85B4DE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多仓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持买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保证金</w:t>
            </w:r>
          </w:p>
          <w:p w14:paraId="13788603" w14:textId="74004955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LongPosMargin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11B9E10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空仓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持卖保证金</w:t>
            </w:r>
            <w:proofErr w:type="gramEnd"/>
          </w:p>
          <w:p w14:paraId="22F9BAE2" w14:textId="23F11D5D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ShortPosMargin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61832992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最新价</w:t>
            </w:r>
          </w:p>
          <w:p w14:paraId="7FDEAC16" w14:textId="4C102F3D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CurrPrice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  <w:p w14:paraId="1C7CD755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浮动盈亏</w:t>
            </w:r>
          </w:p>
          <w:p w14:paraId="7C5D9DC9" w14:textId="0C73A867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Arial" w:hAnsi="Arial" w:cs="Arial"/>
                <w:color w:val="FF0000"/>
                <w:szCs w:val="21"/>
                <w:shd w:val="clear" w:color="auto" w:fill="FFFFFF"/>
              </w:rPr>
              <w:t>ProfitLoss</w:t>
            </w:r>
            <w:proofErr w:type="spellEnd"/>
            <w:r w:rsidR="00A57311">
              <w:rPr>
                <w:rFonts w:ascii="Times New Roman" w:hAnsi="Times New Roman" w:cs="Times New Roman" w:hint="eastAsia"/>
                <w:kern w:val="0"/>
                <w:szCs w:val="32"/>
              </w:rPr>
              <w:t>[float]</w:t>
            </w:r>
          </w:p>
        </w:tc>
      </w:tr>
    </w:tbl>
    <w:p w14:paraId="42B7E76D" w14:textId="77777777" w:rsidR="007D0690" w:rsidRDefault="007D0690"/>
    <w:p w14:paraId="24361E43" w14:textId="77777777" w:rsidR="007D0690" w:rsidRDefault="007D0690"/>
    <w:p w14:paraId="4B33A5C3" w14:textId="77777777" w:rsidR="007D0690" w:rsidRDefault="00136F77">
      <w:r>
        <w:br w:type="page"/>
      </w:r>
    </w:p>
    <w:p w14:paraId="176B173D" w14:textId="5C973622" w:rsidR="007D0690" w:rsidRDefault="00136F77">
      <w:pPr>
        <w:pStyle w:val="3"/>
        <w:numPr>
          <w:ilvl w:val="2"/>
          <w:numId w:val="27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70" w:name="_Toc185002881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交易所冬夏令开盘时间查询请求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21338C">
        <w:rPr>
          <w:rFonts w:hint="eastAsia"/>
          <w:b w:val="0"/>
          <w:color w:val="FF0000"/>
        </w:rPr>
        <w:t>r</w:t>
      </w:r>
      <w:r>
        <w:rPr>
          <w:b w:val="0"/>
          <w:color w:val="FF0000"/>
        </w:rPr>
        <w:t>eqQryExchangeTime</w:t>
      </w:r>
      <w:proofErr w:type="spellEnd"/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/</w:t>
      </w:r>
      <w:r>
        <w:rPr>
          <w:color w:val="FF0000"/>
        </w:rPr>
        <w:t xml:space="preserve"> </w:t>
      </w:r>
      <w:proofErr w:type="spellStart"/>
      <w:r w:rsidR="0021338C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nRspQryExchangeTime</w:t>
      </w:r>
      <w:bookmarkEnd w:id="70"/>
      <w:proofErr w:type="spellEnd"/>
    </w:p>
    <w:p w14:paraId="02673A22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35C02EC" w14:textId="77777777">
        <w:tc>
          <w:tcPr>
            <w:tcW w:w="8522" w:type="dxa"/>
          </w:tcPr>
          <w:p w14:paraId="4D2DDBF4" w14:textId="300F407A" w:rsidR="007D0690" w:rsidRDefault="0021338C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eqQryExchangeTime</w:t>
            </w:r>
            <w:proofErr w:type="spellEnd"/>
            <w:r w:rsidR="00136F77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req: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dict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reqid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: int)</w:t>
            </w:r>
          </w:p>
        </w:tc>
      </w:tr>
    </w:tbl>
    <w:p w14:paraId="2BE8FC11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241AD40C" w14:textId="6180EA58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21338C">
        <w:rPr>
          <w:rFonts w:ascii="Times New Roman" w:hAnsi="Times New Roman" w:cs="Times New Roman" w:hint="eastAsia"/>
          <w:kern w:val="0"/>
          <w:szCs w:val="32"/>
        </w:rPr>
        <w:t>req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6F86821" w14:textId="77777777">
        <w:tc>
          <w:tcPr>
            <w:tcW w:w="8522" w:type="dxa"/>
          </w:tcPr>
          <w:p w14:paraId="344588DB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不使用</w:t>
            </w:r>
          </w:p>
          <w:p w14:paraId="6AA011BF" w14:textId="311E84AE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/>
                <w:kern w:val="0"/>
                <w:szCs w:val="32"/>
              </w:rPr>
              <w:t>Unused</w:t>
            </w:r>
            <w:r w:rsidR="0021338C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  <w:p w14:paraId="19D5C49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</w:p>
          <w:p w14:paraId="38E2FC5E" w14:textId="0FB11434" w:rsidR="007D0690" w:rsidRDefault="00136F77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proofErr w:type="spellStart"/>
            <w:r>
              <w:rPr>
                <w:rFonts w:ascii="Times New Roman" w:hAnsi="Times New Roman" w:cs="Times New Roman"/>
                <w:kern w:val="0"/>
                <w:szCs w:val="32"/>
              </w:rPr>
              <w:t>ErrorDescription</w:t>
            </w:r>
            <w:proofErr w:type="spellEnd"/>
            <w:r w:rsidR="0021338C">
              <w:rPr>
                <w:rFonts w:ascii="Times New Roman" w:hAnsi="Times New Roman" w:cs="Times New Roman" w:hint="eastAsia"/>
                <w:kern w:val="0"/>
                <w:szCs w:val="32"/>
              </w:rPr>
              <w:t>[str]</w:t>
            </w:r>
          </w:p>
        </w:tc>
      </w:tr>
    </w:tbl>
    <w:p w14:paraId="32BFACDB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E571290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6D7029AD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10DB984D" w14:textId="77777777">
        <w:tc>
          <w:tcPr>
            <w:tcW w:w="8522" w:type="dxa"/>
          </w:tcPr>
          <w:p w14:paraId="02FBCC5C" w14:textId="7E92AA15" w:rsidR="007D0690" w:rsidRDefault="002133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nRspQryExchangeTime</w:t>
            </w:r>
            <w:proofErr w:type="spellEnd"/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536E8243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51882F56" w14:textId="3F691DA5" w:rsidR="007D0690" w:rsidRDefault="00136F77">
      <w:pPr>
        <w:rPr>
          <w:rFonts w:ascii="Times New Roman" w:hAnsi="Times New Roman" w:cs="Times New Roman" w:hint="eastAsia"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21338C">
        <w:rPr>
          <w:rFonts w:ascii="Times New Roman" w:hAnsi="Times New Roman" w:cs="Times New Roman" w:hint="eastAsia"/>
          <w:kern w:val="0"/>
          <w:szCs w:val="32"/>
        </w:rPr>
        <w:t>data</w:t>
      </w:r>
    </w:p>
    <w:p w14:paraId="708CDEC4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462D236" w14:textId="77777777">
        <w:tc>
          <w:tcPr>
            <w:tcW w:w="8522" w:type="dxa"/>
          </w:tcPr>
          <w:p w14:paraId="674AEDF3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当前年份</w:t>
            </w:r>
          </w:p>
          <w:p w14:paraId="0E7B1787" w14:textId="77777777" w:rsidR="0021338C" w:rsidRPr="0021338C" w:rsidRDefault="0021338C" w:rsidP="002133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  <w:t>Year[str]</w:t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2342416E" w14:textId="77777777" w:rsidR="0021338C" w:rsidRPr="0021338C" w:rsidRDefault="0021338C" w:rsidP="0021338C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1338C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21338C">
              <w:rPr>
                <w:rFonts w:ascii="Times New Roman" w:hAnsi="Times New Roman" w:cs="Times New Roman" w:hint="eastAsia"/>
                <w:kern w:val="0"/>
                <w:szCs w:val="32"/>
              </w:rPr>
              <w:t>夏令时开始时间</w:t>
            </w:r>
          </w:p>
          <w:p w14:paraId="3FD4D2F5" w14:textId="77777777" w:rsidR="0021338C" w:rsidRPr="0021338C" w:rsidRDefault="0021338C" w:rsidP="002133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>SummerBegin</w:t>
            </w:r>
            <w:proofErr w:type="spellEnd"/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62ADCB1B" w14:textId="77777777" w:rsidR="0021338C" w:rsidRPr="0021338C" w:rsidRDefault="0021338C" w:rsidP="0021338C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1338C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21338C">
              <w:rPr>
                <w:rFonts w:ascii="Times New Roman" w:hAnsi="Times New Roman" w:cs="Times New Roman" w:hint="eastAsia"/>
                <w:kern w:val="0"/>
                <w:szCs w:val="32"/>
              </w:rPr>
              <w:t>冬令时开始时间</w:t>
            </w:r>
          </w:p>
          <w:p w14:paraId="4055BD4D" w14:textId="77777777" w:rsidR="0021338C" w:rsidRPr="0021338C" w:rsidRDefault="0021338C" w:rsidP="002133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>WinterBegin</w:t>
            </w:r>
            <w:proofErr w:type="spellEnd"/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344BFB6E" w14:textId="77777777" w:rsidR="0021338C" w:rsidRPr="0021338C" w:rsidRDefault="0021338C" w:rsidP="0021338C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21338C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 w:rsidRPr="0021338C">
              <w:rPr>
                <w:rFonts w:ascii="Times New Roman" w:hAnsi="Times New Roman" w:cs="Times New Roman" w:hint="eastAsia"/>
                <w:kern w:val="0"/>
                <w:szCs w:val="32"/>
              </w:rPr>
              <w:t>交易所代码</w:t>
            </w:r>
          </w:p>
          <w:p w14:paraId="05C1CA52" w14:textId="29D89207" w:rsidR="007D0690" w:rsidRDefault="0021338C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>ExchangeNo</w:t>
            </w:r>
            <w:proofErr w:type="spellEnd"/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21338C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 w:rsidR="00136F77"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767B4E07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交易所名称</w:t>
            </w:r>
          </w:p>
          <w:p w14:paraId="736D631E" w14:textId="47F5A7C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/>
                <w:kern w:val="0"/>
                <w:szCs w:val="32"/>
              </w:rPr>
              <w:t>Name</w:t>
            </w:r>
            <w:r w:rsidR="0021338C">
              <w:rPr>
                <w:rFonts w:ascii="Times New Roman" w:hAnsi="Times New Roman" w:cs="Times New Roman" w:hint="eastAsia"/>
                <w:kern w:val="0"/>
                <w:szCs w:val="32"/>
              </w:rPr>
              <w:t>[int]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6806A69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</w:r>
          </w:p>
          <w:p w14:paraId="477F295E" w14:textId="77777777" w:rsidR="007D0690" w:rsidRDefault="007D0690">
            <w:pPr>
              <w:rPr>
                <w:rFonts w:ascii="Times New Roman" w:hAnsi="Times New Roman" w:cs="Times New Roman"/>
                <w:kern w:val="0"/>
                <w:szCs w:val="32"/>
              </w:rPr>
            </w:pPr>
          </w:p>
        </w:tc>
      </w:tr>
    </w:tbl>
    <w:p w14:paraId="0E27645F" w14:textId="77777777" w:rsidR="007D0690" w:rsidRDefault="007D0690"/>
    <w:p w14:paraId="184242A4" w14:textId="77777777" w:rsidR="007D0690" w:rsidRDefault="00136F77">
      <w:r>
        <w:br w:type="page"/>
      </w:r>
    </w:p>
    <w:p w14:paraId="410354E9" w14:textId="090126B1" w:rsidR="007D0690" w:rsidRDefault="00136F77">
      <w:pPr>
        <w:pStyle w:val="3"/>
        <w:numPr>
          <w:ilvl w:val="2"/>
          <w:numId w:val="27"/>
        </w:numPr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71" w:name="_Toc185002882"/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lastRenderedPageBreak/>
        <w:t>品种开收盘时间查询请求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/</w:t>
      </w:r>
      <w:r>
        <w:rPr>
          <w:rFonts w:ascii="Times New Roman" w:hAnsi="Times New Roman" w:cs="Times New Roman" w:hint="eastAsia"/>
          <w:b w:val="0"/>
          <w:bCs/>
          <w:kern w:val="0"/>
          <w:szCs w:val="32"/>
        </w:rPr>
        <w:t>返回</w:t>
      </w:r>
      <w:proofErr w:type="spellStart"/>
      <w:r w:rsidR="005B14DD">
        <w:rPr>
          <w:rFonts w:hint="eastAsia"/>
          <w:b w:val="0"/>
          <w:color w:val="FF0000"/>
        </w:rPr>
        <w:t>r</w:t>
      </w:r>
      <w:r>
        <w:rPr>
          <w:b w:val="0"/>
          <w:color w:val="FF0000"/>
        </w:rPr>
        <w:t>eqQryExchangeTime</w:t>
      </w:r>
      <w:proofErr w:type="spellEnd"/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/</w:t>
      </w:r>
      <w:r>
        <w:rPr>
          <w:color w:val="FF0000"/>
        </w:rPr>
        <w:t xml:space="preserve"> </w:t>
      </w:r>
      <w:proofErr w:type="spellStart"/>
      <w:r w:rsidR="005B14DD">
        <w:rPr>
          <w:rFonts w:ascii="Times New Roman" w:hAnsi="Times New Roman" w:cs="Times New Roman" w:hint="eastAsia"/>
          <w:b w:val="0"/>
          <w:bCs/>
          <w:color w:val="FF0000"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color w:val="FF0000"/>
          <w:kern w:val="0"/>
          <w:szCs w:val="32"/>
        </w:rPr>
        <w:t>nRspQryCommodityTime</w:t>
      </w:r>
      <w:bookmarkEnd w:id="71"/>
      <w:proofErr w:type="spellEnd"/>
    </w:p>
    <w:p w14:paraId="37DD457D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5699769B" w14:textId="77777777">
        <w:tc>
          <w:tcPr>
            <w:tcW w:w="8522" w:type="dxa"/>
          </w:tcPr>
          <w:p w14:paraId="3EBF93E4" w14:textId="5F0D179E" w:rsidR="007D0690" w:rsidRDefault="005B14D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r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eqQryCommodityTime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5867FDE9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2884B92D" w14:textId="09850F9F" w:rsidR="007D0690" w:rsidRDefault="00136F77">
      <w:pPr>
        <w:rPr>
          <w:rFonts w:ascii="Times New Roman" w:hAnsi="Times New Roman" w:cs="Times New Roman" w:hint="eastAsia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5B14DD">
        <w:rPr>
          <w:rFonts w:ascii="Times New Roman" w:hAnsi="Times New Roman" w:cs="Times New Roman" w:hint="eastAsia"/>
          <w:kern w:val="0"/>
          <w:szCs w:val="32"/>
        </w:rPr>
        <w:t>data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75E90C94" w14:textId="77777777">
        <w:tc>
          <w:tcPr>
            <w:tcW w:w="8522" w:type="dxa"/>
          </w:tcPr>
          <w:p w14:paraId="06C0AB8C" w14:textId="77777777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>//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交易所代码</w:t>
            </w:r>
          </w:p>
          <w:p w14:paraId="5FCACDEA" w14:textId="77777777" w:rsidR="005B14DD" w:rsidRPr="005B14DD" w:rsidRDefault="005B14DD" w:rsidP="005B14D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 xml:space="preserve">    </w:t>
            </w: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ExchangeNo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024A69EC" w14:textId="77777777" w:rsidR="005B14DD" w:rsidRPr="005B14DD" w:rsidRDefault="005B14DD" w:rsidP="005B14DD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   //</w:t>
            </w: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品种代码</w:t>
            </w:r>
          </w:p>
          <w:p w14:paraId="7BCE2306" w14:textId="77777777" w:rsidR="005B14DD" w:rsidRPr="005B14DD" w:rsidRDefault="005B14DD" w:rsidP="005B14D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CommodityNo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  <w:p w14:paraId="2E22A866" w14:textId="77777777" w:rsidR="005B14DD" w:rsidRPr="005B14DD" w:rsidRDefault="005B14DD" w:rsidP="005B14DD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ab/>
              <w:t xml:space="preserve">// </w:t>
            </w: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错误信息</w:t>
            </w:r>
          </w:p>
          <w:p w14:paraId="5FCDD173" w14:textId="02A32E58" w:rsidR="007D0690" w:rsidRDefault="005B14DD" w:rsidP="005B14D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ErrorDescription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</w:tc>
      </w:tr>
    </w:tbl>
    <w:p w14:paraId="089487E0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52D4476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74A84386" w14:textId="77777777" w:rsidR="007D0690" w:rsidRDefault="00136F77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函数原型：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29D07C1D" w14:textId="77777777">
        <w:tc>
          <w:tcPr>
            <w:tcW w:w="8522" w:type="dxa"/>
          </w:tcPr>
          <w:p w14:paraId="763351A7" w14:textId="48CEAA9A" w:rsidR="007D0690" w:rsidRDefault="005B14D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kern w:val="0"/>
                <w:szCs w:val="32"/>
              </w:rPr>
              <w:t>o</w:t>
            </w:r>
            <w:r w:rsidR="00136F77">
              <w:rPr>
                <w:rFonts w:ascii="Times New Roman" w:hAnsi="Times New Roman" w:cs="Times New Roman"/>
                <w:kern w:val="0"/>
                <w:szCs w:val="32"/>
              </w:rPr>
              <w:t>nRspQryCommodityTime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(</w:t>
            </w:r>
            <w:proofErr w:type="gram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 xml:space="preserve">data: </w:t>
            </w: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 xml:space="preserve">, error: </w:t>
            </w: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dict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 xml:space="preserve">, </w:t>
            </w: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reqid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: int, last: bool)</w:t>
            </w:r>
          </w:p>
        </w:tc>
      </w:tr>
    </w:tbl>
    <w:p w14:paraId="3E363588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p w14:paraId="40B089CF" w14:textId="1A44362A" w:rsidR="007D0690" w:rsidRDefault="00136F77">
      <w:pPr>
        <w:rPr>
          <w:rFonts w:ascii="Times New Roman" w:hAnsi="Times New Roman" w:cs="Times New Roman" w:hint="eastAsia"/>
          <w:kern w:val="0"/>
          <w:szCs w:val="32"/>
        </w:rPr>
      </w:pPr>
      <w:r>
        <w:rPr>
          <w:rFonts w:ascii="Times New Roman" w:hAnsi="Times New Roman" w:cs="Times New Roman" w:hint="eastAsia"/>
          <w:bCs/>
          <w:kern w:val="0"/>
          <w:szCs w:val="32"/>
        </w:rPr>
        <w:t>参数：</w:t>
      </w:r>
      <w:r w:rsidR="005B14DD">
        <w:rPr>
          <w:rFonts w:ascii="Times New Roman" w:hAnsi="Times New Roman" w:cs="Times New Roman" w:hint="eastAsia"/>
          <w:kern w:val="0"/>
          <w:szCs w:val="32"/>
        </w:rPr>
        <w:t>data</w:t>
      </w:r>
    </w:p>
    <w:p w14:paraId="4FA39726" w14:textId="77777777" w:rsidR="007D0690" w:rsidRDefault="007D0690">
      <w:pPr>
        <w:rPr>
          <w:rFonts w:ascii="Times New Roman" w:hAnsi="Times New Roman" w:cs="Times New Roman"/>
          <w:bCs/>
          <w:kern w:val="0"/>
          <w:szCs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D0690" w14:paraId="417C78AB" w14:textId="77777777">
        <w:tc>
          <w:tcPr>
            <w:tcW w:w="8522" w:type="dxa"/>
          </w:tcPr>
          <w:p w14:paraId="51EA7B8C" w14:textId="44A7CDFA" w:rsidR="007D0690" w:rsidRDefault="00136F77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Cs w:val="32"/>
              </w:rPr>
              <w:t>//</w:t>
            </w:r>
            <w:r>
              <w:rPr>
                <w:rFonts w:ascii="Times New Roman" w:hAnsi="Times New Roman" w:cs="Times New Roman" w:hint="eastAsia"/>
                <w:kern w:val="0"/>
                <w:szCs w:val="32"/>
              </w:rPr>
              <w:t>是否跨日</w:t>
            </w:r>
          </w:p>
          <w:p w14:paraId="6B8F7A9B" w14:textId="77777777" w:rsidR="005B14DD" w:rsidRPr="005B14DD" w:rsidRDefault="005B14DD" w:rsidP="005B14D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CrossTrade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7A5F84B7" w14:textId="77777777" w:rsidR="005B14DD" w:rsidRPr="005B14DD" w:rsidRDefault="005B14DD" w:rsidP="005B14DD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//</w:t>
            </w: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交易段</w:t>
            </w:r>
          </w:p>
          <w:p w14:paraId="3D735CC9" w14:textId="77777777" w:rsidR="005B14DD" w:rsidRPr="005B14DD" w:rsidRDefault="005B14DD" w:rsidP="005B14D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Stage[str]</w:t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0DBB720D" w14:textId="77777777" w:rsidR="005B14DD" w:rsidRPr="005B14DD" w:rsidRDefault="005B14DD" w:rsidP="005B14DD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//2</w:t>
            </w: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冬令</w:t>
            </w: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 xml:space="preserve"> 1</w:t>
            </w: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夏令</w:t>
            </w:r>
          </w:p>
          <w:p w14:paraId="6B1306D4" w14:textId="77777777" w:rsidR="005B14DD" w:rsidRPr="005B14DD" w:rsidRDefault="005B14DD" w:rsidP="005B14D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Summer[str]</w:t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53F9F65D" w14:textId="77777777" w:rsidR="005B14DD" w:rsidRPr="005B14DD" w:rsidRDefault="005B14DD" w:rsidP="005B14DD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//</w:t>
            </w: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产品开市时间</w:t>
            </w:r>
          </w:p>
          <w:p w14:paraId="376D37A9" w14:textId="77777777" w:rsidR="005B14DD" w:rsidRPr="005B14DD" w:rsidRDefault="005B14DD" w:rsidP="005B14D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Opendate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73FD1B1E" w14:textId="77777777" w:rsidR="005B14DD" w:rsidRPr="005B14DD" w:rsidRDefault="005B14DD" w:rsidP="005B14DD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//</w:t>
            </w: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产品收市时间</w:t>
            </w:r>
          </w:p>
          <w:p w14:paraId="50064E1A" w14:textId="77777777" w:rsidR="005B14DD" w:rsidRPr="005B14DD" w:rsidRDefault="005B14DD" w:rsidP="005B14D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Closingdate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1CEF0D32" w14:textId="77777777" w:rsidR="005B14DD" w:rsidRPr="005B14DD" w:rsidRDefault="005B14DD" w:rsidP="005B14DD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//</w:t>
            </w: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品种代码</w:t>
            </w:r>
          </w:p>
          <w:p w14:paraId="19D9F129" w14:textId="77777777" w:rsidR="005B14DD" w:rsidRPr="005B14DD" w:rsidRDefault="005B14DD" w:rsidP="005B14D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CommodityNo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59057BFF" w14:textId="77777777" w:rsidR="005B14DD" w:rsidRPr="005B14DD" w:rsidRDefault="005B14DD" w:rsidP="005B14DD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//</w:t>
            </w: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品种名称</w:t>
            </w:r>
          </w:p>
          <w:p w14:paraId="4272D821" w14:textId="77777777" w:rsidR="005B14DD" w:rsidRPr="005B14DD" w:rsidRDefault="005B14DD" w:rsidP="005B14D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ComName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4ADA3272" w14:textId="77777777" w:rsidR="005B14DD" w:rsidRPr="005B14DD" w:rsidRDefault="005B14DD" w:rsidP="005B14DD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//</w:t>
            </w: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交易所代码</w:t>
            </w:r>
          </w:p>
          <w:p w14:paraId="2FCE0BB1" w14:textId="77777777" w:rsidR="005B14DD" w:rsidRPr="005B14DD" w:rsidRDefault="005B14DD" w:rsidP="005B14DD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ExchangeNo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ab/>
            </w:r>
          </w:p>
          <w:p w14:paraId="0EA35BB2" w14:textId="77777777" w:rsidR="005B14DD" w:rsidRPr="005B14DD" w:rsidRDefault="005B14DD" w:rsidP="005B14DD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//</w:t>
            </w:r>
            <w:r w:rsidRPr="005B14DD">
              <w:rPr>
                <w:rFonts w:ascii="Times New Roman" w:hAnsi="Times New Roman" w:cs="Times New Roman" w:hint="eastAsia"/>
                <w:kern w:val="0"/>
                <w:szCs w:val="32"/>
              </w:rPr>
              <w:t>交易所名称</w:t>
            </w:r>
          </w:p>
          <w:p w14:paraId="3B6F8CE1" w14:textId="508CCD2B" w:rsidR="007D0690" w:rsidRDefault="005B14DD" w:rsidP="005B14DD">
            <w:pPr>
              <w:rPr>
                <w:rFonts w:ascii="Times New Roman" w:hAnsi="Times New Roman" w:cs="Times New Roman" w:hint="eastAsia"/>
                <w:kern w:val="0"/>
                <w:szCs w:val="32"/>
              </w:rPr>
            </w:pPr>
            <w:proofErr w:type="spellStart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ExName</w:t>
            </w:r>
            <w:proofErr w:type="spellEnd"/>
            <w:r w:rsidRPr="005B14DD">
              <w:rPr>
                <w:rFonts w:ascii="Times New Roman" w:hAnsi="Times New Roman" w:cs="Times New Roman"/>
                <w:kern w:val="0"/>
                <w:szCs w:val="32"/>
              </w:rPr>
              <w:t>[str]</w:t>
            </w:r>
          </w:p>
        </w:tc>
      </w:tr>
    </w:tbl>
    <w:p w14:paraId="5F2E054C" w14:textId="77777777" w:rsidR="007D0690" w:rsidRDefault="007D0690"/>
    <w:p w14:paraId="587CD323" w14:textId="7495C41D" w:rsidR="007D0690" w:rsidRDefault="00136F77">
      <w:pPr>
        <w:rPr>
          <w:rFonts w:hint="eastAsia"/>
        </w:rPr>
      </w:pPr>
      <w:r>
        <w:br w:type="page"/>
      </w:r>
    </w:p>
    <w:p w14:paraId="47BCC540" w14:textId="77777777" w:rsidR="007D0690" w:rsidRDefault="00136F77">
      <w:pPr>
        <w:pStyle w:val="1"/>
        <w:numPr>
          <w:ilvl w:val="0"/>
          <w:numId w:val="11"/>
        </w:numPr>
      </w:pPr>
      <w:bookmarkStart w:id="72" w:name="_Toc185002883"/>
      <w:r>
        <w:rPr>
          <w:rFonts w:hint="eastAsia"/>
        </w:rPr>
        <w:lastRenderedPageBreak/>
        <w:t>常见问题</w:t>
      </w:r>
      <w:r>
        <w:rPr>
          <w:rFonts w:hint="eastAsia"/>
        </w:rPr>
        <w:t>-</w:t>
      </w:r>
      <w:r>
        <w:rPr>
          <w:rFonts w:hint="eastAsia"/>
        </w:rPr>
        <w:t>期货交易相关</w:t>
      </w:r>
      <w:bookmarkEnd w:id="72"/>
    </w:p>
    <w:p w14:paraId="2FE7F26E" w14:textId="77777777" w:rsidR="007D0690" w:rsidRDefault="007D0690"/>
    <w:p w14:paraId="704C390E" w14:textId="77777777" w:rsidR="007D0690" w:rsidRDefault="00136F77">
      <w:r>
        <w:t>1</w:t>
      </w:r>
      <w:r>
        <w:t>、</w:t>
      </w:r>
      <w:r>
        <w:rPr>
          <w:rFonts w:hint="eastAsia"/>
        </w:rPr>
        <w:t>合约乘数</w:t>
      </w:r>
    </w:p>
    <w:p w14:paraId="3735B8C9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合约乘数</w:t>
      </w:r>
      <w:r>
        <w:rPr>
          <w:rFonts w:hint="eastAsia"/>
        </w:rPr>
        <w:t xml:space="preserve"> = (</w:t>
      </w:r>
      <w:r>
        <w:rPr>
          <w:rFonts w:hint="eastAsia"/>
        </w:rPr>
        <w:t>点值</w:t>
      </w:r>
      <w:r>
        <w:rPr>
          <w:rFonts w:hint="eastAsia"/>
        </w:rPr>
        <w:t>/</w:t>
      </w:r>
      <w:r>
        <w:rPr>
          <w:rFonts w:hint="eastAsia"/>
        </w:rPr>
        <w:t>最小变动单位</w:t>
      </w:r>
      <w:r>
        <w:rPr>
          <w:rFonts w:hint="eastAsia"/>
        </w:rPr>
        <w:t>)*(</w:t>
      </w:r>
      <w:r>
        <w:rPr>
          <w:rFonts w:hint="eastAsia"/>
        </w:rPr>
        <w:t>进</w:t>
      </w:r>
      <w:proofErr w:type="gramStart"/>
      <w:r>
        <w:rPr>
          <w:rFonts w:hint="eastAsia"/>
        </w:rPr>
        <w:t>阶单位</w:t>
      </w:r>
      <w:proofErr w:type="gramEnd"/>
      <w:r>
        <w:rPr>
          <w:rFonts w:hint="eastAsia"/>
        </w:rPr>
        <w:t>/10</w:t>
      </w:r>
      <w:r>
        <w:rPr>
          <w:rFonts w:hint="eastAsia"/>
        </w:rPr>
        <w:t>的（行情小数点位数）次方</w:t>
      </w:r>
      <w:r>
        <w:rPr>
          <w:rFonts w:hint="eastAsia"/>
        </w:rPr>
        <w:t>)</w:t>
      </w:r>
    </w:p>
    <w:p w14:paraId="22FEC3AC" w14:textId="77777777" w:rsidR="007D0690" w:rsidRDefault="007D0690"/>
    <w:p w14:paraId="22A5705B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说明：</w:t>
      </w:r>
    </w:p>
    <w:p w14:paraId="3FD428DA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如果</w:t>
      </w:r>
      <w:proofErr w:type="gramStart"/>
      <w:r>
        <w:rPr>
          <w:rFonts w:hint="eastAsia"/>
        </w:rPr>
        <w:t>不做美</w:t>
      </w:r>
      <w:proofErr w:type="gramEnd"/>
      <w:r>
        <w:rPr>
          <w:rFonts w:hint="eastAsia"/>
        </w:rPr>
        <w:t>债</w:t>
      </w:r>
    </w:p>
    <w:p w14:paraId="49300C36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可以只看</w:t>
      </w:r>
      <w:r>
        <w:rPr>
          <w:rFonts w:hint="eastAsia"/>
        </w:rPr>
        <w:t xml:space="preserve">  </w:t>
      </w:r>
      <w:r>
        <w:rPr>
          <w:rFonts w:hint="eastAsia"/>
        </w:rPr>
        <w:t>点值</w:t>
      </w:r>
      <w:r>
        <w:rPr>
          <w:rFonts w:hint="eastAsia"/>
        </w:rPr>
        <w:t>/</w:t>
      </w:r>
      <w:r>
        <w:rPr>
          <w:rFonts w:hint="eastAsia"/>
        </w:rPr>
        <w:t>最小变动单位</w:t>
      </w:r>
    </w:p>
    <w:p w14:paraId="5351455D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因为大部分品种都是</w:t>
      </w:r>
      <w:r>
        <w:rPr>
          <w:rFonts w:hint="eastAsia"/>
        </w:rPr>
        <w:t>10</w:t>
      </w:r>
      <w:r>
        <w:rPr>
          <w:rFonts w:hint="eastAsia"/>
        </w:rPr>
        <w:t>进制</w:t>
      </w:r>
      <w:r>
        <w:rPr>
          <w:rFonts w:hint="eastAsia"/>
        </w:rPr>
        <w:t xml:space="preserve">  </w:t>
      </w:r>
      <w:r>
        <w:rPr>
          <w:rFonts w:hint="eastAsia"/>
        </w:rPr>
        <w:t>后面算出来都是</w:t>
      </w:r>
      <w:r>
        <w:rPr>
          <w:rFonts w:hint="eastAsia"/>
        </w:rPr>
        <w:t>1</w:t>
      </w:r>
    </w:p>
    <w:p w14:paraId="6FDEE124" w14:textId="77777777" w:rsidR="007D0690" w:rsidRDefault="007D0690"/>
    <w:p w14:paraId="5470128B" w14:textId="77777777" w:rsidR="007D0690" w:rsidRDefault="00136F77">
      <w:r>
        <w:t>2.</w:t>
      </w:r>
      <w:r>
        <w:rPr>
          <w:rFonts w:hint="eastAsia"/>
        </w:rPr>
        <w:t>、保证金</w:t>
      </w:r>
    </w:p>
    <w:p w14:paraId="6A84510F" w14:textId="77777777" w:rsidR="007D0690" w:rsidRDefault="00136F77">
      <w:r>
        <w:rPr>
          <w:rFonts w:hint="eastAsia"/>
        </w:rPr>
        <w:t xml:space="preserve">   </w:t>
      </w:r>
      <w:r>
        <w:rPr>
          <w:rFonts w:hint="eastAsia"/>
        </w:rPr>
        <w:t>保证金</w:t>
      </w:r>
      <w:r>
        <w:rPr>
          <w:rFonts w:hint="eastAsia"/>
        </w:rPr>
        <w:t xml:space="preserve">  </w:t>
      </w:r>
      <w:r>
        <w:rPr>
          <w:rFonts w:hint="eastAsia"/>
        </w:rPr>
        <w:t>是下单时验证的保证金，</w:t>
      </w:r>
      <w:r>
        <w:rPr>
          <w:rFonts w:hint="eastAsia"/>
        </w:rPr>
        <w:t xml:space="preserve"> </w:t>
      </w:r>
      <w:r>
        <w:rPr>
          <w:rFonts w:hint="eastAsia"/>
        </w:rPr>
        <w:t>维持保证金</w:t>
      </w:r>
      <w:r>
        <w:rPr>
          <w:rFonts w:hint="eastAsia"/>
        </w:rPr>
        <w:t xml:space="preserve"> </w:t>
      </w:r>
      <w:r>
        <w:rPr>
          <w:rFonts w:hint="eastAsia"/>
        </w:rPr>
        <w:t>是其他时候计算的保证金</w:t>
      </w:r>
    </w:p>
    <w:p w14:paraId="7126A23C" w14:textId="77777777" w:rsidR="007D0690" w:rsidRDefault="00136F77">
      <w:r>
        <w:rPr>
          <w:rFonts w:hint="eastAsia"/>
        </w:rPr>
        <w:t xml:space="preserve">   </w:t>
      </w:r>
      <w:r>
        <w:rPr>
          <w:rFonts w:hint="eastAsia"/>
        </w:rPr>
        <w:t>一个大点的点值</w:t>
      </w:r>
      <w:r>
        <w:rPr>
          <w:rFonts w:hint="eastAsia"/>
        </w:rPr>
        <w:t>=</w:t>
      </w:r>
      <w:r>
        <w:rPr>
          <w:rFonts w:hint="eastAsia"/>
        </w:rPr>
        <w:t>合约点值</w:t>
      </w:r>
      <w:r>
        <w:rPr>
          <w:rFonts w:hint="eastAsia"/>
        </w:rPr>
        <w:t>*</w:t>
      </w:r>
      <w:r>
        <w:rPr>
          <w:rFonts w:hint="eastAsia"/>
        </w:rPr>
        <w:t>进价单位</w:t>
      </w:r>
      <w:r>
        <w:rPr>
          <w:rFonts w:hint="eastAsia"/>
        </w:rPr>
        <w:t>,</w:t>
      </w:r>
      <w:r>
        <w:rPr>
          <w:rFonts w:hint="eastAsia"/>
        </w:rPr>
        <w:t>除以</w:t>
      </w:r>
      <w:r>
        <w:rPr>
          <w:rFonts w:hint="eastAsia"/>
        </w:rPr>
        <w:t>10</w:t>
      </w:r>
      <w:r>
        <w:rPr>
          <w:rFonts w:hint="eastAsia"/>
        </w:rPr>
        <w:t>的小数点位数次方</w:t>
      </w:r>
      <w:r>
        <w:rPr>
          <w:rFonts w:hint="eastAsia"/>
        </w:rPr>
        <w:t>,</w:t>
      </w:r>
      <w:r>
        <w:rPr>
          <w:rFonts w:hint="eastAsia"/>
        </w:rPr>
        <w:t>再除以最小跳点</w:t>
      </w:r>
    </w:p>
    <w:p w14:paraId="722AC650" w14:textId="77777777" w:rsidR="007D0690" w:rsidRDefault="007D0690"/>
    <w:p w14:paraId="6E06E844" w14:textId="77777777" w:rsidR="007D0690" w:rsidRDefault="00136F77">
      <w:r>
        <w:t>3</w:t>
      </w:r>
      <w:r>
        <w:t>、</w:t>
      </w:r>
      <w:r>
        <w:rPr>
          <w:rFonts w:hint="eastAsia"/>
        </w:rPr>
        <w:t>盈亏</w:t>
      </w:r>
    </w:p>
    <w:p w14:paraId="1A0966A0" w14:textId="77777777" w:rsidR="007D0690" w:rsidRDefault="00136F77"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持仓浮盈</w:t>
      </w:r>
      <w:proofErr w:type="gramEnd"/>
      <w:r>
        <w:rPr>
          <w:rFonts w:hint="eastAsia"/>
        </w:rPr>
        <w:t>=</w:t>
      </w:r>
      <w:r>
        <w:rPr>
          <w:rFonts w:hint="eastAsia"/>
        </w:rPr>
        <w:t>持仓数</w:t>
      </w:r>
      <w:r>
        <w:rPr>
          <w:rFonts w:hint="eastAsia"/>
        </w:rPr>
        <w:t>*</w:t>
      </w:r>
      <w:r>
        <w:rPr>
          <w:rFonts w:hint="eastAsia"/>
        </w:rPr>
        <w:t>（开仓价</w:t>
      </w:r>
      <w:r>
        <w:rPr>
          <w:rFonts w:hint="eastAsia"/>
        </w:rPr>
        <w:t>-</w:t>
      </w:r>
      <w:r>
        <w:rPr>
          <w:rFonts w:hint="eastAsia"/>
        </w:rPr>
        <w:t>最新价）</w:t>
      </w:r>
      <w:r>
        <w:rPr>
          <w:rFonts w:hint="eastAsia"/>
        </w:rPr>
        <w:t>*</w:t>
      </w:r>
      <w:r>
        <w:rPr>
          <w:rFonts w:hint="eastAsia"/>
        </w:rPr>
        <w:t>一个大点的点值</w:t>
      </w:r>
    </w:p>
    <w:p w14:paraId="75B2CD95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开仓价和最新价都要转成十进制的价格</w:t>
      </w:r>
    </w:p>
    <w:p w14:paraId="6785B594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十进制的价格</w:t>
      </w:r>
      <w:r>
        <w:rPr>
          <w:rFonts w:hint="eastAsia"/>
        </w:rPr>
        <w:t>=</w:t>
      </w:r>
      <w:r>
        <w:rPr>
          <w:rFonts w:hint="eastAsia"/>
        </w:rPr>
        <w:t>价格整数</w:t>
      </w:r>
      <w:r>
        <w:rPr>
          <w:rFonts w:hint="eastAsia"/>
        </w:rPr>
        <w:t>+</w:t>
      </w:r>
      <w:r>
        <w:rPr>
          <w:rFonts w:hint="eastAsia"/>
        </w:rPr>
        <w:t>小数</w:t>
      </w:r>
      <w:r>
        <w:rPr>
          <w:rFonts w:hint="eastAsia"/>
        </w:rPr>
        <w:t>*10</w:t>
      </w:r>
      <w:r>
        <w:rPr>
          <w:rFonts w:hint="eastAsia"/>
        </w:rPr>
        <w:t>的小数位数次方除以进价单位</w:t>
      </w:r>
    </w:p>
    <w:p w14:paraId="0F93D0B3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合约点值</w:t>
      </w:r>
      <w:r>
        <w:rPr>
          <w:rFonts w:hint="eastAsia"/>
        </w:rPr>
        <w:t xml:space="preserve">=336  </w:t>
      </w:r>
      <w:r>
        <w:rPr>
          <w:rFonts w:hint="eastAsia"/>
        </w:rPr>
        <w:t>进价单位</w:t>
      </w:r>
      <w:r>
        <w:rPr>
          <w:rFonts w:hint="eastAsia"/>
        </w:rPr>
        <w:t xml:space="preserve">=532  </w:t>
      </w:r>
      <w:r>
        <w:rPr>
          <w:rFonts w:hint="eastAsia"/>
        </w:rPr>
        <w:t>小数点位数次方</w:t>
      </w:r>
      <w:r>
        <w:rPr>
          <w:rFonts w:hint="eastAsia"/>
        </w:rPr>
        <w:t xml:space="preserve">=531   </w:t>
      </w:r>
      <w:proofErr w:type="gramStart"/>
      <w:r>
        <w:rPr>
          <w:rFonts w:hint="eastAsia"/>
        </w:rPr>
        <w:t>最小跳点</w:t>
      </w:r>
      <w:proofErr w:type="gramEnd"/>
      <w:r>
        <w:rPr>
          <w:rFonts w:hint="eastAsia"/>
        </w:rPr>
        <w:t>=337</w:t>
      </w:r>
    </w:p>
    <w:p w14:paraId="34BA2604" w14:textId="77777777" w:rsidR="007D0690" w:rsidRDefault="007D0690"/>
    <w:p w14:paraId="645129C3" w14:textId="77777777" w:rsidR="007D0690" w:rsidRDefault="00136F77">
      <w:r>
        <w:t>4</w:t>
      </w:r>
      <w:r>
        <w:t>、</w:t>
      </w:r>
      <w:r>
        <w:rPr>
          <w:rFonts w:hint="eastAsia"/>
        </w:rPr>
        <w:t>持仓及权益</w:t>
      </w:r>
    </w:p>
    <w:p w14:paraId="18BC1487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持仓：通过请求的持仓明细来计算，按时间先后，买卖直接平仓。</w:t>
      </w:r>
    </w:p>
    <w:p w14:paraId="026C4E19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盯市盈亏：（昨结算价</w:t>
      </w:r>
      <w:r>
        <w:rPr>
          <w:rFonts w:hint="eastAsia"/>
        </w:rPr>
        <w:t>-</w:t>
      </w:r>
      <w:r>
        <w:rPr>
          <w:rFonts w:hint="eastAsia"/>
        </w:rPr>
        <w:t>行情最新价）</w:t>
      </w:r>
      <w:r>
        <w:rPr>
          <w:rFonts w:hint="eastAsia"/>
        </w:rPr>
        <w:t>*</w:t>
      </w:r>
      <w:r>
        <w:rPr>
          <w:rFonts w:hint="eastAsia"/>
        </w:rPr>
        <w:t>持仓数量</w:t>
      </w:r>
      <w:r>
        <w:rPr>
          <w:rFonts w:hint="eastAsia"/>
        </w:rPr>
        <w:t>*</w:t>
      </w:r>
      <w:r>
        <w:rPr>
          <w:rFonts w:hint="eastAsia"/>
        </w:rPr>
        <w:t>合约点值；</w:t>
      </w:r>
    </w:p>
    <w:p w14:paraId="0FFCBA66" w14:textId="77777777" w:rsidR="007D0690" w:rsidRDefault="00136F77">
      <w:r>
        <w:rPr>
          <w:rFonts w:hint="eastAsia"/>
        </w:rPr>
        <w:t xml:space="preserve">  </w:t>
      </w:r>
    </w:p>
    <w:p w14:paraId="6D87A010" w14:textId="77777777" w:rsidR="007D0690" w:rsidRDefault="00136F77">
      <w:pPr>
        <w:ind w:firstLineChars="100" w:firstLine="210"/>
      </w:pPr>
      <w:r>
        <w:rPr>
          <w:rFonts w:hint="eastAsia"/>
        </w:rPr>
        <w:t>今权益：今结存</w:t>
      </w:r>
      <w:r>
        <w:rPr>
          <w:rFonts w:hint="eastAsia"/>
        </w:rPr>
        <w:t>+</w:t>
      </w:r>
      <w:proofErr w:type="gramStart"/>
      <w:r>
        <w:rPr>
          <w:rFonts w:hint="eastAsia"/>
        </w:rPr>
        <w:t>浮盈</w:t>
      </w:r>
      <w:proofErr w:type="gramEnd"/>
      <w:r>
        <w:rPr>
          <w:rFonts w:hint="eastAsia"/>
        </w:rPr>
        <w:t>+</w:t>
      </w:r>
      <w:proofErr w:type="gramStart"/>
      <w:r>
        <w:rPr>
          <w:rFonts w:hint="eastAsia"/>
        </w:rPr>
        <w:t>未结平盈</w:t>
      </w:r>
      <w:proofErr w:type="gramEnd"/>
      <w:r>
        <w:rPr>
          <w:rFonts w:hint="eastAsia"/>
        </w:rPr>
        <w:t>+</w:t>
      </w:r>
      <w:r>
        <w:rPr>
          <w:rFonts w:hint="eastAsia"/>
        </w:rPr>
        <w:t>未到期平盈</w:t>
      </w:r>
    </w:p>
    <w:p w14:paraId="071481D3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今权益</w:t>
      </w:r>
      <w:r>
        <w:rPr>
          <w:rFonts w:hint="eastAsia"/>
        </w:rPr>
        <w:t xml:space="preserve">= </w:t>
      </w:r>
      <w:proofErr w:type="spellStart"/>
      <w:r>
        <w:rPr>
          <w:rFonts w:hint="eastAsia"/>
        </w:rPr>
        <w:t>Tags.todayAccount</w:t>
      </w:r>
      <w:proofErr w:type="spellEnd"/>
      <w:r>
        <w:rPr>
          <w:rFonts w:hint="eastAsia"/>
        </w:rPr>
        <w:t xml:space="preserve"> +</w:t>
      </w:r>
      <w:proofErr w:type="gramStart"/>
      <w:r>
        <w:rPr>
          <w:rFonts w:hint="eastAsia"/>
        </w:rPr>
        <w:t>浮盈</w:t>
      </w:r>
      <w:proofErr w:type="gramEnd"/>
      <w:r>
        <w:rPr>
          <w:rFonts w:hint="eastAsia"/>
        </w:rPr>
        <w:t xml:space="preserve">+Tags. 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LMEUnaccountPL</w:t>
      </w:r>
      <w:r>
        <w:rPr>
          <w:rFonts w:hint="eastAsia"/>
        </w:rPr>
        <w:t>+Tags</w:t>
      </w:r>
      <w:proofErr w:type="spellEnd"/>
      <w:r>
        <w:rPr>
          <w:rFonts w:hint="eastAsia"/>
        </w:rPr>
        <w:t xml:space="preserve">. 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LMEUnexpiredPL</w:t>
      </w:r>
      <w:proofErr w:type="spellEnd"/>
      <w:r>
        <w:rPr>
          <w:rFonts w:hint="eastAsia"/>
        </w:rPr>
        <w:t>;</w:t>
      </w:r>
    </w:p>
    <w:p w14:paraId="38C52071" w14:textId="77777777" w:rsidR="007D0690" w:rsidRDefault="007D0690"/>
    <w:p w14:paraId="7D7A7001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今可用：今权益</w:t>
      </w:r>
      <w:r>
        <w:rPr>
          <w:rFonts w:hint="eastAsia"/>
        </w:rPr>
        <w:t>-</w:t>
      </w:r>
      <w:r>
        <w:rPr>
          <w:rFonts w:hint="eastAsia"/>
        </w:rPr>
        <w:t>保证金</w:t>
      </w:r>
      <w:r>
        <w:rPr>
          <w:rFonts w:hint="eastAsia"/>
        </w:rPr>
        <w:t>-</w:t>
      </w:r>
      <w:r>
        <w:rPr>
          <w:rFonts w:hint="eastAsia"/>
        </w:rPr>
        <w:t>冻结资金</w:t>
      </w:r>
    </w:p>
    <w:p w14:paraId="5D27D836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今可用</w:t>
      </w:r>
      <w:r>
        <w:rPr>
          <w:rFonts w:hint="eastAsia"/>
        </w:rPr>
        <w:t>=</w:t>
      </w:r>
      <w:r>
        <w:rPr>
          <w:rFonts w:hint="eastAsia"/>
        </w:rPr>
        <w:t>今权益</w:t>
      </w:r>
      <w:r>
        <w:rPr>
          <w:rFonts w:hint="eastAsia"/>
        </w:rPr>
        <w:t xml:space="preserve">-Tags. Deposit-Tags. </w:t>
      </w:r>
      <w:proofErr w:type="spellStart"/>
      <w:r>
        <w:rPr>
          <w:rFonts w:hint="eastAsia"/>
        </w:rPr>
        <w:t>frozenDeposit</w:t>
      </w:r>
      <w:proofErr w:type="spellEnd"/>
      <w:r>
        <w:rPr>
          <w:rFonts w:hint="eastAsia"/>
        </w:rPr>
        <w:t>;</w:t>
      </w:r>
    </w:p>
    <w:p w14:paraId="5C9E8793" w14:textId="77777777" w:rsidR="007D0690" w:rsidRDefault="007D0690"/>
    <w:p w14:paraId="48C40B30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持过夜仓，开盘价就是昨天的结算价，</w:t>
      </w:r>
      <w:proofErr w:type="gramStart"/>
      <w:r>
        <w:rPr>
          <w:rFonts w:hint="eastAsia"/>
        </w:rPr>
        <w:t>浮盈使用</w:t>
      </w:r>
      <w:proofErr w:type="gramEnd"/>
      <w:r>
        <w:rPr>
          <w:rFonts w:hint="eastAsia"/>
        </w:rPr>
        <w:t>昨天的结算价计算。</w:t>
      </w:r>
    </w:p>
    <w:p w14:paraId="23EE02C9" w14:textId="77777777" w:rsidR="007D0690" w:rsidRDefault="007D0690"/>
    <w:p w14:paraId="7CEDA465" w14:textId="77777777" w:rsidR="007D0690" w:rsidRDefault="007D0690"/>
    <w:p w14:paraId="43C8AC8E" w14:textId="77777777" w:rsidR="007D0690" w:rsidRDefault="00136F77">
      <w:r>
        <w:t>5</w:t>
      </w:r>
      <w:r>
        <w:t>、</w:t>
      </w:r>
      <w:r>
        <w:rPr>
          <w:rFonts w:hint="eastAsia"/>
        </w:rPr>
        <w:t>期权</w:t>
      </w:r>
    </w:p>
    <w:p w14:paraId="049092CA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期权：</w:t>
      </w:r>
    </w:p>
    <w:p w14:paraId="395C02A2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权利金：期权合约开仓价格</w:t>
      </w:r>
      <w:r>
        <w:rPr>
          <w:rFonts w:hint="eastAsia"/>
        </w:rPr>
        <w:t>*</w:t>
      </w:r>
      <w:r>
        <w:rPr>
          <w:rFonts w:hint="eastAsia"/>
        </w:rPr>
        <w:t>最小</w:t>
      </w:r>
      <w:proofErr w:type="gramStart"/>
      <w:r>
        <w:rPr>
          <w:rFonts w:hint="eastAsia"/>
        </w:rPr>
        <w:t>跳点价值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╱</w:t>
      </w:r>
      <w:proofErr w:type="gramStart"/>
      <w:r>
        <w:rPr>
          <w:rFonts w:hint="eastAsia"/>
        </w:rPr>
        <w:t>最小跳点</w:t>
      </w:r>
      <w:proofErr w:type="gramEnd"/>
      <w:r>
        <w:rPr>
          <w:rFonts w:hint="eastAsia"/>
        </w:rPr>
        <w:t xml:space="preserve"> *</w:t>
      </w:r>
      <w:r>
        <w:rPr>
          <w:rFonts w:hint="eastAsia"/>
        </w:rPr>
        <w:t>手数；</w:t>
      </w:r>
    </w:p>
    <w:p w14:paraId="19DDE3FC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期权价值：期权合约最新价</w:t>
      </w:r>
      <w:r>
        <w:rPr>
          <w:rFonts w:hint="eastAsia"/>
        </w:rPr>
        <w:t>*</w:t>
      </w:r>
      <w:r>
        <w:rPr>
          <w:rFonts w:hint="eastAsia"/>
        </w:rPr>
        <w:t>最小</w:t>
      </w:r>
      <w:proofErr w:type="gramStart"/>
      <w:r>
        <w:rPr>
          <w:rFonts w:hint="eastAsia"/>
        </w:rPr>
        <w:t>跳点价值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╱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最小跳点</w:t>
      </w:r>
      <w:proofErr w:type="gramEnd"/>
      <w:r>
        <w:rPr>
          <w:rFonts w:hint="eastAsia"/>
        </w:rPr>
        <w:t xml:space="preserve"> *</w:t>
      </w:r>
      <w:r>
        <w:rPr>
          <w:rFonts w:hint="eastAsia"/>
        </w:rPr>
        <w:t>手数；</w:t>
      </w:r>
      <w:r>
        <w:rPr>
          <w:rFonts w:hint="eastAsia"/>
        </w:rPr>
        <w:t xml:space="preserve"> </w:t>
      </w:r>
    </w:p>
    <w:p w14:paraId="707FF9EF" w14:textId="77777777" w:rsidR="007D0690" w:rsidRDefault="00136F77">
      <w:r>
        <w:rPr>
          <w:rFonts w:hint="eastAsia"/>
        </w:rPr>
        <w:t xml:space="preserve">  </w:t>
      </w:r>
      <w:r>
        <w:rPr>
          <w:rFonts w:hint="eastAsia"/>
        </w:rPr>
        <w:t>期权净盈亏：期权价值</w:t>
      </w:r>
      <w:r>
        <w:rPr>
          <w:rFonts w:hint="eastAsia"/>
        </w:rPr>
        <w:t>-</w:t>
      </w:r>
      <w:r>
        <w:rPr>
          <w:rFonts w:hint="eastAsia"/>
        </w:rPr>
        <w:t>权利金；</w:t>
      </w:r>
    </w:p>
    <w:p w14:paraId="78A43949" w14:textId="77777777" w:rsidR="007D0690" w:rsidRDefault="007D0690"/>
    <w:p w14:paraId="4F36A246" w14:textId="77777777" w:rsidR="007D0690" w:rsidRDefault="00136F77">
      <w:r>
        <w:t>6</w:t>
      </w:r>
      <w:r>
        <w:t>、</w:t>
      </w:r>
      <w:r>
        <w:rPr>
          <w:rFonts w:hint="eastAsia"/>
        </w:rPr>
        <w:t>撤单</w:t>
      </w:r>
    </w:p>
    <w:p w14:paraId="7DFC41E6" w14:textId="77777777" w:rsidR="007D0690" w:rsidRDefault="00136F77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需要</w:t>
      </w:r>
      <w:proofErr w:type="gramStart"/>
      <w:r>
        <w:rPr>
          <w:rFonts w:hint="eastAsia"/>
        </w:rPr>
        <w:t>填系统</w:t>
      </w:r>
      <w:proofErr w:type="gramEnd"/>
      <w:r>
        <w:rPr>
          <w:rFonts w:hint="eastAsia"/>
        </w:rPr>
        <w:t>号</w:t>
      </w:r>
      <w:r>
        <w:rPr>
          <w:rFonts w:hint="eastAsia"/>
        </w:rPr>
        <w:t xml:space="preserve"> </w:t>
      </w:r>
      <w:r>
        <w:rPr>
          <w:rFonts w:hint="eastAsia"/>
        </w:rPr>
        <w:t>订单号，商品</w:t>
      </w:r>
      <w:r>
        <w:rPr>
          <w:rFonts w:hint="eastAsia"/>
        </w:rPr>
        <w:t xml:space="preserve"> </w:t>
      </w:r>
      <w:r>
        <w:rPr>
          <w:rFonts w:hint="eastAsia"/>
        </w:rPr>
        <w:t>交易所和下单方向</w:t>
      </w:r>
    </w:p>
    <w:p w14:paraId="51791907" w14:textId="77777777" w:rsidR="007D0690" w:rsidRDefault="007D0690"/>
    <w:p w14:paraId="2DC200C7" w14:textId="77777777" w:rsidR="007D0690" w:rsidRDefault="00136F77">
      <w:r>
        <w:lastRenderedPageBreak/>
        <w:t>7</w:t>
      </w:r>
      <w:r>
        <w:t>、</w:t>
      </w:r>
      <w:r>
        <w:rPr>
          <w:rFonts w:hint="eastAsia"/>
        </w:rPr>
        <w:t>tag</w:t>
      </w:r>
      <w:r>
        <w:t>50</w:t>
      </w:r>
      <w:r>
        <w:rPr>
          <w:rFonts w:hint="eastAsia"/>
        </w:rPr>
        <w:t>字段说明，</w:t>
      </w:r>
      <w:proofErr w:type="gramStart"/>
      <w:r>
        <w:rPr>
          <w:rFonts w:hint="eastAsia"/>
        </w:rPr>
        <w:t>下改撤单</w:t>
      </w:r>
      <w:proofErr w:type="gramEnd"/>
      <w:r>
        <w:rPr>
          <w:rFonts w:hint="eastAsia"/>
        </w:rPr>
        <w:t>中</w:t>
      </w:r>
      <w:r>
        <w:rPr>
          <w:rFonts w:hint="eastAsia"/>
        </w:rPr>
        <w:t>tag</w:t>
      </w:r>
      <w:r>
        <w:t>50</w:t>
      </w:r>
      <w:r>
        <w:rPr>
          <w:rFonts w:hint="eastAsia"/>
        </w:rPr>
        <w:t>雷同</w:t>
      </w:r>
    </w:p>
    <w:p w14:paraId="06A4A6F7" w14:textId="77777777" w:rsidR="007D0690" w:rsidRDefault="00136F77">
      <w:pPr>
        <w:pStyle w:val="aa"/>
        <w:numPr>
          <w:ilvl w:val="0"/>
          <w:numId w:val="28"/>
        </w:numPr>
        <w:ind w:firstLineChars="0"/>
      </w:pPr>
      <w:r>
        <w:t>须使用已在经纪公司登记过的操作员识别码（</w:t>
      </w:r>
      <w:r>
        <w:t>Operator ID</w:t>
      </w:r>
      <w:r>
        <w:t>，旧称</w:t>
      </w:r>
      <w:r>
        <w:t>Tag50</w:t>
      </w:r>
      <w:r>
        <w:t>）下单，否则订单将会被拒绝。申请开通</w:t>
      </w:r>
      <w:r>
        <w:t xml:space="preserve">API </w:t>
      </w:r>
      <w:r>
        <w:t>的客户可通过《尽职调查暨操作人授权书》登记申报</w:t>
      </w:r>
      <w:r>
        <w:t>Tag50</w:t>
      </w:r>
      <w:r>
        <w:t>；</w:t>
      </w:r>
      <w:r>
        <w:t xml:space="preserve"> </w:t>
      </w:r>
    </w:p>
    <w:p w14:paraId="75A60EF2" w14:textId="77777777" w:rsidR="007D0690" w:rsidRDefault="00136F77">
      <w:pPr>
        <w:pStyle w:val="aa"/>
        <w:numPr>
          <w:ilvl w:val="0"/>
          <w:numId w:val="28"/>
        </w:numPr>
        <w:ind w:firstLineChars="0"/>
      </w:pPr>
      <w:r>
        <w:t>2.</w:t>
      </w:r>
      <w:r>
        <w:t>如客户长时间交易，例如超过</w:t>
      </w:r>
      <w:r>
        <w:t>12</w:t>
      </w:r>
      <w:r>
        <w:t>小时，需设置多轮管理、操作和监控（至少设置</w:t>
      </w:r>
      <w:r>
        <w:t xml:space="preserve">2 </w:t>
      </w:r>
      <w:proofErr w:type="gramStart"/>
      <w:r>
        <w:t>个</w:t>
      </w:r>
      <w:proofErr w:type="gramEnd"/>
      <w:r>
        <w:t>班次）。当负责管理、操作和监控的人员发生变化时，新</w:t>
      </w:r>
      <w:proofErr w:type="gramStart"/>
      <w:r>
        <w:t>一</w:t>
      </w:r>
      <w:proofErr w:type="gramEnd"/>
      <w:r>
        <w:t>班次人员需分配不同于前一班次的</w:t>
      </w:r>
      <w:r>
        <w:t>Tag50</w:t>
      </w:r>
      <w:r>
        <w:t>，并在订单中传输</w:t>
      </w:r>
      <w:r>
        <w:rPr>
          <w:rFonts w:hint="eastAsia"/>
        </w:rPr>
        <w:t>。</w:t>
      </w:r>
      <w:r>
        <w:t xml:space="preserve"> </w:t>
      </w:r>
    </w:p>
    <w:p w14:paraId="7E98431C" w14:textId="77777777" w:rsidR="007D0690" w:rsidRDefault="007D0690"/>
    <w:p w14:paraId="32538A46" w14:textId="77777777" w:rsidR="007D0690" w:rsidRDefault="007D0690"/>
    <w:p w14:paraId="49EC7812" w14:textId="77777777" w:rsidR="007D0690" w:rsidRDefault="00136F77">
      <w:r>
        <w:br w:type="page"/>
      </w:r>
    </w:p>
    <w:p w14:paraId="0FC71FD0" w14:textId="77777777" w:rsidR="007D0690" w:rsidRDefault="00136F77">
      <w:pPr>
        <w:pStyle w:val="1"/>
        <w:numPr>
          <w:ilvl w:val="0"/>
          <w:numId w:val="11"/>
        </w:numPr>
      </w:pPr>
      <w:bookmarkStart w:id="73" w:name="_Toc185002884"/>
      <w:r>
        <w:rPr>
          <w:rFonts w:hint="eastAsia"/>
        </w:rPr>
        <w:lastRenderedPageBreak/>
        <w:t>常见问题</w:t>
      </w:r>
      <w:r>
        <w:rPr>
          <w:rFonts w:hint="eastAsia"/>
        </w:rPr>
        <w:t>-</w:t>
      </w:r>
      <w:r>
        <w:rPr>
          <w:rFonts w:hint="eastAsia"/>
        </w:rPr>
        <w:t>股票交易相关</w:t>
      </w:r>
      <w:bookmarkEnd w:id="73"/>
    </w:p>
    <w:p w14:paraId="651C16CC" w14:textId="77777777" w:rsidR="007D0690" w:rsidRDefault="00136F77">
      <w:r>
        <w:t>1</w:t>
      </w:r>
      <w:r>
        <w:t>、</w:t>
      </w:r>
      <w:r>
        <w:t xml:space="preserve"> get cash balance (USD)</w:t>
      </w:r>
    </w:p>
    <w:p w14:paraId="01A37EB5" w14:textId="77777777" w:rsidR="007D0690" w:rsidRDefault="00136F77">
      <w:r>
        <w:rPr>
          <w:rFonts w:hint="eastAsia"/>
        </w:rPr>
        <w:t xml:space="preserve">    </w:t>
      </w:r>
      <w:r>
        <w:rPr>
          <w:rFonts w:hint="eastAsia"/>
        </w:rPr>
        <w:t>查资金余额</w:t>
      </w:r>
    </w:p>
    <w:p w14:paraId="78409D1F" w14:textId="77777777" w:rsidR="007D0690" w:rsidRDefault="007D0690"/>
    <w:p w14:paraId="61D8B761" w14:textId="77777777" w:rsidR="007D0690" w:rsidRDefault="00136F77"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可取资金</w:t>
      </w:r>
      <w:proofErr w:type="gramEnd"/>
      <w:r>
        <w:rPr>
          <w:rFonts w:hint="eastAsia"/>
        </w:rPr>
        <w:t>:</w:t>
      </w:r>
      <w:r>
        <w:rPr>
          <w:rFonts w:ascii="Arial" w:hAnsi="Arial" w:cs="Arial"/>
          <w:color w:val="333333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CanCashOutMoneyAmount</w:t>
      </w:r>
      <w:proofErr w:type="spellEnd"/>
    </w:p>
    <w:p w14:paraId="51FFF90D" w14:textId="77777777" w:rsidR="007D0690" w:rsidRDefault="00136F77">
      <w:r>
        <w:rPr>
          <w:rFonts w:hint="eastAsia"/>
        </w:rPr>
        <w:t xml:space="preserve">    </w:t>
      </w:r>
      <w:r>
        <w:rPr>
          <w:rFonts w:hint="eastAsia"/>
        </w:rPr>
        <w:t>可用资金</w:t>
      </w:r>
      <w:r>
        <w:rPr>
          <w:rFonts w:hint="eastAsia"/>
        </w:rPr>
        <w:t>:</w:t>
      </w:r>
      <w:proofErr w:type="spellStart"/>
      <w:r>
        <w:rPr>
          <w:rFonts w:hint="eastAsia"/>
        </w:rPr>
        <w:t>FBalance</w:t>
      </w:r>
      <w:proofErr w:type="spellEnd"/>
      <w:r>
        <w:rPr>
          <w:rFonts w:hint="eastAsia"/>
        </w:rPr>
        <w:t xml:space="preserve"> (DB)  </w:t>
      </w:r>
      <w:r>
        <w:rPr>
          <w:rFonts w:hint="eastAsia"/>
        </w:rPr>
        <w:t>结构体中</w:t>
      </w:r>
      <w:r>
        <w:rPr>
          <w:rFonts w:hint="eastAsia"/>
        </w:rPr>
        <w:t>(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TodayTradableFund</w:t>
      </w:r>
      <w:proofErr w:type="spellEnd"/>
      <w:r>
        <w:rPr>
          <w:rFonts w:hint="eastAsia"/>
        </w:rPr>
        <w:t>)</w:t>
      </w:r>
    </w:p>
    <w:p w14:paraId="64024861" w14:textId="77777777" w:rsidR="007D0690" w:rsidRDefault="00136F77">
      <w:r>
        <w:t xml:space="preserve">    </w:t>
      </w:r>
    </w:p>
    <w:p w14:paraId="469F9737" w14:textId="77777777" w:rsidR="007D0690" w:rsidRDefault="00136F77">
      <w:r>
        <w:rPr>
          <w:rFonts w:hint="eastAsia"/>
        </w:rPr>
        <w:t xml:space="preserve">    </w:t>
      </w:r>
      <w:r>
        <w:rPr>
          <w:rFonts w:hint="eastAsia"/>
        </w:rPr>
        <w:t>可用资金包括直达借给客户的钱。</w:t>
      </w:r>
    </w:p>
    <w:p w14:paraId="7378FAFC" w14:textId="77777777" w:rsidR="007D0690" w:rsidRDefault="00136F77"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可取资金</w:t>
      </w:r>
      <w:proofErr w:type="gramEnd"/>
      <w:r>
        <w:rPr>
          <w:rFonts w:hint="eastAsia"/>
        </w:rPr>
        <w:t>是客户自己的钱。</w:t>
      </w:r>
    </w:p>
    <w:p w14:paraId="034185DE" w14:textId="77777777" w:rsidR="007D0690" w:rsidRDefault="00136F77">
      <w:r>
        <w:rPr>
          <w:rFonts w:hint="eastAsia"/>
        </w:rPr>
        <w:t xml:space="preserve">    </w:t>
      </w:r>
      <w:r>
        <w:rPr>
          <w:rFonts w:hint="eastAsia"/>
        </w:rPr>
        <w:t>所以可用资金可能大于可取资金，分成两个字段。</w:t>
      </w:r>
    </w:p>
    <w:p w14:paraId="03B953EB" w14:textId="77777777" w:rsidR="007D0690" w:rsidRDefault="00136F77">
      <w:r>
        <w:t xml:space="preserve">    </w:t>
      </w:r>
    </w:p>
    <w:p w14:paraId="77D50FAC" w14:textId="77777777" w:rsidR="007D0690" w:rsidRDefault="007D0690"/>
    <w:p w14:paraId="43C73E3F" w14:textId="77777777" w:rsidR="007D0690" w:rsidRDefault="007D0690"/>
    <w:p w14:paraId="4DABE2DC" w14:textId="77777777" w:rsidR="007D0690" w:rsidRDefault="00136F77">
      <w:r>
        <w:t>2,</w:t>
      </w:r>
      <w:r>
        <w:t>、</w:t>
      </w:r>
      <w:r>
        <w:t>get total asset value (USD)</w:t>
      </w:r>
    </w:p>
    <w:p w14:paraId="562AE1F2" w14:textId="77777777" w:rsidR="007D0690" w:rsidRDefault="00136F77"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查总资产</w:t>
      </w:r>
      <w:proofErr w:type="gramEnd"/>
      <w:r>
        <w:rPr>
          <w:rFonts w:hint="eastAsia"/>
        </w:rPr>
        <w:t>，就是</w:t>
      </w:r>
      <w:proofErr w:type="gramStart"/>
      <w:r>
        <w:rPr>
          <w:rFonts w:hint="eastAsia"/>
        </w:rPr>
        <w:t>可取资金</w:t>
      </w:r>
      <w:proofErr w:type="gramEnd"/>
      <w:r>
        <w:rPr>
          <w:rFonts w:hint="eastAsia"/>
        </w:rPr>
        <w:t>+</w:t>
      </w:r>
      <w:r>
        <w:rPr>
          <w:rFonts w:hint="eastAsia"/>
        </w:rPr>
        <w:t>持仓市值</w:t>
      </w:r>
    </w:p>
    <w:p w14:paraId="462ADA74" w14:textId="77777777" w:rsidR="007D0690" w:rsidRDefault="007D0690"/>
    <w:p w14:paraId="750B704D" w14:textId="77777777" w:rsidR="007D0690" w:rsidRDefault="00136F77">
      <w:r>
        <w:rPr>
          <w:rFonts w:hint="eastAsia"/>
        </w:rPr>
        <w:t xml:space="preserve">   </w:t>
      </w:r>
      <w:r>
        <w:rPr>
          <w:rFonts w:hint="eastAsia"/>
        </w:rPr>
        <w:t>市值</w:t>
      </w:r>
      <w:r>
        <w:rPr>
          <w:rFonts w:hint="eastAsia"/>
        </w:rPr>
        <w:t>-&gt;</w:t>
      </w:r>
      <w:r>
        <w:rPr>
          <w:rFonts w:hint="eastAsia"/>
        </w:rPr>
        <w:t>没有直接的结果，需要客户自己算。</w:t>
      </w:r>
    </w:p>
    <w:p w14:paraId="52E023D8" w14:textId="77777777" w:rsidR="007D0690" w:rsidRDefault="00136F77">
      <w:r>
        <w:rPr>
          <w:rFonts w:hint="eastAsia"/>
        </w:rPr>
        <w:t xml:space="preserve">    (</w:t>
      </w:r>
      <w:r>
        <w:rPr>
          <w:rFonts w:hint="eastAsia"/>
        </w:rPr>
        <w:t>最新价</w:t>
      </w:r>
      <w:r>
        <w:rPr>
          <w:rFonts w:hint="eastAsia"/>
        </w:rPr>
        <w:t>*</w:t>
      </w:r>
      <w:r>
        <w:rPr>
          <w:rFonts w:hint="eastAsia"/>
        </w:rPr>
        <w:t>总持仓量</w:t>
      </w:r>
      <w:r>
        <w:rPr>
          <w:rFonts w:hint="eastAsia"/>
        </w:rPr>
        <w:t>(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CanSellShares</w:t>
      </w:r>
      <w:r>
        <w:rPr>
          <w:rFonts w:hint="eastAsia"/>
        </w:rPr>
        <w:t>+</w:t>
      </w:r>
      <w:r>
        <w:rPr>
          <w:rFonts w:ascii="Arial" w:hAnsi="Arial" w:cs="Arial"/>
          <w:color w:val="333333"/>
          <w:szCs w:val="21"/>
          <w:shd w:val="clear" w:color="auto" w:fill="FFFFFF"/>
        </w:rPr>
        <w:t>FrosenShares</w:t>
      </w:r>
      <w:proofErr w:type="spellEnd"/>
      <w:r>
        <w:rPr>
          <w:rFonts w:hint="eastAsia"/>
        </w:rPr>
        <w:t xml:space="preserve">)) </w:t>
      </w:r>
    </w:p>
    <w:p w14:paraId="7BCC08A1" w14:textId="77777777" w:rsidR="007D0690" w:rsidRDefault="00136F77">
      <w:r>
        <w:t xml:space="preserve">    </w:t>
      </w:r>
    </w:p>
    <w:p w14:paraId="5D740FA8" w14:textId="77777777" w:rsidR="007D0690" w:rsidRDefault="00136F77">
      <w:r>
        <w:rPr>
          <w:rFonts w:hint="eastAsia"/>
        </w:rPr>
        <w:t xml:space="preserve">    </w:t>
      </w:r>
      <w:r>
        <w:rPr>
          <w:rFonts w:hint="eastAsia"/>
        </w:rPr>
        <w:t>总持仓量由两部分组成：可卖数量</w:t>
      </w:r>
      <w:r>
        <w:rPr>
          <w:rFonts w:hint="eastAsia"/>
        </w:rPr>
        <w:t>(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CanSellShares</w:t>
      </w:r>
      <w:proofErr w:type="spellEnd"/>
      <w:r>
        <w:rPr>
          <w:rFonts w:hint="eastAsia"/>
        </w:rPr>
        <w:t xml:space="preserve">) + </w:t>
      </w:r>
      <w:r>
        <w:rPr>
          <w:rFonts w:hint="eastAsia"/>
        </w:rPr>
        <w:t>冻结数量</w:t>
      </w:r>
      <w:r>
        <w:rPr>
          <w:rFonts w:hint="eastAsia"/>
        </w:rPr>
        <w:t>(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FrosenShares</w:t>
      </w:r>
      <w:proofErr w:type="spellEnd"/>
      <w:r>
        <w:rPr>
          <w:rFonts w:hint="eastAsia"/>
        </w:rPr>
        <w:t>)</w:t>
      </w:r>
    </w:p>
    <w:p w14:paraId="488993F2" w14:textId="77777777" w:rsidR="007D0690" w:rsidRDefault="00136F77">
      <w:r>
        <w:t xml:space="preserve">   </w:t>
      </w:r>
    </w:p>
    <w:p w14:paraId="60FD84AD" w14:textId="77777777" w:rsidR="007D0690" w:rsidRDefault="00136F77">
      <w:r>
        <w:rPr>
          <w:rFonts w:hint="eastAsia"/>
        </w:rPr>
        <w:t xml:space="preserve">    </w:t>
      </w:r>
      <w:r>
        <w:rPr>
          <w:rFonts w:hint="eastAsia"/>
        </w:rPr>
        <w:t>冻结数量：</w:t>
      </w:r>
      <w:r>
        <w:rPr>
          <w:rFonts w:hint="eastAsia"/>
        </w:rPr>
        <w:t xml:space="preserve"> </w:t>
      </w:r>
      <w:r>
        <w:rPr>
          <w:rFonts w:hint="eastAsia"/>
        </w:rPr>
        <w:t>当客户有排队单未成交时，排队单的数量就是冻结数量</w:t>
      </w:r>
    </w:p>
    <w:p w14:paraId="78D7D1E9" w14:textId="77777777" w:rsidR="007D0690" w:rsidRDefault="00136F77">
      <w:r>
        <w:t xml:space="preserve">      </w:t>
      </w:r>
    </w:p>
    <w:p w14:paraId="0A9CDB86" w14:textId="77777777" w:rsidR="007D0690" w:rsidRDefault="007D0690"/>
    <w:p w14:paraId="3E9E4B2B" w14:textId="77777777" w:rsidR="007D0690" w:rsidRDefault="00136F77">
      <w:r>
        <w:t>3</w:t>
      </w:r>
      <w:r>
        <w:t>、</w:t>
      </w:r>
      <w:r>
        <w:t>get positions (should return list of symbols and its holding)</w:t>
      </w:r>
    </w:p>
    <w:p w14:paraId="59B67FE5" w14:textId="77777777" w:rsidR="007D0690" w:rsidRDefault="00136F77">
      <w:r>
        <w:rPr>
          <w:rFonts w:hint="eastAsia"/>
        </w:rPr>
        <w:t xml:space="preserve">   </w:t>
      </w:r>
      <w:r>
        <w:rPr>
          <w:rFonts w:hint="eastAsia"/>
        </w:rPr>
        <w:t>查持仓</w:t>
      </w:r>
      <w:r>
        <w:rPr>
          <w:rFonts w:hint="eastAsia"/>
        </w:rPr>
        <w:t>(</w:t>
      </w:r>
      <w:r>
        <w:rPr>
          <w:rFonts w:hint="eastAsia"/>
        </w:rPr>
        <w:t>结果中要有股票代码和对应股数</w:t>
      </w:r>
      <w:r>
        <w:rPr>
          <w:rFonts w:hint="eastAsia"/>
        </w:rPr>
        <w:t>)</w:t>
      </w:r>
    </w:p>
    <w:p w14:paraId="495554C6" w14:textId="77777777" w:rsidR="007D0690" w:rsidRDefault="007D0690"/>
    <w:p w14:paraId="69A20EF0" w14:textId="77777777" w:rsidR="007D0690" w:rsidRDefault="00136F77">
      <w:r>
        <w:rPr>
          <w:rFonts w:hint="eastAsia"/>
        </w:rPr>
        <w:t xml:space="preserve">   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CanSellShares</w:t>
      </w:r>
      <w:proofErr w:type="spellEnd"/>
      <w:r>
        <w:rPr>
          <w:rFonts w:hint="eastAsia"/>
        </w:rPr>
        <w:t>可卖量，需要考虑排队单的冻结数量</w:t>
      </w:r>
      <w:r>
        <w:rPr>
          <w:rFonts w:hint="eastAsia"/>
        </w:rPr>
        <w:t>(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FrosenShares</w:t>
      </w:r>
      <w:proofErr w:type="spellEnd"/>
      <w:r>
        <w:rPr>
          <w:rFonts w:hint="eastAsia"/>
        </w:rPr>
        <w:t>)</w:t>
      </w:r>
    </w:p>
    <w:p w14:paraId="0923F352" w14:textId="77777777" w:rsidR="007D0690" w:rsidRDefault="007D0690"/>
    <w:p w14:paraId="433A3401" w14:textId="77777777" w:rsidR="007D0690" w:rsidRDefault="00136F77">
      <w:r>
        <w:t>4</w:t>
      </w:r>
      <w:r>
        <w:t>、</w:t>
      </w:r>
      <w:r>
        <w:t xml:space="preserve">place mkt order (buy and sell) </w:t>
      </w:r>
    </w:p>
    <w:p w14:paraId="2AE9F271" w14:textId="77777777" w:rsidR="007D0690" w:rsidRDefault="00136F77">
      <w:r>
        <w:rPr>
          <w:rFonts w:hint="eastAsia"/>
        </w:rPr>
        <w:t xml:space="preserve">   </w:t>
      </w:r>
      <w:r>
        <w:rPr>
          <w:rFonts w:hint="eastAsia"/>
        </w:rPr>
        <w:t>下市价买单</w:t>
      </w:r>
      <w:r>
        <w:rPr>
          <w:rFonts w:hint="eastAsia"/>
        </w:rPr>
        <w:t xml:space="preserve"> </w:t>
      </w:r>
      <w:r>
        <w:rPr>
          <w:rFonts w:hint="eastAsia"/>
        </w:rPr>
        <w:t>和</w:t>
      </w:r>
      <w:r>
        <w:rPr>
          <w:rFonts w:hint="eastAsia"/>
        </w:rPr>
        <w:t xml:space="preserve"> </w:t>
      </w:r>
      <w:r>
        <w:rPr>
          <w:rFonts w:hint="eastAsia"/>
        </w:rPr>
        <w:t>市价卖单</w:t>
      </w:r>
    </w:p>
    <w:p w14:paraId="6C0697FD" w14:textId="77777777" w:rsidR="007D0690" w:rsidRDefault="007D0690"/>
    <w:p w14:paraId="5401B4ED" w14:textId="77777777" w:rsidR="007D0690" w:rsidRDefault="00136F77">
      <w:r>
        <w:t>5</w:t>
      </w:r>
      <w:r>
        <w:t>、</w:t>
      </w:r>
      <w:r>
        <w:rPr>
          <w:rFonts w:hint="eastAsia"/>
        </w:rPr>
        <w:t>撤单</w:t>
      </w:r>
    </w:p>
    <w:p w14:paraId="6086D737" w14:textId="77777777" w:rsidR="007D0690" w:rsidRDefault="00136F77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需要</w:t>
      </w:r>
      <w:proofErr w:type="gramStart"/>
      <w:r>
        <w:rPr>
          <w:rFonts w:hint="eastAsia"/>
        </w:rPr>
        <w:t>填系统</w:t>
      </w:r>
      <w:proofErr w:type="gramEnd"/>
      <w:r>
        <w:rPr>
          <w:rFonts w:hint="eastAsia"/>
        </w:rPr>
        <w:t>号</w:t>
      </w:r>
      <w:r>
        <w:rPr>
          <w:rFonts w:hint="eastAsia"/>
        </w:rPr>
        <w:t xml:space="preserve"> </w:t>
      </w:r>
      <w:r>
        <w:rPr>
          <w:rFonts w:hint="eastAsia"/>
        </w:rPr>
        <w:t>订单号，商品</w:t>
      </w:r>
      <w:r>
        <w:rPr>
          <w:rFonts w:hint="eastAsia"/>
        </w:rPr>
        <w:t xml:space="preserve"> </w:t>
      </w:r>
      <w:r>
        <w:rPr>
          <w:rFonts w:hint="eastAsia"/>
        </w:rPr>
        <w:t>交易所和下单方向</w:t>
      </w:r>
    </w:p>
    <w:p w14:paraId="2FFB4122" w14:textId="77777777" w:rsidR="007D0690" w:rsidRDefault="007D0690"/>
    <w:p w14:paraId="54FE7B42" w14:textId="77777777" w:rsidR="007D0690" w:rsidRDefault="007D0690"/>
    <w:p w14:paraId="41CB7EE0" w14:textId="77777777" w:rsidR="007D0690" w:rsidRDefault="007D0690"/>
    <w:sectPr w:rsidR="007D069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AAA3E" w14:textId="77777777" w:rsidR="00C21EE5" w:rsidRDefault="00C21EE5">
      <w:pPr>
        <w:spacing w:line="240" w:lineRule="auto"/>
      </w:pPr>
      <w:r>
        <w:separator/>
      </w:r>
    </w:p>
  </w:endnote>
  <w:endnote w:type="continuationSeparator" w:id="0">
    <w:p w14:paraId="01DAB3FD" w14:textId="77777777" w:rsidR="00C21EE5" w:rsidRDefault="00C21E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,Bold">
    <w:altName w:val="宋体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5EA23" w14:textId="77777777" w:rsidR="00953C86" w:rsidRDefault="00953C8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4F3A0" w14:textId="77777777" w:rsidR="007D0690" w:rsidRDefault="00136F77">
    <w:pPr>
      <w:pStyle w:val="a3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130</w:t>
    </w:r>
    <w:r>
      <w:rPr>
        <w:b/>
        <w:bCs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4B2DC" w14:textId="77777777" w:rsidR="00953C86" w:rsidRDefault="00953C8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818874" w14:textId="77777777" w:rsidR="00C21EE5" w:rsidRDefault="00C21EE5">
      <w:pPr>
        <w:spacing w:line="240" w:lineRule="auto"/>
      </w:pPr>
      <w:r>
        <w:separator/>
      </w:r>
    </w:p>
  </w:footnote>
  <w:footnote w:type="continuationSeparator" w:id="0">
    <w:p w14:paraId="65BCD8DA" w14:textId="77777777" w:rsidR="00C21EE5" w:rsidRDefault="00C21E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81743" w14:textId="77777777" w:rsidR="00953C86" w:rsidRDefault="00953C8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381352"/>
      <w:showingPlcHdr/>
    </w:sdtPr>
    <w:sdtContent>
      <w:p w14:paraId="63C8AEEC" w14:textId="2620CB64" w:rsidR="007D0690" w:rsidRDefault="00953C86">
        <w:pPr>
          <w:pStyle w:val="a5"/>
          <w:pBdr>
            <w:bottom w:val="single" w:sz="6" w:space="0" w:color="auto"/>
          </w:pBdr>
          <w:jc w:val="right"/>
        </w:pPr>
        <w:r>
          <w:t xml:space="preserve">     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74B0E" w14:textId="77777777" w:rsidR="00953C86" w:rsidRDefault="00953C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6213A"/>
    <w:multiLevelType w:val="multilevel"/>
    <w:tmpl w:val="0186213A"/>
    <w:lvl w:ilvl="0">
      <w:start w:val="1"/>
      <w:numFmt w:val="decimal"/>
      <w:lvlText w:val="%1）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abstractNum w:abstractNumId="1" w15:restartNumberingAfterBreak="0">
    <w:nsid w:val="02FF3299"/>
    <w:multiLevelType w:val="multilevel"/>
    <w:tmpl w:val="02FF3299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3B1ADE"/>
    <w:multiLevelType w:val="multilevel"/>
    <w:tmpl w:val="033B1AD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F54E39"/>
    <w:multiLevelType w:val="multilevel"/>
    <w:tmpl w:val="08F54E3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3F7227"/>
    <w:multiLevelType w:val="multilevel"/>
    <w:tmpl w:val="0C3F7227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AE3A47"/>
    <w:multiLevelType w:val="multilevel"/>
    <w:tmpl w:val="13AE3A4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14AC38F4"/>
    <w:multiLevelType w:val="multilevel"/>
    <w:tmpl w:val="14AC38F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1BCB7DFA"/>
    <w:multiLevelType w:val="multilevel"/>
    <w:tmpl w:val="1BCB7DFA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BC163A"/>
    <w:multiLevelType w:val="multilevel"/>
    <w:tmpl w:val="1CBC16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25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0E76AFE"/>
    <w:multiLevelType w:val="multilevel"/>
    <w:tmpl w:val="20E76AFE"/>
    <w:lvl w:ilvl="0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6" w:hanging="420"/>
      </w:pPr>
    </w:lvl>
    <w:lvl w:ilvl="2">
      <w:start w:val="1"/>
      <w:numFmt w:val="lowerRoman"/>
      <w:lvlText w:val="%3."/>
      <w:lvlJc w:val="right"/>
      <w:pPr>
        <w:ind w:left="1606" w:hanging="420"/>
      </w:pPr>
    </w:lvl>
    <w:lvl w:ilvl="3">
      <w:start w:val="1"/>
      <w:numFmt w:val="decimal"/>
      <w:lvlText w:val="%4."/>
      <w:lvlJc w:val="left"/>
      <w:pPr>
        <w:ind w:left="2026" w:hanging="420"/>
      </w:pPr>
    </w:lvl>
    <w:lvl w:ilvl="4">
      <w:start w:val="1"/>
      <w:numFmt w:val="lowerLetter"/>
      <w:lvlText w:val="%5)"/>
      <w:lvlJc w:val="left"/>
      <w:pPr>
        <w:ind w:left="2446" w:hanging="420"/>
      </w:pPr>
    </w:lvl>
    <w:lvl w:ilvl="5">
      <w:start w:val="1"/>
      <w:numFmt w:val="lowerRoman"/>
      <w:lvlText w:val="%6."/>
      <w:lvlJc w:val="right"/>
      <w:pPr>
        <w:ind w:left="2866" w:hanging="420"/>
      </w:pPr>
    </w:lvl>
    <w:lvl w:ilvl="6">
      <w:start w:val="1"/>
      <w:numFmt w:val="decimal"/>
      <w:lvlText w:val="%7."/>
      <w:lvlJc w:val="left"/>
      <w:pPr>
        <w:ind w:left="3286" w:hanging="420"/>
      </w:pPr>
    </w:lvl>
    <w:lvl w:ilvl="7">
      <w:start w:val="1"/>
      <w:numFmt w:val="lowerLetter"/>
      <w:lvlText w:val="%8)"/>
      <w:lvlJc w:val="left"/>
      <w:pPr>
        <w:ind w:left="3706" w:hanging="420"/>
      </w:pPr>
    </w:lvl>
    <w:lvl w:ilvl="8">
      <w:start w:val="1"/>
      <w:numFmt w:val="lowerRoman"/>
      <w:lvlText w:val="%9."/>
      <w:lvlJc w:val="right"/>
      <w:pPr>
        <w:ind w:left="4126" w:hanging="420"/>
      </w:pPr>
    </w:lvl>
  </w:abstractNum>
  <w:abstractNum w:abstractNumId="10" w15:restartNumberingAfterBreak="0">
    <w:nsid w:val="32017EA6"/>
    <w:multiLevelType w:val="multilevel"/>
    <w:tmpl w:val="32017EA6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102B21"/>
    <w:multiLevelType w:val="multilevel"/>
    <w:tmpl w:val="33102B2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4D47751"/>
    <w:multiLevelType w:val="multilevel"/>
    <w:tmpl w:val="34D47751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0C5E9E"/>
    <w:multiLevelType w:val="multilevel"/>
    <w:tmpl w:val="350C5E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6E3CE4"/>
    <w:multiLevelType w:val="multilevel"/>
    <w:tmpl w:val="3A6E3C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FD07FA"/>
    <w:multiLevelType w:val="multilevel"/>
    <w:tmpl w:val="3CFD07F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46A5742B"/>
    <w:multiLevelType w:val="multilevel"/>
    <w:tmpl w:val="46A5742B"/>
    <w:lvl w:ilvl="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E3E6BB3"/>
    <w:multiLevelType w:val="multilevel"/>
    <w:tmpl w:val="4E3E6BB3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7C4055"/>
    <w:multiLevelType w:val="multilevel"/>
    <w:tmpl w:val="4E7C405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2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51FB5720"/>
    <w:multiLevelType w:val="multilevel"/>
    <w:tmpl w:val="51FB572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349532C"/>
    <w:multiLevelType w:val="multilevel"/>
    <w:tmpl w:val="5349532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5002238"/>
    <w:multiLevelType w:val="multilevel"/>
    <w:tmpl w:val="5500223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5B42DD8"/>
    <w:multiLevelType w:val="multilevel"/>
    <w:tmpl w:val="55B42DD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3" w15:restartNumberingAfterBreak="0">
    <w:nsid w:val="590737A2"/>
    <w:multiLevelType w:val="multilevel"/>
    <w:tmpl w:val="590737A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FD36DC1"/>
    <w:multiLevelType w:val="multilevel"/>
    <w:tmpl w:val="5FD36DC1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F75287E"/>
    <w:multiLevelType w:val="multilevel"/>
    <w:tmpl w:val="6F75287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2FA2C3C"/>
    <w:multiLevelType w:val="multilevel"/>
    <w:tmpl w:val="72FA2C3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F30CE1"/>
    <w:multiLevelType w:val="multilevel"/>
    <w:tmpl w:val="7AF30CE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1538278380">
    <w:abstractNumId w:val="7"/>
  </w:num>
  <w:num w:numId="2" w16cid:durableId="234363688">
    <w:abstractNumId w:val="13"/>
  </w:num>
  <w:num w:numId="3" w16cid:durableId="701780897">
    <w:abstractNumId w:val="20"/>
  </w:num>
  <w:num w:numId="4" w16cid:durableId="69429055">
    <w:abstractNumId w:val="2"/>
  </w:num>
  <w:num w:numId="5" w16cid:durableId="397242271">
    <w:abstractNumId w:val="3"/>
  </w:num>
  <w:num w:numId="6" w16cid:durableId="110709995">
    <w:abstractNumId w:val="14"/>
  </w:num>
  <w:num w:numId="7" w16cid:durableId="971790092">
    <w:abstractNumId w:val="23"/>
  </w:num>
  <w:num w:numId="8" w16cid:durableId="1478063943">
    <w:abstractNumId w:val="25"/>
  </w:num>
  <w:num w:numId="9" w16cid:durableId="149297916">
    <w:abstractNumId w:val="26"/>
  </w:num>
  <w:num w:numId="10" w16cid:durableId="1962178268">
    <w:abstractNumId w:val="21"/>
  </w:num>
  <w:num w:numId="11" w16cid:durableId="892080946">
    <w:abstractNumId w:val="17"/>
  </w:num>
  <w:num w:numId="12" w16cid:durableId="1526868577">
    <w:abstractNumId w:val="6"/>
  </w:num>
  <w:num w:numId="13" w16cid:durableId="203061003">
    <w:abstractNumId w:val="9"/>
  </w:num>
  <w:num w:numId="14" w16cid:durableId="1991640561">
    <w:abstractNumId w:val="24"/>
  </w:num>
  <w:num w:numId="15" w16cid:durableId="1307660493">
    <w:abstractNumId w:val="22"/>
  </w:num>
  <w:num w:numId="16" w16cid:durableId="1038746863">
    <w:abstractNumId w:val="16"/>
  </w:num>
  <w:num w:numId="17" w16cid:durableId="2045062004">
    <w:abstractNumId w:val="5"/>
  </w:num>
  <w:num w:numId="18" w16cid:durableId="1699502643">
    <w:abstractNumId w:val="19"/>
  </w:num>
  <w:num w:numId="19" w16cid:durableId="1456867268">
    <w:abstractNumId w:val="27"/>
  </w:num>
  <w:num w:numId="20" w16cid:durableId="1609699585">
    <w:abstractNumId w:val="4"/>
  </w:num>
  <w:num w:numId="21" w16cid:durableId="1022393019">
    <w:abstractNumId w:val="10"/>
  </w:num>
  <w:num w:numId="22" w16cid:durableId="1810392775">
    <w:abstractNumId w:val="18"/>
  </w:num>
  <w:num w:numId="23" w16cid:durableId="28800140">
    <w:abstractNumId w:val="11"/>
  </w:num>
  <w:num w:numId="24" w16cid:durableId="250629177">
    <w:abstractNumId w:val="15"/>
  </w:num>
  <w:num w:numId="25" w16cid:durableId="1082068677">
    <w:abstractNumId w:val="1"/>
  </w:num>
  <w:num w:numId="26" w16cid:durableId="1710833858">
    <w:abstractNumId w:val="12"/>
  </w:num>
  <w:num w:numId="27" w16cid:durableId="2003773417">
    <w:abstractNumId w:val="8"/>
  </w:num>
  <w:num w:numId="28" w16cid:durableId="2080441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k2MjU2MWU4NTMwOTAyMzAzZGRkZDYyMmVhYzc2YjgifQ=="/>
  </w:docVars>
  <w:rsids>
    <w:rsidRoot w:val="00172A27"/>
    <w:rsid w:val="000118DA"/>
    <w:rsid w:val="00012DB5"/>
    <w:rsid w:val="00013D73"/>
    <w:rsid w:val="00015797"/>
    <w:rsid w:val="0001781C"/>
    <w:rsid w:val="00017FA7"/>
    <w:rsid w:val="000232B3"/>
    <w:rsid w:val="00025656"/>
    <w:rsid w:val="0002680C"/>
    <w:rsid w:val="00026F83"/>
    <w:rsid w:val="00032F01"/>
    <w:rsid w:val="00036C49"/>
    <w:rsid w:val="00045C77"/>
    <w:rsid w:val="00051C91"/>
    <w:rsid w:val="0005260E"/>
    <w:rsid w:val="000554A5"/>
    <w:rsid w:val="0005598D"/>
    <w:rsid w:val="00057378"/>
    <w:rsid w:val="000578BF"/>
    <w:rsid w:val="00065C1D"/>
    <w:rsid w:val="000669BE"/>
    <w:rsid w:val="00067E7F"/>
    <w:rsid w:val="00075522"/>
    <w:rsid w:val="00075970"/>
    <w:rsid w:val="00076A74"/>
    <w:rsid w:val="000778A3"/>
    <w:rsid w:val="000918F9"/>
    <w:rsid w:val="00091D9C"/>
    <w:rsid w:val="000927B3"/>
    <w:rsid w:val="00096B85"/>
    <w:rsid w:val="000A2070"/>
    <w:rsid w:val="000A4672"/>
    <w:rsid w:val="000B0AA2"/>
    <w:rsid w:val="000B4B20"/>
    <w:rsid w:val="000B7144"/>
    <w:rsid w:val="000D012D"/>
    <w:rsid w:val="000D24AE"/>
    <w:rsid w:val="000D3AD5"/>
    <w:rsid w:val="000D542B"/>
    <w:rsid w:val="000D61A1"/>
    <w:rsid w:val="000D7D28"/>
    <w:rsid w:val="000E12B4"/>
    <w:rsid w:val="000E1F9D"/>
    <w:rsid w:val="000E56D1"/>
    <w:rsid w:val="000F09AB"/>
    <w:rsid w:val="000F2B4C"/>
    <w:rsid w:val="000F2F04"/>
    <w:rsid w:val="000F4B83"/>
    <w:rsid w:val="000F4E3E"/>
    <w:rsid w:val="000F7C35"/>
    <w:rsid w:val="00101D67"/>
    <w:rsid w:val="00102D37"/>
    <w:rsid w:val="00110742"/>
    <w:rsid w:val="00111F92"/>
    <w:rsid w:val="001125AF"/>
    <w:rsid w:val="00113A87"/>
    <w:rsid w:val="0011661A"/>
    <w:rsid w:val="001171D9"/>
    <w:rsid w:val="00117316"/>
    <w:rsid w:val="00122EFD"/>
    <w:rsid w:val="0012423C"/>
    <w:rsid w:val="00126AF0"/>
    <w:rsid w:val="00127B6B"/>
    <w:rsid w:val="00131D80"/>
    <w:rsid w:val="00134F38"/>
    <w:rsid w:val="00136F77"/>
    <w:rsid w:val="00137983"/>
    <w:rsid w:val="00140AFF"/>
    <w:rsid w:val="00142046"/>
    <w:rsid w:val="0014459F"/>
    <w:rsid w:val="00144EFA"/>
    <w:rsid w:val="00145337"/>
    <w:rsid w:val="00146A55"/>
    <w:rsid w:val="00154B57"/>
    <w:rsid w:val="00154B92"/>
    <w:rsid w:val="00155FE7"/>
    <w:rsid w:val="00160FCB"/>
    <w:rsid w:val="001621B3"/>
    <w:rsid w:val="00167D81"/>
    <w:rsid w:val="00172A27"/>
    <w:rsid w:val="00173580"/>
    <w:rsid w:val="00181388"/>
    <w:rsid w:val="00183C00"/>
    <w:rsid w:val="00186574"/>
    <w:rsid w:val="001940F3"/>
    <w:rsid w:val="00194A64"/>
    <w:rsid w:val="00197529"/>
    <w:rsid w:val="00197A1D"/>
    <w:rsid w:val="00197FD9"/>
    <w:rsid w:val="001A2B8E"/>
    <w:rsid w:val="001A3204"/>
    <w:rsid w:val="001A4862"/>
    <w:rsid w:val="001A5E62"/>
    <w:rsid w:val="001B0179"/>
    <w:rsid w:val="001B5AB3"/>
    <w:rsid w:val="001B5DB6"/>
    <w:rsid w:val="001B5F05"/>
    <w:rsid w:val="001B6314"/>
    <w:rsid w:val="001B6D5D"/>
    <w:rsid w:val="001B79FB"/>
    <w:rsid w:val="001C0528"/>
    <w:rsid w:val="001C24DA"/>
    <w:rsid w:val="001C6800"/>
    <w:rsid w:val="001D1B41"/>
    <w:rsid w:val="001D28E9"/>
    <w:rsid w:val="001D350B"/>
    <w:rsid w:val="001D3877"/>
    <w:rsid w:val="001D3FFA"/>
    <w:rsid w:val="001D490D"/>
    <w:rsid w:val="001D4917"/>
    <w:rsid w:val="001E19F2"/>
    <w:rsid w:val="001E2294"/>
    <w:rsid w:val="001E330E"/>
    <w:rsid w:val="001E3B26"/>
    <w:rsid w:val="001E4FC2"/>
    <w:rsid w:val="001F5854"/>
    <w:rsid w:val="001F6618"/>
    <w:rsid w:val="001F6C5E"/>
    <w:rsid w:val="00201B93"/>
    <w:rsid w:val="002105EC"/>
    <w:rsid w:val="00213119"/>
    <w:rsid w:val="0021338C"/>
    <w:rsid w:val="0021459B"/>
    <w:rsid w:val="00215F7B"/>
    <w:rsid w:val="002176A9"/>
    <w:rsid w:val="00217CF1"/>
    <w:rsid w:val="00217CFF"/>
    <w:rsid w:val="0022062C"/>
    <w:rsid w:val="00220FDD"/>
    <w:rsid w:val="002212AD"/>
    <w:rsid w:val="0022519B"/>
    <w:rsid w:val="00230AF4"/>
    <w:rsid w:val="00231A12"/>
    <w:rsid w:val="00232267"/>
    <w:rsid w:val="00241BA1"/>
    <w:rsid w:val="00242A30"/>
    <w:rsid w:val="002462A9"/>
    <w:rsid w:val="00250471"/>
    <w:rsid w:val="00254067"/>
    <w:rsid w:val="00255E67"/>
    <w:rsid w:val="00256218"/>
    <w:rsid w:val="0026326A"/>
    <w:rsid w:val="0026353B"/>
    <w:rsid w:val="00264568"/>
    <w:rsid w:val="00266A8A"/>
    <w:rsid w:val="00272B1E"/>
    <w:rsid w:val="0027566B"/>
    <w:rsid w:val="00276E37"/>
    <w:rsid w:val="00277707"/>
    <w:rsid w:val="002823C1"/>
    <w:rsid w:val="00282501"/>
    <w:rsid w:val="002829A5"/>
    <w:rsid w:val="00284284"/>
    <w:rsid w:val="00286193"/>
    <w:rsid w:val="00287B21"/>
    <w:rsid w:val="002941A9"/>
    <w:rsid w:val="00295C03"/>
    <w:rsid w:val="002A013E"/>
    <w:rsid w:val="002A097B"/>
    <w:rsid w:val="002A10C4"/>
    <w:rsid w:val="002A2402"/>
    <w:rsid w:val="002A44D5"/>
    <w:rsid w:val="002A521C"/>
    <w:rsid w:val="002A5577"/>
    <w:rsid w:val="002A6385"/>
    <w:rsid w:val="002A789E"/>
    <w:rsid w:val="002A7DF8"/>
    <w:rsid w:val="002B1A2A"/>
    <w:rsid w:val="002B49F2"/>
    <w:rsid w:val="002B6FC4"/>
    <w:rsid w:val="002C5287"/>
    <w:rsid w:val="002D1C5A"/>
    <w:rsid w:val="002D2844"/>
    <w:rsid w:val="002D31B4"/>
    <w:rsid w:val="002D5E39"/>
    <w:rsid w:val="002D6645"/>
    <w:rsid w:val="002D7EF9"/>
    <w:rsid w:val="002E3C4D"/>
    <w:rsid w:val="002E7F8A"/>
    <w:rsid w:val="002F2561"/>
    <w:rsid w:val="002F2FDD"/>
    <w:rsid w:val="002F47B8"/>
    <w:rsid w:val="002F78AD"/>
    <w:rsid w:val="00303F55"/>
    <w:rsid w:val="0030674C"/>
    <w:rsid w:val="003101A7"/>
    <w:rsid w:val="0031043D"/>
    <w:rsid w:val="00315909"/>
    <w:rsid w:val="00316385"/>
    <w:rsid w:val="003239E9"/>
    <w:rsid w:val="00323FB8"/>
    <w:rsid w:val="00324656"/>
    <w:rsid w:val="00324A9A"/>
    <w:rsid w:val="00326F75"/>
    <w:rsid w:val="00332C4B"/>
    <w:rsid w:val="0033673D"/>
    <w:rsid w:val="00336D7E"/>
    <w:rsid w:val="00336F3D"/>
    <w:rsid w:val="00346DEB"/>
    <w:rsid w:val="00353875"/>
    <w:rsid w:val="00354466"/>
    <w:rsid w:val="00355079"/>
    <w:rsid w:val="00355E1B"/>
    <w:rsid w:val="00357025"/>
    <w:rsid w:val="00357A9A"/>
    <w:rsid w:val="00362F5F"/>
    <w:rsid w:val="003645D9"/>
    <w:rsid w:val="00364BF1"/>
    <w:rsid w:val="0036697B"/>
    <w:rsid w:val="00366A00"/>
    <w:rsid w:val="00367A48"/>
    <w:rsid w:val="00373EA2"/>
    <w:rsid w:val="00375ABD"/>
    <w:rsid w:val="003779C4"/>
    <w:rsid w:val="00377DAC"/>
    <w:rsid w:val="00394BC6"/>
    <w:rsid w:val="003A034D"/>
    <w:rsid w:val="003A454B"/>
    <w:rsid w:val="003A55DB"/>
    <w:rsid w:val="003B74BB"/>
    <w:rsid w:val="003B7AC8"/>
    <w:rsid w:val="003C043E"/>
    <w:rsid w:val="003C2891"/>
    <w:rsid w:val="003C5AB5"/>
    <w:rsid w:val="003C64DE"/>
    <w:rsid w:val="003D150B"/>
    <w:rsid w:val="003D25DA"/>
    <w:rsid w:val="003D44C1"/>
    <w:rsid w:val="003D491C"/>
    <w:rsid w:val="003D5278"/>
    <w:rsid w:val="003D53CD"/>
    <w:rsid w:val="003E52CA"/>
    <w:rsid w:val="003F27B3"/>
    <w:rsid w:val="003F2CFD"/>
    <w:rsid w:val="003F63E3"/>
    <w:rsid w:val="003F6AF0"/>
    <w:rsid w:val="00407362"/>
    <w:rsid w:val="004106C1"/>
    <w:rsid w:val="004145DD"/>
    <w:rsid w:val="004167FC"/>
    <w:rsid w:val="00417588"/>
    <w:rsid w:val="004203BB"/>
    <w:rsid w:val="004212AC"/>
    <w:rsid w:val="004226BA"/>
    <w:rsid w:val="0042703B"/>
    <w:rsid w:val="004275AC"/>
    <w:rsid w:val="00435FB9"/>
    <w:rsid w:val="0044234B"/>
    <w:rsid w:val="00446057"/>
    <w:rsid w:val="004503E1"/>
    <w:rsid w:val="0045046D"/>
    <w:rsid w:val="00452F1A"/>
    <w:rsid w:val="00453A49"/>
    <w:rsid w:val="00454A09"/>
    <w:rsid w:val="00462B5D"/>
    <w:rsid w:val="00464CAA"/>
    <w:rsid w:val="004656AE"/>
    <w:rsid w:val="00473419"/>
    <w:rsid w:val="00486A49"/>
    <w:rsid w:val="004900B0"/>
    <w:rsid w:val="00491D17"/>
    <w:rsid w:val="00493069"/>
    <w:rsid w:val="00495349"/>
    <w:rsid w:val="004A2435"/>
    <w:rsid w:val="004A2C6F"/>
    <w:rsid w:val="004A4324"/>
    <w:rsid w:val="004A4E90"/>
    <w:rsid w:val="004B2D41"/>
    <w:rsid w:val="004B50BD"/>
    <w:rsid w:val="004C06C5"/>
    <w:rsid w:val="004C1A54"/>
    <w:rsid w:val="004C35A0"/>
    <w:rsid w:val="004C3E97"/>
    <w:rsid w:val="004C40A6"/>
    <w:rsid w:val="004C6AE7"/>
    <w:rsid w:val="004C6BD2"/>
    <w:rsid w:val="004D1390"/>
    <w:rsid w:val="004D1DC0"/>
    <w:rsid w:val="004D22D5"/>
    <w:rsid w:val="004D3C62"/>
    <w:rsid w:val="004D4462"/>
    <w:rsid w:val="004E16D4"/>
    <w:rsid w:val="004E4293"/>
    <w:rsid w:val="004E563C"/>
    <w:rsid w:val="004E5B38"/>
    <w:rsid w:val="004E6867"/>
    <w:rsid w:val="004E6BE9"/>
    <w:rsid w:val="004F630A"/>
    <w:rsid w:val="004F6896"/>
    <w:rsid w:val="004F73E4"/>
    <w:rsid w:val="004F77A1"/>
    <w:rsid w:val="00500232"/>
    <w:rsid w:val="0050176B"/>
    <w:rsid w:val="00503236"/>
    <w:rsid w:val="0050401D"/>
    <w:rsid w:val="0050489F"/>
    <w:rsid w:val="00504E72"/>
    <w:rsid w:val="00507484"/>
    <w:rsid w:val="00511A1B"/>
    <w:rsid w:val="00515326"/>
    <w:rsid w:val="00515D99"/>
    <w:rsid w:val="005167B3"/>
    <w:rsid w:val="00520F21"/>
    <w:rsid w:val="005219A0"/>
    <w:rsid w:val="00536231"/>
    <w:rsid w:val="00537FC2"/>
    <w:rsid w:val="005416F6"/>
    <w:rsid w:val="00542BDA"/>
    <w:rsid w:val="00543D44"/>
    <w:rsid w:val="00544CC8"/>
    <w:rsid w:val="00545575"/>
    <w:rsid w:val="005505CC"/>
    <w:rsid w:val="00551FB9"/>
    <w:rsid w:val="00551FE8"/>
    <w:rsid w:val="00552163"/>
    <w:rsid w:val="005526E0"/>
    <w:rsid w:val="005606D9"/>
    <w:rsid w:val="005628F8"/>
    <w:rsid w:val="00562B39"/>
    <w:rsid w:val="00573125"/>
    <w:rsid w:val="00573277"/>
    <w:rsid w:val="00575FB1"/>
    <w:rsid w:val="005774C5"/>
    <w:rsid w:val="00577F7D"/>
    <w:rsid w:val="005809CB"/>
    <w:rsid w:val="00583CF6"/>
    <w:rsid w:val="00584A8C"/>
    <w:rsid w:val="005870E5"/>
    <w:rsid w:val="005917A7"/>
    <w:rsid w:val="0059372F"/>
    <w:rsid w:val="005A0010"/>
    <w:rsid w:val="005A064D"/>
    <w:rsid w:val="005A0946"/>
    <w:rsid w:val="005A4B21"/>
    <w:rsid w:val="005A514E"/>
    <w:rsid w:val="005A6578"/>
    <w:rsid w:val="005B14DD"/>
    <w:rsid w:val="005B72B1"/>
    <w:rsid w:val="005B7B79"/>
    <w:rsid w:val="005C08F2"/>
    <w:rsid w:val="005C1AEE"/>
    <w:rsid w:val="005C2F48"/>
    <w:rsid w:val="005C3914"/>
    <w:rsid w:val="005D224F"/>
    <w:rsid w:val="005E7E42"/>
    <w:rsid w:val="005F1491"/>
    <w:rsid w:val="005F264B"/>
    <w:rsid w:val="005F5578"/>
    <w:rsid w:val="005F728E"/>
    <w:rsid w:val="00603BDB"/>
    <w:rsid w:val="0061236A"/>
    <w:rsid w:val="00632434"/>
    <w:rsid w:val="00637564"/>
    <w:rsid w:val="006404B4"/>
    <w:rsid w:val="00641235"/>
    <w:rsid w:val="0064210D"/>
    <w:rsid w:val="00643072"/>
    <w:rsid w:val="006463FA"/>
    <w:rsid w:val="0064769A"/>
    <w:rsid w:val="00647F5C"/>
    <w:rsid w:val="00657551"/>
    <w:rsid w:val="00657C5C"/>
    <w:rsid w:val="0066003E"/>
    <w:rsid w:val="0066028F"/>
    <w:rsid w:val="00672906"/>
    <w:rsid w:val="00672EC3"/>
    <w:rsid w:val="006755AE"/>
    <w:rsid w:val="00681CA6"/>
    <w:rsid w:val="00683CF8"/>
    <w:rsid w:val="0069256C"/>
    <w:rsid w:val="00694B6C"/>
    <w:rsid w:val="00695742"/>
    <w:rsid w:val="006A116E"/>
    <w:rsid w:val="006A17FA"/>
    <w:rsid w:val="006A286D"/>
    <w:rsid w:val="006A2C70"/>
    <w:rsid w:val="006A2D33"/>
    <w:rsid w:val="006A48F7"/>
    <w:rsid w:val="006B1129"/>
    <w:rsid w:val="006B3F4C"/>
    <w:rsid w:val="006B5578"/>
    <w:rsid w:val="006C080C"/>
    <w:rsid w:val="006C0CC0"/>
    <w:rsid w:val="006C0E04"/>
    <w:rsid w:val="006C3F05"/>
    <w:rsid w:val="006D007D"/>
    <w:rsid w:val="006D2E75"/>
    <w:rsid w:val="006D3D2C"/>
    <w:rsid w:val="006E035E"/>
    <w:rsid w:val="006E287C"/>
    <w:rsid w:val="006E2EE6"/>
    <w:rsid w:val="006E457E"/>
    <w:rsid w:val="006E6312"/>
    <w:rsid w:val="006F2079"/>
    <w:rsid w:val="006F6FFD"/>
    <w:rsid w:val="00701059"/>
    <w:rsid w:val="007014C9"/>
    <w:rsid w:val="00702064"/>
    <w:rsid w:val="0070363B"/>
    <w:rsid w:val="0070672D"/>
    <w:rsid w:val="007076C1"/>
    <w:rsid w:val="00710117"/>
    <w:rsid w:val="0071095C"/>
    <w:rsid w:val="00712CBE"/>
    <w:rsid w:val="00714822"/>
    <w:rsid w:val="0071622B"/>
    <w:rsid w:val="00716A5F"/>
    <w:rsid w:val="00725039"/>
    <w:rsid w:val="007307BA"/>
    <w:rsid w:val="007311C2"/>
    <w:rsid w:val="007311D6"/>
    <w:rsid w:val="00731772"/>
    <w:rsid w:val="007338FB"/>
    <w:rsid w:val="00733BC8"/>
    <w:rsid w:val="00733F2C"/>
    <w:rsid w:val="00733F3F"/>
    <w:rsid w:val="007354A4"/>
    <w:rsid w:val="0074195D"/>
    <w:rsid w:val="00750E35"/>
    <w:rsid w:val="00764FD5"/>
    <w:rsid w:val="007670F2"/>
    <w:rsid w:val="00767F1A"/>
    <w:rsid w:val="0077410C"/>
    <w:rsid w:val="007741B9"/>
    <w:rsid w:val="007752E4"/>
    <w:rsid w:val="007755A4"/>
    <w:rsid w:val="00777204"/>
    <w:rsid w:val="00781C43"/>
    <w:rsid w:val="007852A6"/>
    <w:rsid w:val="007869E9"/>
    <w:rsid w:val="007875C1"/>
    <w:rsid w:val="00787A55"/>
    <w:rsid w:val="00791802"/>
    <w:rsid w:val="00791C7C"/>
    <w:rsid w:val="007920A3"/>
    <w:rsid w:val="007947D5"/>
    <w:rsid w:val="00795D35"/>
    <w:rsid w:val="007A1374"/>
    <w:rsid w:val="007A396D"/>
    <w:rsid w:val="007A3B02"/>
    <w:rsid w:val="007A5691"/>
    <w:rsid w:val="007A5E91"/>
    <w:rsid w:val="007B02E2"/>
    <w:rsid w:val="007B5AA7"/>
    <w:rsid w:val="007C5829"/>
    <w:rsid w:val="007C7B53"/>
    <w:rsid w:val="007D0690"/>
    <w:rsid w:val="007D1DD2"/>
    <w:rsid w:val="007D508B"/>
    <w:rsid w:val="007D5EB9"/>
    <w:rsid w:val="007E47EC"/>
    <w:rsid w:val="007F159F"/>
    <w:rsid w:val="007F3A32"/>
    <w:rsid w:val="007F3C77"/>
    <w:rsid w:val="007F4BC4"/>
    <w:rsid w:val="007F4FC0"/>
    <w:rsid w:val="007F64F8"/>
    <w:rsid w:val="0080043C"/>
    <w:rsid w:val="00800709"/>
    <w:rsid w:val="00800F09"/>
    <w:rsid w:val="00805448"/>
    <w:rsid w:val="00811588"/>
    <w:rsid w:val="00812828"/>
    <w:rsid w:val="00815880"/>
    <w:rsid w:val="00815CCE"/>
    <w:rsid w:val="00817D27"/>
    <w:rsid w:val="00822B88"/>
    <w:rsid w:val="008304CA"/>
    <w:rsid w:val="008314B7"/>
    <w:rsid w:val="0083282E"/>
    <w:rsid w:val="008343E3"/>
    <w:rsid w:val="008352E1"/>
    <w:rsid w:val="00836942"/>
    <w:rsid w:val="00836FDA"/>
    <w:rsid w:val="0084187D"/>
    <w:rsid w:val="00842CC8"/>
    <w:rsid w:val="008441EE"/>
    <w:rsid w:val="00844D47"/>
    <w:rsid w:val="0085539C"/>
    <w:rsid w:val="008564F0"/>
    <w:rsid w:val="00861797"/>
    <w:rsid w:val="00864DEA"/>
    <w:rsid w:val="0086578B"/>
    <w:rsid w:val="00865C10"/>
    <w:rsid w:val="00867C3A"/>
    <w:rsid w:val="00870FA7"/>
    <w:rsid w:val="0087162A"/>
    <w:rsid w:val="008728A3"/>
    <w:rsid w:val="008800A4"/>
    <w:rsid w:val="008836B8"/>
    <w:rsid w:val="008904EF"/>
    <w:rsid w:val="0089062F"/>
    <w:rsid w:val="00890AD1"/>
    <w:rsid w:val="008925F6"/>
    <w:rsid w:val="008942DB"/>
    <w:rsid w:val="008A0CA7"/>
    <w:rsid w:val="008A35D2"/>
    <w:rsid w:val="008A5090"/>
    <w:rsid w:val="008A6613"/>
    <w:rsid w:val="008A6BF8"/>
    <w:rsid w:val="008B0ADD"/>
    <w:rsid w:val="008B11A5"/>
    <w:rsid w:val="008B11D4"/>
    <w:rsid w:val="008B6379"/>
    <w:rsid w:val="008C2BC8"/>
    <w:rsid w:val="008C37DC"/>
    <w:rsid w:val="008C6A20"/>
    <w:rsid w:val="008D2578"/>
    <w:rsid w:val="008D2CA7"/>
    <w:rsid w:val="008D4A96"/>
    <w:rsid w:val="008E0077"/>
    <w:rsid w:val="008E0B60"/>
    <w:rsid w:val="008E110F"/>
    <w:rsid w:val="008E3AB8"/>
    <w:rsid w:val="008E446A"/>
    <w:rsid w:val="008E4F81"/>
    <w:rsid w:val="008E578D"/>
    <w:rsid w:val="008E6511"/>
    <w:rsid w:val="008F474E"/>
    <w:rsid w:val="008F5BA3"/>
    <w:rsid w:val="00902342"/>
    <w:rsid w:val="009070A4"/>
    <w:rsid w:val="009101B3"/>
    <w:rsid w:val="00913D2B"/>
    <w:rsid w:val="0091432B"/>
    <w:rsid w:val="009156A8"/>
    <w:rsid w:val="00916D9D"/>
    <w:rsid w:val="00917FA5"/>
    <w:rsid w:val="009226F4"/>
    <w:rsid w:val="00923C6B"/>
    <w:rsid w:val="00923EDB"/>
    <w:rsid w:val="009252E5"/>
    <w:rsid w:val="00931DD3"/>
    <w:rsid w:val="00933E6E"/>
    <w:rsid w:val="00943534"/>
    <w:rsid w:val="009507C1"/>
    <w:rsid w:val="00953C86"/>
    <w:rsid w:val="00954184"/>
    <w:rsid w:val="00957500"/>
    <w:rsid w:val="009578D3"/>
    <w:rsid w:val="00957BD1"/>
    <w:rsid w:val="00966629"/>
    <w:rsid w:val="00971A15"/>
    <w:rsid w:val="00984B5B"/>
    <w:rsid w:val="00992395"/>
    <w:rsid w:val="00996CD1"/>
    <w:rsid w:val="00997335"/>
    <w:rsid w:val="009A04BE"/>
    <w:rsid w:val="009A0DA8"/>
    <w:rsid w:val="009A1539"/>
    <w:rsid w:val="009A183D"/>
    <w:rsid w:val="009B0695"/>
    <w:rsid w:val="009B0FC2"/>
    <w:rsid w:val="009B4B31"/>
    <w:rsid w:val="009B56CC"/>
    <w:rsid w:val="009C1104"/>
    <w:rsid w:val="009C206F"/>
    <w:rsid w:val="009C391A"/>
    <w:rsid w:val="009C3A7A"/>
    <w:rsid w:val="009C46CC"/>
    <w:rsid w:val="009C61DD"/>
    <w:rsid w:val="009D4B01"/>
    <w:rsid w:val="009D4B21"/>
    <w:rsid w:val="009D5EEB"/>
    <w:rsid w:val="009D72B1"/>
    <w:rsid w:val="009E6B10"/>
    <w:rsid w:val="009F3C62"/>
    <w:rsid w:val="009F4924"/>
    <w:rsid w:val="009F640F"/>
    <w:rsid w:val="009F70AD"/>
    <w:rsid w:val="00A02969"/>
    <w:rsid w:val="00A04618"/>
    <w:rsid w:val="00A05EEC"/>
    <w:rsid w:val="00A10BF6"/>
    <w:rsid w:val="00A131D5"/>
    <w:rsid w:val="00A13632"/>
    <w:rsid w:val="00A150C4"/>
    <w:rsid w:val="00A25F7C"/>
    <w:rsid w:val="00A27FFB"/>
    <w:rsid w:val="00A32D20"/>
    <w:rsid w:val="00A35016"/>
    <w:rsid w:val="00A353AD"/>
    <w:rsid w:val="00A3794A"/>
    <w:rsid w:val="00A449D9"/>
    <w:rsid w:val="00A5045F"/>
    <w:rsid w:val="00A50EBF"/>
    <w:rsid w:val="00A5553C"/>
    <w:rsid w:val="00A57311"/>
    <w:rsid w:val="00A61D70"/>
    <w:rsid w:val="00A648D8"/>
    <w:rsid w:val="00A65FBB"/>
    <w:rsid w:val="00A73104"/>
    <w:rsid w:val="00A7399C"/>
    <w:rsid w:val="00A75E21"/>
    <w:rsid w:val="00A8416C"/>
    <w:rsid w:val="00A91A10"/>
    <w:rsid w:val="00A92E3A"/>
    <w:rsid w:val="00A93190"/>
    <w:rsid w:val="00A946E1"/>
    <w:rsid w:val="00A94EEC"/>
    <w:rsid w:val="00A97D81"/>
    <w:rsid w:val="00AA43D0"/>
    <w:rsid w:val="00AA6D97"/>
    <w:rsid w:val="00AB235D"/>
    <w:rsid w:val="00AB3F7A"/>
    <w:rsid w:val="00AB68A3"/>
    <w:rsid w:val="00AC0C2C"/>
    <w:rsid w:val="00AC1985"/>
    <w:rsid w:val="00AC1B2A"/>
    <w:rsid w:val="00AC2D3F"/>
    <w:rsid w:val="00AC37E2"/>
    <w:rsid w:val="00AC77C3"/>
    <w:rsid w:val="00AD42AD"/>
    <w:rsid w:val="00AD5AD8"/>
    <w:rsid w:val="00AD5F69"/>
    <w:rsid w:val="00AD6830"/>
    <w:rsid w:val="00AE04CF"/>
    <w:rsid w:val="00AE0DB9"/>
    <w:rsid w:val="00AE1D4A"/>
    <w:rsid w:val="00AE3D95"/>
    <w:rsid w:val="00AE48E7"/>
    <w:rsid w:val="00AE547B"/>
    <w:rsid w:val="00AE6CA0"/>
    <w:rsid w:val="00AF0AA9"/>
    <w:rsid w:val="00AF160E"/>
    <w:rsid w:val="00AF3CD7"/>
    <w:rsid w:val="00AF428A"/>
    <w:rsid w:val="00B031B9"/>
    <w:rsid w:val="00B078BB"/>
    <w:rsid w:val="00B13A91"/>
    <w:rsid w:val="00B14065"/>
    <w:rsid w:val="00B14473"/>
    <w:rsid w:val="00B1517F"/>
    <w:rsid w:val="00B159FC"/>
    <w:rsid w:val="00B1650F"/>
    <w:rsid w:val="00B2749C"/>
    <w:rsid w:val="00B33F2B"/>
    <w:rsid w:val="00B36B90"/>
    <w:rsid w:val="00B37F6D"/>
    <w:rsid w:val="00B415D2"/>
    <w:rsid w:val="00B41BF1"/>
    <w:rsid w:val="00B44780"/>
    <w:rsid w:val="00B507B3"/>
    <w:rsid w:val="00B51960"/>
    <w:rsid w:val="00B52FE8"/>
    <w:rsid w:val="00B55522"/>
    <w:rsid w:val="00B60042"/>
    <w:rsid w:val="00B60426"/>
    <w:rsid w:val="00B62E69"/>
    <w:rsid w:val="00B63CBD"/>
    <w:rsid w:val="00B661E4"/>
    <w:rsid w:val="00B67AC6"/>
    <w:rsid w:val="00B72521"/>
    <w:rsid w:val="00B738E1"/>
    <w:rsid w:val="00B73BA7"/>
    <w:rsid w:val="00B74E0F"/>
    <w:rsid w:val="00B75FAC"/>
    <w:rsid w:val="00B773B7"/>
    <w:rsid w:val="00B8073E"/>
    <w:rsid w:val="00B84A83"/>
    <w:rsid w:val="00B91C36"/>
    <w:rsid w:val="00B944FC"/>
    <w:rsid w:val="00B9605F"/>
    <w:rsid w:val="00B96602"/>
    <w:rsid w:val="00B97607"/>
    <w:rsid w:val="00BA4A73"/>
    <w:rsid w:val="00BB05EC"/>
    <w:rsid w:val="00BB2923"/>
    <w:rsid w:val="00BB4F8E"/>
    <w:rsid w:val="00BC09EC"/>
    <w:rsid w:val="00BC4DCF"/>
    <w:rsid w:val="00BD41C9"/>
    <w:rsid w:val="00BD4647"/>
    <w:rsid w:val="00BD7C3F"/>
    <w:rsid w:val="00BE7E93"/>
    <w:rsid w:val="00BE7F5C"/>
    <w:rsid w:val="00BF3DF5"/>
    <w:rsid w:val="00C02619"/>
    <w:rsid w:val="00C0322B"/>
    <w:rsid w:val="00C07D82"/>
    <w:rsid w:val="00C10879"/>
    <w:rsid w:val="00C128D7"/>
    <w:rsid w:val="00C20167"/>
    <w:rsid w:val="00C21EE5"/>
    <w:rsid w:val="00C2313F"/>
    <w:rsid w:val="00C23E41"/>
    <w:rsid w:val="00C23E9C"/>
    <w:rsid w:val="00C24FB4"/>
    <w:rsid w:val="00C30BB0"/>
    <w:rsid w:val="00C32524"/>
    <w:rsid w:val="00C35EE9"/>
    <w:rsid w:val="00C455EF"/>
    <w:rsid w:val="00C46931"/>
    <w:rsid w:val="00C51A6C"/>
    <w:rsid w:val="00C532D3"/>
    <w:rsid w:val="00C538D2"/>
    <w:rsid w:val="00C53C0E"/>
    <w:rsid w:val="00C576E6"/>
    <w:rsid w:val="00C619C8"/>
    <w:rsid w:val="00C61D7B"/>
    <w:rsid w:val="00C63466"/>
    <w:rsid w:val="00C637F4"/>
    <w:rsid w:val="00C63A1A"/>
    <w:rsid w:val="00C647D3"/>
    <w:rsid w:val="00C70EC3"/>
    <w:rsid w:val="00C73F85"/>
    <w:rsid w:val="00C74394"/>
    <w:rsid w:val="00C75358"/>
    <w:rsid w:val="00C82110"/>
    <w:rsid w:val="00C82D19"/>
    <w:rsid w:val="00C93A8B"/>
    <w:rsid w:val="00CA182B"/>
    <w:rsid w:val="00CA4216"/>
    <w:rsid w:val="00CA6067"/>
    <w:rsid w:val="00CA77A2"/>
    <w:rsid w:val="00CB08AE"/>
    <w:rsid w:val="00CB1793"/>
    <w:rsid w:val="00CB4FD2"/>
    <w:rsid w:val="00CB5153"/>
    <w:rsid w:val="00CB72A1"/>
    <w:rsid w:val="00CC3F38"/>
    <w:rsid w:val="00CC6236"/>
    <w:rsid w:val="00CC7152"/>
    <w:rsid w:val="00CD341A"/>
    <w:rsid w:val="00CD39E0"/>
    <w:rsid w:val="00CD5093"/>
    <w:rsid w:val="00CD5671"/>
    <w:rsid w:val="00CD6B30"/>
    <w:rsid w:val="00CD76B7"/>
    <w:rsid w:val="00CD79DF"/>
    <w:rsid w:val="00CE2A08"/>
    <w:rsid w:val="00CE2C8F"/>
    <w:rsid w:val="00CE7FC7"/>
    <w:rsid w:val="00CF11EA"/>
    <w:rsid w:val="00CF379C"/>
    <w:rsid w:val="00CF440D"/>
    <w:rsid w:val="00CF5625"/>
    <w:rsid w:val="00CF5B66"/>
    <w:rsid w:val="00D00ABC"/>
    <w:rsid w:val="00D00E25"/>
    <w:rsid w:val="00D01062"/>
    <w:rsid w:val="00D079BB"/>
    <w:rsid w:val="00D102CD"/>
    <w:rsid w:val="00D119BC"/>
    <w:rsid w:val="00D120F5"/>
    <w:rsid w:val="00D13D5F"/>
    <w:rsid w:val="00D158AD"/>
    <w:rsid w:val="00D174D3"/>
    <w:rsid w:val="00D206E5"/>
    <w:rsid w:val="00D22C0A"/>
    <w:rsid w:val="00D24A89"/>
    <w:rsid w:val="00D277B8"/>
    <w:rsid w:val="00D30701"/>
    <w:rsid w:val="00D323DD"/>
    <w:rsid w:val="00D32DE4"/>
    <w:rsid w:val="00D341C9"/>
    <w:rsid w:val="00D40953"/>
    <w:rsid w:val="00D447BA"/>
    <w:rsid w:val="00D47611"/>
    <w:rsid w:val="00D47EF6"/>
    <w:rsid w:val="00D507CC"/>
    <w:rsid w:val="00D50CAD"/>
    <w:rsid w:val="00D548A1"/>
    <w:rsid w:val="00D56757"/>
    <w:rsid w:val="00D61120"/>
    <w:rsid w:val="00D61227"/>
    <w:rsid w:val="00D67AEC"/>
    <w:rsid w:val="00D72C47"/>
    <w:rsid w:val="00D7353C"/>
    <w:rsid w:val="00D8022B"/>
    <w:rsid w:val="00D81537"/>
    <w:rsid w:val="00D81840"/>
    <w:rsid w:val="00D81FF5"/>
    <w:rsid w:val="00D8343F"/>
    <w:rsid w:val="00D853A8"/>
    <w:rsid w:val="00DA3E48"/>
    <w:rsid w:val="00DA5131"/>
    <w:rsid w:val="00DB694B"/>
    <w:rsid w:val="00DC3AEC"/>
    <w:rsid w:val="00DD18AC"/>
    <w:rsid w:val="00DD60B2"/>
    <w:rsid w:val="00DE17E9"/>
    <w:rsid w:val="00DE5D76"/>
    <w:rsid w:val="00DE60DD"/>
    <w:rsid w:val="00DE69C9"/>
    <w:rsid w:val="00DE6C5C"/>
    <w:rsid w:val="00DF1FBA"/>
    <w:rsid w:val="00DF4750"/>
    <w:rsid w:val="00E019D8"/>
    <w:rsid w:val="00E021F2"/>
    <w:rsid w:val="00E033EC"/>
    <w:rsid w:val="00E04314"/>
    <w:rsid w:val="00E05C98"/>
    <w:rsid w:val="00E16F82"/>
    <w:rsid w:val="00E24F7D"/>
    <w:rsid w:val="00E25B04"/>
    <w:rsid w:val="00E25C21"/>
    <w:rsid w:val="00E2743F"/>
    <w:rsid w:val="00E27C08"/>
    <w:rsid w:val="00E355E0"/>
    <w:rsid w:val="00E3621F"/>
    <w:rsid w:val="00E363A1"/>
    <w:rsid w:val="00E416D6"/>
    <w:rsid w:val="00E42EA5"/>
    <w:rsid w:val="00E43014"/>
    <w:rsid w:val="00E43304"/>
    <w:rsid w:val="00E45344"/>
    <w:rsid w:val="00E46035"/>
    <w:rsid w:val="00E47789"/>
    <w:rsid w:val="00E517C0"/>
    <w:rsid w:val="00E533DB"/>
    <w:rsid w:val="00E53BE2"/>
    <w:rsid w:val="00E57058"/>
    <w:rsid w:val="00E57067"/>
    <w:rsid w:val="00E607D0"/>
    <w:rsid w:val="00E61221"/>
    <w:rsid w:val="00E62ED6"/>
    <w:rsid w:val="00E63D76"/>
    <w:rsid w:val="00E640ED"/>
    <w:rsid w:val="00E70F77"/>
    <w:rsid w:val="00E7498A"/>
    <w:rsid w:val="00E8181B"/>
    <w:rsid w:val="00E84651"/>
    <w:rsid w:val="00E87E89"/>
    <w:rsid w:val="00E905BE"/>
    <w:rsid w:val="00E905D1"/>
    <w:rsid w:val="00E92A48"/>
    <w:rsid w:val="00E93EC4"/>
    <w:rsid w:val="00E94ED6"/>
    <w:rsid w:val="00E968FC"/>
    <w:rsid w:val="00E9715F"/>
    <w:rsid w:val="00EA3949"/>
    <w:rsid w:val="00EA79DB"/>
    <w:rsid w:val="00EB1E12"/>
    <w:rsid w:val="00EB55A1"/>
    <w:rsid w:val="00EB5984"/>
    <w:rsid w:val="00EB5D89"/>
    <w:rsid w:val="00EB6AAA"/>
    <w:rsid w:val="00EC3AAA"/>
    <w:rsid w:val="00ED02C6"/>
    <w:rsid w:val="00ED5A5E"/>
    <w:rsid w:val="00EE217D"/>
    <w:rsid w:val="00EE2A62"/>
    <w:rsid w:val="00EE2FD8"/>
    <w:rsid w:val="00EE544B"/>
    <w:rsid w:val="00EF08F5"/>
    <w:rsid w:val="00EF331F"/>
    <w:rsid w:val="00EF37B2"/>
    <w:rsid w:val="00EF6660"/>
    <w:rsid w:val="00EF7018"/>
    <w:rsid w:val="00F0217E"/>
    <w:rsid w:val="00F16350"/>
    <w:rsid w:val="00F22776"/>
    <w:rsid w:val="00F23538"/>
    <w:rsid w:val="00F23C1E"/>
    <w:rsid w:val="00F25447"/>
    <w:rsid w:val="00F25848"/>
    <w:rsid w:val="00F27DD1"/>
    <w:rsid w:val="00F306C8"/>
    <w:rsid w:val="00F335DE"/>
    <w:rsid w:val="00F3364D"/>
    <w:rsid w:val="00F34827"/>
    <w:rsid w:val="00F34C49"/>
    <w:rsid w:val="00F35BA1"/>
    <w:rsid w:val="00F404A0"/>
    <w:rsid w:val="00F405C6"/>
    <w:rsid w:val="00F40EFC"/>
    <w:rsid w:val="00F41887"/>
    <w:rsid w:val="00F41B5E"/>
    <w:rsid w:val="00F447FD"/>
    <w:rsid w:val="00F45399"/>
    <w:rsid w:val="00F46C0B"/>
    <w:rsid w:val="00F47C39"/>
    <w:rsid w:val="00F529A3"/>
    <w:rsid w:val="00F6031E"/>
    <w:rsid w:val="00F608E2"/>
    <w:rsid w:val="00F65E0D"/>
    <w:rsid w:val="00F71BF9"/>
    <w:rsid w:val="00F72239"/>
    <w:rsid w:val="00F73B3A"/>
    <w:rsid w:val="00F74106"/>
    <w:rsid w:val="00F756DA"/>
    <w:rsid w:val="00F811F4"/>
    <w:rsid w:val="00F8226E"/>
    <w:rsid w:val="00F837AB"/>
    <w:rsid w:val="00F85A8D"/>
    <w:rsid w:val="00F92A66"/>
    <w:rsid w:val="00F9394D"/>
    <w:rsid w:val="00F9676D"/>
    <w:rsid w:val="00F97152"/>
    <w:rsid w:val="00F97A5C"/>
    <w:rsid w:val="00FA1A39"/>
    <w:rsid w:val="00FA2CD7"/>
    <w:rsid w:val="00FA365D"/>
    <w:rsid w:val="00FA392F"/>
    <w:rsid w:val="00FA5A6D"/>
    <w:rsid w:val="00FA5A8F"/>
    <w:rsid w:val="00FA6F3E"/>
    <w:rsid w:val="00FB213F"/>
    <w:rsid w:val="00FB2B24"/>
    <w:rsid w:val="00FB34BD"/>
    <w:rsid w:val="00FC371E"/>
    <w:rsid w:val="00FC5E22"/>
    <w:rsid w:val="00FC76A1"/>
    <w:rsid w:val="00FD008D"/>
    <w:rsid w:val="00FD5194"/>
    <w:rsid w:val="00FD582D"/>
    <w:rsid w:val="00FD65A1"/>
    <w:rsid w:val="00FE1DD6"/>
    <w:rsid w:val="00FE3BAC"/>
    <w:rsid w:val="00FE657D"/>
    <w:rsid w:val="00FE6B5B"/>
    <w:rsid w:val="00FE728E"/>
    <w:rsid w:val="00FF16F5"/>
    <w:rsid w:val="00FF23F6"/>
    <w:rsid w:val="00FF3438"/>
    <w:rsid w:val="00FF72AA"/>
    <w:rsid w:val="017939CF"/>
    <w:rsid w:val="01CA0A7C"/>
    <w:rsid w:val="08823006"/>
    <w:rsid w:val="0A4E451F"/>
    <w:rsid w:val="0B0D09F8"/>
    <w:rsid w:val="0CF1681D"/>
    <w:rsid w:val="0D2740A2"/>
    <w:rsid w:val="10FB6304"/>
    <w:rsid w:val="11BD7CEB"/>
    <w:rsid w:val="15681B69"/>
    <w:rsid w:val="15693F06"/>
    <w:rsid w:val="15896538"/>
    <w:rsid w:val="173E35E6"/>
    <w:rsid w:val="180B321D"/>
    <w:rsid w:val="181F3A3F"/>
    <w:rsid w:val="19112456"/>
    <w:rsid w:val="19211389"/>
    <w:rsid w:val="1A976260"/>
    <w:rsid w:val="1ADB68EE"/>
    <w:rsid w:val="1CF30CC3"/>
    <w:rsid w:val="1D0B06F1"/>
    <w:rsid w:val="1D1F32E1"/>
    <w:rsid w:val="1DE16250"/>
    <w:rsid w:val="1F4D7050"/>
    <w:rsid w:val="209E59E5"/>
    <w:rsid w:val="237F4A06"/>
    <w:rsid w:val="272332EC"/>
    <w:rsid w:val="2AF7672F"/>
    <w:rsid w:val="2B8B6271"/>
    <w:rsid w:val="2CD65C4B"/>
    <w:rsid w:val="32847E7E"/>
    <w:rsid w:val="32D1297F"/>
    <w:rsid w:val="3421628B"/>
    <w:rsid w:val="355132C0"/>
    <w:rsid w:val="36710883"/>
    <w:rsid w:val="39351D23"/>
    <w:rsid w:val="3B4B7A2E"/>
    <w:rsid w:val="3C5F1BA3"/>
    <w:rsid w:val="3CC9651D"/>
    <w:rsid w:val="3DAD5BD0"/>
    <w:rsid w:val="3EDE0150"/>
    <w:rsid w:val="40953F48"/>
    <w:rsid w:val="40E04707"/>
    <w:rsid w:val="42146722"/>
    <w:rsid w:val="456F6A72"/>
    <w:rsid w:val="4AC970C9"/>
    <w:rsid w:val="4D9C7B69"/>
    <w:rsid w:val="4F0E4A13"/>
    <w:rsid w:val="522A37B8"/>
    <w:rsid w:val="547C565D"/>
    <w:rsid w:val="564647A1"/>
    <w:rsid w:val="564D1AE9"/>
    <w:rsid w:val="565B65DA"/>
    <w:rsid w:val="59840387"/>
    <w:rsid w:val="5D906B9A"/>
    <w:rsid w:val="5F074688"/>
    <w:rsid w:val="6062168E"/>
    <w:rsid w:val="614C091E"/>
    <w:rsid w:val="61F64111"/>
    <w:rsid w:val="65C0314D"/>
    <w:rsid w:val="675E55D0"/>
    <w:rsid w:val="67CE3288"/>
    <w:rsid w:val="68D80879"/>
    <w:rsid w:val="6C0B55DC"/>
    <w:rsid w:val="6C373477"/>
    <w:rsid w:val="7151243F"/>
    <w:rsid w:val="736B33B7"/>
    <w:rsid w:val="7412512C"/>
    <w:rsid w:val="74697988"/>
    <w:rsid w:val="747D1F28"/>
    <w:rsid w:val="75155A73"/>
    <w:rsid w:val="763F31AA"/>
    <w:rsid w:val="7AB05D78"/>
    <w:rsid w:val="7B3C6139"/>
    <w:rsid w:val="7B7C45B5"/>
    <w:rsid w:val="7D451380"/>
    <w:rsid w:val="7FB0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0C02016"/>
  <w15:docId w15:val="{802292EE-D8D3-40B0-A28A-3937F9541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uiPriority="99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line="240" w:lineRule="atLeast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autoRedefine/>
    <w:uiPriority w:val="39"/>
    <w:unhideWhenUsed/>
    <w:qFormat/>
    <w:pPr>
      <w:ind w:leftChars="1200" w:left="2520"/>
    </w:pPr>
    <w:rPr>
      <w:szCs w:val="22"/>
    </w:rPr>
  </w:style>
  <w:style w:type="paragraph" w:styleId="TOC5">
    <w:name w:val="toc 5"/>
    <w:basedOn w:val="a"/>
    <w:next w:val="a"/>
    <w:autoRedefine/>
    <w:uiPriority w:val="39"/>
    <w:unhideWhenUsed/>
    <w:qFormat/>
    <w:pPr>
      <w:ind w:leftChars="800" w:left="1680"/>
    </w:pPr>
    <w:rPr>
      <w:szCs w:val="22"/>
    </w:rPr>
  </w:style>
  <w:style w:type="paragraph" w:styleId="TOC3">
    <w:name w:val="toc 3"/>
    <w:basedOn w:val="a"/>
    <w:next w:val="a"/>
    <w:uiPriority w:val="39"/>
    <w:qFormat/>
    <w:pPr>
      <w:ind w:leftChars="400" w:left="840"/>
    </w:pPr>
  </w:style>
  <w:style w:type="paragraph" w:styleId="TOC8">
    <w:name w:val="toc 8"/>
    <w:basedOn w:val="a"/>
    <w:next w:val="a"/>
    <w:autoRedefine/>
    <w:uiPriority w:val="39"/>
    <w:unhideWhenUsed/>
    <w:qFormat/>
    <w:pPr>
      <w:ind w:leftChars="1400" w:left="2940"/>
    </w:pPr>
    <w:rPr>
      <w:szCs w:val="22"/>
    </w:rPr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</w:style>
  <w:style w:type="paragraph" w:styleId="TOC4">
    <w:name w:val="toc 4"/>
    <w:basedOn w:val="a"/>
    <w:next w:val="a"/>
    <w:autoRedefine/>
    <w:uiPriority w:val="39"/>
    <w:unhideWhenUsed/>
    <w:qFormat/>
    <w:pPr>
      <w:ind w:leftChars="600" w:left="1260"/>
    </w:pPr>
    <w:rPr>
      <w:szCs w:val="22"/>
    </w:rPr>
  </w:style>
  <w:style w:type="paragraph" w:styleId="TOC6">
    <w:name w:val="toc 6"/>
    <w:basedOn w:val="a"/>
    <w:next w:val="a"/>
    <w:autoRedefine/>
    <w:uiPriority w:val="39"/>
    <w:unhideWhenUsed/>
    <w:qFormat/>
    <w:pPr>
      <w:ind w:leftChars="1000" w:left="2100"/>
    </w:pPr>
    <w:rPr>
      <w:szCs w:val="22"/>
    </w:rPr>
  </w:style>
  <w:style w:type="paragraph" w:styleId="TOC2">
    <w:name w:val="toc 2"/>
    <w:basedOn w:val="a"/>
    <w:next w:val="a"/>
    <w:uiPriority w:val="39"/>
    <w:qFormat/>
    <w:pPr>
      <w:ind w:leftChars="200" w:left="420"/>
    </w:pPr>
  </w:style>
  <w:style w:type="paragraph" w:styleId="TOC9">
    <w:name w:val="toc 9"/>
    <w:basedOn w:val="a"/>
    <w:next w:val="a"/>
    <w:autoRedefine/>
    <w:uiPriority w:val="39"/>
    <w:unhideWhenUsed/>
    <w:qFormat/>
    <w:pPr>
      <w:ind w:leftChars="1600" w:left="3360"/>
    </w:pPr>
    <w:rPr>
      <w:szCs w:val="22"/>
    </w:rPr>
  </w:style>
  <w:style w:type="paragraph" w:styleId="a7">
    <w:name w:val="Title"/>
    <w:basedOn w:val="a"/>
    <w:next w:val="a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customStyle="1" w:styleId="TOC10">
    <w:name w:val="TOC 标题1"/>
    <w:basedOn w:val="1"/>
    <w:next w:val="a"/>
    <w:uiPriority w:val="39"/>
    <w:unhideWhenUsed/>
    <w:qFormat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  <w:style w:type="paragraph" w:customStyle="1" w:styleId="20">
    <w:name w:val="样式 普通正文 + 首行缩进:  2 字符"/>
    <w:basedOn w:val="a"/>
    <w:link w:val="2Char"/>
    <w:qFormat/>
    <w:pPr>
      <w:spacing w:line="360" w:lineRule="auto"/>
      <w:ind w:firstLineChars="200" w:firstLine="480"/>
    </w:pPr>
    <w:rPr>
      <w:rFonts w:ascii="Times New Roman" w:eastAsia="宋体" w:hAnsi="Times New Roman" w:cs="宋体"/>
      <w:sz w:val="24"/>
      <w:szCs w:val="20"/>
    </w:rPr>
  </w:style>
  <w:style w:type="character" w:customStyle="1" w:styleId="2Char">
    <w:name w:val="样式 普通正文 + 首行缩进:  2 字符 Char"/>
    <w:link w:val="20"/>
    <w:qFormat/>
    <w:rPr>
      <w:rFonts w:ascii="Times New Roman" w:eastAsia="宋体" w:hAnsi="Times New Roman" w:cs="宋体"/>
      <w:kern w:val="2"/>
      <w:sz w:val="24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4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4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66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5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7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7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7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2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7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34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8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24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8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8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7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3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34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2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5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1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0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2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8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8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3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1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2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5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4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8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5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4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2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8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9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0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5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2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0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8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8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6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4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3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63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8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1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1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7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4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9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4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8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6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9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6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2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2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6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2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1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4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7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7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7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5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9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9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00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8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6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34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8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5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88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6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9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8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4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9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1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7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7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1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1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5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1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6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2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5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1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00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7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9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0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6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4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86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7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4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2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8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3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2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8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46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76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7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8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6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7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27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4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3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4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3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1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73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3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0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4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5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6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7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0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9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6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0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33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1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1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83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2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8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8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17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9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5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7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4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9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5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6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8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6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6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42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8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2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2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6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3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4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5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4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25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2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1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2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6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4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2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43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0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13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0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6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3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9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7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8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4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4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7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7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16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8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9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0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1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1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3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1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8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5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1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5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9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2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9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3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6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25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4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9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44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27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3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65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2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5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9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1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8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8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5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4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9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9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7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2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8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5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0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7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82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8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9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2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3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5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1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8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6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4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2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6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2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0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9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8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3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7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19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6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63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2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43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7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8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2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5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6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6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8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55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0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2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0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5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60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8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5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2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4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1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8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9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9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1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1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5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8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4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9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8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0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2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3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1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4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4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7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9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25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6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8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0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13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9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54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2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7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3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4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53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1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6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6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8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8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00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2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5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4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9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9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1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9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2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0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2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9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7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0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4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6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9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8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1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0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1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9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7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3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1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6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4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0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4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1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8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63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1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0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4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5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2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0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1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2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34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2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1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9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3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6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2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0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4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22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0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1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9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2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0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3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9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6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7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2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7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1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9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0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6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16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4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7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3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2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7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9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23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8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7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3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8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9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6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0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5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4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2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2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69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8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3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1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0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5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4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0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0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2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1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9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1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1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23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0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2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63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6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4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44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3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0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65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0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3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8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3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2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8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56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0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9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4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2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1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8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9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95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0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6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26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6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96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99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0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7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9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25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90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8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4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6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68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3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2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7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4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7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7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0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4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5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9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25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5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2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7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0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8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2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63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9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4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7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7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3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2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73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9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6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0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1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4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5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9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9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9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2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9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79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8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0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1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8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2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8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7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4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6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7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1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4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4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6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7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7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2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8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4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5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15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7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6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6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4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4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4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03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4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7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8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2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6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7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4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8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36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6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06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4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7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5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4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5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1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3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6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2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5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2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4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2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0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8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8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5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6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1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3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9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3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6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3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9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7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4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3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7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9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0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7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2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5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2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9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7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2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3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2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1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4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1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2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9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5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0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4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2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9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4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8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9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2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43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3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5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3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1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6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7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0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7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6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6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6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5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13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4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8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4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4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2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7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6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6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6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8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9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9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7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2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0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4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6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7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12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73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3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7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2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8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5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6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9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6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1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3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3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7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1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2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0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6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3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0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3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7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1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4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5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44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1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5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2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6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7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1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6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0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7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1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3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7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3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9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0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3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0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7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1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7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5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2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1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4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0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2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93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1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9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5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2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1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5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0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3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6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66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2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2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9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2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8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1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54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5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3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1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4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7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7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1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8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0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1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5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0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4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8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6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4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06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5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8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0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1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6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3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9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2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51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8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8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5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7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7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3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84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6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5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8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8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46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4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4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9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0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5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0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7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8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1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5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6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3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3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3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3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4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5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0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7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9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6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5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2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3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7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5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7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5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0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5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9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3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0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5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9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4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4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2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3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5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55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8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3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6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05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2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7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0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2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6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7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2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5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5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0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9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5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7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8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5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0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5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7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1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5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1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8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2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5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7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4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0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8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0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6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93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8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0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63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8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2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7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8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8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2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8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5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8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7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4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9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9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2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8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1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23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1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5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7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6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8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82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8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2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3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84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6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4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3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62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3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8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4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9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9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0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4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ED3E2A-A374-4CDE-B4AB-2EF01F52B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1747</TotalTime>
  <Pages>103</Pages>
  <Words>9383</Words>
  <Characters>53489</Characters>
  <Application>Microsoft Office Word</Application>
  <DocSecurity>0</DocSecurity>
  <Lines>445</Lines>
  <Paragraphs>125</Paragraphs>
  <ScaleCrop>false</ScaleCrop>
  <Company/>
  <LinksUpToDate>false</LinksUpToDate>
  <CharactersWithSpaces>62747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ruonan he</cp:lastModifiedBy>
  <cp:revision>64</cp:revision>
  <dcterms:created xsi:type="dcterms:W3CDTF">2020-04-20T02:16:00Z</dcterms:created>
  <dcterms:modified xsi:type="dcterms:W3CDTF">2024-12-17T08:08:00Z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17AE53D51F46420080AE2105321F0F41_12</vt:lpwstr>
  </property>
</Properties>
</file>